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31F8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74E5C04C" w14:textId="77777777" w:rsidR="00000000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2D0F0F35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44E946E7" w14:textId="77777777" w:rsidTr="0026425E">
        <w:tc>
          <w:tcPr>
            <w:tcW w:w="1435" w:type="dxa"/>
          </w:tcPr>
          <w:p w14:paraId="35C737C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6B47B41" w14:textId="76C64663" w:rsidR="0026425E" w:rsidRDefault="00EC38C5" w:rsidP="0026425E">
            <w:r>
              <w:t>Ethen Campbell</w:t>
            </w:r>
          </w:p>
        </w:tc>
      </w:tr>
      <w:tr w:rsidR="0026425E" w14:paraId="032C1D16" w14:textId="77777777" w:rsidTr="0026425E">
        <w:tc>
          <w:tcPr>
            <w:tcW w:w="1435" w:type="dxa"/>
          </w:tcPr>
          <w:p w14:paraId="4451E10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432FD4D" w14:textId="2E7AF3BD" w:rsidR="0026425E" w:rsidRDefault="00EC38C5" w:rsidP="0026425E">
            <w:r>
              <w:t>January 20, 2024</w:t>
            </w:r>
          </w:p>
        </w:tc>
      </w:tr>
      <w:tr w:rsidR="0026425E" w14:paraId="5C99C181" w14:textId="77777777" w:rsidTr="0026425E">
        <w:tc>
          <w:tcPr>
            <w:tcW w:w="1435" w:type="dxa"/>
          </w:tcPr>
          <w:p w14:paraId="4E648B9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24CEFD7" w14:textId="05DB1605" w:rsidR="0026425E" w:rsidRDefault="00EC38C5" w:rsidP="0026425E">
            <w:r>
              <w:t>Brother Alvey</w:t>
            </w:r>
          </w:p>
        </w:tc>
      </w:tr>
    </w:tbl>
    <w:p w14:paraId="11A146C3" w14:textId="77777777" w:rsidR="0026425E" w:rsidRDefault="0026425E" w:rsidP="0026425E"/>
    <w:p w14:paraId="73246999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6F40CB7" w14:textId="77777777" w:rsidR="0026425E" w:rsidRPr="0026425E" w:rsidRDefault="0026425E" w:rsidP="0026425E"/>
    <w:p w14:paraId="6B98A550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5A0AF049" w14:textId="4FBB5004" w:rsidR="0026425E" w:rsidRDefault="00EC38C5" w:rsidP="0026425E">
      <w:r>
        <w:t>O(n^2)</w:t>
      </w:r>
    </w:p>
    <w:p w14:paraId="70B11508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5480BF0E" w14:textId="6AC1D86B" w:rsidR="0026425E" w:rsidRDefault="00EC38C5" w:rsidP="0026425E">
      <w:r>
        <w:t>O(2n) or O(n)</w:t>
      </w:r>
    </w:p>
    <w:p w14:paraId="6A2E4C55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0D334754" w14:textId="67F65C55" w:rsidR="0026425E" w:rsidRDefault="00EC38C5" w:rsidP="0026425E">
      <w:r>
        <w:t>O(n^2)</w:t>
      </w:r>
    </w:p>
    <w:p w14:paraId="03440AF4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6464F746" w14:textId="259795D4" w:rsidR="00614047" w:rsidRDefault="00EC38C5" w:rsidP="0026425E">
      <w:r>
        <w:t>O(n)</w:t>
      </w:r>
    </w:p>
    <w:p w14:paraId="106F20F6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12503065" w14:textId="73BA6BFC" w:rsidR="0026425E" w:rsidRDefault="00E97210" w:rsidP="0026425E">
      <w:proofErr w:type="gramStart"/>
      <w:r>
        <w:t>O(</w:t>
      </w:r>
      <w:proofErr w:type="gramEnd"/>
      <w:r>
        <w:t>1), O(log n), O(n), O(n log n), O(n^2), O(2^n)</w:t>
      </w:r>
    </w:p>
    <w:p w14:paraId="295D60EB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7E5BE31F" w14:textId="4FC19E51" w:rsidR="0026425E" w:rsidRDefault="00E97210" w:rsidP="0026425E">
      <w:r>
        <w:t>O(n)</w:t>
      </w:r>
    </w:p>
    <w:p w14:paraId="26250E9B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76AE0AF9" w14:textId="4947AF23" w:rsidR="00614047" w:rsidRDefault="00E97210" w:rsidP="0026425E">
      <w:proofErr w:type="gramStart"/>
      <w:r>
        <w:t>O(</w:t>
      </w:r>
      <w:proofErr w:type="gramEnd"/>
      <w:r>
        <w:t>log n)</w:t>
      </w:r>
    </w:p>
    <w:p w14:paraId="0DE7FB48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179FA059" w14:textId="7666949B" w:rsidR="0026425E" w:rsidRDefault="00E97210" w:rsidP="0026425E">
      <w:r>
        <w:t>Search_sorted_2</w:t>
      </w:r>
    </w:p>
    <w:p w14:paraId="61D729BB" w14:textId="77777777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1668DC01" w14:textId="51F86ED1" w:rsidR="00614047" w:rsidRPr="00F67C2D" w:rsidRDefault="00F67C2D" w:rsidP="0026425E">
      <w:r>
        <w:t xml:space="preserve">For search_sorted_1, it has a single for loop. I find that as an indication to it being O(n). For search_sorted_2, it has two if statements that help it sort faster. It splits it easier and makes it more efficient. I realized that this was </w:t>
      </w:r>
      <w:proofErr w:type="gramStart"/>
      <w:r>
        <w:t>O(</w:t>
      </w:r>
      <w:proofErr w:type="gramEnd"/>
      <w:r>
        <w:t>log n) because of the two if statements. With these guesses, I guessed that the second one would do better and then when it did, I knew I was right or at least close.</w:t>
      </w:r>
    </w:p>
    <w:p w14:paraId="74BC8475" w14:textId="77777777" w:rsidR="00E97210" w:rsidRDefault="00E97210" w:rsidP="0026425E">
      <w:pPr>
        <w:rPr>
          <w:u w:val="single"/>
        </w:rPr>
      </w:pPr>
    </w:p>
    <w:p w14:paraId="4FCCC983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7E5B7470" w14:textId="687C2886" w:rsidR="00614047" w:rsidRDefault="0049105D" w:rsidP="00614047">
      <w:pPr>
        <w:rPr>
          <w:bCs/>
        </w:rPr>
      </w:pPr>
      <w:r w:rsidRPr="0049105D">
        <w:rPr>
          <w:bCs/>
        </w:rPr>
        <w:t>Yes</w:t>
      </w:r>
      <w:r>
        <w:rPr>
          <w:bCs/>
        </w:rPr>
        <w:t>,</w:t>
      </w:r>
      <w:r w:rsidRPr="0049105D">
        <w:rPr>
          <w:bCs/>
        </w:rPr>
        <w:t xml:space="preserve"> it is possible! </w:t>
      </w:r>
      <w:r>
        <w:rPr>
          <w:bCs/>
        </w:rPr>
        <w:t xml:space="preserve">In search_sorted_1, it runs through the list one at a time. It would take </w:t>
      </w:r>
      <w:proofErr w:type="gramStart"/>
      <w:r>
        <w:rPr>
          <w:bCs/>
        </w:rPr>
        <w:t>O(</w:t>
      </w:r>
      <w:proofErr w:type="gramEnd"/>
      <w:r>
        <w:rPr>
          <w:bCs/>
        </w:rPr>
        <w:t xml:space="preserve">1) if the wanted item was the first in the list. Since it’s O(n), it makes sense that when n=1, it would become </w:t>
      </w:r>
      <w:proofErr w:type="gramStart"/>
      <w:r>
        <w:rPr>
          <w:bCs/>
        </w:rPr>
        <w:t>O(</w:t>
      </w:r>
      <w:proofErr w:type="gramEnd"/>
      <w:r>
        <w:rPr>
          <w:bCs/>
        </w:rPr>
        <w:t>1).</w:t>
      </w:r>
    </w:p>
    <w:p w14:paraId="6648E8A6" w14:textId="5D00E03C" w:rsidR="0049105D" w:rsidRPr="0049105D" w:rsidRDefault="0049105D" w:rsidP="00614047">
      <w:pPr>
        <w:rPr>
          <w:bCs/>
        </w:rPr>
      </w:pPr>
      <w:r>
        <w:rPr>
          <w:bCs/>
        </w:rPr>
        <w:t xml:space="preserve">In search_sorted_2, it runs through the list starting from the middle and comparing. It would take </w:t>
      </w:r>
      <w:proofErr w:type="gramStart"/>
      <w:r>
        <w:rPr>
          <w:bCs/>
        </w:rPr>
        <w:t>O(</w:t>
      </w:r>
      <w:proofErr w:type="gramEnd"/>
      <w:r>
        <w:rPr>
          <w:bCs/>
        </w:rPr>
        <w:t xml:space="preserve">1) if the wanted item was in the middle of the list because that’s where it starts. </w:t>
      </w:r>
    </w:p>
    <w:p w14:paraId="158EE254" w14:textId="77777777" w:rsidR="00614047" w:rsidRPr="002C0C46" w:rsidRDefault="00614047" w:rsidP="00614047"/>
    <w:p w14:paraId="258D6AE3" w14:textId="77777777" w:rsidR="00614047" w:rsidRPr="00614047" w:rsidRDefault="00614047" w:rsidP="0026425E">
      <w:pPr>
        <w:rPr>
          <w:u w:val="single"/>
        </w:rPr>
      </w:pPr>
    </w:p>
    <w:p w14:paraId="3D4A4D0C" w14:textId="77777777" w:rsidR="0026425E" w:rsidRDefault="0026425E" w:rsidP="0026425E"/>
    <w:p w14:paraId="667AA33E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1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26425E"/>
    <w:rsid w:val="002C0C46"/>
    <w:rsid w:val="0049105D"/>
    <w:rsid w:val="00554E6B"/>
    <w:rsid w:val="00614047"/>
    <w:rsid w:val="00BE7CC3"/>
    <w:rsid w:val="00CB47E7"/>
    <w:rsid w:val="00E97210"/>
    <w:rsid w:val="00EC38C5"/>
    <w:rsid w:val="00EF4A62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A8B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Ethen Campbell</cp:lastModifiedBy>
  <cp:revision>5</cp:revision>
  <dcterms:created xsi:type="dcterms:W3CDTF">2020-05-07T18:26:00Z</dcterms:created>
  <dcterms:modified xsi:type="dcterms:W3CDTF">2024-01-21T05:41:00Z</dcterms:modified>
</cp:coreProperties>
</file>