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18BCF" w14:textId="77777777" w:rsidR="000D68AB" w:rsidRDefault="00B90CE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Digital Document Software Team Charter.</w:t>
      </w:r>
    </w:p>
    <w:p w14:paraId="698D6FA5" w14:textId="77777777" w:rsidR="000D68AB" w:rsidRDefault="000D68AB">
      <w:pPr>
        <w:jc w:val="center"/>
        <w:rPr>
          <w:rFonts w:ascii="Times New Roman" w:eastAsia="Times New Roman" w:hAnsi="Times New Roman" w:cs="Times New Roman"/>
          <w:sz w:val="24"/>
          <w:szCs w:val="24"/>
        </w:rPr>
      </w:pPr>
    </w:p>
    <w:p w14:paraId="7200F8E9" w14:textId="77777777" w:rsidR="000D68AB" w:rsidRDefault="00B90CE2">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A3432D5" wp14:editId="2F8EE302">
            <wp:extent cx="4352925" cy="43529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4352925" cy="4352925"/>
                    </a:xfrm>
                    <a:prstGeom prst="rect">
                      <a:avLst/>
                    </a:prstGeom>
                    <a:ln/>
                  </pic:spPr>
                </pic:pic>
              </a:graphicData>
            </a:graphic>
          </wp:inline>
        </w:drawing>
      </w:r>
    </w:p>
    <w:p w14:paraId="2A59F908" w14:textId="77777777" w:rsidR="000D68AB" w:rsidRDefault="000D68AB">
      <w:pPr>
        <w:rPr>
          <w:rFonts w:ascii="Times New Roman" w:eastAsia="Times New Roman" w:hAnsi="Times New Roman" w:cs="Times New Roman"/>
          <w:sz w:val="24"/>
          <w:szCs w:val="24"/>
        </w:rPr>
      </w:pPr>
    </w:p>
    <w:p w14:paraId="58B38172" w14:textId="77777777" w:rsidR="000D68AB" w:rsidRDefault="00B90CE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FALL 2020</w:t>
      </w:r>
    </w:p>
    <w:p w14:paraId="7979CE93" w14:textId="77777777" w:rsidR="000D68AB" w:rsidRDefault="000D68AB">
      <w:pPr>
        <w:jc w:val="center"/>
        <w:rPr>
          <w:rFonts w:ascii="Times New Roman" w:eastAsia="Times New Roman" w:hAnsi="Times New Roman" w:cs="Times New Roman"/>
          <w:sz w:val="24"/>
          <w:szCs w:val="24"/>
        </w:rPr>
      </w:pPr>
    </w:p>
    <w:p w14:paraId="50F6C746" w14:textId="77777777" w:rsidR="000D68AB" w:rsidRDefault="00B90CE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STUDENTS:</w:t>
      </w:r>
    </w:p>
    <w:p w14:paraId="2647BB99" w14:textId="77777777" w:rsidR="000D68AB" w:rsidRDefault="00B90CE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Chase Haley</w:t>
      </w:r>
    </w:p>
    <w:p w14:paraId="28F49707" w14:textId="77777777" w:rsidR="000D68AB" w:rsidRDefault="00B90CE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Kevin </w:t>
      </w:r>
      <w:proofErr w:type="spellStart"/>
      <w:r>
        <w:rPr>
          <w:rFonts w:ascii="Times New Roman" w:eastAsia="Times New Roman" w:hAnsi="Times New Roman" w:cs="Times New Roman"/>
          <w:sz w:val="24"/>
          <w:szCs w:val="24"/>
        </w:rPr>
        <w:t>Kalt</w:t>
      </w:r>
      <w:proofErr w:type="spellEnd"/>
    </w:p>
    <w:p w14:paraId="4A52B518" w14:textId="77777777" w:rsidR="000D68AB" w:rsidRDefault="00B90CE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Christopher Laycock</w:t>
      </w:r>
    </w:p>
    <w:p w14:paraId="61FA337B" w14:textId="77777777" w:rsidR="000D68AB" w:rsidRDefault="00B90CE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Jared </w:t>
      </w:r>
      <w:proofErr w:type="spellStart"/>
      <w:r>
        <w:rPr>
          <w:rFonts w:ascii="Times New Roman" w:eastAsia="Times New Roman" w:hAnsi="Times New Roman" w:cs="Times New Roman"/>
          <w:sz w:val="24"/>
          <w:szCs w:val="24"/>
        </w:rPr>
        <w:t>Queitsch</w:t>
      </w:r>
      <w:proofErr w:type="spellEnd"/>
    </w:p>
    <w:p w14:paraId="5695E6C0" w14:textId="77777777" w:rsidR="000D68AB" w:rsidRDefault="00B90CE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Stone</w:t>
      </w:r>
    </w:p>
    <w:p w14:paraId="4FC23143" w14:textId="77777777" w:rsidR="000D68AB" w:rsidRDefault="00B90CE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Ethan Newman</w:t>
      </w:r>
    </w:p>
    <w:p w14:paraId="67E8A530" w14:textId="77777777" w:rsidR="000D68AB" w:rsidRDefault="000D68AB">
      <w:pPr>
        <w:jc w:val="center"/>
        <w:rPr>
          <w:rFonts w:ascii="Times New Roman" w:eastAsia="Times New Roman" w:hAnsi="Times New Roman" w:cs="Times New Roman"/>
          <w:sz w:val="24"/>
          <w:szCs w:val="24"/>
        </w:rPr>
      </w:pPr>
    </w:p>
    <w:p w14:paraId="63161813" w14:textId="77777777" w:rsidR="000D68AB" w:rsidRDefault="00B90CE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w:t>
      </w:r>
    </w:p>
    <w:p w14:paraId="61A6717C" w14:textId="77777777" w:rsidR="000D68AB" w:rsidRDefault="00B90CE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Eric Brown</w:t>
      </w:r>
    </w:p>
    <w:p w14:paraId="495C810E" w14:textId="77777777" w:rsidR="000D68AB" w:rsidRDefault="000D68AB">
      <w:pPr>
        <w:jc w:val="center"/>
        <w:rPr>
          <w:rFonts w:ascii="Times New Roman" w:eastAsia="Times New Roman" w:hAnsi="Times New Roman" w:cs="Times New Roman"/>
          <w:sz w:val="24"/>
          <w:szCs w:val="24"/>
        </w:rPr>
      </w:pPr>
    </w:p>
    <w:p w14:paraId="7CCFDC36" w14:textId="77777777" w:rsidR="000D68AB" w:rsidRDefault="000D68AB">
      <w:pPr>
        <w:jc w:val="center"/>
        <w:rPr>
          <w:rFonts w:ascii="Times New Roman" w:eastAsia="Times New Roman" w:hAnsi="Times New Roman" w:cs="Times New Roman"/>
          <w:sz w:val="24"/>
          <w:szCs w:val="24"/>
        </w:rPr>
      </w:pPr>
    </w:p>
    <w:p w14:paraId="4D3FF38F" w14:textId="77777777" w:rsidR="000D68AB" w:rsidRDefault="000D68AB">
      <w:pPr>
        <w:jc w:val="center"/>
        <w:rPr>
          <w:rFonts w:ascii="Times New Roman" w:eastAsia="Times New Roman" w:hAnsi="Times New Roman" w:cs="Times New Roman"/>
          <w:sz w:val="24"/>
          <w:szCs w:val="24"/>
        </w:rPr>
      </w:pPr>
    </w:p>
    <w:p w14:paraId="296F9D2D" w14:textId="77777777" w:rsidR="000D68AB" w:rsidRDefault="00B90CE2">
      <w:pPr>
        <w:jc w:val="center"/>
        <w:rPr>
          <w:b/>
        </w:rPr>
      </w:pPr>
      <w:r>
        <w:rPr>
          <w:b/>
        </w:rPr>
        <w:t>TEAM REPORT: ITERATION 0</w:t>
      </w:r>
    </w:p>
    <w:p w14:paraId="39ED943A" w14:textId="77777777" w:rsidR="000D68AB" w:rsidRDefault="000D68AB">
      <w:pPr>
        <w:jc w:val="center"/>
      </w:pPr>
    </w:p>
    <w:p w14:paraId="6A5C367B" w14:textId="77777777" w:rsidR="000D68AB" w:rsidRDefault="000D68AB">
      <w:pPr>
        <w:jc w:val="center"/>
      </w:pPr>
    </w:p>
    <w:p w14:paraId="6EA2FC79" w14:textId="77777777" w:rsidR="000D68AB" w:rsidRDefault="00B90CE2">
      <w:r>
        <w:rPr>
          <w:b/>
        </w:rPr>
        <w:t>SUMMARY:</w:t>
      </w:r>
      <w:r>
        <w:t xml:space="preserve"> </w:t>
      </w:r>
      <w:r>
        <w:br/>
      </w:r>
    </w:p>
    <w:p w14:paraId="7DBCAE75" w14:textId="77777777" w:rsidR="000D68AB" w:rsidRDefault="00B90CE2">
      <w:r>
        <w:tab/>
      </w:r>
      <w:r>
        <w:t xml:space="preserve">-  For iteration 0, There were no planned user stories. As such, no user stories were completed during this iteration. There were also no user stories added during this iteration. We completed meetings with Clayton and Eric Brown, both of which has set us </w:t>
      </w:r>
      <w:r>
        <w:t>up for Iteration 1.</w:t>
      </w:r>
    </w:p>
    <w:p w14:paraId="4A7DAC20" w14:textId="77777777" w:rsidR="000D68AB" w:rsidRDefault="000D68AB"/>
    <w:p w14:paraId="52411793" w14:textId="77777777" w:rsidR="000D68AB" w:rsidRDefault="00B90CE2">
      <w:r>
        <w:rPr>
          <w:b/>
        </w:rPr>
        <w:t>PLAN FOR NEXT ITERATION:</w:t>
      </w:r>
    </w:p>
    <w:p w14:paraId="263234FA" w14:textId="77777777" w:rsidR="000D68AB" w:rsidRDefault="000D68AB"/>
    <w:p w14:paraId="6F2714BD" w14:textId="77777777" w:rsidR="000D68AB" w:rsidRDefault="00B90CE2">
      <w:r>
        <w:tab/>
        <w:t>- The beginning of the iteration will be us meeting with Clayton and getting familiar with our environment as well as clarification on our minimum viable product. Our current plan for iteration one is a compl</w:t>
      </w:r>
      <w:r>
        <w:t xml:space="preserve">ete setup of the database. Including, where it is stored, possible schemas, rules, etc. It should be noted that we are receiving more new information weekly from Clayton, thus this is liable to change. This totals in 11 user story points and 1 spike point </w:t>
      </w:r>
      <w:r>
        <w:t xml:space="preserve">for </w:t>
      </w:r>
      <w:proofErr w:type="spellStart"/>
      <w:r>
        <w:t>Postgresql</w:t>
      </w:r>
      <w:proofErr w:type="spellEnd"/>
      <w:r>
        <w:t xml:space="preserve"> DB.</w:t>
      </w:r>
    </w:p>
    <w:p w14:paraId="49538029" w14:textId="77777777" w:rsidR="000D68AB" w:rsidRDefault="000D68AB"/>
    <w:p w14:paraId="23687525" w14:textId="77777777" w:rsidR="000D68AB" w:rsidRDefault="00B90CE2">
      <w:pPr>
        <w:rPr>
          <w:b/>
        </w:rPr>
      </w:pPr>
      <w:r>
        <w:rPr>
          <w:b/>
        </w:rPr>
        <w:t>BURNUP / BURNDOWN CHART:</w:t>
      </w:r>
    </w:p>
    <w:p w14:paraId="7962D485" w14:textId="77777777" w:rsidR="000D68AB" w:rsidRDefault="000D68AB">
      <w:pPr>
        <w:rPr>
          <w:b/>
        </w:rPr>
      </w:pPr>
    </w:p>
    <w:p w14:paraId="5F7FE87A" w14:textId="77777777" w:rsidR="000D68AB" w:rsidRDefault="00B90CE2">
      <w:r>
        <w:tab/>
        <w:t>- (MUST ASSIGN WEIGHTS TO STORIES FIRST)</w:t>
      </w:r>
    </w:p>
    <w:p w14:paraId="49067B65" w14:textId="77777777" w:rsidR="000D68AB" w:rsidRDefault="000D68AB">
      <w:pPr>
        <w:rPr>
          <w:b/>
        </w:rPr>
      </w:pPr>
    </w:p>
    <w:p w14:paraId="18B89AD3" w14:textId="77777777" w:rsidR="000D68AB" w:rsidRDefault="00B90CE2">
      <w:pPr>
        <w:rPr>
          <w:b/>
        </w:rPr>
      </w:pPr>
      <w:r>
        <w:rPr>
          <w:b/>
        </w:rPr>
        <w:t>RETROSPECTIVE:</w:t>
      </w:r>
    </w:p>
    <w:p w14:paraId="7D184EEA" w14:textId="77777777" w:rsidR="000D68AB" w:rsidRDefault="000D68AB">
      <w:pPr>
        <w:rPr>
          <w:b/>
        </w:rPr>
      </w:pPr>
    </w:p>
    <w:p w14:paraId="2898650A" w14:textId="77777777" w:rsidR="000D68AB" w:rsidRDefault="00B90CE2">
      <w:r>
        <w:rPr>
          <w:b/>
        </w:rPr>
        <w:tab/>
      </w:r>
      <w:r>
        <w:t xml:space="preserve">- Our teamwork and collaboration </w:t>
      </w:r>
      <w:proofErr w:type="gramStart"/>
      <w:r>
        <w:t>has</w:t>
      </w:r>
      <w:proofErr w:type="gramEnd"/>
      <w:r>
        <w:t xml:space="preserve"> gone extremely well this iteration. Along with that, our communication efforts across Eric Brown and Clayton have both been extremely successful. The one thing that could be improved at this point is project speed. The </w:t>
      </w:r>
      <w:r>
        <w:t xml:space="preserve">speed of the project </w:t>
      </w:r>
      <w:proofErr w:type="gramStart"/>
      <w:r>
        <w:t>isn’t</w:t>
      </w:r>
      <w:proofErr w:type="gramEnd"/>
      <w:r>
        <w:t xml:space="preserve"> entirely in our control at the moment, and the only way to improve this is to ask better, more informed questions. The entire group is the responsible party. Currently, we </w:t>
      </w:r>
    </w:p>
    <w:p w14:paraId="7968F830" w14:textId="77777777" w:rsidR="000D68AB" w:rsidRDefault="000D68AB"/>
    <w:p w14:paraId="4B06352F" w14:textId="77777777" w:rsidR="000D68AB" w:rsidRDefault="00B90CE2">
      <w:pPr>
        <w:rPr>
          <w:b/>
        </w:rPr>
      </w:pPr>
      <w:r>
        <w:rPr>
          <w:b/>
        </w:rPr>
        <w:t>KANBAN:</w:t>
      </w:r>
    </w:p>
    <w:p w14:paraId="48332DB5" w14:textId="77777777" w:rsidR="000D68AB" w:rsidRDefault="000D68AB">
      <w:pPr>
        <w:rPr>
          <w:b/>
        </w:rPr>
      </w:pPr>
    </w:p>
    <w:p w14:paraId="6E6D463A" w14:textId="77777777" w:rsidR="000D68AB" w:rsidRDefault="00B90CE2">
      <w:r>
        <w:tab/>
        <w:t xml:space="preserve">- </w:t>
      </w:r>
    </w:p>
    <w:p w14:paraId="712C183A" w14:textId="77777777" w:rsidR="000D68AB" w:rsidRDefault="000D68AB">
      <w:pPr>
        <w:rPr>
          <w:b/>
        </w:rPr>
      </w:pPr>
    </w:p>
    <w:p w14:paraId="43AA5E55" w14:textId="77777777" w:rsidR="000D68AB" w:rsidRDefault="000D68AB">
      <w:pPr>
        <w:rPr>
          <w:b/>
        </w:rPr>
      </w:pPr>
    </w:p>
    <w:p w14:paraId="79F1C70E" w14:textId="77777777" w:rsidR="000D68AB" w:rsidRDefault="000D68AB">
      <w:pPr>
        <w:rPr>
          <w:b/>
        </w:rPr>
      </w:pPr>
    </w:p>
    <w:p w14:paraId="4B6E5EAB" w14:textId="77777777" w:rsidR="000D68AB" w:rsidRDefault="000D68AB">
      <w:pPr>
        <w:rPr>
          <w:b/>
        </w:rPr>
      </w:pPr>
    </w:p>
    <w:p w14:paraId="6432A641" w14:textId="77777777" w:rsidR="000D68AB" w:rsidRDefault="000D68AB">
      <w:pPr>
        <w:rPr>
          <w:b/>
        </w:rPr>
      </w:pPr>
    </w:p>
    <w:p w14:paraId="0620E72E" w14:textId="77777777" w:rsidR="000D68AB" w:rsidRDefault="000D68AB">
      <w:pPr>
        <w:rPr>
          <w:b/>
        </w:rPr>
      </w:pPr>
    </w:p>
    <w:p w14:paraId="375181D7" w14:textId="77777777" w:rsidR="000D68AB" w:rsidRDefault="000D68AB">
      <w:pPr>
        <w:rPr>
          <w:b/>
        </w:rPr>
      </w:pPr>
    </w:p>
    <w:p w14:paraId="4CEEDC70" w14:textId="77777777" w:rsidR="000D68AB" w:rsidRDefault="000D68AB">
      <w:pPr>
        <w:rPr>
          <w:b/>
        </w:rPr>
      </w:pPr>
    </w:p>
    <w:p w14:paraId="028B8B89" w14:textId="77777777" w:rsidR="000D68AB" w:rsidRDefault="000D68AB">
      <w:pPr>
        <w:rPr>
          <w:b/>
        </w:rPr>
      </w:pPr>
    </w:p>
    <w:p w14:paraId="3E74A7E3" w14:textId="77777777" w:rsidR="000D68AB" w:rsidRDefault="000D68AB">
      <w:pPr>
        <w:rPr>
          <w:b/>
        </w:rPr>
      </w:pPr>
    </w:p>
    <w:p w14:paraId="1C599440" w14:textId="77777777" w:rsidR="000D68AB" w:rsidRDefault="000D68AB">
      <w:pPr>
        <w:rPr>
          <w:b/>
        </w:rPr>
      </w:pPr>
    </w:p>
    <w:p w14:paraId="33990B21" w14:textId="77777777" w:rsidR="000D68AB" w:rsidRDefault="000D68AB">
      <w:pPr>
        <w:rPr>
          <w:b/>
        </w:rPr>
      </w:pPr>
    </w:p>
    <w:p w14:paraId="114CCD74" w14:textId="77777777" w:rsidR="000D68AB" w:rsidRDefault="000D68AB">
      <w:pPr>
        <w:rPr>
          <w:b/>
        </w:rPr>
      </w:pPr>
    </w:p>
    <w:p w14:paraId="4A729429" w14:textId="77777777" w:rsidR="000D68AB" w:rsidRDefault="000D68AB">
      <w:pPr>
        <w:rPr>
          <w:b/>
        </w:rPr>
      </w:pPr>
    </w:p>
    <w:p w14:paraId="28AACB80" w14:textId="77777777" w:rsidR="000D68AB" w:rsidRDefault="000D68AB">
      <w:pPr>
        <w:rPr>
          <w:b/>
        </w:rPr>
      </w:pPr>
    </w:p>
    <w:p w14:paraId="3B4DC8D7" w14:textId="77777777" w:rsidR="000D68AB" w:rsidRDefault="000D68AB">
      <w:pPr>
        <w:rPr>
          <w:b/>
        </w:rPr>
      </w:pPr>
    </w:p>
    <w:p w14:paraId="321EA3B1" w14:textId="77777777" w:rsidR="000D68AB" w:rsidRDefault="000D68AB">
      <w:pPr>
        <w:rPr>
          <w:b/>
        </w:rPr>
      </w:pPr>
    </w:p>
    <w:p w14:paraId="5C7A90FF" w14:textId="77777777" w:rsidR="000D68AB" w:rsidRDefault="000D68AB">
      <w:pPr>
        <w:rPr>
          <w:b/>
        </w:rPr>
      </w:pPr>
    </w:p>
    <w:p w14:paraId="65195C5A" w14:textId="77777777" w:rsidR="000D68AB" w:rsidRDefault="00B90CE2">
      <w:r>
        <w:rPr>
          <w:b/>
        </w:rPr>
        <w:t>TEAM TEMPERATURE:</w:t>
      </w:r>
    </w:p>
    <w:p w14:paraId="18F8E11C" w14:textId="77777777" w:rsidR="000D68AB" w:rsidRDefault="00B90CE2">
      <w:r>
        <w:tab/>
        <w:t xml:space="preserve">- </w:t>
      </w:r>
      <w:r>
        <w:rPr>
          <w:b/>
          <w:noProof/>
        </w:rPr>
        <w:drawing>
          <wp:inline distT="114300" distB="114300" distL="114300" distR="114300" wp14:anchorId="17A77E19" wp14:editId="0F9D4BAB">
            <wp:extent cx="3724275" cy="37242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724275" cy="3724275"/>
                    </a:xfrm>
                    <a:prstGeom prst="rect">
                      <a:avLst/>
                    </a:prstGeom>
                    <a:ln/>
                  </pic:spPr>
                </pic:pic>
              </a:graphicData>
            </a:graphic>
          </wp:inline>
        </w:drawing>
      </w:r>
    </w:p>
    <w:p w14:paraId="1EE09EAE" w14:textId="77777777" w:rsidR="000D68AB" w:rsidRDefault="000D68AB">
      <w:pPr>
        <w:rPr>
          <w:b/>
        </w:rPr>
      </w:pPr>
    </w:p>
    <w:sectPr w:rsidR="000D68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8AB"/>
    <w:rsid w:val="000D68AB"/>
    <w:rsid w:val="00B90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0246"/>
  <w15:docId w15:val="{51F541DE-E6B4-4D08-AC09-953471423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239</Words>
  <Characters>1363</Characters>
  <Application>Microsoft Office Word</Application>
  <DocSecurity>0</DocSecurity>
  <Lines>11</Lines>
  <Paragraphs>3</Paragraphs>
  <ScaleCrop>false</ScaleCrop>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Newman, Ethan</cp:lastModifiedBy>
  <cp:revision>2</cp:revision>
  <dcterms:created xsi:type="dcterms:W3CDTF">2020-11-10T02:22:00Z</dcterms:created>
  <dcterms:modified xsi:type="dcterms:W3CDTF">2020-11-10T02:22:00Z</dcterms:modified>
</cp:coreProperties>
</file>