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6"/>
        <w:gridCol w:w="3997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147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>
                <w:color w:val="0F4761"/>
              </w:rPr>
            </w:pPr>
            <w:r>
              <w:rPr>
                <w:color w:val="0F4761"/>
              </w:rPr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6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3997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2026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На  _______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  <w:t>{% for row in rows %}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>{{ row.img1 }}</w:t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>{% endfor %}</w:t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Application>LibreOffice/24.2.7.2$Linux_X86_64 LibreOffice_project/420$Build-2</Application>
  <AppVersion>15.0000</AppVersion>
  <Pages>2</Pages>
  <Words>40</Words>
  <Characters>193</Characters>
  <CharactersWithSpaces>227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2026-02-18T11:22:43Z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