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7E5E5" w14:textId="77777777" w:rsidR="00026453" w:rsidRPr="00026453" w:rsidRDefault="00026453" w:rsidP="00026453">
      <w:pPr>
        <w:jc w:val="center"/>
        <w:rPr>
          <w:rFonts w:hint="eastAsia"/>
          <w:b/>
          <w:bCs/>
          <w:sz w:val="36"/>
          <w:szCs w:val="36"/>
        </w:rPr>
      </w:pPr>
      <w:r w:rsidRPr="00026453">
        <w:rPr>
          <w:rFonts w:hint="eastAsia"/>
          <w:b/>
          <w:bCs/>
          <w:sz w:val="36"/>
          <w:szCs w:val="36"/>
        </w:rPr>
        <w:t>分布式架构的即时通讯系统wChat项目简介</w:t>
      </w:r>
    </w:p>
    <w:p w14:paraId="77AB6219" w14:textId="77777777" w:rsidR="00026453" w:rsidRDefault="00026453" w:rsidP="00026453">
      <w:pPr>
        <w:rPr>
          <w:rFonts w:hint="eastAsia"/>
        </w:rPr>
      </w:pPr>
    </w:p>
    <w:p w14:paraId="04DF461B" w14:textId="77777777" w:rsidR="00026453" w:rsidRDefault="00026453" w:rsidP="00026453">
      <w:pPr>
        <w:rPr>
          <w:rFonts w:hint="eastAsia"/>
        </w:rPr>
      </w:pPr>
    </w:p>
    <w:p w14:paraId="04913861" w14:textId="77777777" w:rsidR="00026453" w:rsidRDefault="00026453" w:rsidP="00026453">
      <w:pPr>
        <w:rPr>
          <w:rFonts w:hint="eastAsia"/>
        </w:rPr>
      </w:pPr>
    </w:p>
    <w:p w14:paraId="522C880D" w14:textId="4246BF44" w:rsidR="00026453" w:rsidRPr="00026453" w:rsidRDefault="00026453" w:rsidP="00026453">
      <w:pPr>
        <w:rPr>
          <w:rFonts w:hint="eastAsia"/>
          <w:b/>
          <w:bCs/>
        </w:rPr>
      </w:pPr>
      <w:bookmarkStart w:id="0" w:name="_Hlk211608874"/>
      <w:r w:rsidRPr="00026453">
        <w:rPr>
          <w:rFonts w:hint="eastAsia"/>
          <w:b/>
          <w:bCs/>
        </w:rPr>
        <w:t xml:space="preserve">第一部分: </w:t>
      </w:r>
      <w:bookmarkEnd w:id="0"/>
      <w:r w:rsidRPr="00026453">
        <w:rPr>
          <w:rFonts w:hint="eastAsia"/>
          <w:b/>
          <w:bCs/>
        </w:rPr>
        <w:t>项目概述</w:t>
      </w:r>
    </w:p>
    <w:p w14:paraId="116C3803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本项目是一套基于分布式架构的即时通讯系统。支持用户注册登录、好友管理、实时消息收发等核心即时通讯场景，同时具备高并发处理、分布式协同及数据安全存储能力。</w:t>
      </w:r>
    </w:p>
    <w:p w14:paraId="7FAD8408" w14:textId="2EC1FC93" w:rsidR="00026453" w:rsidRDefault="00026453" w:rsidP="00026453">
      <w:pPr>
        <w:rPr>
          <w:rFonts w:hint="eastAsia"/>
        </w:rPr>
      </w:pPr>
      <w:r>
        <w:rPr>
          <w:rFonts w:hint="eastAsia"/>
        </w:rPr>
        <w:t>主要技术栈：c++，Qt开发，node.js邮箱服务，boost异步网络编程，http，tcp，grpc</w:t>
      </w:r>
      <w:r w:rsidR="00A44063" w:rsidRPr="00A44063">
        <w:rPr>
          <w:rFonts w:hint="eastAsia"/>
        </w:rPr>
        <w:t>，protobuf，json</w:t>
      </w:r>
      <w:r>
        <w:rPr>
          <w:rFonts w:hint="eastAsia"/>
        </w:rPr>
        <w:t>，mysql，redis，单例模式，线程池，分布式</w:t>
      </w:r>
    </w:p>
    <w:p w14:paraId="3EAF28E8" w14:textId="77777777" w:rsidR="00026453" w:rsidRDefault="00026453" w:rsidP="00026453">
      <w:pPr>
        <w:rPr>
          <w:rFonts w:hint="eastAsia"/>
        </w:rPr>
      </w:pPr>
    </w:p>
    <w:p w14:paraId="60C12BD0" w14:textId="77777777" w:rsidR="00026453" w:rsidRDefault="00026453" w:rsidP="00026453">
      <w:pPr>
        <w:rPr>
          <w:rFonts w:hint="eastAsia"/>
        </w:rPr>
      </w:pPr>
    </w:p>
    <w:p w14:paraId="6DBABB1A" w14:textId="77777777" w:rsidR="00026453" w:rsidRDefault="00026453" w:rsidP="00026453">
      <w:pPr>
        <w:rPr>
          <w:rFonts w:hint="eastAsia"/>
        </w:rPr>
      </w:pPr>
    </w:p>
    <w:p w14:paraId="2FA8CDE8" w14:textId="3FFAB084" w:rsidR="00026453" w:rsidRPr="00026453" w:rsidRDefault="00026453" w:rsidP="00026453">
      <w:pPr>
        <w:rPr>
          <w:rFonts w:hint="eastAsia"/>
          <w:b/>
          <w:bCs/>
        </w:rPr>
      </w:pPr>
      <w:r w:rsidRPr="00026453">
        <w:rPr>
          <w:rFonts w:hint="eastAsia"/>
          <w:b/>
          <w:bCs/>
        </w:rPr>
        <w:t>第一部分:服务端设计</w:t>
      </w:r>
    </w:p>
    <w:p w14:paraId="79F001B0" w14:textId="77777777" w:rsidR="00026453" w:rsidRDefault="00026453" w:rsidP="00026453">
      <w:pPr>
        <w:rPr>
          <w:rFonts w:hint="eastAsia"/>
        </w:rPr>
      </w:pPr>
    </w:p>
    <w:p w14:paraId="077DB6ED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一.重要类</w:t>
      </w:r>
    </w:p>
    <w:p w14:paraId="7CDF4A7B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1.class CServer:public std::enable_shared_from_this&lt;CServer&gt;</w:t>
      </w:r>
    </w:p>
    <w:p w14:paraId="1D394D38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主要作用，接收连接请求</w:t>
      </w:r>
    </w:p>
    <w:p w14:paraId="3A540CA0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(1)通过构造时传来的 boost::asio::io_context&amp; ioc 及端口，初始化 tcp::acceptor _acceptor</w:t>
      </w:r>
    </w:p>
    <w:p w14:paraId="45752134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(2)void CServer::Start()中启动异步监听</w:t>
      </w:r>
    </w:p>
    <w:p w14:paraId="3987A1E1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先从IOContextPool中获取io_context, 构建会话(http或tcp)</w:t>
      </w:r>
    </w:p>
    <w:p w14:paraId="235A1459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启动监听_acceptor.async_accept(......)，绑定的回调函数会再次调用Start()继续监听。</w:t>
      </w:r>
    </w:p>
    <w:p w14:paraId="51CB6B7B" w14:textId="77777777" w:rsidR="00026453" w:rsidRDefault="00026453" w:rsidP="00026453">
      <w:pPr>
        <w:rPr>
          <w:rFonts w:hint="eastAsia"/>
        </w:rPr>
      </w:pPr>
    </w:p>
    <w:p w14:paraId="03E71CA9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2.class AsioIOContextPool :public Singleton&lt;AsioIOContextPool&gt;</w:t>
      </w:r>
    </w:p>
    <w:p w14:paraId="5443441A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主要作用，管理io_contexts( std::vector&lt;IOContext&gt; _IOContexts ),可以获取io_context的引用。</w:t>
      </w:r>
    </w:p>
    <w:p w14:paraId="339888F1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lastRenderedPageBreak/>
        <w:tab/>
        <w:t>(1)构造函数根据cpu核心数初始化</w:t>
      </w:r>
      <w:r>
        <w:rPr>
          <w:rFonts w:hint="eastAsia"/>
        </w:rPr>
        <w:tab/>
        <w:t>std::vector&lt;WorkPtr&gt; _works; ,再启动对应数量线程，运行io_context</w:t>
      </w:r>
    </w:p>
    <w:p w14:paraId="7DCA43D0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_works[i] = std::unique_ptr&lt;Work&gt;(new Work(_IOContexts[i].get_executor()));</w:t>
      </w:r>
    </w:p>
    <w:p w14:paraId="53988097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threads.emplace_back([this, i]() {IOContexts[i].run();});</w:t>
      </w:r>
    </w:p>
    <w:p w14:paraId="1C8A0EC7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(2)boost::asio::io_context&amp; AsioIOContextPool::GetIOContext()，返回io_context的引用，供外部使用</w:t>
      </w:r>
    </w:p>
    <w:p w14:paraId="7765ADAC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(3)void AsioIOContextPool::Stop(),先后关闭_IOContexts，_works，_threads，结束服务</w:t>
      </w:r>
    </w:p>
    <w:p w14:paraId="12C4A755" w14:textId="77777777" w:rsidR="00026453" w:rsidRDefault="00026453" w:rsidP="00026453">
      <w:pPr>
        <w:rPr>
          <w:rFonts w:hint="eastAsia"/>
        </w:rPr>
      </w:pPr>
    </w:p>
    <w:p w14:paraId="1D54277F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3.class LogicSystem:public Singleton&lt;LogicSystem&gt;</w:t>
      </w:r>
    </w:p>
    <w:p w14:paraId="407BEEC8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主要作用，接收网络线程的任务，写入任务队列，等待逻辑线程获取，并调用对应逻辑函数处理</w:t>
      </w:r>
    </w:p>
    <w:p w14:paraId="6D84389C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(1)写入函数，先上锁，再写入队列，消息数量由0变为1，则条件变量发送信号</w:t>
      </w:r>
    </w:p>
    <w:p w14:paraId="047C9D3B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void PostMsgToQue(shared_ptr &lt; LogicNode&gt; msg)</w:t>
      </w:r>
    </w:p>
    <w:p w14:paraId="3BA88AEB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_consume.notify_one();</w:t>
      </w:r>
    </w:p>
    <w:p w14:paraId="4BE632D6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(2)构造函数中，逻辑线程注册函数，其中循环从任务队列获取任务并查找逻辑函数处理</w:t>
      </w:r>
    </w:p>
    <w:p w14:paraId="593910EF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_worker_thread = std::thread (&amp;LogicSystem::DealMsg, this);</w:t>
      </w:r>
    </w:p>
    <w:p w14:paraId="7D4B8ED1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循环开始前，判断任务队列，如果为空则用条件变量阻塞等待，并释放锁</w:t>
      </w:r>
    </w:p>
    <w:p w14:paraId="56B2DAA4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while (_msg_que.empty() &amp;&amp; !_b_stop) {</w:t>
      </w:r>
    </w:p>
    <w:p w14:paraId="267AA304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_consume.wait(unique_lk);</w:t>
      </w:r>
    </w:p>
    <w:p w14:paraId="49CC9756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48D691A3" w14:textId="77777777" w:rsidR="00026453" w:rsidRDefault="00026453" w:rsidP="00026453">
      <w:pPr>
        <w:rPr>
          <w:rFonts w:hint="eastAsia"/>
        </w:rPr>
      </w:pPr>
    </w:p>
    <w:p w14:paraId="6A9DFA6C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4.class ChatServiceImpl final : public ChatService::Service</w:t>
      </w:r>
    </w:p>
    <w:p w14:paraId="499CE3C4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主要作用，作为grpc服务端，接收其他聊天服务器的请求，用于转发处理添加好友，同意申请，发送消息等信息</w:t>
      </w:r>
    </w:p>
    <w:p w14:paraId="22DAAA93" w14:textId="77777777" w:rsidR="00026453" w:rsidRDefault="00026453" w:rsidP="00026453">
      <w:pPr>
        <w:rPr>
          <w:rFonts w:hint="eastAsia"/>
        </w:rPr>
      </w:pPr>
    </w:p>
    <w:p w14:paraId="39CE911C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5.class ChatGrpcClient :public Singleton&lt;ChatGrpcClient&gt;</w:t>
      </w:r>
    </w:p>
    <w:p w14:paraId="44A1B27E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lastRenderedPageBreak/>
        <w:t>主要作用，作为grpc客户端，发送请求给其他聊天服务器，包括添加好友，同意申请，发送消息等信息</w:t>
      </w:r>
    </w:p>
    <w:p w14:paraId="0A496504" w14:textId="77777777" w:rsidR="00026453" w:rsidRDefault="00026453" w:rsidP="00026453">
      <w:pPr>
        <w:rPr>
          <w:rFonts w:hint="eastAsia"/>
        </w:rPr>
      </w:pPr>
    </w:p>
    <w:p w14:paraId="3CB50ABE" w14:textId="77777777" w:rsidR="00026453" w:rsidRDefault="00026453" w:rsidP="00026453">
      <w:pPr>
        <w:rPr>
          <w:rFonts w:hint="eastAsia"/>
        </w:rPr>
      </w:pPr>
    </w:p>
    <w:p w14:paraId="0869EF06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6.class MysqlMgr: public Singleton&lt;MysqlMgr&gt;</w:t>
      </w:r>
    </w:p>
    <w:p w14:paraId="63035E0B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主要作用，提供sql服务，通过获取 MySqlPool的连接，与mysql数据库进行交互，提供各种外部可调用其函数接口</w:t>
      </w:r>
    </w:p>
    <w:p w14:paraId="133BB3ED" w14:textId="77777777" w:rsidR="00026453" w:rsidRDefault="00026453" w:rsidP="00026453">
      <w:pPr>
        <w:rPr>
          <w:rFonts w:hint="eastAsia"/>
        </w:rPr>
      </w:pPr>
    </w:p>
    <w:p w14:paraId="74723C19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7.class RedisMgr: public Singleton&lt;RedisMgr&gt;, public std::enable_shared_from_this&lt;RedisMgr&gt;</w:t>
      </w:r>
    </w:p>
    <w:p w14:paraId="5D788357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主要作用，提供redis服务，通过获取 RedisConPool的连接，与redis数据库进行交互，提供各种外部可调用其函数接口</w:t>
      </w:r>
    </w:p>
    <w:p w14:paraId="73538EF9" w14:textId="77777777" w:rsidR="00026453" w:rsidRDefault="00026453" w:rsidP="00026453">
      <w:pPr>
        <w:rPr>
          <w:rFonts w:hint="eastAsia"/>
        </w:rPr>
      </w:pPr>
    </w:p>
    <w:p w14:paraId="67A0D5A6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8.class ChatConPool     class MySqlPool       class RedisConPool</w:t>
      </w:r>
    </w:p>
    <w:p w14:paraId="2031306D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主要作用，均是管理多个连接的线程池，在需要发送消息时，可从中取出连接，通过锁和条件变量的机制实现，</w:t>
      </w:r>
    </w:p>
    <w:p w14:paraId="1A1B8763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以class ChatConPool为例</w:t>
      </w:r>
    </w:p>
    <w:p w14:paraId="2D25A6E0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(1)构造函数中，创建多个连接，放入队列std::queue&lt;std::unique_ptr&lt;ChatService::Stub&gt;&gt;connections_中</w:t>
      </w:r>
    </w:p>
    <w:p w14:paraId="187FA4E9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for (size_t i = 0;i &lt; poolSize_;++i) {</w:t>
      </w:r>
    </w:p>
    <w:p w14:paraId="73E647B2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std::shared_ptr&lt;Channel&gt;channel = grpc::CreateChannel(.............);</w:t>
      </w:r>
    </w:p>
    <w:p w14:paraId="64597BB0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connections_.push(ChatService::NewStub(channel));// newstub 返回右值</w:t>
      </w:r>
    </w:p>
    <w:p w14:paraId="57EAEAE0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6A416857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(2)获取连接的智能指针</w:t>
      </w:r>
    </w:p>
    <w:p w14:paraId="6A4CD10E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std::unique_ptr&lt;ChatService::Stub&gt;getConnection();</w:t>
      </w:r>
    </w:p>
    <w:p w14:paraId="1FFD052B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(3)返回连接的智能指针</w:t>
      </w:r>
    </w:p>
    <w:p w14:paraId="48BBF87F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void returnConnection(std::unique_ptr&lt;ChatService::Stub&gt; context);</w:t>
      </w:r>
    </w:p>
    <w:p w14:paraId="6E38EA9D" w14:textId="77777777" w:rsidR="00026453" w:rsidRDefault="00026453" w:rsidP="00026453">
      <w:pPr>
        <w:rPr>
          <w:rFonts w:hint="eastAsia"/>
        </w:rPr>
      </w:pPr>
    </w:p>
    <w:p w14:paraId="188D7802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lastRenderedPageBreak/>
        <w:t>9.class ConfigMgr</w:t>
      </w:r>
    </w:p>
    <w:p w14:paraId="064198A8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主要作用，读取.ini配置文件，存入std::map&lt;std::string, SectionInfo&gt; _config_map，供外部使用</w:t>
      </w:r>
    </w:p>
    <w:p w14:paraId="1D8A13CA" w14:textId="77777777" w:rsidR="00026453" w:rsidRDefault="00026453" w:rsidP="00026453">
      <w:pPr>
        <w:rPr>
          <w:rFonts w:hint="eastAsia"/>
        </w:rPr>
      </w:pPr>
    </w:p>
    <w:p w14:paraId="5525ED0C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10.class UserMgr : public Singleton&lt;UserMgr&gt;</w:t>
      </w:r>
    </w:p>
    <w:p w14:paraId="2B03B5D5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主要作用，记录用户在该聊天服务器所在会话，用于服务端主动发出消息给对应客户端</w:t>
      </w:r>
    </w:p>
    <w:p w14:paraId="4863895D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(1)std::unordered_map&lt;int, std::shared_ptr&lt;CSession&gt;&gt; _uid_to_session;</w:t>
      </w:r>
    </w:p>
    <w:p w14:paraId="2D999E96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(2)设置用户所在会话，修改用户所在会话，删除用户所在会话</w:t>
      </w:r>
    </w:p>
    <w:p w14:paraId="7965A63F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std::shared_ptr&lt;CSession&gt; GetSession(int uid);</w:t>
      </w:r>
    </w:p>
    <w:p w14:paraId="4BA7C336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void SetUserSession(int uid, std::shared_ptr&lt;CSession&gt; session);</w:t>
      </w:r>
    </w:p>
    <w:p w14:paraId="7DF8C010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void RmvUserSession(int uid, std::string session_id);</w:t>
      </w:r>
    </w:p>
    <w:p w14:paraId="4AED10A9" w14:textId="77777777" w:rsidR="00026453" w:rsidRDefault="00026453" w:rsidP="00026453">
      <w:pPr>
        <w:rPr>
          <w:rFonts w:hint="eastAsia"/>
        </w:rPr>
      </w:pPr>
    </w:p>
    <w:p w14:paraId="03A4FE23" w14:textId="77777777" w:rsidR="00026453" w:rsidRDefault="00026453" w:rsidP="00026453">
      <w:pPr>
        <w:rPr>
          <w:rFonts w:hint="eastAsia"/>
        </w:rPr>
      </w:pPr>
    </w:p>
    <w:p w14:paraId="6BB636EA" w14:textId="77777777" w:rsidR="00026453" w:rsidRDefault="00026453" w:rsidP="00026453">
      <w:pPr>
        <w:rPr>
          <w:rFonts w:hint="eastAsia"/>
        </w:rPr>
      </w:pPr>
    </w:p>
    <w:p w14:paraId="4865A3AC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二.服务器类型</w:t>
      </w:r>
    </w:p>
    <w:p w14:paraId="7E44D047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1.验证码服务器VarifyServer</w:t>
      </w:r>
    </w:p>
    <w:p w14:paraId="30F728FB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主要作用，生成并发送验证码给网关服务器发来的邮箱，并写入redis，用于客户端需要验证码的请求</w:t>
      </w:r>
    </w:p>
    <w:p w14:paraId="14EC0253" w14:textId="77777777" w:rsidR="00026453" w:rsidRDefault="00026453" w:rsidP="00026453">
      <w:pPr>
        <w:rPr>
          <w:rFonts w:hint="eastAsia"/>
        </w:rPr>
      </w:pPr>
    </w:p>
    <w:p w14:paraId="3D21D529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2.网关服务器gate_server</w:t>
      </w:r>
    </w:p>
    <w:p w14:paraId="55FB69C6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主要作用，接收处理http请求，处理登录注册等逻辑</w:t>
      </w:r>
    </w:p>
    <w:p w14:paraId="2915AFA4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主要构成类：</w:t>
      </w:r>
    </w:p>
    <w:p w14:paraId="3FFFF0D5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(1)class CServer:public std::enable_shared_from_this&lt;CServer&gt;</w:t>
      </w:r>
    </w:p>
    <w:p w14:paraId="58C6F571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(2)class AsioIOContextPool :public Singleton&lt;AsioIOContextPool&gt;</w:t>
      </w:r>
    </w:p>
    <w:p w14:paraId="63C2D6A0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(3)class LogicSystem:public Singleton&lt;LogicSystem&gt;</w:t>
      </w:r>
    </w:p>
    <w:p w14:paraId="44B0AB84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(4)class HttpConnection:public std::enable_shared_from_this&lt;HttpConnection&gt; // http会话服务管理类</w:t>
      </w:r>
    </w:p>
    <w:p w14:paraId="48B0B64D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lastRenderedPageBreak/>
        <w:tab/>
        <w:t>(5)class ChatGrpcClient :public Singleton&lt;ChatGrpcClient&gt;</w:t>
      </w:r>
    </w:p>
    <w:p w14:paraId="3E4E8F86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(6)class MysqlMgr: public Singleton&lt;MysqlMgr&gt;</w:t>
      </w:r>
    </w:p>
    <w:p w14:paraId="66E4E291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(7)class RedisMgr: public Singleton&lt;RedisMgr&gt;, public std::enable_shared_from_this&lt;RedisMgr&gt;</w:t>
      </w:r>
    </w:p>
    <w:p w14:paraId="75D4BB2D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(8)class ConfigMgr</w:t>
      </w:r>
    </w:p>
    <w:p w14:paraId="7D1D99C4" w14:textId="77777777" w:rsidR="00026453" w:rsidRDefault="00026453" w:rsidP="00026453">
      <w:pPr>
        <w:rPr>
          <w:rFonts w:hint="eastAsia"/>
        </w:rPr>
      </w:pPr>
    </w:p>
    <w:p w14:paraId="73A0EE1C" w14:textId="77777777" w:rsidR="00026453" w:rsidRDefault="00026453" w:rsidP="00026453">
      <w:pPr>
        <w:rPr>
          <w:rFonts w:hint="eastAsia"/>
        </w:rPr>
      </w:pPr>
    </w:p>
    <w:p w14:paraId="7FDB9663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3.状态服务器status_server</w:t>
      </w:r>
    </w:p>
    <w:p w14:paraId="26255BA9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主要作用，接收网关服务器发来的登录信息，查询用户状态是否合理，生成token及为客户端分配的聊天服务器tcp_server的端口和ip，并返回给gate_server</w:t>
      </w:r>
    </w:p>
    <w:p w14:paraId="023A3A70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主要构成类：</w:t>
      </w:r>
    </w:p>
    <w:p w14:paraId="0EE09E93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(1)class CServer:public std::enable_shared_from_this&lt;CServer&gt;</w:t>
      </w:r>
    </w:p>
    <w:p w14:paraId="5A30369C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(2)class AsioIOContextPool :public Singleton&lt;AsioIOContextPool&gt;</w:t>
      </w:r>
    </w:p>
    <w:p w14:paraId="06ABDAEA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(3)class LogicSystem:public Singleton&lt;LogicSystem&gt;</w:t>
      </w:r>
    </w:p>
    <w:p w14:paraId="09F9E720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(4)class StatusServiceImpl final : public StatusService::Service</w:t>
      </w:r>
    </w:p>
    <w:p w14:paraId="53247F3B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(5)class ConfigMgr</w:t>
      </w:r>
    </w:p>
    <w:p w14:paraId="3A31D4A6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(6)class MysqlMgr: public Singleton&lt;MysqlMgr&gt;</w:t>
      </w:r>
    </w:p>
    <w:p w14:paraId="24B7B275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(7)class RedisMgr: public Singleton&lt;RedisMgr&gt;, public std::enable_shared_from_this&lt;RedisMgr&gt;</w:t>
      </w:r>
    </w:p>
    <w:p w14:paraId="3645F74A" w14:textId="77777777" w:rsidR="00026453" w:rsidRDefault="00026453" w:rsidP="00026453">
      <w:pPr>
        <w:rPr>
          <w:rFonts w:hint="eastAsia"/>
        </w:rPr>
      </w:pPr>
    </w:p>
    <w:p w14:paraId="352CA1FB" w14:textId="77777777" w:rsidR="00026453" w:rsidRDefault="00026453" w:rsidP="00026453">
      <w:pPr>
        <w:rPr>
          <w:rFonts w:hint="eastAsia"/>
        </w:rPr>
      </w:pPr>
    </w:p>
    <w:p w14:paraId="0C4EFAB2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4.聊天服务器tcp_server</w:t>
      </w:r>
    </w:p>
    <w:p w14:paraId="4CF43057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主要作用，与用户建立长连接，处理客户端添加好友，同意申请，发送消息等请求</w:t>
      </w:r>
    </w:p>
    <w:p w14:paraId="4EEF63DA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主要构成类：</w:t>
      </w:r>
    </w:p>
    <w:p w14:paraId="50D691C3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(1)class CServer:public std::enable_shared_from_this&lt;CServer&gt;</w:t>
      </w:r>
    </w:p>
    <w:p w14:paraId="52A2D170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(2)class AsioIOContextPool :public Singleton&lt;AsioIOContextPool&gt;</w:t>
      </w:r>
    </w:p>
    <w:p w14:paraId="4B49893B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(3)class LogicSystem:public Singleton&lt;LogicSystem&gt;</w:t>
      </w:r>
    </w:p>
    <w:p w14:paraId="5F228A94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 xml:space="preserve">(4)class HttpConnection:public std::enable_shared_from_this&lt;HttpConnection&gt; // </w:t>
      </w:r>
      <w:r>
        <w:rPr>
          <w:rFonts w:hint="eastAsia"/>
        </w:rPr>
        <w:lastRenderedPageBreak/>
        <w:t>http服务管理类</w:t>
      </w:r>
    </w:p>
    <w:p w14:paraId="4B2B2A0E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(5)class ChatGrpcClient :public Singleton&lt;ChatGrpcClient&gt;</w:t>
      </w:r>
    </w:p>
    <w:p w14:paraId="51F93034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(6)class MysqlMgr: public Singleton&lt;MysqlMgr&gt;</w:t>
      </w:r>
    </w:p>
    <w:p w14:paraId="5FBB21EA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(7)class RedisMgr: public Singleton&lt;RedisMgr&gt;, public std::enable_shared_from_this&lt;RedisMgr&gt;</w:t>
      </w:r>
    </w:p>
    <w:p w14:paraId="291104D9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(8)class ChatServiceImpl final : public ChatService::Service</w:t>
      </w:r>
    </w:p>
    <w:p w14:paraId="0CF3AF75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(9)class UserMgr : public Singleton&lt;UserMgr&gt;</w:t>
      </w:r>
    </w:p>
    <w:p w14:paraId="7B9EDEF0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(10)class ConfigMgr</w:t>
      </w:r>
    </w:p>
    <w:p w14:paraId="18DB8950" w14:textId="77777777" w:rsidR="00026453" w:rsidRDefault="00026453" w:rsidP="00026453">
      <w:pPr>
        <w:rPr>
          <w:rFonts w:hint="eastAsia"/>
        </w:rPr>
      </w:pPr>
    </w:p>
    <w:p w14:paraId="392F79BC" w14:textId="77777777" w:rsidR="00026453" w:rsidRDefault="00026453" w:rsidP="00026453">
      <w:pPr>
        <w:rPr>
          <w:rFonts w:hint="eastAsia"/>
        </w:rPr>
      </w:pPr>
    </w:p>
    <w:p w14:paraId="6D5DF98F" w14:textId="195929AD" w:rsidR="00026453" w:rsidRPr="00026453" w:rsidRDefault="00026453" w:rsidP="00026453">
      <w:pPr>
        <w:rPr>
          <w:rFonts w:hint="eastAsia"/>
          <w:b/>
          <w:bCs/>
        </w:rPr>
      </w:pPr>
      <w:r w:rsidRPr="00026453">
        <w:rPr>
          <w:rFonts w:hint="eastAsia"/>
          <w:b/>
          <w:bCs/>
        </w:rPr>
        <w:t>第三部分: 数据库设计</w:t>
      </w:r>
    </w:p>
    <w:p w14:paraId="493BE21A" w14:textId="77777777" w:rsidR="00026453" w:rsidRDefault="00026453" w:rsidP="00026453">
      <w:pPr>
        <w:rPr>
          <w:rFonts w:hint="eastAsia"/>
        </w:rPr>
      </w:pPr>
    </w:p>
    <w:p w14:paraId="195DE2BA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1.user表，记录用户的主要个人数据如uid，name，email等</w:t>
      </w:r>
    </w:p>
    <w:p w14:paraId="41CFC6E6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主要作用，通过uid查询出该账号的个人信息</w:t>
      </w:r>
    </w:p>
    <w:p w14:paraId="5B0E2A6A" w14:textId="77777777" w:rsidR="00026453" w:rsidRDefault="00026453" w:rsidP="00026453">
      <w:pPr>
        <w:rPr>
          <w:rFonts w:hint="eastAsia"/>
        </w:rPr>
      </w:pPr>
    </w:p>
    <w:p w14:paraId="497DFB93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2.friend表，记录好友uid及其他信息，通过self_id建立索引</w:t>
      </w:r>
    </w:p>
    <w:p w14:paraId="012912CB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主要作用，通过self_id，查询出其所有好友，及与其相关的信息，如昵称，标签等</w:t>
      </w:r>
    </w:p>
    <w:p w14:paraId="1FC2A7CD" w14:textId="77777777" w:rsidR="00026453" w:rsidRDefault="00026453" w:rsidP="00026453">
      <w:pPr>
        <w:rPr>
          <w:rFonts w:hint="eastAsia"/>
        </w:rPr>
      </w:pPr>
    </w:p>
    <w:p w14:paraId="09AC23D7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3.chat_conversations表，会话表，记录好友双方的会话id，及其他会话信息，如最后一条消息的时间，消息id</w:t>
      </w:r>
    </w:p>
    <w:p w14:paraId="2BE7AF35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主要作用，通过user_a_id及user_b_id建立的联合索引，查询出会话id，进而快速查询聊天记录</w:t>
      </w:r>
    </w:p>
    <w:p w14:paraId="72395A02" w14:textId="77777777" w:rsidR="00026453" w:rsidRDefault="00026453" w:rsidP="00026453">
      <w:pPr>
        <w:rPr>
          <w:rFonts w:hint="eastAsia"/>
        </w:rPr>
      </w:pPr>
    </w:p>
    <w:p w14:paraId="1D3EE771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4.chat_messages表，聊天记录表，消息的发送者，接收者，内容，类型，时间等信息</w:t>
      </w:r>
    </w:p>
    <w:p w14:paraId="11419AB8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设立外键，使该表的 conversation_id 字段与 chat_conversations的 id字段关联</w:t>
      </w:r>
    </w:p>
    <w:p w14:paraId="1CD92EF5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主要作用，通过 conversation_id 建立索引，快速查询所有该会话id下的所有聊天消息</w:t>
      </w:r>
    </w:p>
    <w:p w14:paraId="52EB23A0" w14:textId="77777777" w:rsidR="00026453" w:rsidRDefault="00026453" w:rsidP="00026453">
      <w:pPr>
        <w:rPr>
          <w:rFonts w:hint="eastAsia"/>
        </w:rPr>
      </w:pPr>
    </w:p>
    <w:p w14:paraId="21C29AED" w14:textId="77777777" w:rsidR="00026453" w:rsidRDefault="00026453" w:rsidP="00026453">
      <w:pPr>
        <w:rPr>
          <w:rFonts w:hint="eastAsia"/>
        </w:rPr>
      </w:pPr>
    </w:p>
    <w:p w14:paraId="41BE3BDB" w14:textId="77777777" w:rsidR="00026453" w:rsidRDefault="00026453" w:rsidP="00026453">
      <w:pPr>
        <w:rPr>
          <w:rFonts w:hint="eastAsia"/>
        </w:rPr>
      </w:pPr>
    </w:p>
    <w:p w14:paraId="3A0B1E85" w14:textId="77777777" w:rsidR="00026453" w:rsidRDefault="00026453" w:rsidP="00026453">
      <w:pPr>
        <w:rPr>
          <w:rFonts w:hint="eastAsia"/>
        </w:rPr>
      </w:pPr>
    </w:p>
    <w:p w14:paraId="579EA59D" w14:textId="0BA500C7" w:rsidR="00026453" w:rsidRPr="00026453" w:rsidRDefault="00026453" w:rsidP="00026453">
      <w:pPr>
        <w:rPr>
          <w:rFonts w:hint="eastAsia"/>
          <w:b/>
          <w:bCs/>
        </w:rPr>
      </w:pPr>
      <w:r w:rsidRPr="00026453">
        <w:rPr>
          <w:rFonts w:hint="eastAsia"/>
          <w:b/>
          <w:bCs/>
        </w:rPr>
        <w:t>第四部分：主要网络操作过程</w:t>
      </w:r>
    </w:p>
    <w:p w14:paraId="7C4454F1" w14:textId="77777777" w:rsidR="00026453" w:rsidRDefault="00026453" w:rsidP="00026453">
      <w:pPr>
        <w:rPr>
          <w:rFonts w:hint="eastAsia"/>
        </w:rPr>
      </w:pPr>
    </w:p>
    <w:p w14:paraId="647BAABE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一.登录</w:t>
      </w:r>
    </w:p>
    <w:p w14:paraId="77522B57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1.客户端在LoginDialog的Qt类输入邮箱密码校验格式后，通过httpmgr单例类以json格式发送http的post请求至gate_server服务器</w:t>
      </w:r>
    </w:p>
    <w:p w14:paraId="26558D29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HttpMgr::GetInstance()-&gt;PostHttpReq(QUrl(gate_url_prefix+"/user_login"),json_obj, ReqId::ID_LOGIN_USER,Modules::LOGINMOD);</w:t>
      </w:r>
    </w:p>
    <w:p w14:paraId="3B152EBE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消息结构1.路由 2.消息体 3.请求id 4.消息种类</w:t>
      </w:r>
    </w:p>
    <w:p w14:paraId="36AF087D" w14:textId="77777777" w:rsidR="00026453" w:rsidRDefault="00026453" w:rsidP="00026453">
      <w:pPr>
        <w:rPr>
          <w:rFonts w:hint="eastAsia"/>
        </w:rPr>
      </w:pPr>
    </w:p>
    <w:p w14:paraId="73E5789A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2.httpmgr注册消息的回调函数，接收gate_server消息</w:t>
      </w:r>
    </w:p>
    <w:p w14:paraId="455099F1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QObject::connect(reply,&amp;QNetworkReply::finished,[](){};</w:t>
      </w:r>
    </w:p>
    <w:p w14:paraId="402E7EE7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该回调函数在步骤10触发。</w:t>
      </w:r>
    </w:p>
    <w:p w14:paraId="52C74147" w14:textId="77777777" w:rsidR="00026453" w:rsidRDefault="00026453" w:rsidP="00026453">
      <w:pPr>
        <w:rPr>
          <w:rFonts w:hint="eastAsia"/>
        </w:rPr>
      </w:pPr>
    </w:p>
    <w:p w14:paraId="41202712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3.gate_server的server类监听到新的http请求后，创建HttpConnection类管理连接</w:t>
      </w:r>
    </w:p>
    <w:p w14:paraId="0987B50F" w14:textId="77777777" w:rsidR="00026453" w:rsidRDefault="00026453" w:rsidP="00026453">
      <w:pPr>
        <w:rPr>
          <w:rFonts w:hint="eastAsia"/>
        </w:rPr>
      </w:pPr>
    </w:p>
    <w:p w14:paraId="3639B9EC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4.通过HttpConnection的HandleReq()方法，解析出请求类型为post请求，再移交逻辑层LogicSystem单例类处理</w:t>
      </w:r>
    </w:p>
    <w:p w14:paraId="5F9E526C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bool success = LogicSystem::GetInstance()-&gt;HandlePost(_request.target(),shared_from_this());</w:t>
      </w:r>
    </w:p>
    <w:p w14:paraId="57CCE235" w14:textId="77777777" w:rsidR="00026453" w:rsidRDefault="00026453" w:rsidP="00026453">
      <w:pPr>
        <w:rPr>
          <w:rFonts w:hint="eastAsia"/>
        </w:rPr>
      </w:pPr>
    </w:p>
    <w:p w14:paraId="6A0EF773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5.LogicSystem通过消息路由，从构造函数即注册好的逻辑函数关联容器post_handlers中找到对应逻辑函数，并执行</w:t>
      </w:r>
    </w:p>
    <w:p w14:paraId="5B37DBB4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if (_post_handlers.find(path) == _post_handlers.end()) {</w:t>
      </w:r>
    </w:p>
    <w:p w14:paraId="08F47BEF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return false;</w:t>
      </w:r>
    </w:p>
    <w:p w14:paraId="264336C0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lastRenderedPageBreak/>
        <w:tab/>
        <w:t>}</w:t>
      </w:r>
    </w:p>
    <w:p w14:paraId="7B981CB1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post_handlers[path](connection);</w:t>
      </w:r>
    </w:p>
    <w:p w14:paraId="1591B44E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return true;</w:t>
      </w:r>
    </w:p>
    <w:p w14:paraId="11BECD82" w14:textId="77777777" w:rsidR="00026453" w:rsidRDefault="00026453" w:rsidP="00026453">
      <w:pPr>
        <w:rPr>
          <w:rFonts w:hint="eastAsia"/>
        </w:rPr>
      </w:pPr>
    </w:p>
    <w:p w14:paraId="5FDEBE67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6.登录请求逻辑函数中解析json格式，通过连接了mysql的mysqlmgr的checkpwd方法查询数据库，校验邮箱及密码，获取用户uid</w:t>
      </w:r>
    </w:p>
    <w:p w14:paraId="7F3B6EE0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 xml:space="preserve"> bool pwd_valid = MysqlMgr::GetInstance()-&gt;CheckPwd(email, pwd, userInfo);</w:t>
      </w:r>
    </w:p>
    <w:p w14:paraId="26197213" w14:textId="77777777" w:rsidR="00026453" w:rsidRDefault="00026453" w:rsidP="00026453">
      <w:pPr>
        <w:rPr>
          <w:rFonts w:hint="eastAsia"/>
        </w:rPr>
      </w:pPr>
    </w:p>
    <w:p w14:paraId="393A0F8E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7.若查询成功，会通过 StatusGrpcClient管理的grpc通道，向status_server服务器发送包含用户uid的请求，以找到合适的tcp_chat_server服务器管理新连接，同时获取其ip和端口。此请求是阻塞等待的。</w:t>
      </w:r>
    </w:p>
    <w:p w14:paraId="03738D76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 xml:space="preserve"> auto reply = StatusGrpcClient::GetInstance()-&gt;GetChatServer(userInfo.uid);</w:t>
      </w:r>
    </w:p>
    <w:p w14:paraId="0306974D" w14:textId="77777777" w:rsidR="00026453" w:rsidRDefault="00026453" w:rsidP="00026453">
      <w:pPr>
        <w:rPr>
          <w:rFonts w:hint="eastAsia"/>
        </w:rPr>
      </w:pPr>
    </w:p>
    <w:p w14:paraId="2EE717A0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8.在status_server中， StatusServiceImpl会异步的接收grpc请求。收到GetChatServer请求后，查询适合的tcp_chat_server服务器的ip及端口，再生成与uid绑定的token，返回给gate_server。</w:t>
      </w:r>
    </w:p>
    <w:p w14:paraId="728226DF" w14:textId="77777777" w:rsidR="00026453" w:rsidRDefault="00026453" w:rsidP="00026453">
      <w:pPr>
        <w:rPr>
          <w:rFonts w:hint="eastAsia"/>
        </w:rPr>
      </w:pPr>
    </w:p>
    <w:p w14:paraId="061A3060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9.完成逻辑函数后，HttpConnection将校验成功的消息及status_server生成的token返回通过WriteResponse()方法异步的返回消息给客户端。</w:t>
      </w:r>
    </w:p>
    <w:p w14:paraId="35BE93FD" w14:textId="77777777" w:rsidR="00026453" w:rsidRDefault="00026453" w:rsidP="00026453">
      <w:pPr>
        <w:rPr>
          <w:rFonts w:hint="eastAsia"/>
        </w:rPr>
      </w:pPr>
    </w:p>
    <w:p w14:paraId="6B4024D4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10.步骤2注册的回调函数检验成功后发送http请求成功信号</w:t>
      </w:r>
    </w:p>
    <w:p w14:paraId="16D1C3A4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emit self-&gt;sig_http_finish(req_id,res,ErrorCodes::SUCCESS,mod);</w:t>
      </w:r>
    </w:p>
    <w:p w14:paraId="084B3057" w14:textId="77777777" w:rsidR="00026453" w:rsidRDefault="00026453" w:rsidP="00026453">
      <w:pPr>
        <w:rPr>
          <w:rFonts w:hint="eastAsia"/>
        </w:rPr>
      </w:pPr>
    </w:p>
    <w:p w14:paraId="478A3134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11.对应槽函数检验消息模式转发信号，消息返回给LoginDialog类，触发槽函数LoginDialog::slot_login_mod_finish</w:t>
      </w:r>
    </w:p>
    <w:p w14:paraId="1B8E6931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 xml:space="preserve">   if(mod == Modules::LOGINMOD){</w:t>
      </w:r>
    </w:p>
    <w:p w14:paraId="41663359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 xml:space="preserve">        emit sig_login_mod_finish(id, res, err);</w:t>
      </w:r>
    </w:p>
    <w:p w14:paraId="08CCC02B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1F4D523" w14:textId="77777777" w:rsidR="00026453" w:rsidRDefault="00026453" w:rsidP="00026453">
      <w:pPr>
        <w:rPr>
          <w:rFonts w:hint="eastAsia"/>
        </w:rPr>
      </w:pPr>
    </w:p>
    <w:p w14:paraId="18A17D4E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lastRenderedPageBreak/>
        <w:t>12.LoginDialog::slot_login_mod_finish解析json格式后，根据消息id调用对应函数处理</w:t>
      </w:r>
    </w:p>
    <w:p w14:paraId="0650C7CC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_handlers[id](jsonDoc.object());</w:t>
      </w:r>
    </w:p>
    <w:p w14:paraId="640D81E6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通过error字段，可以知道请求是否失败，及失败类型</w:t>
      </w:r>
    </w:p>
    <w:p w14:paraId="753D3582" w14:textId="77777777" w:rsidR="00026453" w:rsidRDefault="00026453" w:rsidP="00026453">
      <w:pPr>
        <w:rPr>
          <w:rFonts w:hint="eastAsia"/>
        </w:rPr>
      </w:pPr>
    </w:p>
    <w:p w14:paraId="483ABE14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13.校验无误，处理函数发送信号，通知tcpmrg类启动tcp连接</w:t>
      </w:r>
    </w:p>
    <w:p w14:paraId="109AD6DE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emit sig_connect_tcp(si);</w:t>
      </w:r>
    </w:p>
    <w:p w14:paraId="1F31AEB5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槽函数中,_socket.connectToHost(si.Host, _port);</w:t>
      </w:r>
    </w:p>
    <w:p w14:paraId="50082819" w14:textId="77777777" w:rsidR="00026453" w:rsidRDefault="00026453" w:rsidP="00026453">
      <w:pPr>
        <w:rPr>
          <w:rFonts w:hint="eastAsia"/>
        </w:rPr>
      </w:pPr>
    </w:p>
    <w:p w14:paraId="63F738D2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14.若连接成功，触发socket回调，发送连接成功信号sig_con_success(true)，通知LoginDialog</w:t>
      </w:r>
    </w:p>
    <w:p w14:paraId="1E4BC627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 xml:space="preserve">    QObject::connect(&amp;_socket, &amp;QTcpSocket::connected, [&amp;]() {</w:t>
      </w:r>
    </w:p>
    <w:p w14:paraId="5BFD954A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 xml:space="preserve">        qDebug() &lt;&lt; "Connected to server!";</w:t>
      </w:r>
    </w:p>
    <w:p w14:paraId="2A5530E5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 xml:space="preserve">        // 连接建立后发送消息</w:t>
      </w:r>
    </w:p>
    <w:p w14:paraId="21418215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 xml:space="preserve">        emit sig_con_success(true);</w:t>
      </w:r>
    </w:p>
    <w:p w14:paraId="69281EA4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432C7090" w14:textId="77777777" w:rsidR="00026453" w:rsidRDefault="00026453" w:rsidP="00026453">
      <w:pPr>
        <w:rPr>
          <w:rFonts w:hint="eastAsia"/>
        </w:rPr>
      </w:pPr>
    </w:p>
    <w:p w14:paraId="1AE72F3D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15.槽函数LoginDialog::slot_tcp_con_finish(bool bsuccess)中，将uid，token以json格式发出信号，请求tcpmgr将消息发送给tcp_chat_server</w:t>
      </w:r>
    </w:p>
    <w:p w14:paraId="320BF25B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emit TcpMgr::GetInstance()-&gt;sig_send_data(ReqId::ID_CHAT_LOGIN, jsonString);</w:t>
      </w:r>
    </w:p>
    <w:p w14:paraId="0F5D5392" w14:textId="77777777" w:rsidR="00026453" w:rsidRDefault="00026453" w:rsidP="00026453">
      <w:pPr>
        <w:rPr>
          <w:rFonts w:hint="eastAsia"/>
        </w:rPr>
      </w:pPr>
    </w:p>
    <w:p w14:paraId="0A5BB899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16.对应tcp_chat_server服务器收到消息，投递到逻辑层LogicSystem管理的消息队列里，等待取出处理</w:t>
      </w:r>
    </w:p>
    <w:p w14:paraId="7BC56DAA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LogicSystem::GetInstance()-&gt;PostMsgToQue(std::make_shared&lt;LogicNode&gt;(shared_from_this(), _recv_msg_node));</w:t>
      </w:r>
    </w:p>
    <w:p w14:paraId="600D19C7" w14:textId="77777777" w:rsidR="00026453" w:rsidRDefault="00026453" w:rsidP="00026453">
      <w:pPr>
        <w:rPr>
          <w:rFonts w:hint="eastAsia"/>
        </w:rPr>
      </w:pPr>
    </w:p>
    <w:p w14:paraId="71A2CD6B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17.登录消息处理函数LogicSystem::LoginHandler读出uid及token，再从Redis中读出对应uid的token_value,比较两token是否相同</w:t>
      </w:r>
    </w:p>
    <w:p w14:paraId="0DAF71D1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lastRenderedPageBreak/>
        <w:tab/>
        <w:t>bool success = RedisMgr::GetInstance()-&gt;Get(token_key, token_value);</w:t>
      </w:r>
    </w:p>
    <w:p w14:paraId="1EAE20CA" w14:textId="77777777" w:rsidR="00026453" w:rsidRDefault="00026453" w:rsidP="00026453">
      <w:pPr>
        <w:rPr>
          <w:rFonts w:hint="eastAsia"/>
        </w:rPr>
      </w:pPr>
    </w:p>
    <w:p w14:paraId="192CB243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18.若相同，校验通过，再从mysql中读取用户其他消息</w:t>
      </w:r>
    </w:p>
    <w:p w14:paraId="62BF75C0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bool b_base = GetBaseInfo(base_key, uid, user_info);// 用户基本消息</w:t>
      </w:r>
    </w:p>
    <w:p w14:paraId="6615368A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auto b_apply = GetFriendApplyInfo(uid, apply_list); // 用户好友被邀请列表</w:t>
      </w:r>
    </w:p>
    <w:p w14:paraId="56DA4CA2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bool b_friend_list = GetFriendList(uid, friend_list); // 用户好友列表</w:t>
      </w:r>
    </w:p>
    <w:p w14:paraId="0FBAD066" w14:textId="77777777" w:rsidR="00026453" w:rsidRDefault="00026453" w:rsidP="00026453">
      <w:pPr>
        <w:rPr>
          <w:rFonts w:hint="eastAsia"/>
        </w:rPr>
      </w:pPr>
    </w:p>
    <w:p w14:paraId="0CD9A1F7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19.对每个好友，查询过往聊天信息，同样写入friend_list</w:t>
      </w:r>
    </w:p>
    <w:p w14:paraId="14272A18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MysqlMgr::GetInstance()-&gt;GetMessages(uid, friend_ele-&gt;uid, obj);</w:t>
      </w:r>
    </w:p>
    <w:p w14:paraId="3D869863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其中，先通过双方uid查询会话表</w:t>
      </w:r>
    </w:p>
    <w:p w14:paraId="6F90D43F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"SELECT id FROM chat_conversations WHERE user_a_id = ? AND user_b_id = ?"</w:t>
      </w:r>
    </w:p>
    <w:p w14:paraId="222B5D44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再通过会话表查询所有聊天记录</w:t>
      </w:r>
    </w:p>
    <w:p w14:paraId="74A5AE3A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"SELECT sender_id, receiver_id, content, msg_type, status, send_time, read_time "</w:t>
      </w:r>
    </w:p>
    <w:p w14:paraId="1319CD93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"FROM chat_messages "</w:t>
      </w:r>
    </w:p>
    <w:p w14:paraId="5FF04675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"WHERE conversation_id = ? "</w:t>
      </w:r>
    </w:p>
    <w:p w14:paraId="1FCBF057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"ORDER BY send_time ASC"</w:t>
      </w:r>
    </w:p>
    <w:p w14:paraId="6DCFFA6A" w14:textId="77777777" w:rsidR="00026453" w:rsidRDefault="00026453" w:rsidP="00026453">
      <w:pPr>
        <w:rPr>
          <w:rFonts w:hint="eastAsia"/>
        </w:rPr>
      </w:pPr>
    </w:p>
    <w:p w14:paraId="5EC6B947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20.以该账号的uid为键，tcp_chat_server服务器的名字为值，写入redis，方便以后查询uid所在服务器</w:t>
      </w:r>
    </w:p>
    <w:p w14:paraId="08BED3E7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RedisMgr::GetInstance()-&gt;Set(ipkey, server_name);</w:t>
      </w:r>
    </w:p>
    <w:p w14:paraId="1BD4091B" w14:textId="77777777" w:rsidR="00026453" w:rsidRDefault="00026453" w:rsidP="00026453">
      <w:pPr>
        <w:rPr>
          <w:rFonts w:hint="eastAsia"/>
        </w:rPr>
      </w:pPr>
    </w:p>
    <w:p w14:paraId="306E0F86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21.再将uid与session写入服务器的usermgr，方便以后通过uid得知所在的session</w:t>
      </w:r>
    </w:p>
    <w:p w14:paraId="095662CC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UserMgr::GetInstance()-&gt;SetUserSession(uid, session);</w:t>
      </w:r>
    </w:p>
    <w:p w14:paraId="5218DACA" w14:textId="77777777" w:rsidR="00026453" w:rsidRDefault="00026453" w:rsidP="00026453">
      <w:pPr>
        <w:rPr>
          <w:rFonts w:hint="eastAsia"/>
        </w:rPr>
      </w:pPr>
    </w:p>
    <w:p w14:paraId="1E8E5771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22.逻辑函数结束，调用写函数，在其中异步发送回包。</w:t>
      </w:r>
    </w:p>
    <w:p w14:paraId="55BD5EA5" w14:textId="77777777" w:rsidR="00026453" w:rsidRDefault="00026453" w:rsidP="00026453">
      <w:pPr>
        <w:rPr>
          <w:rFonts w:hint="eastAsia"/>
        </w:rPr>
      </w:pPr>
    </w:p>
    <w:p w14:paraId="5CE4BC8D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23.客户端tcpmgr收到消息，根据消息id调用登录回包函数，将信息写入管理用户消</w:t>
      </w:r>
      <w:r>
        <w:rPr>
          <w:rFonts w:hint="eastAsia"/>
        </w:rPr>
        <w:lastRenderedPageBreak/>
        <w:t>息的单例类usermgr并发送界面跳转信号，进入主界面，登录成功</w:t>
      </w:r>
    </w:p>
    <w:p w14:paraId="4E225A8B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emit sig_switch_chatdlg();</w:t>
      </w:r>
    </w:p>
    <w:p w14:paraId="16F860DD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初始写入的信息包括</w:t>
      </w:r>
    </w:p>
    <w:p w14:paraId="51A8B402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用户个人信息       UserMgr::GetInstance()-&gt;SetUserInfo(user_info);</w:t>
      </w:r>
      <w:r>
        <w:rPr>
          <w:rFonts w:hint="eastAsia"/>
        </w:rPr>
        <w:tab/>
      </w:r>
    </w:p>
    <w:p w14:paraId="500E93A2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用户好友申请列表 UserMgr::GetInstance()-&gt;AppendApplyList(jsonObj["apply_list"].toArray());</w:t>
      </w:r>
    </w:p>
    <w:p w14:paraId="5A427EB3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用户好友列表</w:t>
      </w:r>
      <w:r>
        <w:rPr>
          <w:rFonts w:hint="eastAsia"/>
        </w:rPr>
        <w:tab/>
        <w:t xml:space="preserve">  UserMgr::GetInstance()-&gt;AppendFriendList(jsonObj["friend_list"].toArray());</w:t>
      </w:r>
    </w:p>
    <w:p w14:paraId="4403727E" w14:textId="77777777" w:rsidR="00026453" w:rsidRDefault="00026453" w:rsidP="00026453">
      <w:pPr>
        <w:rPr>
          <w:rFonts w:hint="eastAsia"/>
        </w:rPr>
      </w:pPr>
    </w:p>
    <w:p w14:paraId="534C20F7" w14:textId="77777777" w:rsidR="00026453" w:rsidRDefault="00026453" w:rsidP="00026453">
      <w:pPr>
        <w:rPr>
          <w:rFonts w:hint="eastAsia"/>
        </w:rPr>
      </w:pPr>
    </w:p>
    <w:p w14:paraId="2A9991BA" w14:textId="77777777" w:rsidR="00026453" w:rsidRDefault="00026453" w:rsidP="00026453">
      <w:pPr>
        <w:rPr>
          <w:rFonts w:hint="eastAsia"/>
        </w:rPr>
      </w:pPr>
    </w:p>
    <w:p w14:paraId="607858EC" w14:textId="77777777" w:rsidR="00026453" w:rsidRDefault="00026453" w:rsidP="00026453">
      <w:pPr>
        <w:rPr>
          <w:rFonts w:hint="eastAsia"/>
        </w:rPr>
      </w:pPr>
    </w:p>
    <w:p w14:paraId="03F83319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二.注册过程</w:t>
      </w:r>
    </w:p>
    <w:p w14:paraId="63CD05FE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1.客户端在LoginDialog页面点击注册后切换到RegistDialog页面</w:t>
      </w:r>
    </w:p>
    <w:p w14:paraId="4B6BDF27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connect(_login_dlg,&amp;::LoginDialog::switchRegist,this,&amp;MainWindow::slotSwitchRegist);</w:t>
      </w:r>
    </w:p>
    <w:p w14:paraId="045CBB01" w14:textId="77777777" w:rsidR="00026453" w:rsidRDefault="00026453" w:rsidP="00026453">
      <w:pPr>
        <w:rPr>
          <w:rFonts w:hint="eastAsia"/>
        </w:rPr>
      </w:pPr>
    </w:p>
    <w:p w14:paraId="747ED50D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2.在注册页面输入邮箱后，点击获取验证码，先检查邮箱是否符合正则，再发出post信号给httpmgr</w:t>
      </w:r>
    </w:p>
    <w:p w14:paraId="40C03CB3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QRegularExpression regex(R"((\w+)(\.|_)?(\w*)@(\w+)(\.(\w+))+)");</w:t>
      </w:r>
    </w:p>
    <w:p w14:paraId="29E564F0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bool match=regex.match(email).hasMatch();</w:t>
      </w:r>
    </w:p>
    <w:p w14:paraId="605E10B8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HttpMgr::GetInstance()-&gt;PostHttpReq("/get_varifycode",........)</w:t>
      </w:r>
    </w:p>
    <w:p w14:paraId="13B45244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 w14:paraId="07C4B201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3.httpmgr发出post请求，连接回调函数</w:t>
      </w:r>
    </w:p>
    <w:p w14:paraId="1FED85CA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QNetworkReply *reply =_manager.post(request,data);</w:t>
      </w:r>
    </w:p>
    <w:p w14:paraId="76325D69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Object::connect(reply,&amp;QNetworkReply::finished,.........);</w:t>
      </w:r>
    </w:p>
    <w:p w14:paraId="05368CD8" w14:textId="77777777" w:rsidR="00026453" w:rsidRDefault="00026453" w:rsidP="00026453">
      <w:pPr>
        <w:rPr>
          <w:rFonts w:hint="eastAsia"/>
        </w:rPr>
      </w:pPr>
    </w:p>
    <w:p w14:paraId="18C5EC26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4.gate_server的httpmgr接收到后转交给对应LogicSystem的post模块的逻辑函数处</w:t>
      </w:r>
      <w:r>
        <w:rPr>
          <w:rFonts w:hint="eastAsia"/>
        </w:rPr>
        <w:lastRenderedPageBreak/>
        <w:t>理</w:t>
      </w:r>
    </w:p>
    <w:p w14:paraId="7C0131B0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bool success = LogicSystem::GetInstance()-&gt;HandlePost(_request.target(), shared_from_this());</w:t>
      </w:r>
    </w:p>
    <w:p w14:paraId="54DC1C81" w14:textId="77777777" w:rsidR="00026453" w:rsidRDefault="00026453" w:rsidP="00026453">
      <w:pPr>
        <w:rPr>
          <w:rFonts w:hint="eastAsia"/>
        </w:rPr>
      </w:pPr>
    </w:p>
    <w:p w14:paraId="1B3E6C8A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5.逻辑函数解析数据后，通过grpc调用邮件发送服务器VarifyServer( node.js 编写 )的发送验证码功能</w:t>
      </w:r>
    </w:p>
    <w:p w14:paraId="44D69E48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GetVarifyRsp rsp = VerifyGrpcClient::GetInstance()-&gt;GetVarifyCode(email);</w:t>
      </w:r>
    </w:p>
    <w:p w14:paraId="78831A2D" w14:textId="77777777" w:rsidR="00026453" w:rsidRDefault="00026453" w:rsidP="00026453">
      <w:pPr>
        <w:rPr>
          <w:rFonts w:hint="eastAsia"/>
        </w:rPr>
      </w:pPr>
    </w:p>
    <w:p w14:paraId="5890315F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6.VarifyServer中grpc.Server绑定的对应异步接收函数，接收到信号</w:t>
      </w:r>
    </w:p>
    <w:p w14:paraId="2EC301A0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server.addService(message_proto.VarifyService.service, { GetVarifyCode: GetVarifyCode })</w:t>
      </w:r>
    </w:p>
    <w:p w14:paraId="0A221120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async function GetVarifyCode(call, callback)</w:t>
      </w:r>
    </w:p>
    <w:p w14:paraId="57F79C5D" w14:textId="77777777" w:rsidR="00026453" w:rsidRDefault="00026453" w:rsidP="00026453">
      <w:pPr>
        <w:rPr>
          <w:rFonts w:hint="eastAsia"/>
        </w:rPr>
      </w:pPr>
    </w:p>
    <w:p w14:paraId="51368E46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7.在redis中查找是否已有该邮箱的验证码</w:t>
      </w:r>
    </w:p>
    <w:p w14:paraId="34FD0240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let query_res = await redis_module.GetRedis(const_module.code_prefix+call.request.email);</w:t>
      </w:r>
    </w:p>
    <w:p w14:paraId="694C1D86" w14:textId="77777777" w:rsidR="00026453" w:rsidRDefault="00026453" w:rsidP="00026453">
      <w:pPr>
        <w:rPr>
          <w:rFonts w:hint="eastAsia"/>
        </w:rPr>
      </w:pPr>
    </w:p>
    <w:p w14:paraId="28159A70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8.没有则随机生成4位验证码</w:t>
      </w:r>
    </w:p>
    <w:p w14:paraId="5FD27EB9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uniqueId = uuidv4();</w:t>
      </w:r>
    </w:p>
    <w:p w14:paraId="2954565A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uniqueId = uniqueId.substring(0, 4);</w:t>
      </w:r>
    </w:p>
    <w:p w14:paraId="238177B0" w14:textId="77777777" w:rsidR="00026453" w:rsidRDefault="00026453" w:rsidP="00026453">
      <w:pPr>
        <w:rPr>
          <w:rFonts w:hint="eastAsia"/>
        </w:rPr>
      </w:pPr>
    </w:p>
    <w:p w14:paraId="38D96F3C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9.调用redis模块的写函数，设置键值对及过期日期</w:t>
      </w:r>
    </w:p>
    <w:p w14:paraId="088D118A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async function SetRedisExpire(key,value, exptime){...</w:t>
      </w:r>
    </w:p>
    <w:p w14:paraId="26E68C36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await RedisCli.set(key,value)</w:t>
      </w:r>
    </w:p>
    <w:p w14:paraId="759DCC7B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await RedisCli.expire(key, exptime);.....}</w:t>
      </w:r>
    </w:p>
    <w:p w14:paraId="41BA74DB" w14:textId="77777777" w:rsidR="00026453" w:rsidRDefault="00026453" w:rsidP="00026453">
      <w:pPr>
        <w:rPr>
          <w:rFonts w:hint="eastAsia"/>
        </w:rPr>
      </w:pPr>
    </w:p>
    <w:p w14:paraId="2921DE3C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10.编辑好邮件后发送</w:t>
      </w:r>
    </w:p>
    <w:p w14:paraId="13577420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 xml:space="preserve"> let send_res = await emailModule.SendMail(mailOptions);</w:t>
      </w:r>
    </w:p>
    <w:p w14:paraId="1D0E9850" w14:textId="77777777" w:rsidR="00026453" w:rsidRDefault="00026453" w:rsidP="00026453">
      <w:pPr>
        <w:rPr>
          <w:rFonts w:hint="eastAsia"/>
        </w:rPr>
      </w:pPr>
    </w:p>
    <w:p w14:paraId="53F600BD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11.用户收到邮箱验证码后，在注册页面输入其他注册信息，点击确认按钮，触发槽函数</w:t>
      </w:r>
    </w:p>
    <w:p w14:paraId="1F873E09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void RegistDialog::on_sure_btn_clicked()</w:t>
      </w:r>
    </w:p>
    <w:p w14:paraId="22639DE9" w14:textId="77777777" w:rsidR="00026453" w:rsidRDefault="00026453" w:rsidP="00026453">
      <w:pPr>
        <w:rPr>
          <w:rFonts w:hint="eastAsia"/>
        </w:rPr>
      </w:pPr>
    </w:p>
    <w:p w14:paraId="62ADC7CA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12.槽函数读取用户输入后，再发出post信号给httpmgr, httpmgr发出post请求，连接回调函数</w:t>
      </w:r>
    </w:p>
    <w:p w14:paraId="3FD6698C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HttpMgr::GetInstance()-&gt;PostHttpReq("/user_register",........);</w:t>
      </w:r>
    </w:p>
    <w:p w14:paraId="1F9BFF8C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QNetworkReply *reply =_manager.post(request,data);</w:t>
      </w:r>
    </w:p>
    <w:p w14:paraId="3EA74F9D" w14:textId="77777777" w:rsidR="00026453" w:rsidRDefault="00026453" w:rsidP="00026453">
      <w:pPr>
        <w:rPr>
          <w:rFonts w:hint="eastAsia"/>
        </w:rPr>
      </w:pPr>
    </w:p>
    <w:p w14:paraId="33A604E4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13.gate_server的httpmgr接收到后转交给对应LogicSystem的post模块的逻辑函数处理</w:t>
      </w:r>
    </w:p>
    <w:p w14:paraId="031663EB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bool success = LogicSystem::GetInstance()-&gt;HandlePost(_request.target(), shared_from_this());</w:t>
      </w:r>
    </w:p>
    <w:p w14:paraId="0D03CD9F" w14:textId="77777777" w:rsidR="00026453" w:rsidRDefault="00026453" w:rsidP="00026453">
      <w:pPr>
        <w:rPr>
          <w:rFonts w:hint="eastAsia"/>
        </w:rPr>
      </w:pPr>
    </w:p>
    <w:p w14:paraId="65F3F66C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14.逻辑函数先查找redis中email对应验证码是否存在</w:t>
      </w:r>
    </w:p>
    <w:p w14:paraId="5B417DC4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bool b_get_varify = RedisMgr::GetInstance()-&gt;Get(CODEPREFIX + email, varify_code);</w:t>
      </w:r>
    </w:p>
    <w:p w14:paraId="7A82B260" w14:textId="77777777" w:rsidR="00026453" w:rsidRDefault="00026453" w:rsidP="00026453">
      <w:pPr>
        <w:rPr>
          <w:rFonts w:hint="eastAsia"/>
        </w:rPr>
      </w:pPr>
    </w:p>
    <w:p w14:paraId="0301F57B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15.再调用数据库函数，写入用户数据</w:t>
      </w:r>
    </w:p>
    <w:p w14:paraId="7D3312AC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int uid = MysqlMgr::GetInstance()-&gt;RegUser(name, email, pwd);</w:t>
      </w:r>
    </w:p>
    <w:p w14:paraId="2B604A06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std::unique_ptr &lt; sql::PreparedStatement &gt; stmt(</w:t>
      </w:r>
    </w:p>
    <w:p w14:paraId="28048433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con-&gt;_con-&gt;prepareStatement("CALL reg_user(?,?,?,?,@result)"));</w:t>
      </w:r>
    </w:p>
    <w:p w14:paraId="50505EF6" w14:textId="77777777" w:rsidR="00026453" w:rsidRDefault="00026453" w:rsidP="00026453">
      <w:pPr>
        <w:rPr>
          <w:rFonts w:hint="eastAsia"/>
        </w:rPr>
      </w:pPr>
    </w:p>
    <w:p w14:paraId="3657D351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16.数据库的reg_user函数，主要接收用户数据，检查用户命及email是否存在，再生成并返回新的uid，写入新用户数据</w:t>
      </w:r>
    </w:p>
    <w:p w14:paraId="62529CFF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IF EXISTS (SELECT 1 FROM `user` WHERE `name` = new_name) THEN</w:t>
      </w:r>
    </w:p>
    <w:p w14:paraId="165DC2EC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IF EXISTS (SELECT 1 FROM `user` WHERE `email` = new_email) THEN</w:t>
      </w:r>
    </w:p>
    <w:p w14:paraId="260B9ADF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lastRenderedPageBreak/>
        <w:tab/>
        <w:t>SELECT `id` INTO @new_id FROM `user_id`;</w:t>
      </w:r>
    </w:p>
    <w:p w14:paraId="26412D43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 xml:space="preserve">INSERT INTO `user` (`uid`, `name`, `email`, `pwd`, `icon`) </w:t>
      </w:r>
    </w:p>
    <w:p w14:paraId="2D722B6C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VALUES (@new_id, new_name, new_email, new_pwd, new_icon);</w:t>
      </w:r>
    </w:p>
    <w:p w14:paraId="0FF89E09" w14:textId="77777777" w:rsidR="00026453" w:rsidRDefault="00026453" w:rsidP="00026453">
      <w:pPr>
        <w:rPr>
          <w:rFonts w:hint="eastAsia"/>
        </w:rPr>
      </w:pPr>
    </w:p>
    <w:p w14:paraId="4FD383E7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17.服务端返回注册消息成功，客户端跳转到登录界面，注册完成</w:t>
      </w:r>
    </w:p>
    <w:p w14:paraId="00781D72" w14:textId="77777777" w:rsidR="00026453" w:rsidRDefault="00026453" w:rsidP="00026453">
      <w:pPr>
        <w:rPr>
          <w:rFonts w:hint="eastAsia"/>
        </w:rPr>
      </w:pPr>
    </w:p>
    <w:p w14:paraId="1B0E60CE" w14:textId="77777777" w:rsidR="00026453" w:rsidRDefault="00026453" w:rsidP="00026453">
      <w:pPr>
        <w:rPr>
          <w:rFonts w:hint="eastAsia"/>
        </w:rPr>
      </w:pPr>
    </w:p>
    <w:p w14:paraId="11A46FC5" w14:textId="77777777" w:rsidR="00026453" w:rsidRDefault="00026453" w:rsidP="00026453">
      <w:pPr>
        <w:rPr>
          <w:rFonts w:hint="eastAsia"/>
        </w:rPr>
      </w:pPr>
    </w:p>
    <w:p w14:paraId="6C6088A1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三.修改密码</w:t>
      </w:r>
    </w:p>
    <w:p w14:paraId="4E66898D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1.客户端在LoginDialog页面修改密码后切换到ResetDialog页面</w:t>
      </w:r>
    </w:p>
    <w:p w14:paraId="4EB7CE99" w14:textId="77777777" w:rsidR="00026453" w:rsidRDefault="00026453" w:rsidP="00026453">
      <w:pPr>
        <w:rPr>
          <w:rFonts w:hint="eastAsia"/>
        </w:rPr>
      </w:pPr>
    </w:p>
    <w:p w14:paraId="7C7D9E64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2.同注册过程一样，先获取邮箱验证码，再将新的用户信息，发送给gate_server</w:t>
      </w:r>
    </w:p>
    <w:p w14:paraId="7A326839" w14:textId="77777777" w:rsidR="00026453" w:rsidRDefault="00026453" w:rsidP="00026453">
      <w:pPr>
        <w:rPr>
          <w:rFonts w:hint="eastAsia"/>
        </w:rPr>
      </w:pPr>
    </w:p>
    <w:p w14:paraId="7AD54352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3.httpmgr接收并转交给对应逻辑函数处理</w:t>
      </w:r>
    </w:p>
    <w:p w14:paraId="6284A14A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bool success = LogicSystem::GetInstance()-&gt;HandlePost(_request.target(), shared_from_this());</w:t>
      </w:r>
    </w:p>
    <w:p w14:paraId="152C8181" w14:textId="77777777" w:rsidR="00026453" w:rsidRDefault="00026453" w:rsidP="00026453">
      <w:pPr>
        <w:rPr>
          <w:rFonts w:hint="eastAsia"/>
        </w:rPr>
      </w:pPr>
    </w:p>
    <w:p w14:paraId="677101BC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4.逻辑函数先查找redis中email对应的验证码是否合理</w:t>
      </w:r>
    </w:p>
    <w:p w14:paraId="755C7B43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bool b_get_varify = RedisMgr::GetInstance()-&gt;</w:t>
      </w:r>
    </w:p>
    <w:p w14:paraId="77F19DBE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Get(CODEPREFIX + src_root["email"].asString(), varify_code);</w:t>
      </w:r>
    </w:p>
    <w:p w14:paraId="0B3D6B27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 xml:space="preserve"> </w:t>
      </w:r>
    </w:p>
    <w:p w14:paraId="4E4464A6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5.再查询数据库，检查邮箱是否存在</w:t>
      </w:r>
    </w:p>
    <w:p w14:paraId="30D617F6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bool email_valid = MysqlMgr::GetInstance()-&gt;CheckEmail(email);</w:t>
      </w:r>
    </w:p>
    <w:p w14:paraId="2062022C" w14:textId="77777777" w:rsidR="00026453" w:rsidRDefault="00026453" w:rsidP="00026453">
      <w:pPr>
        <w:rPr>
          <w:rFonts w:hint="eastAsia"/>
        </w:rPr>
      </w:pPr>
    </w:p>
    <w:p w14:paraId="6AFA2899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6.更新密码</w:t>
      </w:r>
    </w:p>
    <w:p w14:paraId="19F474E3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bool b_up = MysqlMgr::GetInstance()-&gt;UpdatePwd(name, pwd);</w:t>
      </w:r>
    </w:p>
    <w:p w14:paraId="5234F351" w14:textId="77777777" w:rsidR="00026453" w:rsidRDefault="00026453" w:rsidP="00026453">
      <w:pPr>
        <w:rPr>
          <w:rFonts w:hint="eastAsia"/>
        </w:rPr>
      </w:pPr>
    </w:p>
    <w:p w14:paraId="546755DF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lastRenderedPageBreak/>
        <w:t>7.服务端返回注册消息成功，客户端跳转到登录界面，修改密码完成</w:t>
      </w:r>
    </w:p>
    <w:p w14:paraId="1B5637FC" w14:textId="77777777" w:rsidR="00026453" w:rsidRDefault="00026453" w:rsidP="00026453">
      <w:pPr>
        <w:rPr>
          <w:rFonts w:hint="eastAsia"/>
        </w:rPr>
      </w:pPr>
    </w:p>
    <w:p w14:paraId="55AE8E92" w14:textId="77777777" w:rsidR="00026453" w:rsidRDefault="00026453" w:rsidP="00026453">
      <w:pPr>
        <w:rPr>
          <w:rFonts w:hint="eastAsia"/>
        </w:rPr>
      </w:pPr>
    </w:p>
    <w:p w14:paraId="24A05095" w14:textId="77777777" w:rsidR="00026453" w:rsidRDefault="00026453" w:rsidP="00026453">
      <w:pPr>
        <w:rPr>
          <w:rFonts w:hint="eastAsia"/>
        </w:rPr>
      </w:pPr>
    </w:p>
    <w:p w14:paraId="354019EE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四.搜索好友</w:t>
      </w:r>
    </w:p>
    <w:p w14:paraId="772F82F8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1.用户在客户端主界面的搜索框中输入，触发槽函数，显示搜索列表</w:t>
      </w:r>
    </w:p>
    <w:p w14:paraId="74C0572E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 xml:space="preserve">    connect(ui-&gt;search_edit,&amp;QLineEdit::textChanged,this,&amp;ChatDialog::slot_text_changed);</w:t>
      </w:r>
    </w:p>
    <w:p w14:paraId="11DD7FEB" w14:textId="77777777" w:rsidR="00026453" w:rsidRDefault="00026453" w:rsidP="00026453">
      <w:pPr>
        <w:rPr>
          <w:rFonts w:hint="eastAsia"/>
        </w:rPr>
      </w:pPr>
    </w:p>
    <w:p w14:paraId="798105C0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2.在弹出的搜索列表中点击选择搜索类型为添加好友，触发槽函数，槽函数中向tcpmgr发出携带搜索内容的信号</w:t>
      </w:r>
    </w:p>
    <w:p w14:paraId="65C69D78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connect(this, &amp;QListWidget::itemClicked, this, &amp;SearchList::slot_item_clicked);</w:t>
      </w:r>
    </w:p>
    <w:p w14:paraId="0F93F537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emit TcpMgr::GetInstance()-&gt;sig_send_data(ReqId::ID_SEARCH_USER_REQ, jsonData);</w:t>
      </w:r>
    </w:p>
    <w:p w14:paraId="3A32F2AF" w14:textId="77777777" w:rsidR="00026453" w:rsidRDefault="00026453" w:rsidP="00026453">
      <w:pPr>
        <w:rPr>
          <w:rFonts w:hint="eastAsia"/>
        </w:rPr>
      </w:pPr>
    </w:p>
    <w:p w14:paraId="4F94E3CA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3.触发tcpmgr的写槽函数，向tcp_chat_server发送消息</w:t>
      </w:r>
    </w:p>
    <w:p w14:paraId="1DF38969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void TcpMgr::slot_send_data(ReqId reqId, QByteArray dataBytes)</w:t>
      </w:r>
    </w:p>
    <w:p w14:paraId="22EB507F" w14:textId="77777777" w:rsidR="00026453" w:rsidRDefault="00026453" w:rsidP="00026453">
      <w:pPr>
        <w:rPr>
          <w:rFonts w:hint="eastAsia"/>
        </w:rPr>
      </w:pPr>
    </w:p>
    <w:p w14:paraId="387BD953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4.tcp_chat_server转到逻辑层LogicSystem的对应函数处理</w:t>
      </w:r>
    </w:p>
    <w:p w14:paraId="024D200B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void LogicSystem::SearchInfo(std::shared_ptr&lt;CSession&gt; session, const short&amp; msg_id, const string&amp; msg_data)</w:t>
      </w:r>
    </w:p>
    <w:p w14:paraId="63D30622" w14:textId="77777777" w:rsidR="00026453" w:rsidRDefault="00026453" w:rsidP="00026453">
      <w:pPr>
        <w:rPr>
          <w:rFonts w:hint="eastAsia"/>
        </w:rPr>
      </w:pPr>
    </w:p>
    <w:p w14:paraId="319F32C7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5.逻辑函数判断是uid搜索还是名字搜索，调用对应搜索函数</w:t>
      </w:r>
    </w:p>
    <w:p w14:paraId="436BC067" w14:textId="77777777" w:rsidR="00026453" w:rsidRDefault="00026453" w:rsidP="00026453">
      <w:pPr>
        <w:rPr>
          <w:rFonts w:hint="eastAsia"/>
        </w:rPr>
      </w:pPr>
    </w:p>
    <w:p w14:paraId="17C10D88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6.搜索函数中均采取先在redis找，若找不到，再在mysql查找，成功查找则写回redis的查询方式，查询信息的类型为基础信息</w:t>
      </w:r>
    </w:p>
    <w:p w14:paraId="6430D346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bool b_base = RedisMgr::GetInstance()-&gt;Get(base_key, info_str);</w:t>
      </w:r>
    </w:p>
    <w:p w14:paraId="40261F76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user_info = MysqlMgr::GetInstance()-&gt;GetUser(uid);</w:t>
      </w:r>
    </w:p>
    <w:p w14:paraId="1191D573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lastRenderedPageBreak/>
        <w:tab/>
        <w:t>RedisMgr::GetInstance()-&gt;Set(base_key, redis_root.toStyledString());</w:t>
      </w:r>
    </w:p>
    <w:p w14:paraId="22B65F9E" w14:textId="77777777" w:rsidR="00026453" w:rsidRDefault="00026453" w:rsidP="00026453">
      <w:pPr>
        <w:rPr>
          <w:rFonts w:hint="eastAsia"/>
        </w:rPr>
      </w:pPr>
    </w:p>
    <w:p w14:paraId="497EE4C6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7.逻辑函数结束，触发send函数，返回结果给客户端</w:t>
      </w:r>
    </w:p>
    <w:p w14:paraId="241B587F" w14:textId="77777777" w:rsidR="00026453" w:rsidRDefault="00026453" w:rsidP="00026453">
      <w:pPr>
        <w:rPr>
          <w:rFonts w:hint="eastAsia"/>
        </w:rPr>
      </w:pPr>
    </w:p>
    <w:p w14:paraId="481ECE70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8.客户端tcpmgr处理函数检查结果是否正确，发出不同信号，SearchList接收并弹出相应窗口</w:t>
      </w:r>
    </w:p>
    <w:p w14:paraId="60E27168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handlers.insert(ID_SEARCH_USER_RSP, [this](ReqId id, int len, QByteArray data) {....}）；</w:t>
      </w:r>
    </w:p>
    <w:p w14:paraId="6A259100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 xml:space="preserve">   若失败，弹出提示窗口  find_dlg = std::make_shared&lt;FindFailDlg&gt;(this);</w:t>
      </w:r>
    </w:p>
    <w:p w14:paraId="3E388E42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 xml:space="preserve">   若成功但是是已添加的好友，则跳转到聊天界面  emit sig_jump_chat_item(si);</w:t>
      </w:r>
    </w:p>
    <w:p w14:paraId="1AB64AFA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 xml:space="preserve">   若为未添加的，则弹出申请界面  find_dlg = std::make_shared&lt;FindSuccessDlg&gt;(this);</w:t>
      </w:r>
    </w:p>
    <w:p w14:paraId="5E6719DB" w14:textId="77777777" w:rsidR="00026453" w:rsidRDefault="00026453" w:rsidP="00026453">
      <w:pPr>
        <w:rPr>
          <w:rFonts w:hint="eastAsia"/>
        </w:rPr>
      </w:pPr>
    </w:p>
    <w:p w14:paraId="3457D9E0" w14:textId="77777777" w:rsidR="00026453" w:rsidRDefault="00026453" w:rsidP="00026453">
      <w:pPr>
        <w:rPr>
          <w:rFonts w:hint="eastAsia"/>
        </w:rPr>
      </w:pPr>
    </w:p>
    <w:p w14:paraId="294E2EC2" w14:textId="77777777" w:rsidR="00026453" w:rsidRDefault="00026453" w:rsidP="00026453">
      <w:pPr>
        <w:rPr>
          <w:rFonts w:hint="eastAsia"/>
        </w:rPr>
      </w:pPr>
    </w:p>
    <w:p w14:paraId="37648DC9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五.发出添加好友申请</w:t>
      </w:r>
    </w:p>
    <w:p w14:paraId="27A03289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1.在搜索好友成功完成的界面中，点击添加按钮，进入申请信息填写界面ApplyFriend。</w:t>
      </w:r>
    </w:p>
    <w:p w14:paraId="47BF756E" w14:textId="77777777" w:rsidR="00026453" w:rsidRDefault="00026453" w:rsidP="00026453">
      <w:pPr>
        <w:rPr>
          <w:rFonts w:hint="eastAsia"/>
        </w:rPr>
      </w:pPr>
    </w:p>
    <w:p w14:paraId="1708D7A1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2.编辑申请认证信息，填写备注名，标签等后，点击确认后，发出携带申请信息的信号给tcpmgr</w:t>
      </w:r>
    </w:p>
    <w:p w14:paraId="4944E6B9" w14:textId="77777777" w:rsidR="00026453" w:rsidRDefault="00026453" w:rsidP="00026453">
      <w:pPr>
        <w:rPr>
          <w:rFonts w:hint="eastAsia"/>
        </w:rPr>
      </w:pPr>
    </w:p>
    <w:p w14:paraId="735419A0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3.tcp_chat_server转到逻辑层LogicSystem的对应函数处理</w:t>
      </w:r>
    </w:p>
    <w:p w14:paraId="7C6807D5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void AddFriendApply(std::shared_ptr&lt;CSession&gt; session, const short&amp; msg_id, const std::string&amp; msg_data);</w:t>
      </w:r>
    </w:p>
    <w:p w14:paraId="3E016832" w14:textId="77777777" w:rsidR="00026453" w:rsidRDefault="00026453" w:rsidP="00026453">
      <w:pPr>
        <w:rPr>
          <w:rFonts w:hint="eastAsia"/>
        </w:rPr>
      </w:pPr>
    </w:p>
    <w:p w14:paraId="57071CB5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4.逻辑函数先将申请写入数据库,获取申请方的基本信息</w:t>
      </w:r>
    </w:p>
    <w:p w14:paraId="46E51DBA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MysqlMgr::GetInstance()-&gt;AddFriendApply(uid, touid);</w:t>
      </w:r>
    </w:p>
    <w:p w14:paraId="5EB23778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lastRenderedPageBreak/>
        <w:tab/>
        <w:t>bool b_info = GetBaseInfo(base_key, uid, apply_info);</w:t>
      </w:r>
    </w:p>
    <w:p w14:paraId="7606DAB2" w14:textId="77777777" w:rsidR="00026453" w:rsidRDefault="00026453" w:rsidP="00026453">
      <w:pPr>
        <w:rPr>
          <w:rFonts w:hint="eastAsia"/>
        </w:rPr>
      </w:pPr>
    </w:p>
    <w:p w14:paraId="0000D248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5.查询对方账号是否在同一个tcp_chat_server</w:t>
      </w:r>
    </w:p>
    <w:p w14:paraId="3A8FD21F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bool b_ip = RedisMgr::GetInstance()-&gt;Get(to_ip_key, to_ip_value);</w:t>
      </w:r>
    </w:p>
    <w:p w14:paraId="3A7CD16B" w14:textId="77777777" w:rsidR="00026453" w:rsidRDefault="00026453" w:rsidP="00026453">
      <w:pPr>
        <w:rPr>
          <w:rFonts w:hint="eastAsia"/>
        </w:rPr>
      </w:pPr>
    </w:p>
    <w:p w14:paraId="617ADB8C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6.1.若在，则通过对方uid查询对方所在的session，将申请信息补全后再通过该session发送申请信息</w:t>
      </w:r>
    </w:p>
    <w:p w14:paraId="4145765B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auto session = UserMgr::GetInstance()-&gt;GetSession(touid);</w:t>
      </w:r>
    </w:p>
    <w:p w14:paraId="20DA5B80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session-&gt;Send(return_str, ID_NOTIFY_ADD_FRIEND_REQ);</w:t>
      </w:r>
    </w:p>
    <w:p w14:paraId="73F4FA30" w14:textId="77777777" w:rsidR="00026453" w:rsidRDefault="00026453" w:rsidP="00026453">
      <w:pPr>
        <w:rPr>
          <w:rFonts w:hint="eastAsia"/>
        </w:rPr>
      </w:pPr>
    </w:p>
    <w:p w14:paraId="182F0896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6.2.若不在，则将申请信息补全后通过grpc发送到对方所在tcp_chat_server</w:t>
      </w:r>
    </w:p>
    <w:p w14:paraId="5F6933CA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ChatGrpcClient::GetInstance()-&gt;NotifyAddFriend(to_ip_value,add_req);</w:t>
      </w:r>
    </w:p>
    <w:p w14:paraId="61F4A94B" w14:textId="77777777" w:rsidR="00026453" w:rsidRDefault="00026453" w:rsidP="00026453">
      <w:pPr>
        <w:rPr>
          <w:rFonts w:hint="eastAsia"/>
        </w:rPr>
      </w:pPr>
    </w:p>
    <w:p w14:paraId="020F8515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6.3若对方未登录，则直接返回</w:t>
      </w:r>
    </w:p>
    <w:p w14:paraId="28711A26" w14:textId="77777777" w:rsidR="00026453" w:rsidRDefault="00026453" w:rsidP="00026453">
      <w:pPr>
        <w:rPr>
          <w:rFonts w:hint="eastAsia"/>
        </w:rPr>
      </w:pPr>
    </w:p>
    <w:p w14:paraId="1604DB08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7.逻辑函数结束后，服务器返回是否发送成功消息，客户端tcpmgr接收，简单处理</w:t>
      </w:r>
    </w:p>
    <w:p w14:paraId="5353875D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session-&gt;Send(return_str, ID_AUTH_FRIEND_RSP);</w:t>
      </w:r>
    </w:p>
    <w:p w14:paraId="467CE33C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handlers.insert(ID_ADD_FRIEND_RSP，.....);</w:t>
      </w:r>
    </w:p>
    <w:p w14:paraId="40265694" w14:textId="77777777" w:rsidR="00026453" w:rsidRDefault="00026453" w:rsidP="00026453">
      <w:pPr>
        <w:rPr>
          <w:rFonts w:hint="eastAsia"/>
        </w:rPr>
      </w:pPr>
    </w:p>
    <w:p w14:paraId="19D4472E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8.2.对方服务器的grpc服务端ChatServiceImpl收到信息，对应函数先通过uid查询所在session，再发送消息</w:t>
      </w:r>
    </w:p>
    <w:p w14:paraId="7FBB7A43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auto session = UserMgr::GetInstance()-&gt;GetSession(touid);</w:t>
      </w:r>
    </w:p>
    <w:p w14:paraId="564E5247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session-&gt;Send(return_str, ID_NOTIFY_ADD_FRIEND_REQ);</w:t>
      </w:r>
    </w:p>
    <w:p w14:paraId="15B7440A" w14:textId="77777777" w:rsidR="00026453" w:rsidRDefault="00026453" w:rsidP="00026453">
      <w:pPr>
        <w:rPr>
          <w:rFonts w:hint="eastAsia"/>
        </w:rPr>
      </w:pPr>
    </w:p>
    <w:p w14:paraId="32B9E9BB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9.对方接收到消息tcpmgr发出信号给chatdialog，后者先判断是否已有这一申请，若没有，将其写入UserMgr的_apply_list</w:t>
      </w:r>
    </w:p>
    <w:p w14:paraId="21488A52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UserMgr::GetInstance()-&gt;AddApplyList(std::make_shared&lt;ApplyInfo&gt;(apply));</w:t>
      </w:r>
    </w:p>
    <w:p w14:paraId="76EF2807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并且客户端对应部件（side_contact_lb，con_user_list）右上角显示红点，提示有</w:t>
      </w:r>
      <w:r>
        <w:rPr>
          <w:rFonts w:hint="eastAsia"/>
        </w:rPr>
        <w:lastRenderedPageBreak/>
        <w:t>新消息</w:t>
      </w:r>
    </w:p>
    <w:p w14:paraId="4FDF963E" w14:textId="77777777" w:rsidR="00026453" w:rsidRDefault="00026453" w:rsidP="00026453">
      <w:pPr>
        <w:rPr>
          <w:rFonts w:hint="eastAsia"/>
        </w:rPr>
      </w:pPr>
    </w:p>
    <w:p w14:paraId="4F93B28C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10.调用void ApplyFriendPage::AddNewApply(std::shared_ptr&lt;AddFriendApply&gt; apply)，将新申请写入ApplyFriendList apply_friend_list，以在申请列表显示，以及写入未回复的申请unordered_map&lt;int, ApplyFriendItem*&gt;unauth_items</w:t>
      </w:r>
    </w:p>
    <w:p w14:paraId="70357F85" w14:textId="77777777" w:rsidR="00026453" w:rsidRDefault="00026453" w:rsidP="00026453">
      <w:pPr>
        <w:rPr>
          <w:rFonts w:hint="eastAsia"/>
        </w:rPr>
      </w:pPr>
    </w:p>
    <w:p w14:paraId="4F6A0947" w14:textId="77777777" w:rsidR="00026453" w:rsidRDefault="00026453" w:rsidP="00026453">
      <w:pPr>
        <w:rPr>
          <w:rFonts w:hint="eastAsia"/>
        </w:rPr>
      </w:pPr>
    </w:p>
    <w:p w14:paraId="31F2BB4A" w14:textId="77777777" w:rsidR="00026453" w:rsidRDefault="00026453" w:rsidP="00026453">
      <w:pPr>
        <w:rPr>
          <w:rFonts w:hint="eastAsia"/>
        </w:rPr>
      </w:pPr>
    </w:p>
    <w:p w14:paraId="4807DF32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六.接受好友申请</w:t>
      </w:r>
    </w:p>
    <w:p w14:paraId="710A6EC8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1.受邀方点击side_contact_lb，切换至联系人列表栏</w:t>
      </w:r>
    </w:p>
    <w:p w14:paraId="3848E4E5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connect(ui-&gt;side_chat_lb, &amp;StateWidget::clicked, this, &amp;ChatDialog::slot_side_chat);</w:t>
      </w:r>
    </w:p>
    <w:p w14:paraId="5F81F0F1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2.受邀方点击ApplyFriendItem里的addBtn后，弹出好友信息编辑画面AuthenFriend</w:t>
      </w:r>
    </w:p>
    <w:p w14:paraId="17053FE5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 xml:space="preserve"> emit this-&gt;sig_auth_friend(_apply_info);</w:t>
      </w:r>
    </w:p>
    <w:p w14:paraId="3F70EEB6" w14:textId="77777777" w:rsidR="00026453" w:rsidRDefault="00026453" w:rsidP="00026453">
      <w:pPr>
        <w:rPr>
          <w:rFonts w:hint="eastAsia"/>
        </w:rPr>
      </w:pPr>
    </w:p>
    <w:p w14:paraId="6A8290A2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3.受邀方在AuthenFriend中编辑好好友信息后，点击确认，向tcpmgr发送信号，tcpmgr发送消息给服务器</w:t>
      </w:r>
    </w:p>
    <w:p w14:paraId="2DF392DC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emit TcpMgr::GetInstance()-&gt;sig_send_data(ReqId::ID_AUTH_FRIEND_REQ, jsonData);</w:t>
      </w:r>
    </w:p>
    <w:p w14:paraId="7455CCFF" w14:textId="77777777" w:rsidR="00026453" w:rsidRDefault="00026453" w:rsidP="00026453">
      <w:pPr>
        <w:rPr>
          <w:rFonts w:hint="eastAsia"/>
        </w:rPr>
      </w:pPr>
    </w:p>
    <w:p w14:paraId="1AA652FE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4.服务端对应逻辑函数void LogicSystem::AuthFriendApply</w:t>
      </w:r>
    </w:p>
    <w:p w14:paraId="79CA9397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解析json后先获取邀请方基本信息，并写入返回消息体 rtvalue</w:t>
      </w:r>
    </w:p>
    <w:p w14:paraId="6B8D0655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bool b_info = GetBaseInfo(base_key, touid, user_info);</w:t>
      </w:r>
    </w:p>
    <w:p w14:paraId="1C38DC19" w14:textId="77777777" w:rsidR="00026453" w:rsidRDefault="00026453" w:rsidP="00026453">
      <w:pPr>
        <w:rPr>
          <w:rFonts w:hint="eastAsia"/>
        </w:rPr>
      </w:pPr>
    </w:p>
    <w:p w14:paraId="4C60703E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5.修改记录在数据库的好友申请条目，将条目状态修改为1(同意)</w:t>
      </w:r>
    </w:p>
    <w:p w14:paraId="2ABEC71A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MysqlMgr::GetInstance()-&gt;AuthFriendApply(uid, touid);其中主要执行</w:t>
      </w:r>
    </w:p>
    <w:p w14:paraId="73E8FC58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(con-&gt;_con-&gt;prepareStatement("UPDATE friend_apply SET status = 1 ""WHERE from_uid = ? AND to_uid = ?")</w:t>
      </w:r>
    </w:p>
    <w:p w14:paraId="4C25BC3F" w14:textId="77777777" w:rsidR="00026453" w:rsidRDefault="00026453" w:rsidP="00026453">
      <w:pPr>
        <w:rPr>
          <w:rFonts w:hint="eastAsia"/>
        </w:rPr>
      </w:pPr>
    </w:p>
    <w:p w14:paraId="5EB39586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lastRenderedPageBreak/>
        <w:t>6.更新数据库好友列表，添加好友</w:t>
      </w:r>
    </w:p>
    <w:p w14:paraId="2A7C3150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MysqlMgr::GetInstance()-&gt;AddFriend(uid, touid,back_name);其中主要执行</w:t>
      </w:r>
    </w:p>
    <w:p w14:paraId="797C98A9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添加邀请方为受邀方的好友</w:t>
      </w:r>
    </w:p>
    <w:p w14:paraId="3BF979FD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 xml:space="preserve">"INSERT IGNORE INTO friend(self_id, friend_id, back) ""VALUES (?, ?, ?)" </w:t>
      </w:r>
    </w:p>
    <w:p w14:paraId="6CC9BCA5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从好友申请表查询邀请方给受邀方的昵称</w:t>
      </w:r>
    </w:p>
    <w:p w14:paraId="1256E8B3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"SELECT back FROM friend_apply ""WHERE from_uid = ? AND to_uid = ?"</w:t>
      </w:r>
    </w:p>
    <w:p w14:paraId="2B29DE17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添加受邀方为邀请方的好友</w:t>
      </w:r>
    </w:p>
    <w:p w14:paraId="0039E1A4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 xml:space="preserve">"INSERT IGNORE INTO friend(self_id, friend_id, back) ""VALUES (?, ?, ?)" </w:t>
      </w:r>
    </w:p>
    <w:p w14:paraId="4791F66B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添加新的好友会话，用于快速查询聊天记录，记录会话属性</w:t>
      </w:r>
    </w:p>
    <w:p w14:paraId="45A7364C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"INSERT IGNORE INTO chat_conversations ("</w:t>
      </w:r>
    </w:p>
    <w:p w14:paraId="3ADAD827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"user_a_id, user_b_id, last_msg_id, update_time"</w:t>
      </w:r>
    </w:p>
    <w:p w14:paraId="78A32223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") VALUES (?, ?, 0, NOW())"</w:t>
      </w:r>
    </w:p>
    <w:p w14:paraId="25618DFB" w14:textId="77777777" w:rsidR="00026453" w:rsidRDefault="00026453" w:rsidP="00026453">
      <w:pPr>
        <w:rPr>
          <w:rFonts w:hint="eastAsia"/>
        </w:rPr>
      </w:pPr>
    </w:p>
    <w:p w14:paraId="2A909400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7.查询邀请方所在chat_tcp_server</w:t>
      </w:r>
    </w:p>
    <w:p w14:paraId="078A9839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bool b_ip = RedisMgr::GetInstance()-&gt;Get(to_ip_key, to_ip_value);</w:t>
      </w:r>
    </w:p>
    <w:p w14:paraId="6AFE7C79" w14:textId="77777777" w:rsidR="00026453" w:rsidRDefault="00026453" w:rsidP="00026453">
      <w:pPr>
        <w:rPr>
          <w:rFonts w:hint="eastAsia"/>
        </w:rPr>
      </w:pPr>
    </w:p>
    <w:p w14:paraId="3FFA2FE2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8.不在则通过grpc向对应服务器发送，再完成操作，</w:t>
      </w:r>
    </w:p>
    <w:p w14:paraId="7C0BC9BD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ChatGrpcClient::GetInstance()-&gt;NotifyAuthFriend(to_ip_value, auth_req);</w:t>
      </w:r>
    </w:p>
    <w:p w14:paraId="6B47534A" w14:textId="77777777" w:rsidR="00026453" w:rsidRDefault="00026453" w:rsidP="00026453">
      <w:pPr>
        <w:rPr>
          <w:rFonts w:hint="eastAsia"/>
        </w:rPr>
      </w:pPr>
    </w:p>
    <w:p w14:paraId="2A5332FF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9.在则先查询所在session，再发送对方同意的消息</w:t>
      </w:r>
    </w:p>
    <w:p w14:paraId="54D836E1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auto session = UserMgr::GetInstance()-&gt;GetSession(touid);</w:t>
      </w:r>
    </w:p>
    <w:p w14:paraId="05BE3234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session-&gt;Send(return_str, ID_NOTIFY_AUTH_FRIEND_REQ);</w:t>
      </w:r>
    </w:p>
    <w:p w14:paraId="6C98ADE9" w14:textId="77777777" w:rsidR="00026453" w:rsidRDefault="00026453" w:rsidP="00026453">
      <w:pPr>
        <w:rPr>
          <w:rFonts w:hint="eastAsia"/>
        </w:rPr>
      </w:pPr>
    </w:p>
    <w:p w14:paraId="3854A640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10.邀请方客户端tcpmgr收到消息，发出携带基本信息的信号</w:t>
      </w:r>
    </w:p>
    <w:p w14:paraId="227AC097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emit sig_add_auth_friend(auth_info);</w:t>
      </w:r>
    </w:p>
    <w:p w14:paraId="5A3B2471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11.ChatDialog接收信号，先检验是否已经是好友，再将其存入聊天列表</w:t>
      </w:r>
    </w:p>
    <w:p w14:paraId="29F1D6BF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 xml:space="preserve">connect(TcpMgr::GetInstance().get(), &amp;TcpMgr::sig_add_auth_friend, this, </w:t>
      </w:r>
      <w:r>
        <w:rPr>
          <w:rFonts w:hint="eastAsia"/>
        </w:rPr>
        <w:lastRenderedPageBreak/>
        <w:t>&amp;ChatDialog::slot_add_auth_friend);</w:t>
      </w:r>
    </w:p>
    <w:p w14:paraId="3DC8331B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auto bfriend = UserMgr::GetInstance()-&gt;CheckFriendById(auth_info-&gt;_uid);</w:t>
      </w:r>
    </w:p>
    <w:p w14:paraId="445D64DB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UserMgr::GetInstance()-&gt;AddFriend(auth_info);</w:t>
      </w:r>
    </w:p>
    <w:p w14:paraId="4DF2FB6D" w14:textId="77777777" w:rsidR="00026453" w:rsidRDefault="00026453" w:rsidP="00026453">
      <w:pPr>
        <w:rPr>
          <w:rFonts w:hint="eastAsia"/>
        </w:rPr>
      </w:pPr>
    </w:p>
    <w:p w14:paraId="7DA46494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12.创建新ChatUserWid，将其放入chat_user_list显示在好友列表栏，及存入_chat_items_added</w:t>
      </w:r>
    </w:p>
    <w:p w14:paraId="26B375C2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auto* chat_user_wid = new ChatUserWid();</w:t>
      </w:r>
    </w:p>
    <w:p w14:paraId="4DB94DD8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ui-&gt;chat_user_list-&gt;setItemWidget(item, chat_user_wid);</w:t>
      </w:r>
    </w:p>
    <w:p w14:paraId="58EC446A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_chat_items_added.insert(auth_info-&gt;_uid, item);</w:t>
      </w:r>
    </w:p>
    <w:p w14:paraId="7B097464" w14:textId="77777777" w:rsidR="00026453" w:rsidRDefault="00026453" w:rsidP="00026453">
      <w:pPr>
        <w:rPr>
          <w:rFonts w:hint="eastAsia"/>
        </w:rPr>
      </w:pPr>
    </w:p>
    <w:p w14:paraId="34C31105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13.同时ContactUserList收到消息，同样先判断是否为好友再，将新好友添加人联系人列表栏</w:t>
      </w:r>
    </w:p>
    <w:p w14:paraId="3A70CDD9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connect(TcpMgr::GetInstance().get(), &amp;TcpMgr::sig_add_auth_friend,this,&amp;ContactUserList::slot_add_auth_firend);</w:t>
      </w:r>
    </w:p>
    <w:p w14:paraId="1495E04A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bool isFriend = UserMgr::GetInstance()-&gt;CheckFriendById(auth_info-&gt;_uid);</w:t>
      </w:r>
    </w:p>
    <w:p w14:paraId="54CA4448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auto *con_user_wid = new ConUserItem();</w:t>
      </w:r>
    </w:p>
    <w:p w14:paraId="6EAA7058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this-&gt;setItemWidget(item, con_user_wid);</w:t>
      </w:r>
    </w:p>
    <w:p w14:paraId="1BA4D948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邀请方客户端响应完成</w:t>
      </w:r>
    </w:p>
    <w:p w14:paraId="1E3055A2" w14:textId="77777777" w:rsidR="00026453" w:rsidRDefault="00026453" w:rsidP="00026453">
      <w:pPr>
        <w:rPr>
          <w:rFonts w:hint="eastAsia"/>
        </w:rPr>
      </w:pPr>
    </w:p>
    <w:p w14:paraId="3F51DD5A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14.服务端逻辑函数结束后，服务器向受邀方返回是否成功同意对方发出的申请</w:t>
      </w:r>
    </w:p>
    <w:p w14:paraId="42A593B2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session-&gt;Send(return_str, ID_AUTH_FRIEND_RSP);</w:t>
      </w:r>
    </w:p>
    <w:p w14:paraId="651FF0DF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受邀方客户端tcpmgr接收，并发出信号</w:t>
      </w:r>
    </w:p>
    <w:p w14:paraId="156899B8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handlers.insert(ID_AUTH_FRIEND_RSP，.....);</w:t>
      </w:r>
    </w:p>
    <w:p w14:paraId="68DDE13D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emit sig_auth_rsp(rsp);</w:t>
      </w:r>
    </w:p>
    <w:p w14:paraId="2316C03F" w14:textId="77777777" w:rsidR="00026453" w:rsidRDefault="00026453" w:rsidP="00026453">
      <w:pPr>
        <w:rPr>
          <w:rFonts w:hint="eastAsia"/>
        </w:rPr>
      </w:pPr>
    </w:p>
    <w:p w14:paraId="3AD9F79F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15.ApplyFriendPage收到信号，将对应申请条目上的红点删除</w:t>
      </w:r>
    </w:p>
    <w:p w14:paraId="56FD5438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connect(TcpMgr::GetInstance().get(), &amp;TcpMgr::sig_auth_rsp, this, &amp;ApplyFriendPage::slot_auth_rsp);</w:t>
      </w:r>
    </w:p>
    <w:p w14:paraId="4F94D0CB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lastRenderedPageBreak/>
        <w:tab/>
        <w:t>find_iter-&gt;second-&gt;ShowAddBtn(false);</w:t>
      </w:r>
    </w:p>
    <w:p w14:paraId="1B1ADD88" w14:textId="77777777" w:rsidR="00026453" w:rsidRDefault="00026453" w:rsidP="00026453">
      <w:pPr>
        <w:rPr>
          <w:rFonts w:hint="eastAsia"/>
        </w:rPr>
      </w:pPr>
    </w:p>
    <w:p w14:paraId="70B15F74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16.ChatDialog收到信号，同样先判断是否为好友，再添加到聊天列表</w:t>
      </w:r>
    </w:p>
    <w:p w14:paraId="5FA7D60E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connect(TcpMgr::GetInstance().get(), &amp;TcpMgr::sig_auth_rsp, this,&amp;ChatDialog::slot_auth_rsp);</w:t>
      </w:r>
    </w:p>
    <w:p w14:paraId="44CBCD19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auto bfriend = UserMgr::GetInstance()-&gt;CheckFriendById(auth_rsp-&gt;_uid);</w:t>
      </w:r>
    </w:p>
    <w:p w14:paraId="59881524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ui-&gt;chat_user_list-&gt;setItemWidget(item, chat_user_wid);</w:t>
      </w:r>
    </w:p>
    <w:p w14:paraId="549FF6D8" w14:textId="77777777" w:rsidR="00026453" w:rsidRDefault="00026453" w:rsidP="00026453">
      <w:pPr>
        <w:rPr>
          <w:rFonts w:hint="eastAsia"/>
        </w:rPr>
      </w:pPr>
    </w:p>
    <w:p w14:paraId="17CDA479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17.同时ContactUserList收到消息，同样先判断是否为好友再，将新好友添加人联系人列表栏</w:t>
      </w:r>
    </w:p>
    <w:p w14:paraId="472B6DEE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connect(TcpMgr::GetInstance().get(), &amp;TcpMgr::sig_auth_rsp,this,&amp;ContactUserList::slot_auth_rsp);</w:t>
      </w:r>
    </w:p>
    <w:p w14:paraId="6825113C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bool isFriend = UserMgr::GetInstance()-&gt;CheckFriendById(auth_info-&gt;_uid);</w:t>
      </w:r>
    </w:p>
    <w:p w14:paraId="71131977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auto *con_user_wid = new ConUserItem();</w:t>
      </w:r>
    </w:p>
    <w:p w14:paraId="04C4CEF0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this-&gt;setItemWidget(item, con_user_wid);</w:t>
      </w:r>
    </w:p>
    <w:p w14:paraId="0D438576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受邀方客户端响应完成</w:t>
      </w:r>
    </w:p>
    <w:p w14:paraId="7263C326" w14:textId="77777777" w:rsidR="00026453" w:rsidRDefault="00026453" w:rsidP="00026453">
      <w:pPr>
        <w:rPr>
          <w:rFonts w:hint="eastAsia"/>
        </w:rPr>
      </w:pPr>
    </w:p>
    <w:p w14:paraId="78428D5A" w14:textId="77777777" w:rsidR="00026453" w:rsidRDefault="00026453" w:rsidP="00026453">
      <w:pPr>
        <w:rPr>
          <w:rFonts w:hint="eastAsia"/>
        </w:rPr>
      </w:pPr>
    </w:p>
    <w:p w14:paraId="2C359BF9" w14:textId="77777777" w:rsidR="00026453" w:rsidRDefault="00026453" w:rsidP="00026453">
      <w:pPr>
        <w:rPr>
          <w:rFonts w:hint="eastAsia"/>
        </w:rPr>
      </w:pPr>
    </w:p>
    <w:p w14:paraId="1FAD770D" w14:textId="77777777" w:rsidR="00026453" w:rsidRDefault="00026453" w:rsidP="00026453">
      <w:pPr>
        <w:rPr>
          <w:rFonts w:hint="eastAsia"/>
        </w:rPr>
      </w:pPr>
    </w:p>
    <w:p w14:paraId="5CBCEE29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七.消息发送</w:t>
      </w:r>
    </w:p>
    <w:p w14:paraId="57097CD3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1.发送方在位于ChatDialog里的Chatpage点击发送后，读取messagetextedit里的消息，</w:t>
      </w:r>
    </w:p>
    <w:p w14:paraId="22069401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再根据消息大小分段或直接通过tcpmgr发送，消息包括fromuid，touid，消息体，消息体又包括消息id，消息内容</w:t>
      </w:r>
    </w:p>
    <w:p w14:paraId="7168ACAC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 xml:space="preserve">    connect(ui-&gt;chatEdit,&amp;MessageTextEdit::send,this,&amp;ChatPage::on_send_btn_clicked);</w:t>
      </w:r>
    </w:p>
    <w:p w14:paraId="57B5392B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 xml:space="preserve">    emit TcpMgr::GetInstance()-&gt;sig_send_data(ReqId::ID_TEXT_CHAT_MSG_REQ, jsonData);</w:t>
      </w:r>
    </w:p>
    <w:p w14:paraId="5E5F1C08" w14:textId="77777777" w:rsidR="00026453" w:rsidRDefault="00026453" w:rsidP="00026453">
      <w:pPr>
        <w:rPr>
          <w:rFonts w:hint="eastAsia"/>
        </w:rPr>
      </w:pPr>
    </w:p>
    <w:p w14:paraId="01C350F4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2.服务端对应逻辑函数将消息存入mysql</w:t>
      </w:r>
    </w:p>
    <w:p w14:paraId="3D053F49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MysqlMgr::GetInstance()-&gt;AddMessage(uid, touid, arrays.toStyledString());</w:t>
      </w:r>
    </w:p>
    <w:p w14:paraId="0D59B887" w14:textId="77777777" w:rsidR="00026453" w:rsidRDefault="00026453" w:rsidP="00026453">
      <w:pPr>
        <w:rPr>
          <w:rFonts w:hint="eastAsia"/>
        </w:rPr>
      </w:pPr>
    </w:p>
    <w:p w14:paraId="4608D7D4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3查询redis 查找touid对应的server ip</w:t>
      </w:r>
    </w:p>
    <w:p w14:paraId="5C4CB01D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bool b_ip = RedisMgr::GetInstance()-&gt;Get(to_ip_key, to_ip_value);</w:t>
      </w:r>
    </w:p>
    <w:p w14:paraId="050D290C" w14:textId="77777777" w:rsidR="00026453" w:rsidRDefault="00026453" w:rsidP="00026453">
      <w:pPr>
        <w:rPr>
          <w:rFonts w:hint="eastAsia"/>
        </w:rPr>
      </w:pPr>
    </w:p>
    <w:p w14:paraId="64EC6309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4.若在同一tcp_chat_server下，直接查询其所在session发送，否则通过grpc转交给对应tcp_chat_server发送</w:t>
      </w:r>
    </w:p>
    <w:p w14:paraId="5BA03A84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auto session = UserMgr::GetInstance()-&gt;GetSession(touid);</w:t>
      </w:r>
    </w:p>
    <w:p w14:paraId="2CF1C986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ChatGrpcClient::GetInstance()-&gt;NotifyTextChatMsg(to_ip_value, text_msg_req, rtvalue);</w:t>
      </w:r>
    </w:p>
    <w:p w14:paraId="52CCDEEA" w14:textId="77777777" w:rsidR="00026453" w:rsidRDefault="00026453" w:rsidP="00026453">
      <w:pPr>
        <w:rPr>
          <w:rFonts w:hint="eastAsia"/>
        </w:rPr>
      </w:pPr>
    </w:p>
    <w:p w14:paraId="18908A8E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5.逻辑函数结束，发送方收到是否成功的回包 //ui设置送达等标记 todo...</w:t>
      </w:r>
    </w:p>
    <w:p w14:paraId="7C20315D" w14:textId="77777777" w:rsidR="00026453" w:rsidRDefault="00026453" w:rsidP="00026453">
      <w:pPr>
        <w:rPr>
          <w:rFonts w:hint="eastAsia"/>
        </w:rPr>
      </w:pPr>
    </w:p>
    <w:p w14:paraId="7A12BD6F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6.接收方收到消息后，解析json打包成TextChatMsg类，发出信号携带其的信号</w:t>
      </w:r>
    </w:p>
    <w:p w14:paraId="3BFA46E2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  <w:t>auto msg_ptr = std::make_shared&lt;TextChatMsg&gt;(jsonObj["fromuid"].toInt(),</w:t>
      </w:r>
    </w:p>
    <w:p w14:paraId="0B7E13D0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sonObj["touid"].toInt(),jsonObj["text_array"].toArray());</w:t>
      </w:r>
    </w:p>
    <w:p w14:paraId="7ECABF84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emit sig_text_chat_msg(msg_ptr);</w:t>
      </w:r>
    </w:p>
    <w:p w14:paraId="43222A8E" w14:textId="77777777" w:rsidR="00026453" w:rsidRDefault="00026453" w:rsidP="00026453">
      <w:pPr>
        <w:rPr>
          <w:rFonts w:hint="eastAsia"/>
        </w:rPr>
      </w:pPr>
    </w:p>
    <w:p w14:paraId="10C77051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7.ChatDialog接收</w:t>
      </w:r>
    </w:p>
    <w:p w14:paraId="4E2C8806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 xml:space="preserve">    connect(TcpMgr::GetInstance().get(), &amp;TcpMgr::sig_text_chat_msg, this, &amp;ChatDialog::slot_text_chat_msg);</w:t>
      </w:r>
    </w:p>
    <w:p w14:paraId="1D6B3BA7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8.其中，先从chat_user_list中查找uid所对应的chat_item</w:t>
      </w:r>
    </w:p>
    <w:p w14:paraId="35DC379B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chat_wid-&gt;updateLastMsg(msg-&gt;_chat_msgs);</w:t>
      </w:r>
    </w:p>
    <w:p w14:paraId="5C4E0927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9.再更新聊天页面chat_page显示的聊天记录，若当前打开的不是对方，则不变</w:t>
      </w:r>
    </w:p>
    <w:p w14:paraId="38C200D3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UpdateChatMsg(msg-&gt;_chat_msgs);</w:t>
      </w:r>
    </w:p>
    <w:p w14:paraId="05A66876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10.若找不到对应的chat_item，则从联系人列表里查找，并创建新的chat_item添加进</w:t>
      </w:r>
      <w:r>
        <w:rPr>
          <w:rFonts w:hint="eastAsia"/>
        </w:rPr>
        <w:lastRenderedPageBreak/>
        <w:t>chat_user_list</w:t>
      </w:r>
    </w:p>
    <w:p w14:paraId="5C02271F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 xml:space="preserve">    auto fi_ptr = UserMgr::GetInstance()-&gt;GetFriendById(msg-&gt;_from_uid);</w:t>
      </w:r>
    </w:p>
    <w:p w14:paraId="59A3A933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 xml:space="preserve">  _chat_items_added.insert(msg-&gt;_from_uid, item);  </w:t>
      </w:r>
    </w:p>
    <w:p w14:paraId="769EFAAB" w14:textId="77777777" w:rsidR="00026453" w:rsidRDefault="00026453" w:rsidP="00026453">
      <w:pPr>
        <w:rPr>
          <w:rFonts w:hint="eastAsia"/>
        </w:rPr>
      </w:pPr>
    </w:p>
    <w:p w14:paraId="4C035699" w14:textId="77777777" w:rsidR="00026453" w:rsidRDefault="00026453" w:rsidP="00026453">
      <w:pPr>
        <w:rPr>
          <w:rFonts w:hint="eastAsia"/>
        </w:rPr>
      </w:pPr>
    </w:p>
    <w:p w14:paraId="371E1BC0" w14:textId="77777777" w:rsidR="00026453" w:rsidRDefault="00026453" w:rsidP="00026453">
      <w:pPr>
        <w:rPr>
          <w:rFonts w:hint="eastAsia"/>
        </w:rPr>
      </w:pPr>
    </w:p>
    <w:p w14:paraId="191B6B5F" w14:textId="77777777" w:rsidR="00026453" w:rsidRDefault="00026453" w:rsidP="00026453">
      <w:pPr>
        <w:rPr>
          <w:rFonts w:hint="eastAsia"/>
        </w:rPr>
      </w:pPr>
    </w:p>
    <w:p w14:paraId="4BF2CE17" w14:textId="77777777" w:rsidR="00026453" w:rsidRDefault="00026453" w:rsidP="00026453">
      <w:pPr>
        <w:rPr>
          <w:rFonts w:hint="eastAsia"/>
        </w:rPr>
      </w:pPr>
    </w:p>
    <w:p w14:paraId="3CD91322" w14:textId="77777777" w:rsidR="00026453" w:rsidRDefault="00026453" w:rsidP="00026453">
      <w:pPr>
        <w:rPr>
          <w:rFonts w:hint="eastAsia"/>
        </w:rPr>
      </w:pPr>
    </w:p>
    <w:p w14:paraId="6EBFE3D4" w14:textId="0B160A2C" w:rsidR="00026453" w:rsidRPr="00026453" w:rsidRDefault="00026453" w:rsidP="00026453">
      <w:pPr>
        <w:rPr>
          <w:rFonts w:hint="eastAsia"/>
          <w:b/>
          <w:bCs/>
        </w:rPr>
      </w:pPr>
      <w:r w:rsidRPr="00026453">
        <w:rPr>
          <w:rFonts w:hint="eastAsia"/>
          <w:b/>
          <w:bCs/>
        </w:rPr>
        <w:t>第七部分：客户端设计</w:t>
      </w:r>
    </w:p>
    <w:p w14:paraId="52942C1C" w14:textId="77777777" w:rsidR="00026453" w:rsidRDefault="00026453" w:rsidP="00026453">
      <w:pPr>
        <w:rPr>
          <w:rFonts w:hint="eastAsia"/>
        </w:rPr>
      </w:pPr>
    </w:p>
    <w:p w14:paraId="196CFDD3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自定义的一些控件类</w:t>
      </w:r>
    </w:p>
    <w:p w14:paraId="05523E5B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1.class ClickedBtn : public QPushButton</w:t>
      </w:r>
    </w:p>
    <w:p w14:paraId="3F2ECD19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 xml:space="preserve">   (1)重定义这些函数，使鼠标点击和触碰按钮时，按钮可以根据qss的设置显示不同的图案</w:t>
      </w:r>
    </w:p>
    <w:p w14:paraId="017F2016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ab/>
        <w:t>virtual void enterEvent(QEnterEvent *event)override;</w:t>
      </w:r>
    </w:p>
    <w:p w14:paraId="04FEA3F8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ab/>
        <w:t>virtual void leaveEvent(QEvent *event)override;</w:t>
      </w:r>
    </w:p>
    <w:p w14:paraId="37E50882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ab/>
        <w:t>virtual void mousePressEvent(QMouseEvent *event)override;</w:t>
      </w:r>
    </w:p>
    <w:p w14:paraId="68843707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 xml:space="preserve">        virtual void mouseReleaseEvent(QMouseEvent *event)override;</w:t>
      </w:r>
    </w:p>
    <w:p w14:paraId="333FF34A" w14:textId="77777777" w:rsidR="00026453" w:rsidRDefault="00026453" w:rsidP="00026453">
      <w:pPr>
        <w:rPr>
          <w:rFonts w:hint="eastAsia"/>
        </w:rPr>
      </w:pPr>
    </w:p>
    <w:p w14:paraId="37653F5E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// 中间部分</w:t>
      </w:r>
    </w:p>
    <w:p w14:paraId="423CB8B0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2.class CustomizeEdit : public QLineEdit</w:t>
      </w:r>
    </w:p>
    <w:p w14:paraId="2E8612FA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主要作用，作为搜索框</w:t>
      </w:r>
    </w:p>
    <w:p w14:paraId="6892CEE5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 xml:space="preserve">    (1)重写void focusOutEvent(QFocusEvent *event) override，发出失去焦点的信号给外部</w:t>
      </w:r>
    </w:p>
    <w:p w14:paraId="63180B5E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 xml:space="preserve">    (2)添加输入长度限制的方法，便于搜索结果</w:t>
      </w:r>
    </w:p>
    <w:p w14:paraId="2C790FBC" w14:textId="77777777" w:rsidR="00026453" w:rsidRDefault="00026453" w:rsidP="00026453">
      <w:pPr>
        <w:rPr>
          <w:rFonts w:hint="eastAsia"/>
        </w:rPr>
      </w:pPr>
    </w:p>
    <w:p w14:paraId="3B5D5911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lastRenderedPageBreak/>
        <w:t>3.class SearchList : public QListWidget</w:t>
      </w:r>
    </w:p>
    <w:p w14:paraId="072EBCBE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主要作用，在主界面以列表显示由搜索框search_edit的输入搜索到的用户</w:t>
      </w:r>
    </w:p>
    <w:p w14:paraId="270B7727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 xml:space="preserve">    (1)重写bool eventFilter(QObject *watched, QEvent *event) override；根据鼠标位置显示滚动条，跳转滚动幅度</w:t>
      </w:r>
    </w:p>
    <w:p w14:paraId="7DE6DA7F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 xml:space="preserve">    (2)是主界面窗口ChatDialog的一个成员</w:t>
      </w:r>
    </w:p>
    <w:p w14:paraId="1C593758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 xml:space="preserve">    (3)成员class LoadingDlg : public QDialog 显示等待搜索结果的.gif 画面</w:t>
      </w:r>
    </w:p>
    <w:p w14:paraId="25ACF287" w14:textId="77777777" w:rsidR="00026453" w:rsidRDefault="00026453" w:rsidP="00026453">
      <w:pPr>
        <w:rPr>
          <w:rFonts w:hint="eastAsia"/>
        </w:rPr>
      </w:pPr>
    </w:p>
    <w:p w14:paraId="76E0EA6C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4.class AddUserItem : public ListItemBase</w:t>
      </w:r>
    </w:p>
    <w:p w14:paraId="2D8E3915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主要作用，作为搜索结果的分类栏，添加进SearchList</w:t>
      </w:r>
    </w:p>
    <w:p w14:paraId="44309A3E" w14:textId="77777777" w:rsidR="00026453" w:rsidRDefault="00026453" w:rsidP="00026453">
      <w:pPr>
        <w:rPr>
          <w:rFonts w:hint="eastAsia"/>
        </w:rPr>
      </w:pPr>
    </w:p>
    <w:p w14:paraId="179A1E88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5.class FindFailDlg : public QDialog</w:t>
      </w:r>
    </w:p>
    <w:p w14:paraId="0E92115D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主要作用，搜索失败时，弹出的窗口，提醒用户</w:t>
      </w:r>
    </w:p>
    <w:p w14:paraId="14B0DAFB" w14:textId="77777777" w:rsidR="00026453" w:rsidRDefault="00026453" w:rsidP="00026453">
      <w:pPr>
        <w:rPr>
          <w:rFonts w:hint="eastAsia"/>
        </w:rPr>
      </w:pPr>
    </w:p>
    <w:p w14:paraId="5FCD7984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6.class FindSuccessDlg : public QDialog</w:t>
      </w:r>
    </w:p>
    <w:p w14:paraId="68BBAED8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主要作用，搜索成功时，弹出的窗口，处理接下来的添加好友操作</w:t>
      </w:r>
    </w:p>
    <w:p w14:paraId="032F71E9" w14:textId="77777777" w:rsidR="00026453" w:rsidRDefault="00026453" w:rsidP="00026453">
      <w:pPr>
        <w:rPr>
          <w:rFonts w:hint="eastAsia"/>
        </w:rPr>
      </w:pPr>
    </w:p>
    <w:p w14:paraId="4E31982A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7.class ApplyFriend : public QDialog</w:t>
      </w:r>
    </w:p>
    <w:p w14:paraId="5FA756A7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主要作用，编辑申请信息的窗口，可填写备注名，标签等</w:t>
      </w:r>
    </w:p>
    <w:p w14:paraId="31B43BE1" w14:textId="77777777" w:rsidR="00026453" w:rsidRDefault="00026453" w:rsidP="00026453">
      <w:pPr>
        <w:rPr>
          <w:rFonts w:hint="eastAsia"/>
        </w:rPr>
      </w:pPr>
    </w:p>
    <w:p w14:paraId="6A6A0033" w14:textId="77777777" w:rsidR="00026453" w:rsidRDefault="00026453" w:rsidP="00026453">
      <w:pPr>
        <w:rPr>
          <w:rFonts w:hint="eastAsia"/>
        </w:rPr>
      </w:pPr>
    </w:p>
    <w:p w14:paraId="7F96A015" w14:textId="77777777" w:rsidR="00026453" w:rsidRDefault="00026453" w:rsidP="00026453">
      <w:pPr>
        <w:rPr>
          <w:rFonts w:hint="eastAsia"/>
        </w:rPr>
      </w:pPr>
    </w:p>
    <w:p w14:paraId="5088339F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// 左边部分</w:t>
      </w:r>
    </w:p>
    <w:p w14:paraId="14314D7B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8.class StateWidget : public QWidget</w:t>
      </w:r>
    </w:p>
    <w:p w14:paraId="42761EAE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主要作用，作为侧边导航栏按钮，用于切换会话列表栏，联系人列表栏等不同功能区，</w:t>
      </w:r>
    </w:p>
    <w:p w14:paraId="4883DF7D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 xml:space="preserve">    (1)添加右上角红点显示功能，用于提示用户有新消息出现</w:t>
      </w:r>
    </w:p>
    <w:p w14:paraId="062195EE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 xml:space="preserve">    (2)重写了鼠标焦点出入，松按函数，使之在不同状态显示不同样式</w:t>
      </w:r>
    </w:p>
    <w:p w14:paraId="518184EE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lastRenderedPageBreak/>
        <w:t xml:space="preserve">    (3)重写了鼠标松开函数，使之能像按钮类，发出按下信号</w:t>
      </w:r>
    </w:p>
    <w:p w14:paraId="70D58483" w14:textId="77777777" w:rsidR="00026453" w:rsidRDefault="00026453" w:rsidP="00026453">
      <w:pPr>
        <w:rPr>
          <w:rFonts w:hint="eastAsia"/>
        </w:rPr>
      </w:pPr>
    </w:p>
    <w:p w14:paraId="4A497E90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// 右边部分</w:t>
      </w:r>
    </w:p>
    <w:p w14:paraId="00894697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9.class ApplyFriendPage : public QWidget</w:t>
      </w:r>
    </w:p>
    <w:p w14:paraId="2D65AE07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主要作用，保存好友申请信息，并通过ApplyFriendList显示好友申请列表</w:t>
      </w:r>
    </w:p>
    <w:p w14:paraId="30D20B9A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 xml:space="preserve">    (1)unordered_map&lt;int, ApplyFriendItem*&gt;_unauth_items保存好友申请信息</w:t>
      </w:r>
    </w:p>
    <w:p w14:paraId="0513D5BF" w14:textId="77777777" w:rsidR="00026453" w:rsidRDefault="00026453" w:rsidP="00026453">
      <w:pPr>
        <w:rPr>
          <w:rFonts w:hint="eastAsia"/>
        </w:rPr>
      </w:pPr>
    </w:p>
    <w:p w14:paraId="64FBC475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10.class ApplyFriendList: public QListWidget</w:t>
      </w:r>
    </w:p>
    <w:p w14:paraId="29ACAA50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主要作用，存储显示好友申请信息的ApplyFriendItem</w:t>
      </w:r>
    </w:p>
    <w:p w14:paraId="600E8D23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 xml:space="preserve">    (1)重写bool eventFilter(QObject *watched, QEvent *event) override</w:t>
      </w:r>
    </w:p>
    <w:p w14:paraId="29495BE5" w14:textId="77777777" w:rsidR="00026453" w:rsidRDefault="00026453" w:rsidP="00026453">
      <w:pPr>
        <w:rPr>
          <w:rFonts w:hint="eastAsia"/>
        </w:rPr>
      </w:pPr>
    </w:p>
    <w:p w14:paraId="7E573468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11.class ApplyFriendItem : public ListItemBase</w:t>
      </w:r>
    </w:p>
    <w:p w14:paraId="72828046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主要功能，作为ListItemBase记录在ApplyFriendList，显示好友申请信息</w:t>
      </w:r>
    </w:p>
    <w:p w14:paraId="137FFF6F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 xml:space="preserve">    (1)void ApplyFriendPage::loadApplyList()；在登录时读取usermgr里保存的好友申请列表</w:t>
      </w:r>
    </w:p>
    <w:p w14:paraId="3076FE7F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 xml:space="preserve">    (2)void AddNewApply(std::shared_ptr&lt;AddFriendApply&gt; apply);添加新来的好友申请</w:t>
      </w:r>
    </w:p>
    <w:p w14:paraId="600E1850" w14:textId="77777777" w:rsidR="00026453" w:rsidRDefault="00026453" w:rsidP="00026453">
      <w:pPr>
        <w:rPr>
          <w:rFonts w:hint="eastAsia"/>
        </w:rPr>
      </w:pPr>
    </w:p>
    <w:p w14:paraId="17C7AE86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12.class AuthenFriend : public QDialog</w:t>
      </w:r>
    </w:p>
    <w:p w14:paraId="627F0F03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主要功能，好友信息编辑画面，点击对应ApplyFriendItem的按钮后弹出</w:t>
      </w:r>
    </w:p>
    <w:p w14:paraId="3F6FD91B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 xml:space="preserve">    (1)void SlotApplySure();确认回调，将同意信息打包发给tcpmgr</w:t>
      </w:r>
    </w:p>
    <w:p w14:paraId="40E8B3AE" w14:textId="77777777" w:rsidR="00026453" w:rsidRDefault="00026453" w:rsidP="00026453">
      <w:pPr>
        <w:rPr>
          <w:rFonts w:hint="eastAsia"/>
        </w:rPr>
      </w:pPr>
    </w:p>
    <w:p w14:paraId="3A41F001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13.class ChatPage : public QWidget</w:t>
      </w:r>
    </w:p>
    <w:p w14:paraId="0EA12F62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主要作用，作为聊天框口，显示好友间发送的消息，及输入和发送用户消息</w:t>
      </w:r>
    </w:p>
    <w:p w14:paraId="58A36DFC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 xml:space="preserve">    (1)void ChatPage::on_send_btn_clicked()，点击发送后触发，</w:t>
      </w:r>
    </w:p>
    <w:p w14:paraId="10BF3CE8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读取保存在MessageTextEdit * chatEdit里的信息，发送生成消息唯一消息id，发出发送信号给tcpmgr</w:t>
      </w:r>
    </w:p>
    <w:p w14:paraId="13905A63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调用ui-&gt;chat_data_list-&gt;appendChatItem(pChatItem);刷新本地消息列表</w:t>
      </w:r>
    </w:p>
    <w:p w14:paraId="23E85418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lastRenderedPageBreak/>
        <w:t xml:space="preserve">    (2)发出emit sig_append_send_chat_msg(txt_msg);触发Chatdialog的slot_append_send_chat_msg其中，</w:t>
      </w:r>
    </w:p>
    <w:p w14:paraId="22EEE52D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将发送的消息存储到Chatdialog下的chat_user_list对应的ChatUserWid</w:t>
      </w:r>
    </w:p>
    <w:p w14:paraId="41DABBA0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(通过QMap&lt;int,QListWidgetItem*&gt;_chat_items_added 存储的item与uid的关系查找)更新聊天窗口的消息，</w:t>
      </w:r>
    </w:p>
    <w:p w14:paraId="7F5CBF84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再将消息放入UserMgr的用户的好友信息里</w:t>
      </w:r>
    </w:p>
    <w:p w14:paraId="242C155A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 xml:space="preserve">    (3)void ChatPage::SetUserInfo(std::shared_ptr&lt;UserInfo&gt; user_info)，读取Chatdialog发来的好友信息，修改界面，</w:t>
      </w:r>
    </w:p>
    <w:p w14:paraId="4A3BF4D6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调用chat_data_list-&gt;removeAllItem清除与上一个聊天对象的聊天记录，</w:t>
      </w:r>
    </w:p>
    <w:p w14:paraId="792C9918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调用AppendChatMsg，读取与该好友的聊天记录</w:t>
      </w:r>
    </w:p>
    <w:p w14:paraId="3EFA2860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 xml:space="preserve">    (4)void ChatPage::AppendChatMsg(std::shared_ptr&lt;TextChatData&gt; msg)读取与该好友的聊天记录，</w:t>
      </w:r>
    </w:p>
    <w:p w14:paraId="1DEBD20E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设置消息条目ChatItemBase* pChatItem = new ChatItemBase(role);</w:t>
      </w:r>
    </w:p>
    <w:p w14:paraId="7AE61B21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设置消息气泡pBubble = new TextBubble(role, msg-&gt;_msg_content);</w:t>
      </w:r>
    </w:p>
    <w:p w14:paraId="68ABBC18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将气泡放入pChatItem-&gt;setWidget(pBubble);</w:t>
      </w:r>
    </w:p>
    <w:p w14:paraId="1F5BCF58" w14:textId="77777777" w:rsidR="00026453" w:rsidRDefault="00026453" w:rsidP="00026453">
      <w:pPr>
        <w:rPr>
          <w:rFonts w:hint="eastAsia"/>
        </w:rPr>
      </w:pPr>
    </w:p>
    <w:p w14:paraId="202E28A8" w14:textId="77777777" w:rsidR="00026453" w:rsidRDefault="00026453" w:rsidP="00026453">
      <w:pPr>
        <w:rPr>
          <w:rFonts w:hint="eastAsia"/>
        </w:rPr>
      </w:pPr>
    </w:p>
    <w:p w14:paraId="25DA65A9" w14:textId="77777777" w:rsidR="00026453" w:rsidRDefault="00026453" w:rsidP="00026453">
      <w:pPr>
        <w:rPr>
          <w:rFonts w:hint="eastAsia"/>
        </w:rPr>
      </w:pPr>
    </w:p>
    <w:p w14:paraId="467AD9D0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14.class MessageTextEdit : public QTextEdit</w:t>
      </w:r>
    </w:p>
    <w:p w14:paraId="7202DD19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主要作用，位于chatpage中，作为输入框，供用户输入消息</w:t>
      </w:r>
    </w:p>
    <w:p w14:paraId="72E8EE6E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 xml:space="preserve">    (1)重写了void MessageTextEdit::dragEnterEvent(QDragEnterEvent *event) ，筛选可拖入的文件类型</w:t>
      </w:r>
    </w:p>
    <w:p w14:paraId="6D0FF6F5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 xml:space="preserve">    (2)重写了void MessageTextEdit::dropEvent(QDropEvent *event)，处理拖入的mimeData</w:t>
      </w:r>
    </w:p>
    <w:p w14:paraId="1881FEBB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 xml:space="preserve">    (3)QStringList MessageTextEdit::getUrl(QString text)，从source-&gt;text()获取纯净的文件路径</w:t>
      </w:r>
    </w:p>
    <w:p w14:paraId="4E160ACC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 xml:space="preserve">    (4)void MessageTextEdit::insertMsgList(QVector&lt;MsgInfo&gt; &amp;list, QString flag, QString text, QPixmap pix)</w:t>
      </w:r>
    </w:p>
    <w:p w14:paraId="3EA91D29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将文件类型，文件路径，预览图组成的MsgInfo写入对应消息表</w:t>
      </w:r>
    </w:p>
    <w:p w14:paraId="78D07AB1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lastRenderedPageBreak/>
        <w:t xml:space="preserve">    (5)void MessageTextEdit::insertImages(const QString &amp;url)，处理图片文件，主要将图片缩放成预览图，写入mMsgList</w:t>
      </w:r>
    </w:p>
    <w:p w14:paraId="70FFDF78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 xml:space="preserve">    (6)void MessageTextEdit::insertTextFile(const QString &amp;url)，处理其他文件，主要将其他文件写入mMsgList</w:t>
      </w:r>
    </w:p>
    <w:p w14:paraId="232CF283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 xml:space="preserve">    (7)QPixmap MessageTextEdit::getFileIconPixmap(const QString &amp;url)，将其他文件的主要信息提取，生成预览图</w:t>
      </w:r>
    </w:p>
    <w:p w14:paraId="0E603F12" w14:textId="77777777" w:rsidR="00026453" w:rsidRDefault="00026453" w:rsidP="00026453">
      <w:pPr>
        <w:rPr>
          <w:rFonts w:hint="eastAsia"/>
        </w:rPr>
      </w:pPr>
    </w:p>
    <w:p w14:paraId="1D6040DA" w14:textId="77777777" w:rsidR="00026453" w:rsidRDefault="00026453" w:rsidP="00026453">
      <w:pPr>
        <w:rPr>
          <w:rFonts w:hint="eastAsia"/>
        </w:rPr>
      </w:pPr>
    </w:p>
    <w:p w14:paraId="10A49E3A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15.class ChatView:public QWidget</w:t>
      </w:r>
    </w:p>
    <w:p w14:paraId="1656BEEF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主要作用，位于chatpage中，作为显示聊天记录的列表框</w:t>
      </w:r>
    </w:p>
    <w:p w14:paraId="18E7A294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 xml:space="preserve">    (1)使用QScrollArea *m_pScrollArea来保存每一条消息，并实现滚轮功能</w:t>
      </w:r>
    </w:p>
    <w:p w14:paraId="0954D3BF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 xml:space="preserve">    (2)void ChatView::appendChatItem(QWidget *item)消息从尾部插入</w:t>
      </w:r>
    </w:p>
    <w:p w14:paraId="164C00E9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 xml:space="preserve">    (3)void ChatView::prependChatItem(QWidget *item)消息从头部插入，暂未实现</w:t>
      </w:r>
    </w:p>
    <w:p w14:paraId="7CCB98CC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 xml:space="preserve">    (4)void ChatView::insertChatItem(QWidget *before, QWidget *item)消息从中部插入，暂未实现</w:t>
      </w:r>
    </w:p>
    <w:p w14:paraId="29B1C61E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 xml:space="preserve">    (5)void ChatView::removeAllItem()清空所有消息</w:t>
      </w:r>
    </w:p>
    <w:p w14:paraId="240A380E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 xml:space="preserve">    (6)实现细节，使用一个权重极大的widget将添加到m_pScrollArea中，使得其他聊天消息被顶到上部</w:t>
      </w:r>
    </w:p>
    <w:p w14:paraId="37152BAE" w14:textId="77777777" w:rsidR="00026453" w:rsidRDefault="00026453" w:rsidP="00026453">
      <w:pPr>
        <w:rPr>
          <w:rFonts w:hint="eastAsia"/>
        </w:rPr>
      </w:pPr>
    </w:p>
    <w:p w14:paraId="42398DB3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16.class ChatItemBase : public QWidget</w:t>
      </w:r>
    </w:p>
    <w:p w14:paraId="34FDDD8D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作用作用，作为一条消息的布局，最终在chatpage中显示</w:t>
      </w:r>
    </w:p>
    <w:p w14:paraId="0A2935AE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 xml:space="preserve">    (1)采用网格布局，组合显示头像，名字，消息气泡，通过m_role记录是否为自己的消息，构造具体布局</w:t>
      </w:r>
    </w:p>
    <w:p w14:paraId="69FD0450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 xml:space="preserve">    (2)void ChatItemBase::setUserName(const QString &amp;name)设置名字</w:t>
      </w:r>
    </w:p>
    <w:p w14:paraId="2A9B626E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 xml:space="preserve">    (3)void ChatItemBase::setUserIcon(const QPixmap &amp;icon)设置头像</w:t>
      </w:r>
    </w:p>
    <w:p w14:paraId="261BE8FC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 xml:space="preserve">    (4)void ChatItemBase::setWidget(QWidget *w)设置聊天气泡，通过替换在构造函数提前设置在布局中的widget实现</w:t>
      </w:r>
    </w:p>
    <w:p w14:paraId="17C5C8EA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 xml:space="preserve"> pGLayout-&gt;replaceWidget(m_pBubble, w);</w:t>
      </w:r>
    </w:p>
    <w:p w14:paraId="19B989C8" w14:textId="77777777" w:rsidR="00026453" w:rsidRDefault="00026453" w:rsidP="00026453">
      <w:pPr>
        <w:rPr>
          <w:rFonts w:hint="eastAsia"/>
        </w:rPr>
      </w:pPr>
    </w:p>
    <w:p w14:paraId="7DE79026" w14:textId="77777777" w:rsidR="00026453" w:rsidRDefault="00026453" w:rsidP="00026453">
      <w:pPr>
        <w:rPr>
          <w:rFonts w:hint="eastAsia"/>
        </w:rPr>
      </w:pPr>
    </w:p>
    <w:p w14:paraId="3792017C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17.class BubbleFrame : public QFrame</w:t>
      </w:r>
    </w:p>
    <w:p w14:paraId="774FB94D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主要作用，美化消息气泡，重写void paintEvent(QPaintEvent *e)override;画出圆角方形气泡及连接头像和消息的小三角形</w:t>
      </w:r>
    </w:p>
    <w:p w14:paraId="4884B536" w14:textId="77777777" w:rsidR="00026453" w:rsidRDefault="00026453" w:rsidP="00026453">
      <w:pPr>
        <w:rPr>
          <w:rFonts w:hint="eastAsia"/>
        </w:rPr>
      </w:pPr>
    </w:p>
    <w:p w14:paraId="2628A45F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18.class TextBubble : public BubbleFrame</w:t>
      </w:r>
    </w:p>
    <w:p w14:paraId="00369C7E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主要作用，将文本信息加入消息气泡，添加设定宽高及行数的函数，显示在消息气泡上，使之更美观</w:t>
      </w:r>
    </w:p>
    <w:p w14:paraId="4A1E484B" w14:textId="77777777" w:rsidR="00026453" w:rsidRDefault="00026453" w:rsidP="00026453">
      <w:pPr>
        <w:rPr>
          <w:rFonts w:hint="eastAsia"/>
        </w:rPr>
      </w:pPr>
    </w:p>
    <w:p w14:paraId="06C839C5" w14:textId="77777777" w:rsidR="00026453" w:rsidRDefault="00026453" w:rsidP="00026453">
      <w:pPr>
        <w:rPr>
          <w:rFonts w:hint="eastAsia"/>
        </w:rPr>
      </w:pPr>
    </w:p>
    <w:p w14:paraId="4A5CF83B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19.class ChatUserList: public QListWidget</w:t>
      </w:r>
    </w:p>
    <w:p w14:paraId="6BABDC14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主要作用，在主界面以列表显示会话列表栏</w:t>
      </w:r>
    </w:p>
    <w:p w14:paraId="3B26D3A4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 xml:space="preserve">    (1)重写bool eventFilter(QObject *watched, QEvent *event) override；根据鼠标位置显示滚动条，跳转滚动幅度</w:t>
      </w:r>
    </w:p>
    <w:p w14:paraId="5B921577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并且可以在滚动到底部时，发送信号通知聊天界面加载更多聊天内容</w:t>
      </w:r>
    </w:p>
    <w:p w14:paraId="0E4E5CBC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 xml:space="preserve">    (2)是主界面窗口ChatDialog的一个成员</w:t>
      </w:r>
    </w:p>
    <w:p w14:paraId="6F485E5A" w14:textId="77777777" w:rsidR="00026453" w:rsidRDefault="00026453" w:rsidP="00026453">
      <w:pPr>
        <w:rPr>
          <w:rFonts w:hint="eastAsia"/>
        </w:rPr>
      </w:pPr>
    </w:p>
    <w:p w14:paraId="46589C87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20.class ChatUserWid : public ListItemBase</w:t>
      </w:r>
    </w:p>
    <w:p w14:paraId="5079CE5E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主要作用，作为会话列表栏，添加进ChatUserList</w:t>
      </w:r>
    </w:p>
    <w:p w14:paraId="6BEED87E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 xml:space="preserve">    (1)添加根据好友信息会话栏界面的方法</w:t>
      </w:r>
    </w:p>
    <w:p w14:paraId="44F44CA3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 xml:space="preserve">    (2)提供实时改变界面方法</w:t>
      </w:r>
    </w:p>
    <w:p w14:paraId="6B2CF496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 xml:space="preserve">    (3)std::shared_ptr&lt;UserInfo&gt;_user_info，保存了聊天对象的基本信息，及存储聊天记录</w:t>
      </w:r>
    </w:p>
    <w:p w14:paraId="36B0037F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std::vector&lt;std::shared_ptr&lt;TextChatData&gt;&gt; _chat_msgs;</w:t>
      </w:r>
    </w:p>
    <w:p w14:paraId="1982F349" w14:textId="77777777" w:rsidR="00026453" w:rsidRDefault="00026453" w:rsidP="00026453">
      <w:pPr>
        <w:rPr>
          <w:rFonts w:hint="eastAsia"/>
        </w:rPr>
      </w:pPr>
    </w:p>
    <w:p w14:paraId="4FBBEA52" w14:textId="77777777" w:rsidR="00026453" w:rsidRDefault="00026453" w:rsidP="00026453">
      <w:pPr>
        <w:rPr>
          <w:rFonts w:hint="eastAsia"/>
        </w:rPr>
      </w:pPr>
    </w:p>
    <w:p w14:paraId="77192B78" w14:textId="77777777" w:rsidR="00026453" w:rsidRDefault="00026453" w:rsidP="00026453">
      <w:pPr>
        <w:rPr>
          <w:rFonts w:hint="eastAsia"/>
        </w:rPr>
      </w:pPr>
    </w:p>
    <w:p w14:paraId="1BA59913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根窗口mainwindow维护四个窗口</w:t>
      </w:r>
    </w:p>
    <w:p w14:paraId="3AEE38C2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lastRenderedPageBreak/>
        <w:t xml:space="preserve">    LoginDialog*_login_dlg;   // 1.登录窗口</w:t>
      </w:r>
    </w:p>
    <w:p w14:paraId="60042F8F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 xml:space="preserve">    RegistDialog* _regist_dlg;// 2.注册窗口</w:t>
      </w:r>
    </w:p>
    <w:p w14:paraId="1BA16CEC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 xml:space="preserve">    ResetDialog* _reset_dlg;  // 3.重置密码窗口</w:t>
      </w:r>
    </w:p>
    <w:p w14:paraId="1ADC69C3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 xml:space="preserve">    ChatDialog* _chat_dlg;     // 4.主界面窗口</w:t>
      </w:r>
    </w:p>
    <w:p w14:paraId="14D21105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初始为1窗口，可按钮切换2 3窗口，登录成功后，切换至4窗口</w:t>
      </w:r>
    </w:p>
    <w:p w14:paraId="59E3A29D" w14:textId="77777777" w:rsidR="00026453" w:rsidRDefault="00026453" w:rsidP="00026453">
      <w:pPr>
        <w:rPr>
          <w:rFonts w:hint="eastAsia"/>
        </w:rPr>
      </w:pPr>
    </w:p>
    <w:p w14:paraId="0CE24AEA" w14:textId="77777777" w:rsidR="00026453" w:rsidRDefault="00026453" w:rsidP="00026453">
      <w:pPr>
        <w:rPr>
          <w:rFonts w:hint="eastAsia"/>
        </w:rPr>
      </w:pPr>
    </w:p>
    <w:p w14:paraId="6060995F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class ChatDialog : public QDialog</w:t>
      </w:r>
    </w:p>
    <w:p w14:paraId="74E8AB59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 xml:space="preserve">    (1)在void ChatDialog::ShowSearch(bool bsearch)中，通过bsearch和ChatUIMode改变列表栏显示的内容</w:t>
      </w:r>
    </w:p>
    <w:p w14:paraId="1D026D5F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 xml:space="preserve">    (2)重写bool eventFilter(QObject*watched,QEvent* event)override;添加鼠标点击时位置检测，检测是否点击</w:t>
      </w:r>
    </w:p>
    <w:p w14:paraId="012A88B1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 xml:space="preserve">    (3)右边部分QStackedWidget stackedWidget 下有三个同时仅显示一个窗口</w:t>
      </w:r>
    </w:p>
    <w:p w14:paraId="57CAA419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 xml:space="preserve">    (4)_cur_chat_uid 记录当前聊天对向的uid</w:t>
      </w:r>
    </w:p>
    <w:p w14:paraId="14063CF6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 xml:space="preserve">    (5)connect(ui-&gt;chat_user_list, &amp;QListWidget::itemClicked, this, &amp;ChatDialog::slot_item_clicked);</w:t>
      </w:r>
    </w:p>
    <w:p w14:paraId="4E5D5B32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通过点击聊天列表切换会话对象</w:t>
      </w:r>
    </w:p>
    <w:p w14:paraId="6E805EFC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 xml:space="preserve">    (6)void ChatDialog::slot_append_send_chat_msg(std::shared_ptr&lt;TextChatData&gt; msgdata)</w:t>
      </w:r>
    </w:p>
    <w:p w14:paraId="4DC8D0DF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将发送的消息存储到Chatdialog下的chat_user_list对应的ChatUserWid</w:t>
      </w:r>
    </w:p>
    <w:p w14:paraId="2C01E76F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(通过QMap&lt;int,QListWidgetItem*&gt;_chat_items_added 存储的item与uid的关系查找)更新聊天窗口的消息，</w:t>
      </w:r>
    </w:p>
    <w:p w14:paraId="601860CB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ab/>
        <w:t>再将消息放入UserMgr的用户的好友信息里</w:t>
      </w:r>
    </w:p>
    <w:p w14:paraId="224632ED" w14:textId="77777777" w:rsidR="00026453" w:rsidRDefault="00026453" w:rsidP="00026453">
      <w:pPr>
        <w:rPr>
          <w:rFonts w:hint="eastAsia"/>
        </w:rPr>
      </w:pPr>
    </w:p>
    <w:p w14:paraId="7A1C6624" w14:textId="77777777" w:rsidR="00026453" w:rsidRDefault="00026453" w:rsidP="00026453">
      <w:pPr>
        <w:rPr>
          <w:rFonts w:hint="eastAsia"/>
        </w:rPr>
      </w:pPr>
    </w:p>
    <w:p w14:paraId="2E876E30" w14:textId="17AC9E79" w:rsidR="00026453" w:rsidRPr="00026453" w:rsidRDefault="00026453" w:rsidP="00026453">
      <w:pPr>
        <w:rPr>
          <w:rFonts w:hint="eastAsia"/>
          <w:b/>
          <w:bCs/>
        </w:rPr>
      </w:pPr>
      <w:r w:rsidRPr="00026453">
        <w:rPr>
          <w:rFonts w:hint="eastAsia"/>
          <w:b/>
          <w:bCs/>
        </w:rPr>
        <w:t>第八部分：提升与改进</w:t>
      </w:r>
    </w:p>
    <w:p w14:paraId="1C9AEBB3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1.服务端添加心跳检查，避免僵尸连接。</w:t>
      </w:r>
    </w:p>
    <w:p w14:paraId="7E50F7B5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2.添加日志系统</w:t>
      </w:r>
    </w:p>
    <w:p w14:paraId="033BD81D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lastRenderedPageBreak/>
        <w:t>3.线程池获取资源可改为无锁队列，提高并发</w:t>
      </w:r>
    </w:p>
    <w:p w14:paraId="29DE7FAB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4.优化好友搜索功能，使之可以使用多种信息搜索，及模糊搜索</w:t>
      </w:r>
    </w:p>
    <w:p w14:paraId="57D48044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5.改进mysql表结构及查询方式</w:t>
      </w:r>
    </w:p>
    <w:p w14:paraId="0E498394" w14:textId="77777777" w:rsidR="00026453" w:rsidRDefault="00026453" w:rsidP="00026453">
      <w:pPr>
        <w:rPr>
          <w:rFonts w:hint="eastAsia"/>
        </w:rPr>
      </w:pPr>
      <w:r>
        <w:rPr>
          <w:rFonts w:hint="eastAsia"/>
        </w:rPr>
        <w:t>6.添加分布式锁，避免同一账号在多处登录</w:t>
      </w:r>
    </w:p>
    <w:p w14:paraId="35497432" w14:textId="77777777" w:rsidR="00026453" w:rsidRDefault="00026453" w:rsidP="00026453">
      <w:pPr>
        <w:rPr>
          <w:rFonts w:hint="eastAsia"/>
        </w:rPr>
      </w:pPr>
    </w:p>
    <w:p w14:paraId="5DFB7B2D" w14:textId="77777777" w:rsidR="00026453" w:rsidRDefault="00026453" w:rsidP="00026453">
      <w:pPr>
        <w:rPr>
          <w:rFonts w:hint="eastAsia"/>
        </w:rPr>
      </w:pPr>
    </w:p>
    <w:p w14:paraId="35B632BF" w14:textId="77777777" w:rsidR="00026453" w:rsidRDefault="00026453" w:rsidP="00026453">
      <w:pPr>
        <w:rPr>
          <w:rFonts w:hint="eastAsia"/>
        </w:rPr>
      </w:pPr>
    </w:p>
    <w:p w14:paraId="29C58747" w14:textId="77777777" w:rsidR="00026453" w:rsidRDefault="00026453" w:rsidP="00026453">
      <w:pPr>
        <w:rPr>
          <w:rFonts w:hint="eastAsia"/>
        </w:rPr>
      </w:pPr>
    </w:p>
    <w:p w14:paraId="19E389FC" w14:textId="77777777" w:rsidR="00026453" w:rsidRDefault="00026453" w:rsidP="00026453">
      <w:pPr>
        <w:rPr>
          <w:rFonts w:hint="eastAsia"/>
        </w:rPr>
      </w:pPr>
    </w:p>
    <w:p w14:paraId="49313E32" w14:textId="77777777" w:rsidR="00026453" w:rsidRDefault="00026453" w:rsidP="00026453">
      <w:pPr>
        <w:rPr>
          <w:rFonts w:hint="eastAsia"/>
        </w:rPr>
      </w:pPr>
    </w:p>
    <w:p w14:paraId="012BE01B" w14:textId="77777777" w:rsidR="00026453" w:rsidRDefault="00026453" w:rsidP="00026453">
      <w:pPr>
        <w:rPr>
          <w:rFonts w:hint="eastAsia"/>
        </w:rPr>
      </w:pPr>
    </w:p>
    <w:p w14:paraId="0B411A6B" w14:textId="77777777" w:rsidR="00026453" w:rsidRDefault="00026453" w:rsidP="00026453">
      <w:pPr>
        <w:rPr>
          <w:rFonts w:hint="eastAsia"/>
        </w:rPr>
      </w:pPr>
    </w:p>
    <w:p w14:paraId="5B9F2D99" w14:textId="77777777" w:rsidR="00026453" w:rsidRDefault="00026453" w:rsidP="00026453">
      <w:pPr>
        <w:rPr>
          <w:rFonts w:hint="eastAsia"/>
        </w:rPr>
      </w:pPr>
    </w:p>
    <w:p w14:paraId="04A52ACD" w14:textId="77777777" w:rsidR="00026453" w:rsidRDefault="00026453" w:rsidP="00026453">
      <w:pPr>
        <w:rPr>
          <w:rFonts w:hint="eastAsia"/>
        </w:rPr>
      </w:pPr>
    </w:p>
    <w:p w14:paraId="4F67BEF5" w14:textId="77777777" w:rsidR="00026453" w:rsidRDefault="00026453" w:rsidP="00026453">
      <w:pPr>
        <w:rPr>
          <w:rFonts w:hint="eastAsia"/>
        </w:rPr>
      </w:pPr>
    </w:p>
    <w:p w14:paraId="5A159797" w14:textId="77777777" w:rsidR="00026453" w:rsidRDefault="00026453" w:rsidP="00026453">
      <w:pPr>
        <w:rPr>
          <w:rFonts w:hint="eastAsia"/>
        </w:rPr>
      </w:pPr>
    </w:p>
    <w:p w14:paraId="09656CDA" w14:textId="77777777" w:rsidR="00026453" w:rsidRDefault="00026453" w:rsidP="00026453">
      <w:pPr>
        <w:rPr>
          <w:rFonts w:hint="eastAsia"/>
        </w:rPr>
      </w:pPr>
    </w:p>
    <w:p w14:paraId="130D9761" w14:textId="77777777" w:rsidR="00026453" w:rsidRDefault="00026453" w:rsidP="00026453">
      <w:pPr>
        <w:rPr>
          <w:rFonts w:hint="eastAsia"/>
        </w:rPr>
      </w:pPr>
    </w:p>
    <w:p w14:paraId="0B750FDA" w14:textId="77777777" w:rsidR="00026453" w:rsidRDefault="00026453" w:rsidP="00026453">
      <w:pPr>
        <w:rPr>
          <w:rFonts w:hint="eastAsia"/>
        </w:rPr>
      </w:pPr>
    </w:p>
    <w:p w14:paraId="24EDC6BC" w14:textId="77777777" w:rsidR="00026453" w:rsidRDefault="00026453" w:rsidP="00026453">
      <w:pPr>
        <w:rPr>
          <w:rFonts w:hint="eastAsia"/>
        </w:rPr>
      </w:pPr>
    </w:p>
    <w:p w14:paraId="50EDD809" w14:textId="77777777" w:rsidR="00026453" w:rsidRDefault="00026453" w:rsidP="00026453">
      <w:pPr>
        <w:rPr>
          <w:rFonts w:hint="eastAsia"/>
        </w:rPr>
      </w:pPr>
    </w:p>
    <w:p w14:paraId="4F85C4E2" w14:textId="77777777" w:rsidR="00026453" w:rsidRDefault="00026453" w:rsidP="00026453">
      <w:pPr>
        <w:rPr>
          <w:rFonts w:hint="eastAsia"/>
        </w:rPr>
      </w:pPr>
    </w:p>
    <w:p w14:paraId="59DEF65B" w14:textId="77777777" w:rsidR="00026453" w:rsidRDefault="00026453" w:rsidP="00026453">
      <w:pPr>
        <w:rPr>
          <w:rFonts w:hint="eastAsia"/>
        </w:rPr>
      </w:pPr>
    </w:p>
    <w:p w14:paraId="599DDC3F" w14:textId="77777777" w:rsidR="00026453" w:rsidRDefault="00026453" w:rsidP="00026453">
      <w:pPr>
        <w:rPr>
          <w:rFonts w:hint="eastAsia"/>
        </w:rPr>
      </w:pPr>
    </w:p>
    <w:p w14:paraId="68FF4B8D" w14:textId="77777777" w:rsidR="00EF469A" w:rsidRPr="00026453" w:rsidRDefault="00EF469A">
      <w:pPr>
        <w:rPr>
          <w:rFonts w:hint="eastAsia"/>
        </w:rPr>
      </w:pPr>
    </w:p>
    <w:sectPr w:rsidR="00EF469A" w:rsidRPr="000264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69A"/>
    <w:rsid w:val="00026453"/>
    <w:rsid w:val="00276540"/>
    <w:rsid w:val="003A04BF"/>
    <w:rsid w:val="00A44063"/>
    <w:rsid w:val="00EF4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738E7"/>
  <w15:chartTrackingRefBased/>
  <w15:docId w15:val="{F9E5084B-B7C2-4A26-A21A-56BA1281E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F46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4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46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469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469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469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469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469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469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469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F46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F46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F469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469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F469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469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469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469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F469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F4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469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F46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4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F46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46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469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46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F469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F46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30</Pages>
  <Words>3812</Words>
  <Characters>21730</Characters>
  <Application>Microsoft Office Word</Application>
  <DocSecurity>0</DocSecurity>
  <Lines>181</Lines>
  <Paragraphs>50</Paragraphs>
  <ScaleCrop>false</ScaleCrop>
  <Company/>
  <LinksUpToDate>false</LinksUpToDate>
  <CharactersWithSpaces>25492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西内 用户</dc:creator>
  <cp:keywords/>
  <dc:description/>
  <cp:lastModifiedBy>西内 用户</cp:lastModifiedBy>
  <cp:revision>3</cp:revision>
  <dcterms:created xsi:type="dcterms:W3CDTF">2025-10-17T07:52:00Z</dcterms:created>
  <dcterms:modified xsi:type="dcterms:W3CDTF">2025-10-17T09:30:00Z</dcterms:modified>
</cp:coreProperties>
</file>