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E9" w:rsidRDefault="00B83FE5">
      <w:r>
        <w:t xml:space="preserve">Bilder Vorlagen </w:t>
      </w:r>
    </w:p>
    <w:p w:rsidR="00B83FE5" w:rsidRDefault="00B83FE5">
      <w:r>
        <w:t>Hund</w:t>
      </w:r>
      <w:bookmarkStart w:id="0" w:name="_GoBack"/>
      <w:bookmarkEnd w:id="0"/>
    </w:p>
    <w:p w:rsidR="00B83FE5" w:rsidRDefault="00B83FE5">
      <w:hyperlink r:id="rId4" w:history="1">
        <w:r>
          <w:rPr>
            <w:rStyle w:val="Hyperlink"/>
          </w:rPr>
          <w:t>https://www.pngkey.com/detail/u2e6y3i1w7w7i1r5_corgi-corgi-cross-stitch-pattern/</w:t>
        </w:r>
      </w:hyperlink>
    </w:p>
    <w:sectPr w:rsidR="00B83F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E5"/>
    <w:rsid w:val="005A4EF9"/>
    <w:rsid w:val="00B83FE5"/>
    <w:rsid w:val="00C47CBD"/>
    <w:rsid w:val="00C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573E"/>
  <w15:chartTrackingRefBased/>
  <w15:docId w15:val="{11F78ADE-5C2A-412D-A86F-1C72E874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83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ngkey.com/detail/u2e6y3i1w7w7i1r5_corgi-corgi-cross-stitch-patter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 Haugrund</dc:creator>
  <cp:keywords/>
  <dc:description/>
  <cp:lastModifiedBy>Ev Haugrund</cp:lastModifiedBy>
  <cp:revision>1</cp:revision>
  <dcterms:created xsi:type="dcterms:W3CDTF">2019-12-17T15:56:00Z</dcterms:created>
  <dcterms:modified xsi:type="dcterms:W3CDTF">2019-12-17T15:58:00Z</dcterms:modified>
</cp:coreProperties>
</file>