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CCFF0" w14:textId="77777777" w:rsidR="00C717FF" w:rsidRPr="00C6705C" w:rsidRDefault="0006742E">
      <w:pPr>
        <w:spacing w:before="120" w:after="120"/>
        <w:jc w:val="center"/>
        <w:rPr>
          <w:rFonts w:asciiTheme="majorHAnsi" w:hAnsiTheme="majorHAnsi"/>
        </w:rPr>
      </w:pPr>
      <w:r w:rsidRPr="00C6705C">
        <w:rPr>
          <w:rFonts w:asciiTheme="majorHAnsi" w:hAnsiTheme="majorHAnsi"/>
          <w:noProof/>
        </w:rPr>
        <w:drawing>
          <wp:inline distT="0" distB="0" distL="0" distR="0" wp14:anchorId="1635BB3D" wp14:editId="265CC6F0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C717FF" w:rsidRPr="00C6705C" w14:paraId="12189387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531E04A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E0641FE" w14:textId="77777777" w:rsidR="00C6705C" w:rsidRDefault="00C6705C" w:rsidP="00C6705C">
            <w:pPr>
              <w:spacing w:before="120" w:after="120" w:line="336" w:lineRule="auto"/>
              <w:rPr>
                <w:rFonts w:asciiTheme="majorHAnsi" w:eastAsia="Red Hat Display" w:hAnsiTheme="majorHAnsi" w:cs="Red Hat Display"/>
                <w:color w:val="000000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2/02/2025 7pm-10pm</w:t>
            </w:r>
          </w:p>
          <w:p w14:paraId="35762FE7" w14:textId="4A1A4880" w:rsidR="000E6A72" w:rsidRPr="00077FA5" w:rsidRDefault="000E6A72" w:rsidP="00C6705C">
            <w:pPr>
              <w:spacing w:before="120" w:after="120" w:line="336" w:lineRule="auto"/>
              <w:rPr>
                <w:rFonts w:asciiTheme="majorHAnsi" w:eastAsia="Red Hat Display" w:hAnsiTheme="majorHAnsi" w:cs="Red Hat Display"/>
                <w:color w:val="000000"/>
                <w:sz w:val="24"/>
              </w:rPr>
            </w:pPr>
            <w:r>
              <w:rPr>
                <w:rFonts w:asciiTheme="majorHAnsi" w:eastAsia="Red Hat Display" w:hAnsiTheme="majorHAnsi" w:cs="Red Hat Display"/>
                <w:color w:val="000000"/>
                <w:sz w:val="24"/>
              </w:rPr>
              <w:t>3/02/2025 7pm-9pm</w:t>
            </w:r>
          </w:p>
        </w:tc>
      </w:tr>
      <w:tr w:rsidR="00C717FF" w:rsidRPr="00C6705C" w14:paraId="54D6291D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3E05704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0771E66" w14:textId="3F13D996" w:rsidR="00C717FF" w:rsidRPr="00077FA5" w:rsidRDefault="0006742E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 xml:space="preserve"> </w:t>
            </w:r>
            <w:r w:rsidR="00C6705C"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FitXchange</w:t>
            </w:r>
          </w:p>
        </w:tc>
      </w:tr>
      <w:tr w:rsidR="00C717FF" w:rsidRPr="00C6705C" w14:paraId="6274BEC7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6F41341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C9376A9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Agree code of conduct</w:t>
            </w:r>
          </w:p>
          <w:p w14:paraId="503C0743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Agree group name</w:t>
            </w:r>
          </w:p>
          <w:p w14:paraId="5BB3D54C" w14:textId="77777777" w:rsidR="00C717FF" w:rsidRPr="00077FA5" w:rsidRDefault="0006742E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Choose project</w:t>
            </w:r>
          </w:p>
          <w:p w14:paraId="29EF7553" w14:textId="5C75B014" w:rsidR="0006742E" w:rsidRPr="00077FA5" w:rsidRDefault="0006742E" w:rsidP="00C6705C">
            <w:pPr>
              <w:numPr>
                <w:ilvl w:val="0"/>
                <w:numId w:val="1"/>
              </w:num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Setup together</w:t>
            </w:r>
          </w:p>
        </w:tc>
      </w:tr>
      <w:tr w:rsidR="00C717FF" w:rsidRPr="00C6705C" w14:paraId="1ECE918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3C7B907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0120821" w14:textId="4F81FA9D" w:rsidR="00C717FF" w:rsidRPr="00077FA5" w:rsidRDefault="0006742E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 xml:space="preserve"> </w:t>
            </w:r>
            <w:r w:rsidR="00C6705C" w:rsidRPr="00077FA5">
              <w:rPr>
                <w:rFonts w:asciiTheme="majorHAnsi" w:eastAsia="Red Hat Display" w:hAnsiTheme="majorHAnsi" w:cs="Red Hat Display"/>
                <w:color w:val="000000"/>
                <w:sz w:val="24"/>
              </w:rPr>
              <w:t>Evan Balson</w:t>
            </w:r>
          </w:p>
        </w:tc>
      </w:tr>
      <w:tr w:rsidR="00C717FF" w:rsidRPr="00C6705C" w14:paraId="2DE8E1F3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5B118EA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b/>
                <w:bCs/>
                <w:szCs w:val="22"/>
              </w:rPr>
            </w:pPr>
            <w:r w:rsidRPr="00C6705C">
              <w:rPr>
                <w:rFonts w:asciiTheme="majorHAnsi" w:hAnsiTheme="majorHAnsi"/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5F1756B" w14:textId="77777777" w:rsidR="00C717FF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Niwhar Amin</w:t>
            </w:r>
          </w:p>
          <w:p w14:paraId="40186A42" w14:textId="77777777" w:rsidR="00C6705C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Mahbouba Rezaei</w:t>
            </w:r>
          </w:p>
          <w:p w14:paraId="2615D068" w14:textId="41C41D84" w:rsidR="00C6705C" w:rsidRPr="00077FA5" w:rsidRDefault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Hala Bakhtiar</w:t>
            </w:r>
          </w:p>
        </w:tc>
      </w:tr>
      <w:tr w:rsidR="00C717FF" w:rsidRPr="00C6705C" w14:paraId="4D6F6169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A30FBA5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AA30C8C" w14:textId="77777777" w:rsidR="00C6705C" w:rsidRPr="00077FA5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Niwhar Amin</w:t>
            </w:r>
          </w:p>
          <w:p w14:paraId="7C250A8E" w14:textId="77777777" w:rsidR="00C6705C" w:rsidRPr="00077FA5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Mahbouba Rezaei</w:t>
            </w:r>
          </w:p>
          <w:p w14:paraId="38E42E3A" w14:textId="77777777" w:rsidR="00C717FF" w:rsidRDefault="00C6705C" w:rsidP="00C6705C">
            <w:pPr>
              <w:spacing w:before="120" w:after="120" w:line="336" w:lineRule="auto"/>
              <w:rPr>
                <w:rFonts w:asciiTheme="majorHAnsi" w:hAnsiTheme="majorHAnsi"/>
                <w:sz w:val="24"/>
              </w:rPr>
            </w:pPr>
            <w:r w:rsidRPr="00077FA5">
              <w:rPr>
                <w:rFonts w:asciiTheme="majorHAnsi" w:hAnsiTheme="majorHAnsi"/>
                <w:sz w:val="24"/>
              </w:rPr>
              <w:t>Hala Bakhtiar</w:t>
            </w:r>
          </w:p>
          <w:p w14:paraId="2432D703" w14:textId="57D92801" w:rsidR="00077FA5" w:rsidRPr="00077FA5" w:rsidRDefault="00077FA5" w:rsidP="00C6705C">
            <w:p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77FA5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Evan Balson</w:t>
            </w:r>
          </w:p>
        </w:tc>
      </w:tr>
      <w:tr w:rsidR="00C717FF" w:rsidRPr="00C6705C" w14:paraId="14C6F19C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4F8D262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lastRenderedPageBreak/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70DB566" w14:textId="77777777" w:rsidR="00C717FF" w:rsidRP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 w:rsidRPr="00FB46EB">
              <w:rPr>
                <w:rFonts w:asciiTheme="majorHAnsi" w:hAnsiTheme="majorHAnsi"/>
              </w:rPr>
              <w:t>We all were present in the meeting and got the Docker to work.</w:t>
            </w:r>
          </w:p>
          <w:p w14:paraId="2EBF0074" w14:textId="77777777" w:rsid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 w:rsidRPr="00FB46EB">
              <w:rPr>
                <w:rFonts w:asciiTheme="majorHAnsi" w:hAnsiTheme="majorHAnsi"/>
              </w:rPr>
              <w:t>We discussed and chose the name FitXchange</w:t>
            </w:r>
          </w:p>
          <w:p w14:paraId="1AAC5CF5" w14:textId="77777777" w:rsid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Hala created the Kanban board and set up the tasks.</w:t>
            </w:r>
          </w:p>
          <w:p w14:paraId="63845A76" w14:textId="77777777" w:rsid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Evan created the repository and branches.</w:t>
            </w:r>
          </w:p>
          <w:p w14:paraId="1CC98076" w14:textId="77777777" w:rsid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Mahbouba and Hala completed the ethical issues and personas within the same time frame.</w:t>
            </w:r>
          </w:p>
          <w:p w14:paraId="16569A16" w14:textId="77777777" w:rsid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Niwhar created the project backlog and this document (meeting minutes).</w:t>
            </w:r>
          </w:p>
          <w:p w14:paraId="18ABE042" w14:textId="63A801BE" w:rsidR="00FB46EB" w:rsidRPr="00FB46EB" w:rsidRDefault="00FB46EB" w:rsidP="00FB46EB">
            <w:pPr>
              <w:pStyle w:val="ListParagraph"/>
              <w:numPr>
                <w:ilvl w:val="0"/>
                <w:numId w:val="8"/>
              </w:numPr>
              <w:spacing w:before="120" w:after="120" w:line="336" w:lineRule="auto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Hala reviewed and collectively refined the project but mainly the description task.</w:t>
            </w:r>
          </w:p>
        </w:tc>
      </w:tr>
      <w:tr w:rsidR="00C717FF" w:rsidRPr="00C6705C" w14:paraId="12BE410E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F2FB8E7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97B5EF2" w14:textId="77777777" w:rsidR="00C717FF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How to get Docker running</w:t>
            </w:r>
          </w:p>
          <w:p w14:paraId="641C34B3" w14:textId="77777777" w:rsidR="00C6705C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Project name</w:t>
            </w:r>
          </w:p>
          <w:p w14:paraId="015FF828" w14:textId="77777777" w:rsidR="00C6705C" w:rsidRPr="000B7484" w:rsidRDefault="00C6705C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 w:rsidRPr="000B7484"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How much work has been completed</w:t>
            </w:r>
          </w:p>
          <w:p w14:paraId="7E3EAB19" w14:textId="77777777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Setup docker</w:t>
            </w:r>
          </w:p>
          <w:p w14:paraId="67332442" w14:textId="77777777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 xml:space="preserve">Troubleshoot with error codes </w:t>
            </w:r>
          </w:p>
          <w:p w14:paraId="54D5377B" w14:textId="639742C3" w:rsidR="000B7484" w:rsidRPr="000B7484" w:rsidRDefault="000B7484" w:rsidP="000B7484">
            <w:pPr>
              <w:pStyle w:val="ListParagraph"/>
              <w:numPr>
                <w:ilvl w:val="0"/>
                <w:numId w:val="7"/>
              </w:numPr>
              <w:spacing w:before="120" w:after="120" w:line="336" w:lineRule="auto"/>
              <w:rPr>
                <w:rFonts w:asciiTheme="minorHAnsi" w:eastAsia="Red Hat Display Bold" w:hAnsiTheme="minorHAnsi" w:cs="Red Hat Display Bold"/>
                <w:b/>
                <w:bCs/>
                <w:color w:val="000000"/>
                <w:sz w:val="24"/>
              </w:rPr>
            </w:pPr>
            <w:r>
              <w:rPr>
                <w:rFonts w:asciiTheme="minorHAnsi" w:eastAsia="Red Hat Display Bold" w:hAnsiTheme="minorHAnsi" w:cs="Red Hat Display Bold"/>
                <w:color w:val="000000"/>
                <w:sz w:val="24"/>
              </w:rPr>
              <w:t>Assign left tasks to team members</w:t>
            </w:r>
          </w:p>
        </w:tc>
      </w:tr>
      <w:tr w:rsidR="00C717FF" w:rsidRPr="00C6705C" w14:paraId="5B40E686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D2619F" w14:textId="77777777" w:rsidR="00C717FF" w:rsidRPr="00C6705C" w:rsidRDefault="0006742E">
            <w:pPr>
              <w:spacing w:before="120" w:after="120" w:line="336" w:lineRule="auto"/>
              <w:rPr>
                <w:rFonts w:asciiTheme="majorHAnsi" w:hAnsiTheme="majorHAnsi"/>
                <w:szCs w:val="22"/>
              </w:rPr>
            </w:pPr>
            <w:r w:rsidRPr="00C6705C">
              <w:rPr>
                <w:rFonts w:asciiTheme="majorHAnsi" w:eastAsia="Red Hat Display Bold" w:hAnsiTheme="majorHAnsi" w:cs="Red Hat Display Bold"/>
                <w:b/>
                <w:bCs/>
                <w:color w:val="000000"/>
                <w:szCs w:val="22"/>
              </w:rPr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AB47954" w14:textId="604E3B4C" w:rsidR="00C717FF" w:rsidRPr="00077FA5" w:rsidRDefault="00C6705C">
            <w:pPr>
              <w:spacing w:before="120" w:after="120" w:line="336" w:lineRule="auto"/>
              <w:rPr>
                <w:rFonts w:asciiTheme="minorHAnsi" w:eastAsia="Red Hat Display" w:hAnsiTheme="minorHAnsi" w:cs="Red Hat Display"/>
                <w:color w:val="000000"/>
                <w:sz w:val="24"/>
              </w:rPr>
            </w:pPr>
            <w:r w:rsidRPr="00077FA5">
              <w:rPr>
                <w:rFonts w:asciiTheme="minorHAnsi" w:eastAsia="Red Hat Display" w:hAnsiTheme="minorHAnsi" w:cs="Red Hat Display"/>
                <w:color w:val="000000"/>
                <w:sz w:val="24"/>
              </w:rPr>
              <w:t>Niwhar Amin – Project Backlog</w:t>
            </w:r>
          </w:p>
          <w:p w14:paraId="349A83C0" w14:textId="77777777" w:rsidR="00C6705C" w:rsidRPr="00077FA5" w:rsidRDefault="00C6705C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>Niwhar Amin – Meeting Minutes</w:t>
            </w:r>
          </w:p>
          <w:p w14:paraId="7276E6E7" w14:textId="77777777" w:rsidR="00C6705C" w:rsidRDefault="00C6705C" w:rsidP="00C6705C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>Mahbouba Rezaei, Hala Bakhtiar – Ethical Issues</w:t>
            </w:r>
          </w:p>
          <w:p w14:paraId="6231C5B6" w14:textId="01FA60CE" w:rsidR="00716003" w:rsidRPr="00716003" w:rsidRDefault="00716003" w:rsidP="00716003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 xml:space="preserve">Mahbouba Rezaei, Hala Bakhtiar </w:t>
            </w:r>
            <w:r>
              <w:rPr>
                <w:rFonts w:asciiTheme="minorHAnsi" w:hAnsiTheme="minorHAnsi"/>
                <w:sz w:val="24"/>
              </w:rPr>
              <w:t xml:space="preserve">- </w:t>
            </w:r>
            <w:r w:rsidRPr="00716003">
              <w:rPr>
                <w:rFonts w:asciiTheme="minorHAnsi" w:hAnsiTheme="minorHAnsi"/>
                <w:sz w:val="24"/>
              </w:rPr>
              <w:t>Persona</w:t>
            </w:r>
          </w:p>
          <w:p w14:paraId="10754CFE" w14:textId="7FB553B2" w:rsidR="00716003" w:rsidRPr="00716003" w:rsidRDefault="00716003" w:rsidP="00716003">
            <w:pPr>
              <w:spacing w:before="120" w:after="120" w:line="336" w:lineRule="auto"/>
              <w:rPr>
                <w:rFonts w:asciiTheme="minorHAnsi" w:hAnsiTheme="minorHAnsi"/>
                <w:sz w:val="24"/>
              </w:rPr>
            </w:pPr>
            <w:r w:rsidRPr="00077FA5">
              <w:rPr>
                <w:rFonts w:asciiTheme="minorHAnsi" w:hAnsiTheme="minorHAnsi"/>
                <w:sz w:val="24"/>
              </w:rPr>
              <w:t xml:space="preserve">Hala Bakhtiar </w:t>
            </w:r>
            <w:r>
              <w:rPr>
                <w:rFonts w:asciiTheme="minorHAnsi" w:hAnsiTheme="minorHAnsi"/>
                <w:sz w:val="24"/>
              </w:rPr>
              <w:t xml:space="preserve">- </w:t>
            </w:r>
            <w:r w:rsidRPr="00716003">
              <w:rPr>
                <w:rFonts w:asciiTheme="minorHAnsi" w:hAnsiTheme="minorHAnsi"/>
                <w:sz w:val="24"/>
              </w:rPr>
              <w:t>Kanban Board</w:t>
            </w:r>
          </w:p>
          <w:p w14:paraId="3AC2AEA4" w14:textId="514B7103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Hala Bakhtiar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>Meeting records completed</w:t>
            </w:r>
          </w:p>
          <w:p w14:paraId="59B2A6DD" w14:textId="0EA81785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Evan Balson, </w:t>
            </w:r>
            <w:r w:rsidRPr="00077FA5">
              <w:rPr>
                <w:rFonts w:asciiTheme="minorHAnsi" w:hAnsiTheme="minorHAnsi"/>
                <w:sz w:val="24"/>
              </w:rPr>
              <w:t>Niwhar Amin</w:t>
            </w:r>
            <w:r>
              <w:rPr>
                <w:rFonts w:asciiTheme="minorHAnsi" w:hAnsiTheme="minorHAnsi"/>
                <w:sz w:val="24"/>
              </w:rPr>
              <w:t xml:space="preserve">, </w:t>
            </w:r>
            <w:r w:rsidRPr="00077FA5">
              <w:rPr>
                <w:rFonts w:asciiTheme="minorHAnsi" w:hAnsiTheme="minorHAnsi"/>
                <w:sz w:val="24"/>
              </w:rPr>
              <w:t>Mahbouba Rezaei, Hala Bakhtiar</w:t>
            </w:r>
            <w:r>
              <w:rPr>
                <w:rFonts w:asciiTheme="minorHAnsi" w:hAnsiTheme="minorHAnsi"/>
                <w:sz w:val="24"/>
              </w:rPr>
              <w:t xml:space="preserve"> -</w:t>
            </w: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 Setting up Docker</w:t>
            </w:r>
          </w:p>
          <w:p w14:paraId="35B84B98" w14:textId="0AE532CA" w:rsid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Evan Balson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Github </w:t>
            </w: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repository </w:t>
            </w:r>
          </w:p>
          <w:p w14:paraId="4CF7D8B1" w14:textId="1DDDC2B9" w:rsidR="00716003" w:rsidRPr="00716003" w:rsidRDefault="00716003" w:rsidP="00716003">
            <w:pPr>
              <w:widowControl/>
              <w:suppressAutoHyphens w:val="0"/>
              <w:spacing w:before="100" w:beforeAutospacing="1" w:after="100" w:afterAutospacing="1"/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</w:pPr>
            <w:r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 xml:space="preserve">Hala Bakhtiar - </w:t>
            </w:r>
            <w:r w:rsidRPr="00716003">
              <w:rPr>
                <w:rFonts w:ascii="Roboto" w:eastAsia="Times New Roman" w:hAnsi="Roboto" w:cs="Times New Roman"/>
                <w:color w:val="1D2125"/>
                <w:kern w:val="0"/>
                <w:sz w:val="23"/>
                <w:szCs w:val="23"/>
                <w:lang w:eastAsia="en-GB" w:bidi="ar-SA"/>
              </w:rPr>
              <w:t>Project description refined</w:t>
            </w:r>
          </w:p>
        </w:tc>
      </w:tr>
    </w:tbl>
    <w:p w14:paraId="63D895EB" w14:textId="77777777" w:rsidR="00C717FF" w:rsidRPr="00C6705C" w:rsidRDefault="0006742E">
      <w:pPr>
        <w:spacing w:before="120" w:after="120" w:line="336" w:lineRule="auto"/>
        <w:rPr>
          <w:rFonts w:asciiTheme="majorHAnsi" w:hAnsiTheme="majorHAnsi"/>
        </w:rPr>
      </w:pPr>
      <w:r w:rsidRPr="00C6705C">
        <w:rPr>
          <w:rFonts w:asciiTheme="majorHAnsi" w:eastAsia="Red Hat Display" w:hAnsiTheme="majorHAnsi" w:cs="Red Hat Display"/>
          <w:color w:val="000000"/>
          <w:sz w:val="36"/>
          <w:szCs w:val="36"/>
        </w:rPr>
        <w:t xml:space="preserve"> </w:t>
      </w:r>
    </w:p>
    <w:p w14:paraId="06FC4027" w14:textId="06122079" w:rsidR="00C717FF" w:rsidRPr="00C6705C" w:rsidRDefault="0006742E">
      <w:pPr>
        <w:spacing w:before="120" w:after="120" w:line="336" w:lineRule="auto"/>
        <w:rPr>
          <w:rFonts w:asciiTheme="majorHAnsi" w:hAnsiTheme="majorHAnsi"/>
        </w:rPr>
      </w:pPr>
      <w:r w:rsidRPr="00C6705C">
        <w:rPr>
          <w:rFonts w:asciiTheme="majorHAnsi" w:eastAsia="Canva Sans" w:hAnsiTheme="majorHAnsi" w:cs="Canva Sans"/>
          <w:color w:val="3B75C2"/>
          <w:sz w:val="32"/>
          <w:szCs w:val="32"/>
        </w:rPr>
        <w:t xml:space="preserve"> </w:t>
      </w:r>
    </w:p>
    <w:sectPr w:rsidR="00C717FF" w:rsidRPr="00C6705C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6EC1A07-A186-428B-B1C2-07D7705D98DE}"/>
    <w:embedBold r:id="rId2" w:fontKey="{F7A83605-8221-488E-B2BC-E9B2022B1A0F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FA9D439-F419-49F5-8FC4-759AD7B8503C}"/>
    <w:embedItalic r:id="rId4" w:fontKey="{DEC0B9D2-E6CC-49CB-AD88-27AD3EC69CEA}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2F9FD536-07E7-4713-B320-069D3DC5957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D4715210-5989-4752-A014-57F8DFF83979}"/>
    <w:embedBold r:id="rId7" w:fontKey="{BE84CB0B-C26A-4FD9-8609-78E0F739C5FC}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2FC02FC7-872C-43F7-949D-CBA41D668716}"/>
  </w:font>
  <w:font w:name="Canva Sans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092F0B"/>
    <w:multiLevelType w:val="hybridMultilevel"/>
    <w:tmpl w:val="CEFC2B38"/>
    <w:lvl w:ilvl="0" w:tplc="9A52AF84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A29C9"/>
    <w:multiLevelType w:val="multilevel"/>
    <w:tmpl w:val="77AEE23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D990FC9"/>
    <w:multiLevelType w:val="hybridMultilevel"/>
    <w:tmpl w:val="9F7E2AE4"/>
    <w:lvl w:ilvl="0" w:tplc="A594B472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92348"/>
    <w:multiLevelType w:val="multilevel"/>
    <w:tmpl w:val="8660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3D239A5"/>
    <w:multiLevelType w:val="hybridMultilevel"/>
    <w:tmpl w:val="075222BE"/>
    <w:lvl w:ilvl="0" w:tplc="A594B472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479F0"/>
    <w:multiLevelType w:val="multilevel"/>
    <w:tmpl w:val="74E8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0D7FCB"/>
    <w:multiLevelType w:val="multilevel"/>
    <w:tmpl w:val="E07A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2F7E97"/>
    <w:multiLevelType w:val="hybridMultilevel"/>
    <w:tmpl w:val="7034E512"/>
    <w:lvl w:ilvl="0" w:tplc="A594B472">
      <w:numFmt w:val="bullet"/>
      <w:lvlText w:val="-"/>
      <w:lvlJc w:val="left"/>
      <w:pPr>
        <w:ind w:left="720" w:hanging="360"/>
      </w:pPr>
      <w:rPr>
        <w:rFonts w:ascii="Aptos" w:eastAsia="Noto Serif CJK SC" w:hAnsi="Aptos" w:cs="Lohit Devanaga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428112">
    <w:abstractNumId w:val="3"/>
  </w:num>
  <w:num w:numId="2" w16cid:durableId="747533137">
    <w:abstractNumId w:val="1"/>
  </w:num>
  <w:num w:numId="3" w16cid:durableId="2145853510">
    <w:abstractNumId w:val="0"/>
  </w:num>
  <w:num w:numId="4" w16cid:durableId="585262048">
    <w:abstractNumId w:val="4"/>
  </w:num>
  <w:num w:numId="5" w16cid:durableId="1245801381">
    <w:abstractNumId w:val="6"/>
  </w:num>
  <w:num w:numId="6" w16cid:durableId="1516647356">
    <w:abstractNumId w:val="5"/>
  </w:num>
  <w:num w:numId="7" w16cid:durableId="103117684">
    <w:abstractNumId w:val="7"/>
  </w:num>
  <w:num w:numId="8" w16cid:durableId="8026209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7FF"/>
    <w:rsid w:val="0006742E"/>
    <w:rsid w:val="00075BFF"/>
    <w:rsid w:val="00077FA5"/>
    <w:rsid w:val="00086302"/>
    <w:rsid w:val="000B7484"/>
    <w:rsid w:val="000E6A72"/>
    <w:rsid w:val="002E7E4B"/>
    <w:rsid w:val="00716003"/>
    <w:rsid w:val="00BD640E"/>
    <w:rsid w:val="00C6705C"/>
    <w:rsid w:val="00C717FF"/>
    <w:rsid w:val="00FB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6B597"/>
  <w15:docId w15:val="{3FB97C74-A04C-48CE-BD9F-55AA6F57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5C"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716003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19200B77B534EA146D24CE0954E82" ma:contentTypeVersion="14" ma:contentTypeDescription="Create a new document." ma:contentTypeScope="" ma:versionID="0d9dec145934daa49b3d58761c7a7a0c">
  <xsd:schema xmlns:xsd="http://www.w3.org/2001/XMLSchema" xmlns:xs="http://www.w3.org/2001/XMLSchema" xmlns:p="http://schemas.microsoft.com/office/2006/metadata/properties" xmlns:ns3="a9e92f27-6d72-4541-9462-03eba1a460a6" xmlns:ns4="78db51c4-b4f2-4fde-827f-e5822c712121" targetNamespace="http://schemas.microsoft.com/office/2006/metadata/properties" ma:root="true" ma:fieldsID="06d1840186708ae11394cd26f2be0de1" ns3:_="" ns4:_="">
    <xsd:import namespace="a9e92f27-6d72-4541-9462-03eba1a460a6"/>
    <xsd:import namespace="78db51c4-b4f2-4fde-827f-e5822c7121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92f27-6d72-4541-9462-03eba1a460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db51c4-b4f2-4fde-827f-e5822c7121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e92f27-6d72-4541-9462-03eba1a460a6" xsi:nil="true"/>
  </documentManagement>
</p:properties>
</file>

<file path=customXml/itemProps1.xml><?xml version="1.0" encoding="utf-8"?>
<ds:datastoreItem xmlns:ds="http://schemas.openxmlformats.org/officeDocument/2006/customXml" ds:itemID="{D68AE439-DA5E-4906-B678-7CE27E32FA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e92f27-6d72-4541-9462-03eba1a460a6"/>
    <ds:schemaRef ds:uri="78db51c4-b4f2-4fde-827f-e5822c712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1E1B97-93C7-4D93-B0A2-8E14EEB2CD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A44472-27CC-4CEC-9CDD-AD83BF645341}">
  <ds:schemaRefs>
    <ds:schemaRef ds:uri="http://schemas.microsoft.com/office/2006/metadata/properties"/>
    <ds:schemaRef ds:uri="http://schemas.microsoft.com/office/infopath/2007/PartnerControls"/>
    <ds:schemaRef ds:uri="a9e92f27-6d72-4541-9462-03eba1a460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cp:keywords/>
  <dc:description/>
  <cp:lastModifiedBy>Niwhar Amin (Student)</cp:lastModifiedBy>
  <cp:revision>4</cp:revision>
  <cp:lastPrinted>2025-02-03T23:56:00Z</cp:lastPrinted>
  <dcterms:created xsi:type="dcterms:W3CDTF">2025-02-06T13:16:00Z</dcterms:created>
  <dcterms:modified xsi:type="dcterms:W3CDTF">2025-02-06T17:19:00Z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0x01010026419200B77B534EA146D24CE0954E82</vt:lpwstr>
  </property>
</Properties>
</file>