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2B" w:rsidRDefault="007841F2">
      <w:r>
        <w:rPr>
          <w:noProof/>
        </w:rPr>
        <w:drawing>
          <wp:inline distT="0" distB="0" distL="0" distR="0" wp14:anchorId="29531C15" wp14:editId="746927DE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1F2" w:rsidRDefault="007841F2"/>
    <w:p w:rsidR="007841F2" w:rsidRDefault="007841F2">
      <w:r>
        <w:rPr>
          <w:noProof/>
        </w:rPr>
        <w:drawing>
          <wp:inline distT="0" distB="0" distL="0" distR="0" wp14:anchorId="26A7EA4F" wp14:editId="12D4AC79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5" w:rsidRDefault="007C6115"/>
    <w:p w:rsidR="007C6115" w:rsidRDefault="007C6115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5" w:rsidRDefault="007C6115"/>
    <w:p w:rsidR="007C6115" w:rsidRDefault="007C6115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5" w:rsidRDefault="007C6115"/>
    <w:p w:rsidR="007C6115" w:rsidRDefault="007C6115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5" w:rsidRDefault="007C6115"/>
    <w:p w:rsidR="007C6115" w:rsidRDefault="007C6115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5" w:rsidRDefault="007C6115"/>
    <w:p w:rsidR="007C6115" w:rsidRDefault="007C6115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5" w:rsidRDefault="007C6115"/>
    <w:p w:rsidR="007C6115" w:rsidRDefault="007C6115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115" w:rsidRDefault="007C6115"/>
    <w:p w:rsidR="007C6115" w:rsidRDefault="007C6115"/>
    <w:sectPr w:rsidR="007C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F2"/>
    <w:rsid w:val="007841F2"/>
    <w:rsid w:val="007C6115"/>
    <w:rsid w:val="00D1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Messier (RIT Student)</dc:creator>
  <cp:lastModifiedBy>Erik Messier (RIT Student)</cp:lastModifiedBy>
  <cp:revision>1</cp:revision>
  <dcterms:created xsi:type="dcterms:W3CDTF">2017-02-10T02:53:00Z</dcterms:created>
  <dcterms:modified xsi:type="dcterms:W3CDTF">2017-02-10T03:12:00Z</dcterms:modified>
</cp:coreProperties>
</file>