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C9565F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Default="00F134D8"/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4D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#Load the dataset and read it on </w:t>
      </w:r>
      <w:proofErr w:type="spellStart"/>
      <w:r w:rsidRPr="00F134D8">
        <w:rPr>
          <w:rFonts w:ascii="Consolas" w:eastAsia="Times New Roman" w:hAnsi="Consolas" w:cs="Times New Roman"/>
          <w:color w:val="6A9955"/>
          <w:sz w:val="21"/>
          <w:szCs w:val="21"/>
        </w:rPr>
        <w:t>Jupyter</w:t>
      </w:r>
      <w:proofErr w:type="spellEnd"/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4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pandas.io.json</w:t>
      </w:r>
      <w:proofErr w:type="spell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4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json_normalize</w:t>
      </w:r>
      <w:proofErr w:type="spellEnd"/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4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4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F134D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gram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4D8">
        <w:rPr>
          <w:rFonts w:ascii="Consolas" w:eastAsia="Times New Roman" w:hAnsi="Consolas" w:cs="Times New Roman"/>
          <w:color w:val="CE9178"/>
          <w:sz w:val="21"/>
          <w:szCs w:val="21"/>
        </w:rPr>
        <w:t>"shop_visits.csv"</w:t>
      </w:r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4D8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proofErr w:type="gramEnd"/>
    </w:p>
    <w:p w:rsidR="00F134D8" w:rsidRPr="00F134D8" w:rsidRDefault="00F134D8" w:rsidP="00F1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4D8" w:rsidRDefault="00F134D8"/>
    <w:p w:rsidR="00F134D8" w:rsidRDefault="00F134D8"/>
    <w:p w:rsidR="00F134D8" w:rsidRDefault="00F134D8">
      <w:r w:rsidRPr="00F134D8">
        <w:drawing>
          <wp:inline distT="0" distB="0" distL="0" distR="0" wp14:anchorId="7CD6BBE9" wp14:editId="2BE4B58A">
            <wp:extent cx="3591426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82" w:rsidRDefault="00154B82"/>
    <w:p w:rsidR="00154B82" w:rsidRDefault="00154B82"/>
    <w:p w:rsidR="00154B82" w:rsidRDefault="00154B82"/>
    <w:p w:rsidR="00154B82" w:rsidRDefault="00154B82"/>
    <w:p w:rsidR="00154B82" w:rsidRDefault="00154B82"/>
    <w:p w:rsidR="00154B82" w:rsidRDefault="00154B82"/>
    <w:p w:rsidR="00F134D8" w:rsidRDefault="00F134D8"/>
    <w:p w:rsidR="00154B82" w:rsidRPr="00154B82" w:rsidRDefault="00154B82" w:rsidP="0015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8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#Get the summary of the data </w:t>
      </w:r>
    </w:p>
    <w:p w:rsidR="00154B82" w:rsidRPr="00154B82" w:rsidRDefault="00154B82" w:rsidP="0015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(dataset)</w:t>
      </w:r>
    </w:p>
    <w:p w:rsidR="00154B82" w:rsidRPr="00154B82" w:rsidRDefault="00154B82" w:rsidP="0015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4B82" w:rsidRPr="00154B82" w:rsidRDefault="00154B82" w:rsidP="0015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df.describe</w:t>
      </w:r>
      <w:proofErr w:type="spellEnd"/>
      <w:r w:rsidRPr="00154B8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54B82" w:rsidRPr="00154B82" w:rsidRDefault="00154B82" w:rsidP="0015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4D8" w:rsidRDefault="00F134D8"/>
    <w:p w:rsidR="00154B82" w:rsidRDefault="00C9565F">
      <w:r w:rsidRPr="00C9565F">
        <w:drawing>
          <wp:inline distT="0" distB="0" distL="0" distR="0" wp14:anchorId="14C3B7AA" wp14:editId="794DA19C">
            <wp:extent cx="5189596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301" cy="17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5F" w:rsidRDefault="00C9565F"/>
    <w:p w:rsidR="00C9565F" w:rsidRDefault="00C9565F"/>
    <w:p w:rsidR="00C9565F" w:rsidRDefault="00C9565F">
      <w:bookmarkStart w:id="0" w:name="_GoBack"/>
      <w:bookmarkEnd w:id="0"/>
    </w:p>
    <w:sectPr w:rsidR="00C95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6"/>
    <w:rsid w:val="00154B82"/>
    <w:rsid w:val="00206466"/>
    <w:rsid w:val="004605FE"/>
    <w:rsid w:val="005504C5"/>
    <w:rsid w:val="00C9565F"/>
    <w:rsid w:val="00F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D50B-63F5-46EC-8C5D-A721464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2022-02-15T07:37:00Z</dcterms:created>
  <dcterms:modified xsi:type="dcterms:W3CDTF">2022-02-15T08:41:00Z</dcterms:modified>
</cp:coreProperties>
</file>