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B633" w14:textId="77777777" w:rsidR="006C62CC" w:rsidRPr="005834AE" w:rsidRDefault="00D51A94" w:rsidP="00D51A94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5834AE">
        <w:rPr>
          <w:rFonts w:ascii="Goudy Old Style" w:hAnsi="Goudy Old Style" w:cs="Times New Roman"/>
          <w:b/>
          <w:sz w:val="40"/>
          <w:u w:val="single"/>
        </w:rPr>
        <w:t>Quasi-Godhood:</w:t>
      </w:r>
    </w:p>
    <w:p w14:paraId="46DC79E6" w14:textId="6FD0F7A4" w:rsidR="00D51A94" w:rsidRDefault="00806F3F" w:rsidP="00D51A94">
      <w:pPr>
        <w:jc w:val="center"/>
        <w:rPr>
          <w:rFonts w:ascii="Goudy Old Style" w:hAnsi="Goudy Old Style" w:cs="Times New Roman"/>
          <w:i/>
          <w:sz w:val="28"/>
        </w:rPr>
      </w:pPr>
      <w:r>
        <w:rPr>
          <w:rFonts w:ascii="Goudy Old Style" w:hAnsi="Goudy Old Style" w:cs="Times New Roman"/>
          <w:i/>
          <w:sz w:val="28"/>
        </w:rPr>
        <w:t xml:space="preserve">Achieve a degree of absolute </w:t>
      </w:r>
      <w:r w:rsidR="009C6D69">
        <w:rPr>
          <w:rFonts w:ascii="Goudy Old Style" w:hAnsi="Goudy Old Style" w:cs="Times New Roman"/>
          <w:i/>
          <w:sz w:val="28"/>
        </w:rPr>
        <w:t>divinity,</w:t>
      </w:r>
      <w:r>
        <w:rPr>
          <w:rFonts w:ascii="Goudy Old Style" w:hAnsi="Goudy Old Style" w:cs="Times New Roman"/>
          <w:i/>
          <w:sz w:val="28"/>
        </w:rPr>
        <w:t xml:space="preserve"> </w:t>
      </w:r>
      <w:r w:rsidR="009C6D69">
        <w:rPr>
          <w:rFonts w:ascii="Goudy Old Style" w:hAnsi="Goudy Old Style" w:cs="Times New Roman"/>
          <w:i/>
          <w:sz w:val="28"/>
        </w:rPr>
        <w:t>w</w:t>
      </w:r>
      <w:r>
        <w:rPr>
          <w:rFonts w:ascii="Goudy Old Style" w:hAnsi="Goudy Old Style" w:cs="Times New Roman"/>
          <w:i/>
          <w:sz w:val="28"/>
        </w:rPr>
        <w:t>ielding powers beyond the limits of mortality</w:t>
      </w:r>
    </w:p>
    <w:p w14:paraId="133D4F50" w14:textId="0AC3BEA4" w:rsidR="005834AE" w:rsidRPr="005834AE" w:rsidRDefault="005834AE" w:rsidP="00D51A94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 xml:space="preserve">Bonus Hit Points: </w:t>
      </w:r>
      <w:r w:rsidR="00806F3F">
        <w:rPr>
          <w:rFonts w:ascii="Goudy Old Style" w:hAnsi="Goudy Old Style" w:cs="Times New Roman"/>
          <w:b/>
          <w:i/>
          <w:sz w:val="28"/>
        </w:rPr>
        <w:t>70</w:t>
      </w:r>
    </w:p>
    <w:sectPr w:rsidR="005834AE" w:rsidRPr="0058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E3"/>
    <w:rsid w:val="00062403"/>
    <w:rsid w:val="005834AE"/>
    <w:rsid w:val="006C62CC"/>
    <w:rsid w:val="007D33E3"/>
    <w:rsid w:val="00806F3F"/>
    <w:rsid w:val="009C6D69"/>
    <w:rsid w:val="00D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C29"/>
  <w15:chartTrackingRefBased/>
  <w15:docId w15:val="{AED3D01D-2878-4C01-821A-E9BF7AF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6</cp:revision>
  <dcterms:created xsi:type="dcterms:W3CDTF">2018-07-16T23:36:00Z</dcterms:created>
  <dcterms:modified xsi:type="dcterms:W3CDTF">2021-08-01T11:15:00Z</dcterms:modified>
</cp:coreProperties>
</file>