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E8146" w14:textId="61558DF5" w:rsidR="00CB607B" w:rsidRDefault="00CB607B" w:rsidP="00CB60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>Техническое задание на разработку программы "Студенческая библиотека"</w:t>
      </w:r>
    </w:p>
    <w:p w14:paraId="44722DC0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</w:t>
      </w:r>
    </w:p>
    <w:p w14:paraId="6B51F7FD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</w:t>
      </w:r>
    </w:p>
    <w:p w14:paraId="42A38B90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</w:t>
      </w:r>
    </w:p>
    <w:p w14:paraId="172DE776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>Содержание</w:t>
      </w:r>
    </w:p>
    <w:p w14:paraId="57154CAB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 </w:t>
      </w:r>
    </w:p>
    <w:p w14:paraId="672B1BCD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 Введение</w:t>
      </w:r>
    </w:p>
    <w:p w14:paraId="7BD685F3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1.1. Полное наименование системы.</w:t>
      </w:r>
    </w:p>
    <w:p w14:paraId="6FDDAC7E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1.2. Назначение и область применения.</w:t>
      </w:r>
    </w:p>
    <w:p w14:paraId="262F494C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1.3. Наименование разработчика и заказчика</w:t>
      </w:r>
    </w:p>
    <w:p w14:paraId="7F1BB542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1.4. Определения и сокращения</w:t>
      </w:r>
    </w:p>
    <w:p w14:paraId="65059E35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1.5. Сроки выполнения работы</w:t>
      </w:r>
    </w:p>
    <w:p w14:paraId="23935390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2. Технические требования к информационной системе.</w:t>
      </w:r>
    </w:p>
    <w:p w14:paraId="65F97BE6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2.1. Технические требования к функциональным характеристикам.</w:t>
      </w:r>
    </w:p>
    <w:p w14:paraId="2F13166D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2.2. Требования к надежности.</w:t>
      </w:r>
    </w:p>
    <w:p w14:paraId="0A500E58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2.3. Требования к информационным структурам и методам решения.</w:t>
      </w:r>
    </w:p>
    <w:p w14:paraId="3C430908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2.4. Требования к интерфейсу</w:t>
      </w:r>
    </w:p>
    <w:p w14:paraId="72BE412F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3. Требования к программной документации.</w:t>
      </w:r>
    </w:p>
    <w:p w14:paraId="07D79AA5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3.1. Предварительный состав программной документации.</w:t>
      </w:r>
    </w:p>
    <w:p w14:paraId="75545513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3.2. Специальные требования к программной документации.</w:t>
      </w:r>
    </w:p>
    <w:p w14:paraId="3F50AF64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 Стадии и этапы разработки.</w:t>
      </w:r>
    </w:p>
    <w:p w14:paraId="156561FA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 Стадии разработки.</w:t>
      </w:r>
    </w:p>
    <w:p w14:paraId="6D6C74B5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4.2. Процесс развертывания и поддержки</w:t>
      </w: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</w:t>
      </w:r>
    </w:p>
    <w:p w14:paraId="74C62921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</w:t>
      </w:r>
    </w:p>
    <w:p w14:paraId="7124CE0C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</w:t>
      </w:r>
    </w:p>
    <w:p w14:paraId="2C019454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  <w:t>1. Введение</w:t>
      </w:r>
    </w:p>
    <w:p w14:paraId="53A418A1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5951C894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Основная цель: создание электронной студенческой библиотеки, где студенты могут находить и брать в аренду учебные материалы для учебы.</w:t>
      </w:r>
    </w:p>
    <w:p w14:paraId="3188CBC7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</w:p>
    <w:p w14:paraId="67FE6E5A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6DC6377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>1.1. Полное наименование системы.</w:t>
      </w:r>
    </w:p>
    <w:p w14:paraId="6FE08DDD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14AF5BFC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Информационная система "Студенческая библиотека".</w:t>
      </w:r>
    </w:p>
    <w:p w14:paraId="2668A066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16DE3855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>1.2. Назначение и область применения.</w:t>
      </w:r>
    </w:p>
    <w:p w14:paraId="6623CF19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6CCD118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Разработка является учебным проектом.</w:t>
      </w:r>
    </w:p>
    <w:p w14:paraId="7A7E457B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Программа предназначена для создания, управления содержимым системы, содержищим сведения о книгах.</w:t>
      </w:r>
    </w:p>
    <w:p w14:paraId="593C6FA0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Разрабатываемая система предназначена для учета поступления книг и использования ресурсов (книг).</w:t>
      </w:r>
    </w:p>
    <w:p w14:paraId="7E933559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lastRenderedPageBreak/>
        <w:t xml:space="preserve"> </w:t>
      </w:r>
    </w:p>
    <w:p w14:paraId="70728A92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753AEAF6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>1.3. Наименование разработчика и заказчика</w:t>
      </w:r>
    </w:p>
    <w:p w14:paraId="7054DD2B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2B5B9EE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Заказчик: КОГПОБУ "Омутнинский колледж педагогики, экономики и права."</w:t>
      </w:r>
    </w:p>
    <w:p w14:paraId="10AA83F4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Разработчик: Бояринцева Евгения Дмитриена</w:t>
      </w:r>
    </w:p>
    <w:p w14:paraId="7894ECB9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44A7830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>1.4. Определения и сокращения</w:t>
      </w:r>
    </w:p>
    <w:p w14:paraId="37F16A08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37D8F45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Электронная библиотека - сайт, предназначенный для постепенного накопления разного рода текстов(чаще литературных, но также и любых других вплодь до компьютерных программ).</w:t>
      </w:r>
    </w:p>
    <w:p w14:paraId="42EE2627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</w:p>
    <w:p w14:paraId="453A8913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Единица хранения - экземпляр, хранящийся в электронной библиотеке(книга, статья, сайт, программа и др.) и описанный в её каталоге.</w:t>
      </w:r>
    </w:p>
    <w:p w14:paraId="71A96EBF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</w:p>
    <w:p w14:paraId="0C0A9538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Формат - способ хранения информации в компьютерном файле, особая последовательность байтов в соотвествии со спецификацией.</w:t>
      </w:r>
    </w:p>
    <w:p w14:paraId="0D0B3454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1E329B9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>1.5. Сроки выполнения работы</w:t>
      </w:r>
    </w:p>
    <w:p w14:paraId="02C46252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2FC9B8A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Плановое начало выполнения</w:t>
      </w:r>
    </w:p>
    <w:p w14:paraId="6FE7CD00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AB06353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  <w:t>2. Технические требования к информационной системе.</w:t>
      </w:r>
    </w:p>
    <w:p w14:paraId="4BDF3766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4D5D3280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- Простой и понятный интерфейс для удобного поиска и работы с материалами</w:t>
      </w:r>
    </w:p>
    <w:p w14:paraId="0B67284D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- Разделение каталога на учебные дисциплины для удобного поиска</w:t>
      </w:r>
    </w:p>
    <w:p w14:paraId="0F81D69C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- Возможность сортировки и фильтрации результатов поиска</w:t>
      </w:r>
    </w:p>
    <w:p w14:paraId="0312E0D6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6483422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>2.1. Технические требования к функциональным характеристикам.</w:t>
      </w:r>
    </w:p>
    <w:p w14:paraId="1B04AD49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1D788515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Программа должна обеспечивать возможность выполнения перечисленных ниже функций:</w:t>
      </w:r>
    </w:p>
    <w:p w14:paraId="33962A5E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- Регистрация студентов и выдача им уникального идентификатора</w:t>
      </w:r>
    </w:p>
    <w:p w14:paraId="22E42F08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- Возможность поиска и просмотра доступных книг, статей и других учебных материалов</w:t>
      </w:r>
    </w:p>
    <w:p w14:paraId="26ECFDB1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- Возможность бронирования и аренды книг на определенный срок</w:t>
      </w:r>
    </w:p>
    <w:p w14:paraId="6CCD3ED6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- Ведение учета выданных материалов и автоматическое уведомление о возврате</w:t>
      </w:r>
    </w:p>
    <w:p w14:paraId="18F07D89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- Обновление каталога новыми материалами и отзывами о них</w:t>
      </w:r>
    </w:p>
    <w:p w14:paraId="5D0CAE49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- Возможность оценки материалов и оставления комментариев</w:t>
      </w:r>
    </w:p>
    <w:p w14:paraId="4A87053B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8E072B0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>2.2. Требования к надежности.</w:t>
      </w:r>
    </w:p>
    <w:p w14:paraId="159CA401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54C7A94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Следует иметь копию данной системы, так как потеря её приведет за собой потерю данных.</w:t>
      </w:r>
    </w:p>
    <w:p w14:paraId="52074CCB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7D19D717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>2.3. Требования к информационным структурам и методам решения.</w:t>
      </w:r>
    </w:p>
    <w:p w14:paraId="635D9B45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191A811B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Система обязательно должна иметь следующие модули: модуль предоставления информации, модуль внесения новых данных,</w:t>
      </w:r>
    </w:p>
    <w:p w14:paraId="28D7B6E3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768FE047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>2.4. Требования к интерфейсу</w:t>
      </w:r>
    </w:p>
    <w:p w14:paraId="089BFE61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637A8902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EE6ED49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  <w:t>3. Требования к программной документации.</w:t>
      </w:r>
    </w:p>
    <w:p w14:paraId="2C2A0860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3901248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91A31F8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>3.1. Предварительный состав программной документации.</w:t>
      </w:r>
    </w:p>
    <w:p w14:paraId="6CFBBA74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102CD94C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Состав программной документации должен включать в себя следующие документы:</w:t>
      </w:r>
    </w:p>
    <w:p w14:paraId="2398F47B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 техническое задание;</w:t>
      </w:r>
    </w:p>
    <w:p w14:paraId="3DE7CB2E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2. текст программы;</w:t>
      </w:r>
    </w:p>
    <w:p w14:paraId="006A7BE8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3. описание программы;</w:t>
      </w:r>
    </w:p>
    <w:p w14:paraId="10201EBE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 программа и методика испытаний;</w:t>
      </w:r>
    </w:p>
    <w:p w14:paraId="3B481FFD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5. пояснительная записка;</w:t>
      </w:r>
    </w:p>
    <w:p w14:paraId="58FFFE65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6. описание применения;</w:t>
      </w:r>
    </w:p>
    <w:p w14:paraId="6FCF43CD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 xml:space="preserve">Состав программной документации согласовать с заказчиком. </w:t>
      </w:r>
    </w:p>
    <w:p w14:paraId="7D690AE0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1D339DF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>3.2. Специальные требования к программной документации.</w:t>
      </w:r>
    </w:p>
    <w:p w14:paraId="5F5FFBA6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045EEC4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Специальных требований к программной документации не предъявляется.</w:t>
      </w:r>
    </w:p>
    <w:p w14:paraId="15E5986B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414F1BA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  <w:t>4. Стадии и этапы разработки.</w:t>
      </w:r>
    </w:p>
    <w:p w14:paraId="528A3EE6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1C9BD0CD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0A61ABF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>4.1. Стадии разработки.</w:t>
      </w:r>
    </w:p>
    <w:p w14:paraId="1F5CD5CC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782C6BB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 разработка и утверждение технического задания;</w:t>
      </w:r>
    </w:p>
    <w:p w14:paraId="7F0EC2AE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2. разработка и утверждение визуального проекта;</w:t>
      </w:r>
    </w:p>
    <w:p w14:paraId="744F89BD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3. разработка системы;</w:t>
      </w:r>
    </w:p>
    <w:p w14:paraId="2A6413AB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 испытание системы;</w:t>
      </w:r>
    </w:p>
    <w:p w14:paraId="5C535246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5. предоставление и передача системы;</w:t>
      </w:r>
    </w:p>
    <w:p w14:paraId="03882864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19823974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>4.2. Процесс развертывания и поддержки</w:t>
      </w:r>
    </w:p>
    <w:p w14:paraId="33E2E8AA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3048D36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- Развертывание библиотеки на хостинге или в облаке</w:t>
      </w:r>
    </w:p>
    <w:p w14:paraId="00AA2717" w14:textId="77777777" w:rsidR="00CB607B" w:rsidRDefault="00CB607B" w:rsidP="00CB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- Проведение обучения сотрудников и студентов по использованию библиотеки</w:t>
      </w:r>
    </w:p>
    <w:p w14:paraId="452DC8BE" w14:textId="1AAA41FF" w:rsidR="00CB607B" w:rsidRDefault="00CB607B" w:rsidP="00CB607B"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- Поддержка и обновление системы для устранения возможных ошибок и добавления новых функций.</w:t>
      </w:r>
    </w:p>
    <w:sectPr w:rsidR="00CB6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07B"/>
    <w:rsid w:val="00CB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A3581"/>
  <w15:chartTrackingRefBased/>
  <w15:docId w15:val="{30718A18-70B3-43D6-B85D-E2BFF3B9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Бояринцева</dc:creator>
  <cp:keywords/>
  <dc:description/>
  <cp:lastModifiedBy>Евгения Бояринцева</cp:lastModifiedBy>
  <cp:revision>1</cp:revision>
  <dcterms:created xsi:type="dcterms:W3CDTF">2024-03-16T10:40:00Z</dcterms:created>
  <dcterms:modified xsi:type="dcterms:W3CDTF">2024-03-16T10:42:00Z</dcterms:modified>
</cp:coreProperties>
</file>