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60554" w14:textId="77777777" w:rsidR="001C5AA4" w:rsidRDefault="001C5AA4">
      <w:pPr>
        <w:spacing w:after="0"/>
        <w:jc w:val="center"/>
      </w:pPr>
    </w:p>
    <w:p w14:paraId="25772628" w14:textId="77777777" w:rsidR="001C5AA4" w:rsidRDefault="001C5AA4">
      <w:pPr>
        <w:spacing w:after="0"/>
        <w:jc w:val="center"/>
      </w:pPr>
    </w:p>
    <w:p w14:paraId="66FFA0AC" w14:textId="77777777" w:rsidR="001C5AA4" w:rsidRDefault="00000000">
      <w:pPr>
        <w:jc w:val="center"/>
        <w:rPr>
          <w:sz w:val="24"/>
        </w:rPr>
      </w:pPr>
      <w:bookmarkStart w:id="0" w:name="_Hlk1313393761"/>
      <w:r>
        <w:rPr>
          <w:sz w:val="24"/>
        </w:rPr>
        <w:t>МИНИСТЕРСТВО ОБРАЗОВАНИЯ И НАУКИ РЕСПУБЛИКИ БЕЛАРУСЬ</w:t>
      </w:r>
    </w:p>
    <w:p w14:paraId="77C3E602" w14:textId="77777777" w:rsidR="001C5AA4" w:rsidRDefault="00000000">
      <w:pPr>
        <w:jc w:val="center"/>
        <w:rPr>
          <w:sz w:val="24"/>
        </w:rPr>
      </w:pPr>
      <w:r>
        <w:rPr>
          <w:sz w:val="24"/>
        </w:rPr>
        <w:t>БЕЛОРУССКИЙ НАЦИОНАЛЬНЫЙ ТЕХНИЧЕСКИЙ УНИВЕРСИТЕТ</w:t>
      </w:r>
    </w:p>
    <w:p w14:paraId="315BE0C6" w14:textId="77777777" w:rsidR="001C5AA4" w:rsidRDefault="00000000">
      <w:pPr>
        <w:pStyle w:val="2"/>
        <w:jc w:val="center"/>
      </w:pPr>
      <w:r>
        <w:t>Факультет информационных технологий и робототехники</w:t>
      </w:r>
    </w:p>
    <w:p w14:paraId="2CCAE41F" w14:textId="77777777" w:rsidR="001C5AA4" w:rsidRDefault="00000000">
      <w:pPr>
        <w:rPr>
          <w:sz w:val="24"/>
        </w:rPr>
      </w:pPr>
      <w:r>
        <w:rPr>
          <w:sz w:val="24"/>
        </w:rPr>
        <w:t xml:space="preserve">                    Кафедра программного обеспечения информационных систем и технологий</w:t>
      </w:r>
    </w:p>
    <w:p w14:paraId="7E9E4B14" w14:textId="77777777" w:rsidR="001C5AA4" w:rsidRDefault="001C5AA4">
      <w:pPr>
        <w:jc w:val="center"/>
        <w:rPr>
          <w:b/>
          <w:sz w:val="32"/>
        </w:rPr>
      </w:pPr>
    </w:p>
    <w:p w14:paraId="19B34BF5" w14:textId="77777777" w:rsidR="001C5AA4" w:rsidRDefault="00000000">
      <w:pPr>
        <w:jc w:val="center"/>
        <w:rPr>
          <w:b/>
          <w:sz w:val="32"/>
        </w:rPr>
      </w:pPr>
      <w:r>
        <w:rPr>
          <w:b/>
          <w:sz w:val="32"/>
        </w:rPr>
        <w:t>Отчет по лабораторной работе № 7</w:t>
      </w:r>
    </w:p>
    <w:p w14:paraId="0E75BC11" w14:textId="77777777" w:rsidR="001C5AA4" w:rsidRDefault="00000000">
      <w:pPr>
        <w:jc w:val="center"/>
      </w:pPr>
      <w:r>
        <w:t>по дисциплине:” Системное программирование”</w:t>
      </w:r>
    </w:p>
    <w:p w14:paraId="55BC8548" w14:textId="77777777" w:rsidR="001C5AA4" w:rsidRDefault="001C5AA4"/>
    <w:p w14:paraId="3C520255" w14:textId="77777777" w:rsidR="001C5AA4" w:rsidRDefault="00000000">
      <w:pPr>
        <w:jc w:val="center"/>
      </w:pPr>
      <w:r>
        <w:t>на тему: ”</w:t>
      </w:r>
      <w:r>
        <w:rPr>
          <w:i/>
          <w:iCs/>
          <w:szCs w:val="28"/>
        </w:rPr>
        <w:t>Автоматическая сборка многофайловых проектов в Linux</w:t>
      </w:r>
      <w:r>
        <w:rPr>
          <w:b/>
          <w:i/>
        </w:rPr>
        <w:t>”</w:t>
      </w:r>
    </w:p>
    <w:p w14:paraId="3130554A" w14:textId="77777777" w:rsidR="001C5AA4" w:rsidRDefault="001C5AA4">
      <w:pPr>
        <w:rPr>
          <w:szCs w:val="28"/>
        </w:rPr>
      </w:pPr>
    </w:p>
    <w:p w14:paraId="2644CCA1" w14:textId="77777777" w:rsidR="001C5AA4" w:rsidRDefault="001C5AA4"/>
    <w:p w14:paraId="386B00AC" w14:textId="77777777" w:rsidR="001C5AA4" w:rsidRDefault="00000000">
      <w:pPr>
        <w:tabs>
          <w:tab w:val="left" w:pos="3780"/>
        </w:tabs>
      </w:pPr>
      <w:r>
        <w:t>Выполнил</w:t>
      </w:r>
      <w:r>
        <w:rPr>
          <w:b/>
        </w:rPr>
        <w:t>:</w:t>
      </w:r>
      <w:r>
        <w:tab/>
        <w:t xml:space="preserve">                                   студент группы 10702221</w:t>
      </w:r>
      <w:r>
        <w:rPr>
          <w:color w:val="FF0000"/>
        </w:rPr>
        <w:t xml:space="preserve">    </w:t>
      </w:r>
    </w:p>
    <w:p w14:paraId="7C05AB8F" w14:textId="3E0490FC" w:rsidR="001C5AA4" w:rsidRDefault="00000000">
      <w:pPr>
        <w:tabs>
          <w:tab w:val="left" w:pos="3780"/>
        </w:tabs>
      </w:pPr>
      <w:r>
        <w:rPr>
          <w:color w:val="FF0000"/>
        </w:rPr>
        <w:t xml:space="preserve">                                                                                         </w:t>
      </w:r>
      <w:r w:rsidR="005A2FED">
        <w:rPr>
          <w:color w:val="000000"/>
        </w:rPr>
        <w:t>Баяманова Айжамал</w:t>
      </w:r>
    </w:p>
    <w:p w14:paraId="00938E6E" w14:textId="77777777" w:rsidR="001C5AA4" w:rsidRDefault="001C5AA4">
      <w:pPr>
        <w:rPr>
          <w:b/>
          <w:i/>
        </w:rPr>
      </w:pPr>
    </w:p>
    <w:p w14:paraId="37CBC0A4" w14:textId="77777777" w:rsidR="001C5AA4" w:rsidRDefault="00000000">
      <w:pPr>
        <w:tabs>
          <w:tab w:val="left" w:pos="6237"/>
        </w:tabs>
      </w:pPr>
      <w:r>
        <w:t>Принял</w:t>
      </w:r>
      <w:r>
        <w:rPr>
          <w:b/>
        </w:rPr>
        <w:t>:</w:t>
      </w:r>
      <w:r>
        <w:tab/>
        <w:t>Давыденко Н.В.</w:t>
      </w:r>
    </w:p>
    <w:p w14:paraId="1EAA33A4" w14:textId="77777777" w:rsidR="001C5AA4" w:rsidRDefault="001C5AA4"/>
    <w:p w14:paraId="028BD447" w14:textId="77777777" w:rsidR="001C5AA4" w:rsidRDefault="001C5AA4">
      <w:pPr>
        <w:tabs>
          <w:tab w:val="left" w:pos="7713"/>
        </w:tabs>
      </w:pPr>
    </w:p>
    <w:p w14:paraId="495B5606" w14:textId="77777777" w:rsidR="001C5AA4" w:rsidRDefault="00000000">
      <w:pPr>
        <w:spacing w:after="0"/>
        <w:jc w:val="center"/>
      </w:pPr>
      <w:r>
        <w:t xml:space="preserve">    Минск, </w:t>
      </w:r>
      <w:r>
        <w:rPr>
          <w:sz w:val="32"/>
        </w:rPr>
        <w:t>2023</w:t>
      </w:r>
      <w:bookmarkEnd w:id="0"/>
    </w:p>
    <w:p w14:paraId="500000CB" w14:textId="77777777" w:rsidR="001C5AA4" w:rsidRDefault="001C5AA4">
      <w:pPr>
        <w:spacing w:after="0"/>
        <w:jc w:val="center"/>
      </w:pPr>
    </w:p>
    <w:p w14:paraId="2B2B49B5" w14:textId="77777777" w:rsidR="001C5AA4" w:rsidRDefault="001C5AA4">
      <w:pPr>
        <w:spacing w:after="0"/>
        <w:jc w:val="center"/>
      </w:pPr>
    </w:p>
    <w:p w14:paraId="36B7760D" w14:textId="77777777" w:rsidR="001C5AA4" w:rsidRDefault="001C5AA4">
      <w:pPr>
        <w:spacing w:after="0"/>
        <w:jc w:val="center"/>
      </w:pPr>
    </w:p>
    <w:p w14:paraId="3738ADA2" w14:textId="77777777" w:rsidR="001C5AA4" w:rsidRDefault="001C5AA4">
      <w:pPr>
        <w:spacing w:after="0"/>
        <w:jc w:val="center"/>
      </w:pPr>
    </w:p>
    <w:p w14:paraId="146A02AF" w14:textId="77777777" w:rsidR="001C5AA4" w:rsidRDefault="001C5AA4">
      <w:pPr>
        <w:spacing w:after="0"/>
        <w:jc w:val="center"/>
      </w:pPr>
    </w:p>
    <w:p w14:paraId="41F5BD74" w14:textId="77777777" w:rsidR="001C5AA4" w:rsidRDefault="001C5AA4">
      <w:pPr>
        <w:spacing w:after="0"/>
        <w:jc w:val="center"/>
      </w:pPr>
    </w:p>
    <w:p w14:paraId="0B71E8BB" w14:textId="77777777" w:rsidR="001C5AA4" w:rsidRDefault="001C5AA4">
      <w:pPr>
        <w:spacing w:after="0"/>
        <w:jc w:val="center"/>
      </w:pPr>
    </w:p>
    <w:p w14:paraId="2BF9FC64" w14:textId="77777777" w:rsidR="001C5AA4" w:rsidRDefault="001C5AA4">
      <w:pPr>
        <w:spacing w:after="0"/>
        <w:jc w:val="center"/>
      </w:pPr>
    </w:p>
    <w:p w14:paraId="3054537C" w14:textId="77777777" w:rsidR="001C5AA4" w:rsidRDefault="001C5AA4">
      <w:pPr>
        <w:spacing w:after="0"/>
        <w:jc w:val="center"/>
      </w:pPr>
    </w:p>
    <w:p w14:paraId="2E1376A4" w14:textId="77777777" w:rsidR="001C5AA4" w:rsidRDefault="001C5AA4">
      <w:pPr>
        <w:spacing w:after="0"/>
        <w:jc w:val="center"/>
      </w:pPr>
    </w:p>
    <w:p w14:paraId="3BBB4D11" w14:textId="77777777" w:rsidR="001C5AA4" w:rsidRDefault="001C5AA4">
      <w:pPr>
        <w:spacing w:after="0"/>
        <w:jc w:val="center"/>
      </w:pPr>
    </w:p>
    <w:p w14:paraId="1B8856B3" w14:textId="77777777" w:rsidR="001C5AA4" w:rsidRDefault="001C5AA4">
      <w:pPr>
        <w:spacing w:after="0"/>
        <w:jc w:val="center"/>
      </w:pPr>
    </w:p>
    <w:p w14:paraId="5872DC7B" w14:textId="77777777" w:rsidR="001C5AA4" w:rsidRDefault="001C5AA4">
      <w:pPr>
        <w:spacing w:after="0"/>
        <w:jc w:val="center"/>
      </w:pPr>
    </w:p>
    <w:p w14:paraId="49813127" w14:textId="77777777" w:rsidR="001C5AA4" w:rsidRDefault="001C5AA4">
      <w:pPr>
        <w:spacing w:after="0"/>
        <w:jc w:val="center"/>
      </w:pPr>
    </w:p>
    <w:p w14:paraId="7C47702B" w14:textId="77777777" w:rsidR="001C5AA4" w:rsidRDefault="00000000">
      <w:pPr>
        <w:spacing w:before="2" w:after="2"/>
        <w:jc w:val="both"/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lastRenderedPageBreak/>
        <w:t xml:space="preserve">Цель работы : </w:t>
      </w:r>
    </w:p>
    <w:p w14:paraId="5BA71B01" w14:textId="77777777" w:rsidR="001C5AA4" w:rsidRDefault="00000000">
      <w:pPr>
        <w:spacing w:before="2" w:after="2"/>
        <w:ind w:firstLine="709"/>
        <w:jc w:val="both"/>
        <w:rPr>
          <w:szCs w:val="24"/>
        </w:rPr>
      </w:pPr>
      <w:r>
        <w:rPr>
          <w:szCs w:val="24"/>
        </w:rPr>
        <w:t>Изучить встроенный инструментарий для разработки приложений под семейство ОС Linux и фундаментальные основы системного программирования с использованием компиляторов gcc/g++, отладчика gdb и других для проектирования, компиляции, отладки и запуска приложений на языке программирования С/C++</w:t>
      </w:r>
    </w:p>
    <w:p w14:paraId="34C3D918" w14:textId="77777777" w:rsidR="001C5AA4" w:rsidRDefault="001C5AA4">
      <w:pPr>
        <w:spacing w:before="2" w:after="2"/>
        <w:ind w:firstLine="709"/>
        <w:jc w:val="both"/>
        <w:rPr>
          <w:sz w:val="24"/>
          <w:szCs w:val="24"/>
        </w:rPr>
      </w:pPr>
    </w:p>
    <w:p w14:paraId="586C3E7E" w14:textId="77777777" w:rsidR="001C5AA4" w:rsidRDefault="00000000">
      <w:pPr>
        <w:spacing w:before="2" w:after="2"/>
        <w:jc w:val="both"/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>Требования :</w:t>
      </w:r>
    </w:p>
    <w:p w14:paraId="4BA63A45" w14:textId="77777777" w:rsidR="001C5AA4" w:rsidRDefault="00000000">
      <w:pPr>
        <w:spacing w:before="2" w:after="2"/>
        <w:ind w:firstLine="709"/>
        <w:jc w:val="both"/>
        <w:rPr>
          <w:szCs w:val="24"/>
        </w:rPr>
      </w:pPr>
      <w:r>
        <w:rPr>
          <w:szCs w:val="24"/>
        </w:rPr>
        <w:t xml:space="preserve">1) Разработать модульное консольное приложение на С/С++ согласно варианту задания. Для компиляции, компоновки и выполнения программы использовать стандартный компилятор Linux gcc/g++, а для отладки - gdb. </w:t>
      </w:r>
    </w:p>
    <w:p w14:paraId="43164262" w14:textId="77777777" w:rsidR="001C5AA4" w:rsidRDefault="00000000">
      <w:pPr>
        <w:spacing w:before="2" w:after="2"/>
        <w:ind w:firstLine="709"/>
        <w:jc w:val="both"/>
        <w:rPr>
          <w:szCs w:val="24"/>
        </w:rPr>
      </w:pPr>
      <w:r>
        <w:rPr>
          <w:szCs w:val="24"/>
        </w:rPr>
        <w:t xml:space="preserve">2) Размерность массива задаётся пользователем на стадии выполнения программы. Для повышения производительности программы необходимо использовать динамическое выделение памяти. </w:t>
      </w:r>
    </w:p>
    <w:p w14:paraId="47FD70DC" w14:textId="77777777" w:rsidR="001C5AA4" w:rsidRDefault="00000000">
      <w:pPr>
        <w:spacing w:before="2" w:after="2"/>
        <w:ind w:firstLine="709"/>
        <w:jc w:val="both"/>
        <w:rPr>
          <w:szCs w:val="24"/>
        </w:rPr>
      </w:pPr>
      <w:r>
        <w:rPr>
          <w:szCs w:val="24"/>
        </w:rPr>
        <w:t xml:space="preserve">3) Во время работы программы должны выводить на экран исходные и конечные данные. </w:t>
      </w:r>
    </w:p>
    <w:p w14:paraId="60DF77CB" w14:textId="77777777" w:rsidR="001C5AA4" w:rsidRDefault="00000000">
      <w:pPr>
        <w:spacing w:before="2" w:after="2"/>
        <w:ind w:firstLine="709"/>
        <w:jc w:val="both"/>
        <w:rPr>
          <w:szCs w:val="24"/>
        </w:rPr>
      </w:pPr>
      <w:r>
        <w:rPr>
          <w:szCs w:val="24"/>
        </w:rPr>
        <w:t xml:space="preserve">4) При выполнении задания запрещается использовать интегрированные средства разработки (Integrated Development Environment, IDE). Рекомендуется задействовать любой текстовый редактор (к примеру, gedit) и набор компиляторов GNU Compiler Collection (GCC), в частности, компиляторы языков программирования С/C++ gcc/g++. </w:t>
      </w:r>
    </w:p>
    <w:p w14:paraId="780398B5" w14:textId="77777777" w:rsidR="001C5AA4" w:rsidRDefault="00000000">
      <w:pPr>
        <w:spacing w:before="2" w:after="2"/>
        <w:ind w:firstLine="709"/>
        <w:jc w:val="both"/>
        <w:rPr>
          <w:szCs w:val="24"/>
        </w:rPr>
      </w:pPr>
      <w:r>
        <w:rPr>
          <w:szCs w:val="24"/>
        </w:rPr>
        <w:t>5) При разработке программ необходимо придерживаться соглашения по написанию кода на C/C++ (Code-Convention).</w:t>
      </w:r>
    </w:p>
    <w:p w14:paraId="3D066286" w14:textId="77777777" w:rsidR="001C5AA4" w:rsidRDefault="001C5AA4">
      <w:pPr>
        <w:spacing w:before="2" w:after="2"/>
        <w:ind w:firstLine="709"/>
        <w:jc w:val="both"/>
        <w:rPr>
          <w:sz w:val="32"/>
        </w:rPr>
      </w:pPr>
    </w:p>
    <w:p w14:paraId="38FE7171" w14:textId="77777777" w:rsidR="001C5AA4" w:rsidRDefault="00000000">
      <w:pPr>
        <w:spacing w:before="2" w:after="2"/>
        <w:jc w:val="both"/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>Упражнения:</w:t>
      </w:r>
    </w:p>
    <w:p w14:paraId="1452CFD3" w14:textId="77777777" w:rsidR="001C5AA4" w:rsidRDefault="001C5AA4">
      <w:pPr>
        <w:spacing w:before="2" w:after="2"/>
        <w:jc w:val="both"/>
        <w:rPr>
          <w:b/>
          <w:bCs/>
          <w:szCs w:val="26"/>
        </w:rPr>
      </w:pPr>
    </w:p>
    <w:p w14:paraId="47FB87FA" w14:textId="77777777" w:rsidR="001C5AA4" w:rsidRDefault="00000000">
      <w:pPr>
        <w:spacing w:before="2" w:after="2"/>
        <w:jc w:val="both"/>
      </w:pPr>
      <w:r>
        <w:rPr>
          <w:b/>
          <w:bCs/>
          <w:szCs w:val="26"/>
        </w:rPr>
        <w:t>Упражнение 1</w:t>
      </w:r>
      <w:r>
        <w:rPr>
          <w:b/>
          <w:bCs/>
          <w:sz w:val="26"/>
          <w:szCs w:val="26"/>
        </w:rPr>
        <w:t>.</w:t>
      </w:r>
    </w:p>
    <w:p w14:paraId="179C4FC0" w14:textId="77777777" w:rsidR="001C5AA4" w:rsidRDefault="00000000">
      <w:pPr>
        <w:spacing w:before="2" w:after="2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Изучите и выполните требования, представленные в лабораторной работе №2 «Компиляция и отладка простейшего приложения в Linux». Разработайте исходные коды приложений в соответствии с заданиями. Компиляцию приложений проведите с помощью консольных команд</w:t>
      </w:r>
    </w:p>
    <w:p w14:paraId="62AC28A1" w14:textId="77777777" w:rsidR="001C5AA4" w:rsidRDefault="00000000">
      <w:pPr>
        <w:spacing w:before="2" w:after="2" w:line="276" w:lineRule="auto"/>
      </w:pPr>
      <w:r>
        <w:rPr>
          <w:rFonts w:cs="Times New Roman"/>
          <w:b/>
          <w:i/>
          <w:sz w:val="24"/>
          <w:szCs w:val="24"/>
        </w:rPr>
        <w:t>Задание лабораторной работы №2</w:t>
      </w:r>
      <w:r>
        <w:rPr>
          <w:rFonts w:cs="Times New Roman"/>
          <w:i/>
          <w:sz w:val="24"/>
          <w:szCs w:val="24"/>
        </w:rPr>
        <w:t>.</w:t>
      </w:r>
      <w:r>
        <w:rPr>
          <w:i/>
        </w:rPr>
        <w:t xml:space="preserve"> </w:t>
      </w:r>
      <w:r>
        <w:rPr>
          <w:rFonts w:cs="Times New Roman"/>
          <w:i/>
          <w:sz w:val="24"/>
          <w:szCs w:val="24"/>
        </w:rPr>
        <w:t>Компиляция и отладка простейшего приложения в Linux.</w:t>
      </w:r>
    </w:p>
    <w:p w14:paraId="019F84F4" w14:textId="77777777" w:rsidR="001C5AA4" w:rsidRDefault="00000000">
      <w:pPr>
        <w:spacing w:before="2" w:after="2" w:line="276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Ввести массив вещественных чисел размером N. Найти его наибольший и наименьший элементы и поменять их местами. Найти сумму и произведение всех элементов массива: в одномерном массиве, состоящем из вещественных элементов, вычислить: количество элементов массива, больших заданного числа и произведение элементов массива, расположенных после максимального по модулю элемент.</w:t>
      </w:r>
    </w:p>
    <w:p w14:paraId="5FBC3DA9" w14:textId="77777777" w:rsidR="001C5AA4" w:rsidRDefault="001C5AA4">
      <w:pPr>
        <w:spacing w:before="2" w:after="2" w:line="276" w:lineRule="auto"/>
        <w:rPr>
          <w:rFonts w:cs="Times New Roman"/>
          <w:sz w:val="24"/>
          <w:szCs w:val="24"/>
        </w:rPr>
      </w:pPr>
    </w:p>
    <w:p w14:paraId="53965F00" w14:textId="77777777" w:rsidR="001C5AA4" w:rsidRDefault="00000000">
      <w:pPr>
        <w:spacing w:before="2" w:after="2" w:line="276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Упражнение 2.</w:t>
      </w:r>
    </w:p>
    <w:p w14:paraId="4AC769CD" w14:textId="77777777" w:rsidR="001C5AA4" w:rsidRDefault="00000000">
      <w:pPr>
        <w:spacing w:before="2" w:after="2" w:line="276" w:lineRule="auto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Изучите и выполните требования, представленные в лабораторной работе №3 «Многофайловые проекты и шаблон MVC». Разработайте исходные коды приложений в соответствии с заданиями. Компиляцию приложений проведите с помощью консольных команд</w:t>
      </w:r>
    </w:p>
    <w:p w14:paraId="5F32BF67" w14:textId="77777777" w:rsidR="001C5AA4" w:rsidRDefault="00000000">
      <w:pPr>
        <w:spacing w:before="2" w:after="2" w:line="276" w:lineRule="auto"/>
      </w:pPr>
      <w:r>
        <w:rPr>
          <w:rFonts w:cs="Times New Roman"/>
          <w:b/>
          <w:i/>
          <w:sz w:val="24"/>
          <w:szCs w:val="24"/>
        </w:rPr>
        <w:lastRenderedPageBreak/>
        <w:t>Задание лабораторной работы №3</w:t>
      </w:r>
      <w:r>
        <w:rPr>
          <w:rFonts w:cs="Times New Roman"/>
          <w:i/>
          <w:sz w:val="24"/>
          <w:szCs w:val="24"/>
        </w:rPr>
        <w:t>.</w:t>
      </w:r>
      <w:r>
        <w:rPr>
          <w:i/>
        </w:rPr>
        <w:t xml:space="preserve"> </w:t>
      </w:r>
      <w:r>
        <w:rPr>
          <w:rFonts w:cs="Times New Roman"/>
          <w:i/>
          <w:sz w:val="24"/>
          <w:szCs w:val="24"/>
        </w:rPr>
        <w:t xml:space="preserve">Многофайловые проекты и шаблон MVC. </w:t>
      </w:r>
      <w:r>
        <w:rPr>
          <w:rFonts w:cs="Times New Roman"/>
          <w:sz w:val="24"/>
          <w:szCs w:val="24"/>
        </w:rPr>
        <w:t>Разработать интерактивную программу «TrytoGuesstheNumber» («Попробуй угадать число»), которая эмулирует классическую игру на отгадывание числа. Суть программы (игры) сводиться к следующему: компьютер генерирует случайное число из диапазона, к примеру, от 1 до 100, а пользователь (далее игрок) пытается отгадать число за минимальное количество попыток. При каждой очередной попытке компьютер «подсказывает» игроку, как соизмеряется предложенный вариант игрока с действительным загаданным компьютером числом: загаданное число больше или меньше указанного (higher/lower). Как только игрок отгадывает число, компьютер должен «поздравить» его с выводом на экран угаданного числа и количество затраченных игроком попыток. Далее компьютер может «предложить» повторно сыграть игру или выйти из программы. Для универсальности предложенной программы можно добавить возможность выбора диапазона генерирования компьютером случайных чисел, а также задания ограничения на количество попыток. В случае, если игрок не укладывается в заданное количество попыток (т.е. проигрывает), программа должна выводить суровую надпись «GameOver».</w:t>
      </w:r>
    </w:p>
    <w:p w14:paraId="38E5BBC5" w14:textId="77777777" w:rsidR="001C5AA4" w:rsidRDefault="001C5AA4">
      <w:pPr>
        <w:spacing w:before="2" w:after="2"/>
        <w:rPr>
          <w:sz w:val="24"/>
        </w:rPr>
      </w:pPr>
    </w:p>
    <w:p w14:paraId="606136E0" w14:textId="77777777" w:rsidR="001C5AA4" w:rsidRDefault="00000000">
      <w:pPr>
        <w:spacing w:before="2" w:after="2"/>
        <w:jc w:val="both"/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>Выполнение упражнений:</w:t>
      </w:r>
    </w:p>
    <w:p w14:paraId="0C832611" w14:textId="77777777" w:rsidR="001C5AA4" w:rsidRDefault="001C5AA4">
      <w:pPr>
        <w:spacing w:before="2" w:after="2"/>
        <w:jc w:val="both"/>
        <w:rPr>
          <w:b/>
          <w:bCs/>
          <w:sz w:val="26"/>
          <w:szCs w:val="26"/>
        </w:rPr>
      </w:pPr>
    </w:p>
    <w:p w14:paraId="1E5802DD" w14:textId="77777777" w:rsidR="001C5AA4" w:rsidRDefault="00000000">
      <w:pPr>
        <w:spacing w:before="2" w:after="2"/>
        <w:jc w:val="both"/>
      </w:pPr>
      <w:r>
        <w:rPr>
          <w:b/>
          <w:sz w:val="26"/>
          <w:szCs w:val="26"/>
        </w:rPr>
        <w:t xml:space="preserve">Версия </w:t>
      </w:r>
      <w:r>
        <w:rPr>
          <w:b/>
          <w:sz w:val="26"/>
          <w:szCs w:val="26"/>
          <w:lang w:val="en-US"/>
        </w:rPr>
        <w:t>gcc</w:t>
      </w:r>
    </w:p>
    <w:p w14:paraId="3172A3F7" w14:textId="77777777" w:rsidR="001C5AA4" w:rsidRDefault="00000000">
      <w:pPr>
        <w:spacing w:before="2" w:after="2"/>
        <w:jc w:val="both"/>
      </w:pPr>
      <w:r>
        <w:rPr>
          <w:noProof/>
        </w:rPr>
        <w:drawing>
          <wp:anchor distT="0" distB="0" distL="0" distR="0" simplePos="0" relativeHeight="13" behindDoc="0" locked="0" layoutInCell="0" allowOverlap="1" wp14:anchorId="76227F6F" wp14:editId="247FB6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872615"/>
            <wp:effectExtent l="0" t="0" r="0" b="0"/>
            <wp:wrapSquare wrapText="largest"/>
            <wp:docPr id="1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8FFBE" w14:textId="77777777" w:rsidR="001C5AA4" w:rsidRDefault="001C5AA4">
      <w:pPr>
        <w:spacing w:before="2" w:after="2"/>
        <w:jc w:val="both"/>
        <w:rPr>
          <w:b/>
          <w:bCs/>
          <w:sz w:val="26"/>
          <w:szCs w:val="26"/>
        </w:rPr>
      </w:pPr>
    </w:p>
    <w:p w14:paraId="7247DAA9" w14:textId="77777777" w:rsidR="001C5AA4" w:rsidRDefault="00000000">
      <w:pPr>
        <w:spacing w:before="2" w:after="2"/>
        <w:rPr>
          <w:rFonts w:eastAsia="Times New Roman" w:cs="Times New Roman"/>
          <w:b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b/>
          <w:color w:val="000000"/>
          <w:sz w:val="27"/>
          <w:szCs w:val="27"/>
          <w:lang w:eastAsia="ru-RU"/>
        </w:rPr>
        <w:t>Задание лабораторной №2.</w:t>
      </w:r>
    </w:p>
    <w:p w14:paraId="499C7FE7" w14:textId="77777777" w:rsidR="001C5AA4" w:rsidRDefault="00000000">
      <w:pPr>
        <w:spacing w:before="2" w:after="2"/>
        <w:rPr>
          <w:rFonts w:eastAsia="Times New Roman" w:cs="Times New Roman"/>
          <w:b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b/>
          <w:color w:val="000000"/>
          <w:sz w:val="27"/>
          <w:szCs w:val="27"/>
          <w:lang w:eastAsia="ru-RU"/>
        </w:rPr>
        <w:t>Основное</w:t>
      </w:r>
    </w:p>
    <w:p w14:paraId="13E39A29" w14:textId="77777777" w:rsidR="001C5AA4" w:rsidRDefault="00000000">
      <w:pPr>
        <w:spacing w:before="2" w:after="2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Ввести массив вещественных чисел размером N. Найти его наибольший и наименьший элементы и поменять их местами. Найти сумму и произведение всех элементов массива.</w:t>
      </w:r>
    </w:p>
    <w:p w14:paraId="1D9DD72F" w14:textId="77777777" w:rsidR="001C5AA4" w:rsidRDefault="00000000">
      <w:pPr>
        <w:spacing w:before="2" w:after="2"/>
        <w:jc w:val="both"/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528217F8" wp14:editId="63DE57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4785" cy="356997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4FA12" w14:textId="77777777" w:rsidR="001C5AA4" w:rsidRDefault="001C5AA4">
      <w:pPr>
        <w:spacing w:before="2" w:after="2"/>
        <w:jc w:val="both"/>
        <w:rPr>
          <w:b/>
          <w:bCs/>
          <w:sz w:val="26"/>
          <w:szCs w:val="26"/>
        </w:rPr>
      </w:pPr>
    </w:p>
    <w:p w14:paraId="160A4FC5" w14:textId="77777777" w:rsidR="001C5AA4" w:rsidRDefault="001C5AA4">
      <w:pPr>
        <w:spacing w:before="2" w:after="2"/>
        <w:jc w:val="both"/>
        <w:rPr>
          <w:b/>
          <w:bCs/>
          <w:sz w:val="26"/>
          <w:szCs w:val="26"/>
        </w:rPr>
      </w:pPr>
    </w:p>
    <w:p w14:paraId="24A2FA21" w14:textId="77777777" w:rsidR="001C5AA4" w:rsidRDefault="001C5AA4">
      <w:pPr>
        <w:spacing w:before="2" w:after="2"/>
        <w:jc w:val="both"/>
        <w:rPr>
          <w:b/>
          <w:bCs/>
          <w:sz w:val="26"/>
          <w:szCs w:val="26"/>
        </w:rPr>
      </w:pPr>
    </w:p>
    <w:p w14:paraId="1B629B5B" w14:textId="77777777" w:rsidR="001C5AA4" w:rsidRDefault="001C5AA4">
      <w:pPr>
        <w:spacing w:before="2" w:after="2"/>
        <w:jc w:val="both"/>
      </w:pPr>
    </w:p>
    <w:p w14:paraId="30EEC3F5" w14:textId="77777777" w:rsidR="001C5AA4" w:rsidRDefault="001C5AA4">
      <w:pPr>
        <w:spacing w:before="2" w:after="2"/>
        <w:jc w:val="both"/>
      </w:pPr>
    </w:p>
    <w:p w14:paraId="52E055EF" w14:textId="77777777" w:rsidR="001C5AA4" w:rsidRDefault="001C5AA4">
      <w:pPr>
        <w:spacing w:before="2" w:after="2"/>
        <w:jc w:val="both"/>
        <w:rPr>
          <w:b/>
          <w:bCs/>
          <w:sz w:val="26"/>
          <w:szCs w:val="26"/>
        </w:rPr>
      </w:pPr>
    </w:p>
    <w:p w14:paraId="034D9A0E" w14:textId="77777777" w:rsidR="001C5AA4" w:rsidRDefault="001C5AA4">
      <w:pPr>
        <w:spacing w:before="2" w:after="2"/>
        <w:jc w:val="both"/>
      </w:pPr>
    </w:p>
    <w:p w14:paraId="531BB199" w14:textId="77777777" w:rsidR="001C5AA4" w:rsidRDefault="001C5AA4">
      <w:pPr>
        <w:spacing w:before="2" w:after="2"/>
        <w:jc w:val="both"/>
      </w:pPr>
    </w:p>
    <w:p w14:paraId="6879225C" w14:textId="77777777" w:rsidR="001C5AA4" w:rsidRDefault="001C5AA4">
      <w:pPr>
        <w:spacing w:before="2" w:after="2"/>
        <w:jc w:val="both"/>
      </w:pPr>
    </w:p>
    <w:p w14:paraId="0A2803DC" w14:textId="77777777" w:rsidR="001C5AA4" w:rsidRDefault="001C5AA4">
      <w:pPr>
        <w:spacing w:before="2" w:after="2"/>
        <w:jc w:val="both"/>
      </w:pPr>
    </w:p>
    <w:p w14:paraId="3C28B9A2" w14:textId="77777777" w:rsidR="001C5AA4" w:rsidRDefault="001C5AA4">
      <w:pPr>
        <w:spacing w:before="2" w:after="2"/>
        <w:jc w:val="both"/>
      </w:pPr>
    </w:p>
    <w:p w14:paraId="016643DD" w14:textId="77777777" w:rsidR="001C5AA4" w:rsidRDefault="001C5AA4">
      <w:pPr>
        <w:spacing w:before="2" w:after="2"/>
        <w:jc w:val="both"/>
      </w:pPr>
    </w:p>
    <w:p w14:paraId="4B4617C0" w14:textId="77777777" w:rsidR="001C5AA4" w:rsidRDefault="001C5AA4">
      <w:pPr>
        <w:spacing w:before="2" w:after="2"/>
        <w:jc w:val="both"/>
      </w:pPr>
    </w:p>
    <w:p w14:paraId="5B0A0FDE" w14:textId="77777777" w:rsidR="001C5AA4" w:rsidRDefault="001C5AA4">
      <w:pPr>
        <w:spacing w:before="2" w:after="2"/>
        <w:jc w:val="both"/>
      </w:pPr>
    </w:p>
    <w:p w14:paraId="2C0FAB44" w14:textId="77777777" w:rsidR="001C5AA4" w:rsidRDefault="001C5AA4">
      <w:pPr>
        <w:spacing w:before="2" w:after="2"/>
        <w:jc w:val="both"/>
      </w:pPr>
    </w:p>
    <w:p w14:paraId="702A0D97" w14:textId="77777777" w:rsidR="001C5AA4" w:rsidRDefault="001C5AA4">
      <w:pPr>
        <w:spacing w:before="2" w:after="2"/>
        <w:jc w:val="both"/>
      </w:pPr>
    </w:p>
    <w:p w14:paraId="18585B69" w14:textId="77777777" w:rsidR="001C5AA4" w:rsidRDefault="001C5AA4">
      <w:pPr>
        <w:spacing w:before="2" w:after="2"/>
        <w:jc w:val="both"/>
      </w:pPr>
    </w:p>
    <w:p w14:paraId="10B780DF" w14:textId="77777777" w:rsidR="001C5AA4" w:rsidRDefault="001C5AA4">
      <w:pPr>
        <w:spacing w:before="2" w:after="2"/>
        <w:jc w:val="both"/>
      </w:pPr>
    </w:p>
    <w:p w14:paraId="6AD7A78D" w14:textId="77777777" w:rsidR="001C5AA4" w:rsidRDefault="001C5AA4">
      <w:pPr>
        <w:spacing w:before="2" w:after="2"/>
        <w:jc w:val="both"/>
      </w:pPr>
    </w:p>
    <w:p w14:paraId="6E43C36E" w14:textId="77777777" w:rsidR="001C5AA4" w:rsidRDefault="001C5AA4">
      <w:pPr>
        <w:spacing w:before="2" w:after="2"/>
        <w:jc w:val="both"/>
      </w:pPr>
    </w:p>
    <w:p w14:paraId="38AD52DD" w14:textId="77777777" w:rsidR="001C5AA4" w:rsidRDefault="001C5AA4">
      <w:pPr>
        <w:spacing w:before="2" w:after="2"/>
        <w:jc w:val="both"/>
      </w:pPr>
    </w:p>
    <w:p w14:paraId="6C50C485" w14:textId="77777777" w:rsidR="001C5AA4" w:rsidRDefault="001C5AA4">
      <w:pPr>
        <w:spacing w:before="2" w:after="2"/>
        <w:jc w:val="both"/>
      </w:pPr>
    </w:p>
    <w:p w14:paraId="71901328" w14:textId="77777777" w:rsidR="001C5AA4" w:rsidRDefault="001C5AA4">
      <w:pPr>
        <w:spacing w:before="2" w:after="2"/>
        <w:jc w:val="both"/>
      </w:pPr>
    </w:p>
    <w:p w14:paraId="3F3BD4A6" w14:textId="77777777" w:rsidR="001C5AA4" w:rsidRDefault="001C5AA4">
      <w:pPr>
        <w:spacing w:before="2" w:after="2"/>
        <w:jc w:val="both"/>
      </w:pPr>
    </w:p>
    <w:p w14:paraId="7559CC87" w14:textId="77777777" w:rsidR="001C5AA4" w:rsidRDefault="001C5AA4">
      <w:pPr>
        <w:spacing w:before="2" w:after="2"/>
        <w:jc w:val="both"/>
      </w:pPr>
    </w:p>
    <w:p w14:paraId="11084A49" w14:textId="77777777" w:rsidR="001C5AA4" w:rsidRDefault="001C5AA4">
      <w:pPr>
        <w:spacing w:before="2" w:after="2"/>
        <w:jc w:val="both"/>
      </w:pPr>
    </w:p>
    <w:p w14:paraId="06169416" w14:textId="77777777" w:rsidR="001C5AA4" w:rsidRDefault="001C5AA4">
      <w:pPr>
        <w:spacing w:before="2" w:after="2"/>
        <w:jc w:val="both"/>
      </w:pPr>
    </w:p>
    <w:p w14:paraId="2B3BC0FF" w14:textId="77777777" w:rsidR="001C5AA4" w:rsidRDefault="001C5AA4">
      <w:pPr>
        <w:spacing w:before="2" w:after="2"/>
        <w:jc w:val="both"/>
      </w:pPr>
    </w:p>
    <w:p w14:paraId="2E67C889" w14:textId="77777777" w:rsidR="001C5AA4" w:rsidRDefault="001C5AA4">
      <w:pPr>
        <w:spacing w:before="2" w:after="2"/>
        <w:jc w:val="both"/>
      </w:pPr>
    </w:p>
    <w:p w14:paraId="5E84F7B3" w14:textId="77777777" w:rsidR="001C5AA4" w:rsidRDefault="001C5AA4">
      <w:pPr>
        <w:spacing w:before="2" w:after="2"/>
        <w:jc w:val="both"/>
      </w:pPr>
    </w:p>
    <w:p w14:paraId="2E1F7641" w14:textId="77777777" w:rsidR="001C5AA4" w:rsidRDefault="001C5AA4">
      <w:pPr>
        <w:spacing w:before="2" w:after="2"/>
        <w:jc w:val="both"/>
      </w:pPr>
    </w:p>
    <w:p w14:paraId="0808687E" w14:textId="77777777" w:rsidR="001C5AA4" w:rsidRDefault="001C5AA4">
      <w:pPr>
        <w:spacing w:before="2" w:after="2"/>
        <w:jc w:val="both"/>
      </w:pPr>
    </w:p>
    <w:p w14:paraId="459D6B30" w14:textId="77777777" w:rsidR="001C5AA4" w:rsidRDefault="001C5AA4">
      <w:pPr>
        <w:spacing w:before="2" w:after="2"/>
        <w:jc w:val="both"/>
      </w:pPr>
    </w:p>
    <w:p w14:paraId="4325D9DE" w14:textId="77777777" w:rsidR="001C5AA4" w:rsidRDefault="001C5AA4">
      <w:pPr>
        <w:spacing w:before="2" w:after="2"/>
        <w:jc w:val="both"/>
      </w:pPr>
    </w:p>
    <w:p w14:paraId="1E23F3CA" w14:textId="77777777" w:rsidR="001C5AA4" w:rsidRDefault="001C5AA4">
      <w:pPr>
        <w:spacing w:before="2" w:after="2"/>
        <w:jc w:val="both"/>
      </w:pPr>
    </w:p>
    <w:p w14:paraId="644C5390" w14:textId="77777777" w:rsidR="001C5AA4" w:rsidRDefault="001C5AA4">
      <w:pPr>
        <w:spacing w:before="2" w:after="2"/>
        <w:jc w:val="both"/>
      </w:pPr>
    </w:p>
    <w:p w14:paraId="5F2EAA94" w14:textId="77777777" w:rsidR="001C5AA4" w:rsidRDefault="001C5AA4">
      <w:pPr>
        <w:spacing w:before="2" w:after="2"/>
        <w:jc w:val="both"/>
      </w:pPr>
    </w:p>
    <w:p w14:paraId="1C52E5DB" w14:textId="77777777" w:rsidR="001C5AA4" w:rsidRDefault="001C5AA4">
      <w:pPr>
        <w:spacing w:before="2" w:after="2"/>
        <w:jc w:val="both"/>
      </w:pPr>
    </w:p>
    <w:p w14:paraId="3348C03A" w14:textId="77777777" w:rsidR="001C5AA4" w:rsidRDefault="001C5AA4">
      <w:pPr>
        <w:spacing w:before="2" w:after="2"/>
        <w:jc w:val="both"/>
      </w:pPr>
    </w:p>
    <w:p w14:paraId="0903375B" w14:textId="77777777" w:rsidR="001C5AA4" w:rsidRDefault="001C5AA4">
      <w:pPr>
        <w:spacing w:before="2" w:after="2"/>
        <w:jc w:val="both"/>
      </w:pPr>
    </w:p>
    <w:p w14:paraId="5B6F6012" w14:textId="77777777" w:rsidR="001C5AA4" w:rsidRDefault="001C5AA4">
      <w:pPr>
        <w:spacing w:before="2" w:after="2"/>
        <w:jc w:val="both"/>
      </w:pPr>
    </w:p>
    <w:p w14:paraId="5AC56D5A" w14:textId="77777777" w:rsidR="001C5AA4" w:rsidRDefault="001C5AA4">
      <w:pPr>
        <w:spacing w:before="2" w:after="2"/>
        <w:jc w:val="both"/>
      </w:pPr>
    </w:p>
    <w:p w14:paraId="6300F53A" w14:textId="77777777" w:rsidR="001C5AA4" w:rsidRDefault="001C5AA4">
      <w:pPr>
        <w:spacing w:before="2" w:after="2"/>
        <w:jc w:val="both"/>
      </w:pPr>
    </w:p>
    <w:p w14:paraId="36CCA29D" w14:textId="77777777" w:rsidR="001C5AA4" w:rsidRDefault="001C5AA4">
      <w:pPr>
        <w:spacing w:before="2" w:after="2"/>
        <w:jc w:val="both"/>
      </w:pPr>
    </w:p>
    <w:p w14:paraId="63873421" w14:textId="77777777" w:rsidR="001C5AA4" w:rsidRDefault="00000000">
      <w:pPr>
        <w:spacing w:before="2" w:after="2"/>
        <w:jc w:val="both"/>
        <w:rPr>
          <w:b/>
          <w:bCs/>
        </w:rPr>
      </w:pPr>
      <w:r>
        <w:rPr>
          <w:b/>
          <w:bCs/>
        </w:rPr>
        <w:lastRenderedPageBreak/>
        <w:t>Скрипт к заданию:</w:t>
      </w:r>
    </w:p>
    <w:p w14:paraId="54E7C0AF" w14:textId="77777777" w:rsidR="001C5AA4" w:rsidRDefault="001C5AA4">
      <w:pPr>
        <w:spacing w:before="2" w:after="2"/>
        <w:jc w:val="both"/>
        <w:rPr>
          <w:b/>
          <w:bCs/>
        </w:rPr>
      </w:pPr>
    </w:p>
    <w:p w14:paraId="59D7EC97" w14:textId="77777777" w:rsidR="001C5AA4" w:rsidRDefault="00000000">
      <w:pPr>
        <w:spacing w:before="2" w:after="2"/>
        <w:jc w:val="both"/>
      </w:pPr>
      <w:r>
        <w:rPr>
          <w:noProof/>
        </w:rPr>
        <w:drawing>
          <wp:anchor distT="0" distB="0" distL="0" distR="0" simplePos="0" relativeHeight="14" behindDoc="0" locked="0" layoutInCell="0" allowOverlap="1" wp14:anchorId="63BEF613" wp14:editId="2FF31B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3245" cy="8414385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841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C2FBA" w14:textId="77777777" w:rsidR="001C5AA4" w:rsidRDefault="001C5AA4">
      <w:pPr>
        <w:spacing w:before="2" w:after="2"/>
        <w:jc w:val="both"/>
      </w:pPr>
    </w:p>
    <w:p w14:paraId="41DFC85D" w14:textId="77777777" w:rsidR="001C5AA4" w:rsidRDefault="001C5AA4">
      <w:pPr>
        <w:spacing w:before="2" w:after="2"/>
        <w:jc w:val="both"/>
      </w:pPr>
    </w:p>
    <w:p w14:paraId="411670CD" w14:textId="77777777" w:rsidR="001C5AA4" w:rsidRDefault="001C5AA4">
      <w:pPr>
        <w:spacing w:before="2" w:after="2"/>
        <w:jc w:val="both"/>
      </w:pPr>
    </w:p>
    <w:p w14:paraId="14F23A39" w14:textId="77777777" w:rsidR="001C5AA4" w:rsidRDefault="00000000">
      <w:pPr>
        <w:spacing w:before="2" w:after="2"/>
        <w:jc w:val="both"/>
      </w:pPr>
      <w:r>
        <w:rPr>
          <w:b/>
          <w:bCs/>
        </w:rPr>
        <w:t xml:space="preserve">6 вариант: </w:t>
      </w:r>
      <w:r>
        <w:t>В одномерном массиве, состоящем из n вещественных элементов, вычислить: номер максимального по модулю элемента массива и сумму элементов массива, расположенных после первого положительного элемента.</w:t>
      </w:r>
    </w:p>
    <w:p w14:paraId="2BB056B4" w14:textId="77777777" w:rsidR="001C5AA4" w:rsidRDefault="00000000">
      <w:pPr>
        <w:spacing w:before="2" w:after="2"/>
        <w:jc w:val="both"/>
      </w:pPr>
      <w:r>
        <w:rPr>
          <w:noProof/>
        </w:rPr>
        <w:drawing>
          <wp:anchor distT="0" distB="0" distL="0" distR="0" simplePos="0" relativeHeight="15" behindDoc="0" locked="0" layoutInCell="0" allowOverlap="1" wp14:anchorId="1C5FE8FB" wp14:editId="2679A3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564890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B017F" w14:textId="77777777" w:rsidR="001C5AA4" w:rsidRDefault="001C5AA4">
      <w:pPr>
        <w:spacing w:before="2" w:after="2"/>
        <w:jc w:val="both"/>
      </w:pPr>
    </w:p>
    <w:p w14:paraId="06753145" w14:textId="77777777" w:rsidR="001C5AA4" w:rsidRDefault="001C5AA4">
      <w:pPr>
        <w:spacing w:before="2" w:after="2"/>
        <w:jc w:val="both"/>
      </w:pPr>
    </w:p>
    <w:p w14:paraId="58EFC628" w14:textId="77777777" w:rsidR="001C5AA4" w:rsidRDefault="001C5AA4">
      <w:pPr>
        <w:spacing w:before="2" w:after="2"/>
        <w:jc w:val="both"/>
      </w:pPr>
    </w:p>
    <w:p w14:paraId="0191DF2D" w14:textId="77777777" w:rsidR="001C5AA4" w:rsidRDefault="001C5AA4">
      <w:pPr>
        <w:spacing w:before="2" w:after="2"/>
        <w:jc w:val="both"/>
      </w:pPr>
    </w:p>
    <w:p w14:paraId="542B7160" w14:textId="77777777" w:rsidR="001C5AA4" w:rsidRDefault="001C5AA4">
      <w:pPr>
        <w:spacing w:before="2" w:after="2"/>
        <w:jc w:val="both"/>
      </w:pPr>
    </w:p>
    <w:p w14:paraId="21A95A47" w14:textId="77777777" w:rsidR="001C5AA4" w:rsidRDefault="001C5AA4">
      <w:pPr>
        <w:spacing w:before="2" w:after="2"/>
        <w:jc w:val="both"/>
      </w:pPr>
    </w:p>
    <w:p w14:paraId="78F91208" w14:textId="77777777" w:rsidR="001C5AA4" w:rsidRDefault="001C5AA4">
      <w:pPr>
        <w:spacing w:before="2" w:after="2"/>
        <w:jc w:val="both"/>
      </w:pPr>
    </w:p>
    <w:p w14:paraId="0635BE9C" w14:textId="77777777" w:rsidR="001C5AA4" w:rsidRDefault="001C5AA4">
      <w:pPr>
        <w:spacing w:before="2" w:after="2"/>
        <w:jc w:val="both"/>
      </w:pPr>
    </w:p>
    <w:p w14:paraId="56DE2A55" w14:textId="77777777" w:rsidR="001C5AA4" w:rsidRDefault="001C5AA4">
      <w:pPr>
        <w:spacing w:before="2" w:after="2"/>
        <w:jc w:val="both"/>
      </w:pPr>
    </w:p>
    <w:p w14:paraId="240AD98B" w14:textId="77777777" w:rsidR="001C5AA4" w:rsidRDefault="001C5AA4">
      <w:pPr>
        <w:spacing w:before="2" w:after="2"/>
        <w:jc w:val="both"/>
      </w:pPr>
    </w:p>
    <w:p w14:paraId="4F487B18" w14:textId="77777777" w:rsidR="001C5AA4" w:rsidRDefault="001C5AA4">
      <w:pPr>
        <w:spacing w:before="2" w:after="2"/>
        <w:jc w:val="both"/>
      </w:pPr>
    </w:p>
    <w:p w14:paraId="2AA71A24" w14:textId="77777777" w:rsidR="001C5AA4" w:rsidRDefault="001C5AA4">
      <w:pPr>
        <w:spacing w:before="2" w:after="2"/>
        <w:jc w:val="both"/>
      </w:pPr>
    </w:p>
    <w:p w14:paraId="67A2A96C" w14:textId="77777777" w:rsidR="001C5AA4" w:rsidRDefault="001C5AA4">
      <w:pPr>
        <w:spacing w:before="2" w:after="2"/>
        <w:jc w:val="both"/>
      </w:pPr>
    </w:p>
    <w:p w14:paraId="664A85F9" w14:textId="77777777" w:rsidR="001C5AA4" w:rsidRDefault="001C5AA4">
      <w:pPr>
        <w:spacing w:before="2" w:after="2"/>
        <w:jc w:val="both"/>
      </w:pPr>
    </w:p>
    <w:p w14:paraId="54029751" w14:textId="77777777" w:rsidR="001C5AA4" w:rsidRDefault="001C5AA4">
      <w:pPr>
        <w:spacing w:before="2" w:after="2"/>
        <w:jc w:val="both"/>
      </w:pPr>
    </w:p>
    <w:p w14:paraId="0273F3EB" w14:textId="77777777" w:rsidR="001C5AA4" w:rsidRDefault="001C5AA4">
      <w:pPr>
        <w:spacing w:before="2" w:after="2"/>
        <w:jc w:val="both"/>
      </w:pPr>
    </w:p>
    <w:p w14:paraId="35612AA8" w14:textId="77777777" w:rsidR="001C5AA4" w:rsidRDefault="001C5AA4">
      <w:pPr>
        <w:spacing w:before="2" w:after="2"/>
        <w:jc w:val="both"/>
      </w:pPr>
    </w:p>
    <w:p w14:paraId="6BAE2FEB" w14:textId="77777777" w:rsidR="001C5AA4" w:rsidRDefault="001C5AA4">
      <w:pPr>
        <w:spacing w:before="2" w:after="2"/>
        <w:jc w:val="both"/>
      </w:pPr>
    </w:p>
    <w:p w14:paraId="147146C1" w14:textId="77777777" w:rsidR="001C5AA4" w:rsidRDefault="001C5AA4">
      <w:pPr>
        <w:spacing w:before="2" w:after="2"/>
        <w:jc w:val="both"/>
      </w:pPr>
    </w:p>
    <w:p w14:paraId="58B421AB" w14:textId="77777777" w:rsidR="001C5AA4" w:rsidRDefault="001C5AA4">
      <w:pPr>
        <w:spacing w:before="2" w:after="2"/>
        <w:jc w:val="both"/>
      </w:pPr>
    </w:p>
    <w:p w14:paraId="117C88DF" w14:textId="77777777" w:rsidR="001C5AA4" w:rsidRDefault="001C5AA4">
      <w:pPr>
        <w:spacing w:before="2" w:after="2"/>
        <w:jc w:val="both"/>
      </w:pPr>
    </w:p>
    <w:p w14:paraId="719B8E21" w14:textId="77777777" w:rsidR="001C5AA4" w:rsidRDefault="001C5AA4">
      <w:pPr>
        <w:spacing w:before="2" w:after="2"/>
        <w:jc w:val="both"/>
      </w:pPr>
    </w:p>
    <w:p w14:paraId="77A86DE3" w14:textId="77777777" w:rsidR="001C5AA4" w:rsidRDefault="00000000">
      <w:pPr>
        <w:spacing w:before="2" w:after="2"/>
        <w:jc w:val="both"/>
        <w:rPr>
          <w:b/>
          <w:bCs/>
        </w:rPr>
      </w:pPr>
      <w:r>
        <w:rPr>
          <w:b/>
          <w:bCs/>
        </w:rPr>
        <w:t>Скрипт к заданию:</w:t>
      </w:r>
    </w:p>
    <w:p w14:paraId="138C9EDE" w14:textId="77777777" w:rsidR="001C5AA4" w:rsidRDefault="00000000">
      <w:pPr>
        <w:spacing w:before="2" w:after="2"/>
        <w:jc w:val="both"/>
      </w:pPr>
      <w:r>
        <w:rPr>
          <w:noProof/>
        </w:rPr>
        <w:lastRenderedPageBreak/>
        <w:drawing>
          <wp:anchor distT="0" distB="0" distL="0" distR="0" simplePos="0" relativeHeight="16" behindDoc="0" locked="0" layoutInCell="0" allowOverlap="1" wp14:anchorId="2371EB18" wp14:editId="6454AD5E">
            <wp:simplePos x="0" y="0"/>
            <wp:positionH relativeFrom="column">
              <wp:posOffset>0</wp:posOffset>
            </wp:positionH>
            <wp:positionV relativeFrom="paragraph">
              <wp:posOffset>144780</wp:posOffset>
            </wp:positionV>
            <wp:extent cx="5810885" cy="8664575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866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778CD" w14:textId="77777777" w:rsidR="001C5AA4" w:rsidRDefault="001C5AA4">
      <w:pPr>
        <w:spacing w:before="2" w:after="2"/>
        <w:jc w:val="both"/>
        <w:rPr>
          <w:b/>
          <w:bCs/>
          <w:sz w:val="26"/>
          <w:szCs w:val="26"/>
        </w:rPr>
      </w:pPr>
    </w:p>
    <w:p w14:paraId="5DA21541" w14:textId="77777777" w:rsidR="001C5AA4" w:rsidRDefault="00000000">
      <w:pPr>
        <w:spacing w:before="2" w:after="2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Задание лабораторной №3.</w:t>
      </w:r>
    </w:p>
    <w:p w14:paraId="2E165514" w14:textId="77777777" w:rsidR="001C5AA4" w:rsidRDefault="00000000">
      <w:pPr>
        <w:spacing w:before="2" w:after="2"/>
        <w:jc w:val="both"/>
        <w:rPr>
          <w:sz w:val="26"/>
          <w:szCs w:val="26"/>
        </w:rPr>
      </w:pPr>
      <w:r>
        <w:rPr>
          <w:sz w:val="26"/>
          <w:szCs w:val="26"/>
        </w:rPr>
        <w:t>Игра «Угадай число»:</w:t>
      </w:r>
    </w:p>
    <w:p w14:paraId="29CA9A69" w14:textId="77777777" w:rsidR="001C5AA4" w:rsidRDefault="00000000">
      <w:pPr>
        <w:spacing w:before="2" w:after="2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0" distR="0" simplePos="0" relativeHeight="17" behindDoc="0" locked="0" layoutInCell="0" allowOverlap="1" wp14:anchorId="1F8BCB16" wp14:editId="50FADFF6">
            <wp:simplePos x="0" y="0"/>
            <wp:positionH relativeFrom="column">
              <wp:posOffset>0</wp:posOffset>
            </wp:positionH>
            <wp:positionV relativeFrom="paragraph">
              <wp:posOffset>24765</wp:posOffset>
            </wp:positionV>
            <wp:extent cx="5939790" cy="4019550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2862F" w14:textId="77777777" w:rsidR="001C5AA4" w:rsidRDefault="001C5AA4">
      <w:pPr>
        <w:spacing w:before="2" w:after="2"/>
        <w:jc w:val="both"/>
        <w:rPr>
          <w:b/>
          <w:bCs/>
        </w:rPr>
      </w:pPr>
    </w:p>
    <w:p w14:paraId="7C32A352" w14:textId="77777777" w:rsidR="001C5AA4" w:rsidRDefault="00000000">
      <w:pPr>
        <w:spacing w:before="2" w:after="2"/>
        <w:jc w:val="both"/>
        <w:rPr>
          <w:b/>
          <w:bCs/>
        </w:rPr>
      </w:pPr>
      <w:r>
        <w:rPr>
          <w:b/>
          <w:bCs/>
        </w:rPr>
        <w:t>Скрипт к заданию:</w:t>
      </w:r>
    </w:p>
    <w:p w14:paraId="3DB0705C" w14:textId="77777777" w:rsidR="001C5AA4" w:rsidRDefault="00000000">
      <w:pPr>
        <w:spacing w:before="2" w:after="2"/>
        <w:jc w:val="both"/>
      </w:pPr>
      <w:r>
        <w:rPr>
          <w:noProof/>
        </w:rPr>
        <w:lastRenderedPageBreak/>
        <w:drawing>
          <wp:anchor distT="0" distB="0" distL="0" distR="0" simplePos="0" relativeHeight="18" behindDoc="0" locked="0" layoutInCell="0" allowOverlap="1" wp14:anchorId="436EB975" wp14:editId="09CD9639">
            <wp:simplePos x="0" y="0"/>
            <wp:positionH relativeFrom="column">
              <wp:posOffset>220980</wp:posOffset>
            </wp:positionH>
            <wp:positionV relativeFrom="paragraph">
              <wp:posOffset>5080</wp:posOffset>
            </wp:positionV>
            <wp:extent cx="5591810" cy="4274820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33EBB" w14:textId="77777777" w:rsidR="001C5AA4" w:rsidRDefault="001C5AA4">
      <w:pPr>
        <w:spacing w:before="2" w:after="2"/>
        <w:jc w:val="both"/>
      </w:pPr>
    </w:p>
    <w:p w14:paraId="271A6673" w14:textId="77777777" w:rsidR="001C5AA4" w:rsidRDefault="001C5AA4">
      <w:pPr>
        <w:spacing w:before="2" w:after="2"/>
        <w:jc w:val="both"/>
        <w:rPr>
          <w:sz w:val="26"/>
          <w:szCs w:val="26"/>
        </w:rPr>
      </w:pPr>
    </w:p>
    <w:p w14:paraId="3AD90D70" w14:textId="77777777" w:rsidR="001C5AA4" w:rsidRDefault="001C5AA4">
      <w:pPr>
        <w:rPr>
          <w:rFonts w:cs="Times New Roman"/>
          <w:b/>
          <w:sz w:val="32"/>
          <w:szCs w:val="24"/>
        </w:rPr>
      </w:pPr>
    </w:p>
    <w:p w14:paraId="33E55C5A" w14:textId="77777777" w:rsidR="001C5AA4" w:rsidRDefault="001C5AA4">
      <w:pPr>
        <w:rPr>
          <w:rFonts w:cs="Times New Roman"/>
          <w:b/>
          <w:sz w:val="32"/>
          <w:szCs w:val="24"/>
        </w:rPr>
      </w:pPr>
    </w:p>
    <w:p w14:paraId="0114BA4C" w14:textId="77777777" w:rsidR="001C5AA4" w:rsidRDefault="001C5AA4">
      <w:pPr>
        <w:rPr>
          <w:rFonts w:cs="Times New Roman"/>
          <w:b/>
          <w:sz w:val="32"/>
          <w:szCs w:val="24"/>
        </w:rPr>
      </w:pPr>
    </w:p>
    <w:p w14:paraId="133BA1AC" w14:textId="77777777" w:rsidR="001C5AA4" w:rsidRDefault="001C5AA4">
      <w:pPr>
        <w:rPr>
          <w:rFonts w:cs="Times New Roman"/>
          <w:b/>
          <w:sz w:val="32"/>
          <w:szCs w:val="24"/>
        </w:rPr>
      </w:pPr>
    </w:p>
    <w:p w14:paraId="71B5EF77" w14:textId="77777777" w:rsidR="001C5AA4" w:rsidRDefault="001C5AA4">
      <w:pPr>
        <w:rPr>
          <w:rFonts w:cs="Times New Roman"/>
          <w:b/>
          <w:sz w:val="32"/>
          <w:szCs w:val="24"/>
        </w:rPr>
      </w:pPr>
    </w:p>
    <w:p w14:paraId="6BB0A579" w14:textId="77777777" w:rsidR="001C5AA4" w:rsidRDefault="001C5AA4">
      <w:pPr>
        <w:rPr>
          <w:rFonts w:cs="Times New Roman"/>
          <w:b/>
          <w:sz w:val="32"/>
          <w:szCs w:val="24"/>
        </w:rPr>
      </w:pPr>
    </w:p>
    <w:p w14:paraId="72C8F124" w14:textId="77777777" w:rsidR="001C5AA4" w:rsidRDefault="001C5AA4">
      <w:pPr>
        <w:rPr>
          <w:rFonts w:cs="Times New Roman"/>
          <w:b/>
          <w:sz w:val="32"/>
          <w:szCs w:val="24"/>
        </w:rPr>
      </w:pPr>
    </w:p>
    <w:p w14:paraId="21D7D85B" w14:textId="77777777" w:rsidR="001C5AA4" w:rsidRDefault="001C5AA4">
      <w:pPr>
        <w:rPr>
          <w:rFonts w:cs="Times New Roman"/>
          <w:b/>
          <w:sz w:val="32"/>
          <w:szCs w:val="24"/>
        </w:rPr>
      </w:pPr>
    </w:p>
    <w:p w14:paraId="7093F2A6" w14:textId="77777777" w:rsidR="001C5AA4" w:rsidRDefault="001C5AA4">
      <w:pPr>
        <w:rPr>
          <w:rFonts w:cs="Times New Roman"/>
          <w:b/>
          <w:sz w:val="32"/>
          <w:szCs w:val="24"/>
        </w:rPr>
      </w:pPr>
    </w:p>
    <w:p w14:paraId="76D0B11A" w14:textId="77777777" w:rsidR="001C5AA4" w:rsidRDefault="001C5AA4">
      <w:pPr>
        <w:rPr>
          <w:rFonts w:cs="Times New Roman"/>
          <w:b/>
          <w:sz w:val="32"/>
          <w:szCs w:val="24"/>
        </w:rPr>
      </w:pPr>
    </w:p>
    <w:p w14:paraId="3F273ABE" w14:textId="77777777" w:rsidR="001C5AA4" w:rsidRDefault="00000000">
      <w:pPr>
        <w:rPr>
          <w:rFonts w:cs="Times New Roman"/>
          <w:b/>
          <w:sz w:val="32"/>
          <w:szCs w:val="24"/>
        </w:rPr>
      </w:pPr>
      <w:r>
        <w:rPr>
          <w:rFonts w:cs="Times New Roman"/>
          <w:b/>
          <w:noProof/>
          <w:sz w:val="32"/>
          <w:szCs w:val="24"/>
        </w:rPr>
        <w:lastRenderedPageBreak/>
        <w:drawing>
          <wp:anchor distT="0" distB="0" distL="0" distR="0" simplePos="0" relativeHeight="19" behindDoc="0" locked="0" layoutInCell="0" allowOverlap="1" wp14:anchorId="2F08BE95" wp14:editId="7D84249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5292090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54E15" w14:textId="77777777" w:rsidR="001C5AA4" w:rsidRDefault="00000000">
      <w:pPr>
        <w:spacing w:before="2" w:after="2"/>
        <w:jc w:val="both"/>
        <w:rPr>
          <w:rFonts w:cs="Times New Roman"/>
          <w:b/>
          <w:szCs w:val="28"/>
        </w:rPr>
      </w:pPr>
      <w:r>
        <w:rPr>
          <w:rFonts w:cs="Times New Roman"/>
          <w:b/>
          <w:bCs/>
          <w:szCs w:val="28"/>
        </w:rPr>
        <w:t xml:space="preserve">6 вариант: </w:t>
      </w:r>
      <w:r>
        <w:rPr>
          <w:rFonts w:cs="Times New Roman"/>
          <w:szCs w:val="28"/>
        </w:rPr>
        <w:t>Выведите номера столбцов, элементы каждой из которых образуют монотонную последовательность (монотонно убывающую или монотонно возрастающую). элементов массива, расположенных после первого положительного элемента.</w:t>
      </w:r>
    </w:p>
    <w:p w14:paraId="69916B45" w14:textId="77777777" w:rsidR="001C5AA4" w:rsidRDefault="00000000">
      <w:pPr>
        <w:rPr>
          <w:rFonts w:cs="Times New Roman"/>
          <w:b/>
          <w:sz w:val="32"/>
          <w:szCs w:val="24"/>
        </w:rPr>
      </w:pPr>
      <w:r>
        <w:rPr>
          <w:rFonts w:cs="Times New Roman"/>
          <w:b/>
          <w:noProof/>
          <w:sz w:val="32"/>
          <w:szCs w:val="24"/>
        </w:rPr>
        <w:drawing>
          <wp:anchor distT="0" distB="0" distL="0" distR="0" simplePos="0" relativeHeight="20" behindDoc="0" locked="0" layoutInCell="0" allowOverlap="1" wp14:anchorId="517D3D47" wp14:editId="4CA4A715">
            <wp:simplePos x="0" y="0"/>
            <wp:positionH relativeFrom="column">
              <wp:posOffset>31750</wp:posOffset>
            </wp:positionH>
            <wp:positionV relativeFrom="paragraph">
              <wp:posOffset>60325</wp:posOffset>
            </wp:positionV>
            <wp:extent cx="5939790" cy="2464435"/>
            <wp:effectExtent l="0" t="0" r="0" b="0"/>
            <wp:wrapSquare wrapText="largest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D28A3" w14:textId="77777777" w:rsidR="001C5AA4" w:rsidRDefault="00000000">
      <w:pPr>
        <w:rPr>
          <w:rFonts w:cs="Times New Roman"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  <w:lastRenderedPageBreak/>
        <w:t>Скрипт к заданию:</w:t>
      </w:r>
    </w:p>
    <w:p w14:paraId="7B9C9E46" w14:textId="77777777" w:rsidR="001C5AA4" w:rsidRDefault="00000000">
      <w:pPr>
        <w:rPr>
          <w:rFonts w:cs="Times New Roman"/>
          <w:b/>
          <w:sz w:val="32"/>
          <w:szCs w:val="24"/>
        </w:rPr>
      </w:pPr>
      <w:r>
        <w:rPr>
          <w:rFonts w:cs="Times New Roman"/>
          <w:b/>
          <w:noProof/>
          <w:sz w:val="32"/>
          <w:szCs w:val="24"/>
        </w:rPr>
        <w:drawing>
          <wp:anchor distT="0" distB="0" distL="0" distR="0" simplePos="0" relativeHeight="21" behindDoc="0" locked="0" layoutInCell="0" allowOverlap="1" wp14:anchorId="63AAA5BF" wp14:editId="24A5776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5785" cy="8418830"/>
            <wp:effectExtent l="0" t="0" r="0" b="0"/>
            <wp:wrapSquare wrapText="largest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841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0D1F3" w14:textId="77777777" w:rsidR="001C5AA4" w:rsidRDefault="00000000">
      <w:pPr>
        <w:spacing w:before="2" w:after="2"/>
        <w:jc w:val="both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lastRenderedPageBreak/>
        <w:t>Задание лабораторной №4.</w:t>
      </w:r>
    </w:p>
    <w:p w14:paraId="7D332E1E" w14:textId="77777777" w:rsidR="001C5AA4" w:rsidRDefault="00000000">
      <w:pPr>
        <w:spacing w:before="2" w:after="2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Необходимо переработать основное задание из предыдущей лабораторной</w:t>
      </w:r>
    </w:p>
    <w:p w14:paraId="2F7D22BF" w14:textId="77777777" w:rsidR="001C5AA4" w:rsidRDefault="00000000">
      <w:pPr>
        <w:spacing w:before="2" w:after="2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работы таким образом, чтобы пользователь (игрок) загадывал число, а компь-</w:t>
      </w:r>
    </w:p>
    <w:p w14:paraId="6EAAB7F3" w14:textId="77777777" w:rsidR="001C5AA4" w:rsidRDefault="00000000">
      <w:pPr>
        <w:spacing w:before="2" w:after="2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ютер, используя оптимальный и эффективный алгоритм, его отгадывал.</w:t>
      </w:r>
    </w:p>
    <w:p w14:paraId="265FD8D2" w14:textId="77777777" w:rsidR="001C5AA4" w:rsidRDefault="001C5AA4">
      <w:pPr>
        <w:spacing w:before="2" w:after="2"/>
        <w:jc w:val="both"/>
        <w:rPr>
          <w:rFonts w:cs="Times New Roman"/>
          <w:sz w:val="26"/>
          <w:szCs w:val="26"/>
        </w:rPr>
      </w:pPr>
    </w:p>
    <w:p w14:paraId="460DA75C" w14:textId="77777777" w:rsidR="001C5AA4" w:rsidRDefault="00000000">
      <w:pPr>
        <w:spacing w:before="2" w:after="2"/>
        <w:jc w:val="both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anchor distT="0" distB="0" distL="0" distR="0" simplePos="0" relativeHeight="22" behindDoc="0" locked="0" layoutInCell="0" allowOverlap="1" wp14:anchorId="7AE2EDFA" wp14:editId="6ED0932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027805"/>
            <wp:effectExtent l="0" t="0" r="0" b="0"/>
            <wp:wrapSquare wrapText="largest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A61AC" w14:textId="77777777" w:rsidR="001C5AA4" w:rsidRDefault="00000000">
      <w:pPr>
        <w:spacing w:before="2" w:after="2"/>
        <w:jc w:val="both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t>Скрипт к заданию:</w:t>
      </w:r>
    </w:p>
    <w:p w14:paraId="18E1B085" w14:textId="77777777" w:rsidR="001C5AA4" w:rsidRDefault="00000000">
      <w:pPr>
        <w:spacing w:before="2" w:after="2"/>
        <w:jc w:val="both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noProof/>
          <w:sz w:val="26"/>
          <w:szCs w:val="26"/>
        </w:rPr>
        <w:drawing>
          <wp:anchor distT="0" distB="0" distL="0" distR="0" simplePos="0" relativeHeight="23" behindDoc="0" locked="0" layoutInCell="0" allowOverlap="1" wp14:anchorId="52AAC27E" wp14:editId="7BF44EEF">
            <wp:simplePos x="0" y="0"/>
            <wp:positionH relativeFrom="column">
              <wp:posOffset>33655</wp:posOffset>
            </wp:positionH>
            <wp:positionV relativeFrom="paragraph">
              <wp:posOffset>105410</wp:posOffset>
            </wp:positionV>
            <wp:extent cx="5842635" cy="3429635"/>
            <wp:effectExtent l="0" t="0" r="0" b="0"/>
            <wp:wrapSquare wrapText="largest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D982A" w14:textId="77777777" w:rsidR="001C5AA4" w:rsidRDefault="001C5AA4">
      <w:pPr>
        <w:spacing w:before="2" w:after="2"/>
        <w:jc w:val="both"/>
        <w:rPr>
          <w:rFonts w:cs="Times New Roman"/>
          <w:b/>
          <w:bCs/>
          <w:sz w:val="26"/>
          <w:szCs w:val="26"/>
        </w:rPr>
      </w:pPr>
    </w:p>
    <w:p w14:paraId="47033F6D" w14:textId="77777777" w:rsidR="001C5AA4" w:rsidRDefault="00000000">
      <w:pPr>
        <w:rPr>
          <w:rFonts w:cs="Times New Roman"/>
          <w:b/>
          <w:sz w:val="32"/>
          <w:szCs w:val="24"/>
        </w:rPr>
      </w:pPr>
      <w:r>
        <w:rPr>
          <w:rFonts w:cs="Times New Roman"/>
          <w:b/>
          <w:sz w:val="32"/>
          <w:szCs w:val="24"/>
        </w:rPr>
        <w:t>Задания:</w:t>
      </w:r>
    </w:p>
    <w:p w14:paraId="62A50CF7" w14:textId="77777777" w:rsidR="001C5AA4" w:rsidRDefault="00000000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Задание 1</w:t>
      </w:r>
      <w:r>
        <w:rPr>
          <w:rFonts w:cs="Times New Roman"/>
          <w:b/>
          <w:szCs w:val="24"/>
        </w:rPr>
        <w:tab/>
      </w:r>
    </w:p>
    <w:p w14:paraId="70EF4DCC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Используя материалы (исходные файлы) упражнения №1 проведите компиляцию однофайлового проекта с прохождением всех стадий комппиляции.</w:t>
      </w:r>
    </w:p>
    <w:p w14:paraId="278884CB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Для ускорения работы примените скрипты bash.</w:t>
      </w:r>
    </w:p>
    <w:p w14:paraId="3B5B38FC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Исходные файлы программ обязательно должны содержать коментарии.</w:t>
      </w:r>
    </w:p>
    <w:p w14:paraId="35A60233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pdfСборка проекта должна содержать файлы с результатами препроцессинга. Исследуйте фалы препроцессора, найдите в них код своей программы.</w:t>
      </w:r>
    </w:p>
    <w:p w14:paraId="3CAF3286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Определите размеры исходных, препроцессорных, ассемблерных, объектных</w:t>
      </w:r>
    </w:p>
    <w:p w14:paraId="283209E9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 исполняемых файлов. С помощью соответствующий консольных команд</w:t>
      </w:r>
    </w:p>
    <w:p w14:paraId="22B2F135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определите форматы этих файлов. Результаты подтвердите скриншотами.</w:t>
      </w:r>
    </w:p>
    <w:p w14:paraId="45DC559F" w14:textId="77777777" w:rsidR="001C5AA4" w:rsidRDefault="001C5AA4">
      <w:pPr>
        <w:rPr>
          <w:rFonts w:cs="Times New Roman"/>
          <w:sz w:val="24"/>
          <w:szCs w:val="24"/>
        </w:rPr>
      </w:pPr>
    </w:p>
    <w:p w14:paraId="30CD86A9" w14:textId="77777777" w:rsidR="001C5AA4" w:rsidRDefault="00000000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Задание 2</w:t>
      </w:r>
    </w:p>
    <w:p w14:paraId="57B3C953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Используя материалы (исходные файлы) упражнения №1 и №2 создайте один</w:t>
      </w:r>
    </w:p>
    <w:p w14:paraId="273F5D61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многофайловый проект, руководствуясь принципом Single Responsibility</w:t>
      </w:r>
    </w:p>
    <w:p w14:paraId="44EE1F1D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Principle. Каждое задание должно быть представлено отдельным исходным</w:t>
      </w:r>
    </w:p>
    <w:p w14:paraId="7E2C834F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файлом. Для связывания файлов проекта обязательно используйте заголовочные файлы. Все файлы могут располагаться в одной директории.</w:t>
      </w:r>
    </w:p>
    <w:p w14:paraId="0CB65D7F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Все задания должны вызываться консольным меню. Для выхода из приложения предусмотрите отдельный параметр.</w:t>
      </w:r>
    </w:p>
    <w:p w14:paraId="4B2D84E9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Проведите автосборку проект с прохождением всех стадий компиляции с использованием утилиты make.</w:t>
      </w:r>
    </w:p>
    <w:p w14:paraId="2C50CC31" w14:textId="77777777" w:rsidR="001C5AA4" w:rsidRDefault="001C5AA4">
      <w:pPr>
        <w:rPr>
          <w:rFonts w:cs="Times New Roman"/>
          <w:szCs w:val="24"/>
        </w:rPr>
      </w:pPr>
    </w:p>
    <w:p w14:paraId="32B63CB5" w14:textId="77777777" w:rsidR="001C5AA4" w:rsidRDefault="00000000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Задание 3</w:t>
      </w:r>
    </w:p>
    <w:p w14:paraId="1443BB7B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Используя материалы (исходные файлы) задания №2 создайте один многофайловый проект, руководствуясь принципом Single Responsibility Principle.</w:t>
      </w:r>
    </w:p>
    <w:p w14:paraId="057C1B5A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Каждое задание должно быть представлено отдельным исходным файлом. Используйте архитектурный шаблон проектирования MVC. Здесь под шаблоном</w:t>
      </w:r>
    </w:p>
    <w:p w14:paraId="053211FB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MVC понимается файлы или группа файлов в трех отдельных директориях</w:t>
      </w:r>
    </w:p>
    <w:p w14:paraId="6CE88C31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(папках), а не просто три отдельных файла.</w:t>
      </w:r>
    </w:p>
    <w:p w14:paraId="305734FA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Все задания должны вызываться консольным меню. Для выхода из приложения предусмотрите отдельный параметр. Для связывания файлов проекта обязательно используйте заголовочные файлы.</w:t>
      </w:r>
    </w:p>
    <w:p w14:paraId="1C983A5B" w14:textId="77777777" w:rsidR="001C5AA4" w:rsidRDefault="0000000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Проведите рекурсивную автосборку проект с прохождением всех стадий компиляции с использованием утилиты make</w:t>
      </w:r>
    </w:p>
    <w:p w14:paraId="17037F3E" w14:textId="77777777" w:rsidR="001C5AA4" w:rsidRDefault="001C5AA4">
      <w:pPr>
        <w:rPr>
          <w:rFonts w:cs="Times New Roman"/>
          <w:sz w:val="24"/>
          <w:szCs w:val="24"/>
        </w:rPr>
      </w:pPr>
    </w:p>
    <w:p w14:paraId="7C351A41" w14:textId="77777777" w:rsidR="001C5AA4" w:rsidRDefault="00000000">
      <w:pPr>
        <w:spacing w:before="2" w:after="2"/>
        <w:jc w:val="both"/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lastRenderedPageBreak/>
        <w:t>Выполнение заданий:</w:t>
      </w:r>
    </w:p>
    <w:p w14:paraId="1C3D1A50" w14:textId="77777777" w:rsidR="001C5AA4" w:rsidRDefault="001C5AA4">
      <w:pPr>
        <w:spacing w:before="2" w:after="2"/>
        <w:jc w:val="both"/>
        <w:rPr>
          <w:b/>
          <w:bCs/>
          <w:szCs w:val="26"/>
        </w:rPr>
      </w:pPr>
    </w:p>
    <w:p w14:paraId="6F273BB6" w14:textId="77777777" w:rsidR="001C5AA4" w:rsidRDefault="00000000">
      <w:pPr>
        <w:spacing w:before="2" w:after="2"/>
        <w:jc w:val="both"/>
        <w:rPr>
          <w:b/>
          <w:bCs/>
          <w:szCs w:val="26"/>
        </w:rPr>
      </w:pPr>
      <w:r>
        <w:rPr>
          <w:b/>
          <w:bCs/>
          <w:szCs w:val="26"/>
        </w:rPr>
        <w:t>Задание 1.</w:t>
      </w:r>
    </w:p>
    <w:p w14:paraId="4F2AAE5A" w14:textId="77777777" w:rsidR="001C5AA4" w:rsidRDefault="00000000">
      <w:pPr>
        <w:spacing w:before="2" w:after="2"/>
        <w:jc w:val="both"/>
        <w:rPr>
          <w:bCs/>
          <w:szCs w:val="26"/>
        </w:rPr>
      </w:pPr>
      <w:r>
        <w:rPr>
          <w:bCs/>
          <w:szCs w:val="26"/>
        </w:rPr>
        <w:t>Компиляция однофайлового проекта</w:t>
      </w:r>
    </w:p>
    <w:p w14:paraId="336F88A4" w14:textId="77777777" w:rsidR="001C5AA4" w:rsidRDefault="00000000">
      <w:pPr>
        <w:spacing w:before="2" w:after="2"/>
        <w:jc w:val="both"/>
      </w:pPr>
      <w:r>
        <w:rPr>
          <w:noProof/>
        </w:rPr>
        <w:drawing>
          <wp:inline distT="0" distB="0" distL="0" distR="0" wp14:anchorId="66852DFE" wp14:editId="1E425D31">
            <wp:extent cx="5939790" cy="1665605"/>
            <wp:effectExtent l="0" t="0" r="0" b="0"/>
            <wp:docPr id="1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BC2A" w14:textId="77777777" w:rsidR="001C5AA4" w:rsidRDefault="001C5AA4">
      <w:pPr>
        <w:spacing w:before="2" w:after="2"/>
        <w:jc w:val="both"/>
        <w:rPr>
          <w:b/>
          <w:bCs/>
          <w:sz w:val="26"/>
          <w:szCs w:val="26"/>
        </w:rPr>
      </w:pPr>
    </w:p>
    <w:p w14:paraId="34148720" w14:textId="77777777" w:rsidR="001C5AA4" w:rsidRDefault="00000000">
      <w:pPr>
        <w:spacing w:before="2" w:after="2"/>
        <w:jc w:val="both"/>
      </w:pPr>
      <w:r>
        <w:rPr>
          <w:bCs/>
          <w:sz w:val="26"/>
          <w:szCs w:val="26"/>
        </w:rPr>
        <w:t xml:space="preserve">Демонстрация того, что был автоматически создан файл </w:t>
      </w:r>
      <w:r>
        <w:rPr>
          <w:bCs/>
          <w:sz w:val="26"/>
          <w:szCs w:val="26"/>
          <w:lang w:val="en-US"/>
        </w:rPr>
        <w:t>a</w:t>
      </w:r>
      <w:r>
        <w:rPr>
          <w:bCs/>
          <w:sz w:val="26"/>
          <w:szCs w:val="26"/>
        </w:rPr>
        <w:t>.</w:t>
      </w:r>
      <w:r>
        <w:rPr>
          <w:bCs/>
          <w:sz w:val="26"/>
          <w:szCs w:val="26"/>
          <w:lang w:val="en-US"/>
        </w:rPr>
        <w:t>out</w:t>
      </w:r>
      <w:r>
        <w:rPr>
          <w:bCs/>
          <w:sz w:val="26"/>
          <w:szCs w:val="26"/>
        </w:rPr>
        <w:t xml:space="preserve"> и потом переименован в </w:t>
      </w:r>
      <w:r>
        <w:rPr>
          <w:bCs/>
          <w:sz w:val="26"/>
          <w:szCs w:val="26"/>
          <w:lang w:val="en-US"/>
        </w:rPr>
        <w:t>test</w:t>
      </w:r>
      <w:r>
        <w:rPr>
          <w:bCs/>
          <w:sz w:val="26"/>
          <w:szCs w:val="26"/>
        </w:rPr>
        <w:t>:</w:t>
      </w:r>
    </w:p>
    <w:p w14:paraId="1290B7BC" w14:textId="77777777" w:rsidR="001C5AA4" w:rsidRDefault="00000000">
      <w:pPr>
        <w:spacing w:before="2" w:after="2"/>
        <w:jc w:val="both"/>
      </w:pPr>
      <w:r>
        <w:rPr>
          <w:noProof/>
        </w:rPr>
        <w:drawing>
          <wp:inline distT="0" distB="0" distL="0" distR="0" wp14:anchorId="72FDD433" wp14:editId="0EC29999">
            <wp:extent cx="3510915" cy="539750"/>
            <wp:effectExtent l="0" t="0" r="0" b="0"/>
            <wp:docPr id="1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6A5B" w14:textId="77777777" w:rsidR="001C5AA4" w:rsidRDefault="001C5AA4">
      <w:pPr>
        <w:spacing w:before="2" w:after="2"/>
        <w:jc w:val="both"/>
        <w:rPr>
          <w:b/>
          <w:bCs/>
          <w:sz w:val="26"/>
          <w:szCs w:val="26"/>
        </w:rPr>
      </w:pPr>
    </w:p>
    <w:p w14:paraId="002E14B5" w14:textId="77777777" w:rsidR="001C5AA4" w:rsidRDefault="00000000">
      <w:pPr>
        <w:spacing w:before="2" w:after="2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Формат файлов и размеры:</w:t>
      </w:r>
    </w:p>
    <w:p w14:paraId="02DD0999" w14:textId="77777777" w:rsidR="001C5AA4" w:rsidRDefault="00000000">
      <w:pPr>
        <w:spacing w:before="2" w:after="2"/>
        <w:jc w:val="both"/>
      </w:pPr>
      <w:r>
        <w:rPr>
          <w:noProof/>
        </w:rPr>
        <w:drawing>
          <wp:inline distT="0" distB="0" distL="0" distR="0" wp14:anchorId="5A8B39CE" wp14:editId="2A3568A8">
            <wp:extent cx="5939790" cy="1990725"/>
            <wp:effectExtent l="0" t="0" r="0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DBA4" w14:textId="77777777" w:rsidR="001C5AA4" w:rsidRDefault="001C5AA4">
      <w:pPr>
        <w:spacing w:before="2" w:after="2"/>
        <w:jc w:val="both"/>
        <w:rPr>
          <w:b/>
          <w:bCs/>
          <w:sz w:val="26"/>
          <w:szCs w:val="26"/>
        </w:rPr>
      </w:pPr>
    </w:p>
    <w:p w14:paraId="65881F78" w14:textId="77777777" w:rsidR="001C5AA4" w:rsidRDefault="00000000">
      <w:pPr>
        <w:spacing w:before="2" w:after="2"/>
        <w:jc w:val="both"/>
        <w:rPr>
          <w:b/>
          <w:bCs/>
          <w:szCs w:val="26"/>
        </w:rPr>
      </w:pPr>
      <w:r>
        <w:rPr>
          <w:b/>
          <w:bCs/>
          <w:szCs w:val="26"/>
        </w:rPr>
        <w:t>Задание 2.</w:t>
      </w:r>
    </w:p>
    <w:p w14:paraId="322C3728" w14:textId="77777777" w:rsidR="001C5AA4" w:rsidRDefault="00000000">
      <w:pPr>
        <w:spacing w:before="2" w:after="2"/>
        <w:jc w:val="both"/>
        <w:rPr>
          <w:bCs/>
          <w:szCs w:val="26"/>
        </w:rPr>
      </w:pPr>
      <w:r>
        <w:rPr>
          <w:bCs/>
          <w:szCs w:val="26"/>
        </w:rPr>
        <w:t>Создание многофайлового проекта.</w:t>
      </w:r>
    </w:p>
    <w:p w14:paraId="654CB6F8" w14:textId="77777777" w:rsidR="001C5AA4" w:rsidRDefault="00000000">
      <w:pPr>
        <w:spacing w:before="2" w:after="2"/>
        <w:jc w:val="both"/>
      </w:pPr>
      <w:r>
        <w:rPr>
          <w:noProof/>
        </w:rPr>
        <w:drawing>
          <wp:inline distT="0" distB="0" distL="0" distR="0" wp14:anchorId="5DFCC02F" wp14:editId="4465AC08">
            <wp:extent cx="5939790" cy="2020570"/>
            <wp:effectExtent l="0" t="0" r="0" b="0"/>
            <wp:docPr id="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4633" w14:textId="77777777" w:rsidR="001C5AA4" w:rsidRDefault="001C5AA4">
      <w:pPr>
        <w:spacing w:before="2" w:after="2"/>
        <w:jc w:val="both"/>
        <w:rPr>
          <w:bCs/>
          <w:szCs w:val="26"/>
        </w:rPr>
      </w:pPr>
    </w:p>
    <w:p w14:paraId="63D5E0E7" w14:textId="77777777" w:rsidR="001C5AA4" w:rsidRDefault="00000000">
      <w:pPr>
        <w:spacing w:before="2" w:after="2"/>
        <w:jc w:val="both"/>
      </w:pPr>
      <w:r>
        <w:rPr>
          <w:bCs/>
          <w:szCs w:val="26"/>
        </w:rPr>
        <w:t xml:space="preserve">Содержание </w:t>
      </w:r>
      <w:r>
        <w:rPr>
          <w:bCs/>
          <w:szCs w:val="26"/>
          <w:lang w:val="en-US"/>
        </w:rPr>
        <w:t>Makefile’</w:t>
      </w:r>
      <w:r>
        <w:rPr>
          <w:bCs/>
          <w:szCs w:val="26"/>
        </w:rPr>
        <w:t>а</w:t>
      </w:r>
      <w:r>
        <w:rPr>
          <w:bCs/>
          <w:szCs w:val="26"/>
          <w:lang w:val="en-US"/>
        </w:rPr>
        <w:t>:</w:t>
      </w:r>
    </w:p>
    <w:p w14:paraId="1F21D79C" w14:textId="77777777" w:rsidR="001C5AA4" w:rsidRDefault="00000000">
      <w:pPr>
        <w:spacing w:before="2" w:after="2"/>
        <w:jc w:val="both"/>
      </w:pPr>
      <w:r>
        <w:rPr>
          <w:noProof/>
        </w:rPr>
        <w:lastRenderedPageBreak/>
        <w:drawing>
          <wp:inline distT="0" distB="0" distL="0" distR="0" wp14:anchorId="0B858A66" wp14:editId="1D1B1637">
            <wp:extent cx="3088640" cy="2724150"/>
            <wp:effectExtent l="0" t="0" r="0" b="0"/>
            <wp:docPr id="1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3F68" w14:textId="77777777" w:rsidR="001C5AA4" w:rsidRDefault="001C5AA4">
      <w:pPr>
        <w:spacing w:before="2" w:after="2"/>
        <w:jc w:val="both"/>
        <w:rPr>
          <w:bCs/>
          <w:szCs w:val="26"/>
          <w:lang w:val="en-US"/>
        </w:rPr>
      </w:pPr>
    </w:p>
    <w:p w14:paraId="2AE25A6A" w14:textId="77777777" w:rsidR="001C5AA4" w:rsidRDefault="00000000">
      <w:pPr>
        <w:spacing w:before="2" w:after="2"/>
        <w:jc w:val="both"/>
      </w:pPr>
      <w:r>
        <w:rPr>
          <w:bCs/>
          <w:szCs w:val="26"/>
        </w:rPr>
        <w:t xml:space="preserve">Результат использование утилиты </w:t>
      </w:r>
      <w:r>
        <w:rPr>
          <w:bCs/>
          <w:szCs w:val="26"/>
          <w:lang w:val="en-US"/>
        </w:rPr>
        <w:t>make:</w:t>
      </w:r>
    </w:p>
    <w:p w14:paraId="48B3620F" w14:textId="77777777" w:rsidR="001C5AA4" w:rsidRDefault="00000000">
      <w:pPr>
        <w:spacing w:before="2" w:after="2"/>
        <w:jc w:val="both"/>
      </w:pPr>
      <w:r>
        <w:rPr>
          <w:noProof/>
        </w:rPr>
        <w:drawing>
          <wp:inline distT="0" distB="0" distL="0" distR="0" wp14:anchorId="3330076F" wp14:editId="549A03CA">
            <wp:extent cx="5915025" cy="714375"/>
            <wp:effectExtent l="0" t="0" r="0" b="0"/>
            <wp:docPr id="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B337" w14:textId="77777777" w:rsidR="001C5AA4" w:rsidRDefault="001C5AA4">
      <w:pPr>
        <w:spacing w:before="2" w:after="2"/>
        <w:jc w:val="both"/>
        <w:rPr>
          <w:b/>
          <w:bCs/>
          <w:szCs w:val="26"/>
          <w:lang w:val="en-US"/>
        </w:rPr>
      </w:pPr>
    </w:p>
    <w:p w14:paraId="4F790FAF" w14:textId="77777777" w:rsidR="001C5AA4" w:rsidRDefault="00000000">
      <w:pPr>
        <w:spacing w:before="2" w:after="2"/>
        <w:jc w:val="both"/>
        <w:rPr>
          <w:b/>
          <w:bCs/>
          <w:szCs w:val="26"/>
        </w:rPr>
      </w:pPr>
      <w:r>
        <w:rPr>
          <w:b/>
          <w:bCs/>
          <w:szCs w:val="26"/>
        </w:rPr>
        <w:t>Задание 3.</w:t>
      </w:r>
    </w:p>
    <w:p w14:paraId="725B8A15" w14:textId="77777777" w:rsidR="001C5AA4" w:rsidRDefault="00000000">
      <w:pPr>
        <w:spacing w:before="2" w:after="2"/>
        <w:jc w:val="both"/>
      </w:pPr>
      <w:r>
        <w:rPr>
          <w:bCs/>
          <w:sz w:val="24"/>
          <w:szCs w:val="28"/>
        </w:rPr>
        <w:t>Создание многофайлового проекта с и</w:t>
      </w:r>
      <w:r>
        <w:rPr>
          <w:rFonts w:cs="Times New Roman"/>
          <w:sz w:val="24"/>
          <w:szCs w:val="28"/>
        </w:rPr>
        <w:t>спользованием архитектурного шаблона проектирования MVC</w:t>
      </w:r>
    </w:p>
    <w:p w14:paraId="3CCD3BD8" w14:textId="77777777" w:rsidR="001C5AA4" w:rsidRDefault="00000000">
      <w:pPr>
        <w:spacing w:before="2" w:after="2"/>
        <w:jc w:val="both"/>
      </w:pPr>
      <w:r>
        <w:rPr>
          <w:noProof/>
        </w:rPr>
        <w:drawing>
          <wp:inline distT="0" distB="0" distL="0" distR="0" wp14:anchorId="33904DC0" wp14:editId="420391C5">
            <wp:extent cx="5939790" cy="639445"/>
            <wp:effectExtent l="0" t="0" r="0" b="0"/>
            <wp:docPr id="1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9CD2" w14:textId="77777777" w:rsidR="001C5AA4" w:rsidRDefault="001C5AA4">
      <w:pPr>
        <w:spacing w:before="2" w:after="2"/>
        <w:jc w:val="both"/>
        <w:rPr>
          <w:b/>
          <w:bCs/>
          <w:szCs w:val="26"/>
        </w:rPr>
      </w:pPr>
    </w:p>
    <w:p w14:paraId="75F5E579" w14:textId="77777777" w:rsidR="001C5AA4" w:rsidRDefault="00000000">
      <w:pPr>
        <w:spacing w:before="2" w:after="2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Рекурсивная автосборка проекта с прохождением всех стадий компиляции с использованием утилиты make</w:t>
      </w:r>
    </w:p>
    <w:p w14:paraId="75715435" w14:textId="77777777" w:rsidR="001C5AA4" w:rsidRDefault="00000000">
      <w:pPr>
        <w:spacing w:before="2" w:after="2"/>
        <w:jc w:val="both"/>
      </w:pPr>
      <w:r>
        <w:rPr>
          <w:noProof/>
        </w:rPr>
        <w:drawing>
          <wp:inline distT="0" distB="0" distL="0" distR="0" wp14:anchorId="1DFC164C" wp14:editId="6AF03261">
            <wp:extent cx="5574030" cy="2911475"/>
            <wp:effectExtent l="0" t="0" r="0" b="0"/>
            <wp:docPr id="2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5BD5" w14:textId="77777777" w:rsidR="001C5AA4" w:rsidRDefault="00000000">
      <w:pPr>
        <w:spacing w:before="2" w:after="2"/>
        <w:jc w:val="both"/>
      </w:pPr>
      <w:r>
        <w:rPr>
          <w:bCs/>
          <w:sz w:val="24"/>
          <w:szCs w:val="28"/>
        </w:rPr>
        <w:t xml:space="preserve">Содержание основного </w:t>
      </w:r>
      <w:r>
        <w:rPr>
          <w:bCs/>
          <w:sz w:val="24"/>
          <w:szCs w:val="28"/>
          <w:lang w:val="en-US"/>
        </w:rPr>
        <w:t>Makefile’</w:t>
      </w:r>
      <w:r>
        <w:rPr>
          <w:bCs/>
          <w:sz w:val="24"/>
          <w:szCs w:val="28"/>
        </w:rPr>
        <w:t>а</w:t>
      </w:r>
      <w:r>
        <w:rPr>
          <w:bCs/>
          <w:sz w:val="24"/>
          <w:szCs w:val="28"/>
          <w:lang w:val="en-US"/>
        </w:rPr>
        <w:t>:</w:t>
      </w:r>
    </w:p>
    <w:p w14:paraId="16A7C77C" w14:textId="77777777" w:rsidR="001C5AA4" w:rsidRDefault="001C5AA4">
      <w:pPr>
        <w:spacing w:before="2" w:after="2"/>
        <w:jc w:val="both"/>
        <w:rPr>
          <w:bCs/>
          <w:sz w:val="24"/>
          <w:szCs w:val="28"/>
          <w:lang w:val="en-US"/>
        </w:rPr>
      </w:pPr>
    </w:p>
    <w:p w14:paraId="3D9C9000" w14:textId="77777777" w:rsidR="001C5AA4" w:rsidRDefault="00000000">
      <w:pPr>
        <w:spacing w:before="2" w:after="2"/>
        <w:jc w:val="both"/>
      </w:pPr>
      <w:r>
        <w:rPr>
          <w:noProof/>
        </w:rPr>
        <w:lastRenderedPageBreak/>
        <w:drawing>
          <wp:inline distT="0" distB="0" distL="0" distR="0" wp14:anchorId="1BC9AC1A" wp14:editId="22DC1479">
            <wp:extent cx="5939790" cy="1139190"/>
            <wp:effectExtent l="0" t="0" r="0" b="0"/>
            <wp:docPr id="2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336E" w14:textId="77777777" w:rsidR="001C5AA4" w:rsidRDefault="001C5AA4">
      <w:pPr>
        <w:spacing w:before="2" w:after="2"/>
        <w:jc w:val="both"/>
        <w:rPr>
          <w:b/>
          <w:bCs/>
          <w:sz w:val="32"/>
          <w:szCs w:val="28"/>
        </w:rPr>
      </w:pPr>
    </w:p>
    <w:p w14:paraId="3EBADE39" w14:textId="77777777" w:rsidR="001C5AA4" w:rsidRPr="005A2FED" w:rsidRDefault="00000000">
      <w:pPr>
        <w:spacing w:before="2" w:after="2"/>
        <w:jc w:val="both"/>
        <w:rPr>
          <w:lang w:val="en-US"/>
        </w:rPr>
      </w:pPr>
      <w:r>
        <w:rPr>
          <w:sz w:val="24"/>
          <w:szCs w:val="24"/>
          <w:lang w:val="en-US"/>
        </w:rPr>
        <w:t xml:space="preserve">Makefile </w:t>
      </w:r>
      <w:r>
        <w:rPr>
          <w:sz w:val="24"/>
          <w:szCs w:val="24"/>
        </w:rPr>
        <w:t>для</w:t>
      </w:r>
      <w:r>
        <w:rPr>
          <w:sz w:val="24"/>
          <w:szCs w:val="24"/>
          <w:lang w:val="en-US"/>
        </w:rPr>
        <w:t xml:space="preserve"> Model (</w:t>
      </w:r>
      <w:r>
        <w:rPr>
          <w:sz w:val="24"/>
          <w:szCs w:val="24"/>
        </w:rPr>
        <w:t>аналогично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для</w:t>
      </w:r>
      <w:r>
        <w:rPr>
          <w:sz w:val="24"/>
          <w:szCs w:val="24"/>
          <w:lang w:val="en-US"/>
        </w:rPr>
        <w:t xml:space="preserve"> Controller &amp; View):</w:t>
      </w:r>
    </w:p>
    <w:p w14:paraId="21EC13B1" w14:textId="77777777" w:rsidR="001C5AA4" w:rsidRDefault="001C5AA4">
      <w:pPr>
        <w:spacing w:before="2" w:after="2"/>
        <w:jc w:val="both"/>
        <w:rPr>
          <w:sz w:val="24"/>
          <w:szCs w:val="24"/>
          <w:lang w:val="en-US"/>
        </w:rPr>
      </w:pPr>
    </w:p>
    <w:p w14:paraId="78BC1EC0" w14:textId="77777777" w:rsidR="001C5AA4" w:rsidRDefault="00000000">
      <w:pPr>
        <w:spacing w:before="2" w:after="2"/>
        <w:jc w:val="both"/>
      </w:pPr>
      <w:r>
        <w:rPr>
          <w:noProof/>
        </w:rPr>
        <w:drawing>
          <wp:inline distT="0" distB="0" distL="0" distR="0" wp14:anchorId="700A342E" wp14:editId="5280BAD3">
            <wp:extent cx="3560445" cy="1172845"/>
            <wp:effectExtent l="0" t="0" r="0" b="0"/>
            <wp:docPr id="2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774" w14:textId="77777777" w:rsidR="001C5AA4" w:rsidRDefault="001C5AA4">
      <w:pPr>
        <w:spacing w:before="2" w:after="2"/>
        <w:jc w:val="both"/>
        <w:rPr>
          <w:b/>
          <w:bCs/>
          <w:sz w:val="32"/>
          <w:szCs w:val="28"/>
          <w:lang w:val="en-US"/>
        </w:rPr>
      </w:pPr>
    </w:p>
    <w:p w14:paraId="3BC90926" w14:textId="77777777" w:rsidR="001C5AA4" w:rsidRDefault="00000000">
      <w:pPr>
        <w:spacing w:before="2" w:after="2"/>
        <w:jc w:val="both"/>
        <w:rPr>
          <w:szCs w:val="28"/>
        </w:rPr>
      </w:pPr>
      <w:r>
        <w:rPr>
          <w:b/>
          <w:bCs/>
          <w:sz w:val="32"/>
          <w:szCs w:val="28"/>
        </w:rPr>
        <w:t>Контрольные вопросы:</w:t>
      </w:r>
    </w:p>
    <w:p w14:paraId="2A70C1E2" w14:textId="77777777" w:rsidR="001C5AA4" w:rsidRDefault="001C5AA4">
      <w:pPr>
        <w:spacing w:before="2" w:after="2"/>
        <w:rPr>
          <w:rFonts w:cs="Times New Roman"/>
          <w:szCs w:val="24"/>
        </w:rPr>
      </w:pPr>
    </w:p>
    <w:p w14:paraId="42CAD517" w14:textId="77777777" w:rsidR="001C5AA4" w:rsidRDefault="00000000">
      <w:pPr>
        <w:spacing w:before="2" w:after="2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1) Что такое компоновка (линковка, сборка)? </w:t>
      </w:r>
    </w:p>
    <w:p w14:paraId="7A5DB2F6" w14:textId="77777777" w:rsidR="001C5AA4" w:rsidRDefault="00000000">
      <w:pPr>
        <w:spacing w:before="2" w:after="2"/>
      </w:pPr>
      <w:r>
        <w:rPr>
          <w:rFonts w:cs="Times New Roman"/>
          <w:szCs w:val="24"/>
        </w:rPr>
        <w:tab/>
      </w:r>
      <w:r>
        <w:t>Компоновка (линковка, сборка) - это процесс объединения нескольких объектных файлов (object files) вместе для создания исполняемого файла или библиотеки.</w:t>
      </w:r>
    </w:p>
    <w:p w14:paraId="77A77EE0" w14:textId="77777777" w:rsidR="001C5AA4" w:rsidRDefault="001C5AA4">
      <w:pPr>
        <w:spacing w:before="2" w:after="2"/>
        <w:rPr>
          <w:rFonts w:cs="Times New Roman"/>
          <w:szCs w:val="24"/>
        </w:rPr>
      </w:pPr>
    </w:p>
    <w:p w14:paraId="6FBB4CC9" w14:textId="77777777" w:rsidR="001C5AA4" w:rsidRDefault="00000000">
      <w:pPr>
        <w:spacing w:before="2" w:after="2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2) Что такое рефакторинг кода? </w:t>
      </w:r>
    </w:p>
    <w:p w14:paraId="7F7DAD22" w14:textId="77777777" w:rsidR="001C5AA4" w:rsidRDefault="00000000">
      <w:pPr>
        <w:spacing w:before="2" w:after="2"/>
      </w:pPr>
      <w:r>
        <w:rPr>
          <w:rFonts w:cs="Times New Roman"/>
          <w:szCs w:val="24"/>
        </w:rPr>
        <w:tab/>
      </w:r>
      <w:r>
        <w:t>Рефакторинг кода - это процесс изменения структуры и внутреннего устройства программного кода с целью улучшить его качество, читаемость, поддерживаемость и эффективность, не меняя при этом его внешнего поведения.</w:t>
      </w:r>
    </w:p>
    <w:p w14:paraId="1367E3C5" w14:textId="77777777" w:rsidR="001C5AA4" w:rsidRDefault="001C5AA4">
      <w:pPr>
        <w:spacing w:before="2" w:after="2"/>
        <w:rPr>
          <w:rFonts w:cs="Times New Roman"/>
          <w:szCs w:val="24"/>
        </w:rPr>
      </w:pPr>
    </w:p>
    <w:p w14:paraId="1399BE22" w14:textId="77777777" w:rsidR="001C5AA4" w:rsidRDefault="00000000">
      <w:pPr>
        <w:spacing w:before="2" w:after="2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3) Опишите базовый синтаксис make-файла и общие правила определения целевых связок в make-файле: целей (targets), зависимостей (dependencies) и инструкций (instructions)? Какая цель будет обрабатываться самой первой при запуске утилиты make? Что такое «основная цель сборки» и что в неё входит?</w:t>
      </w:r>
    </w:p>
    <w:p w14:paraId="0C1FCF5C" w14:textId="77777777" w:rsidR="001C5AA4" w:rsidRDefault="00000000">
      <w:pPr>
        <w:spacing w:before="2" w:after="2"/>
      </w:pPr>
      <w:r>
        <w:rPr>
          <w:rFonts w:cs="Times New Roman"/>
          <w:b/>
          <w:szCs w:val="24"/>
        </w:rPr>
        <w:tab/>
      </w:r>
    </w:p>
    <w:p w14:paraId="3B62A7F5" w14:textId="77777777" w:rsidR="001C5AA4" w:rsidRDefault="001C5AA4">
      <w:pPr>
        <w:spacing w:before="2" w:after="2"/>
        <w:rPr>
          <w:rFonts w:cs="Times New Roman"/>
          <w:b/>
          <w:szCs w:val="24"/>
        </w:rPr>
      </w:pPr>
    </w:p>
    <w:p w14:paraId="52D229EF" w14:textId="77777777" w:rsidR="001C5AA4" w:rsidRDefault="001C5AA4">
      <w:pPr>
        <w:spacing w:before="2" w:after="2"/>
        <w:rPr>
          <w:rFonts w:cs="Times New Roman"/>
          <w:szCs w:val="24"/>
        </w:rPr>
      </w:pPr>
    </w:p>
    <w:p w14:paraId="639F9E0C" w14:textId="77777777" w:rsidR="001C5AA4" w:rsidRDefault="00000000">
      <w:pPr>
        <w:spacing w:before="2" w:after="2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5) Назовите основные стадии компиляции программы? </w:t>
      </w:r>
    </w:p>
    <w:p w14:paraId="7D7F2598" w14:textId="77777777" w:rsidR="001C5AA4" w:rsidRDefault="00000000">
      <w:pPr>
        <w:spacing w:before="2" w:after="2"/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Процесс компиляции состоит из следующих этапов:</w:t>
      </w:r>
    </w:p>
    <w:p w14:paraId="11D2465C" w14:textId="77777777" w:rsidR="001C5AA4" w:rsidRDefault="00000000">
      <w:pPr>
        <w:spacing w:before="2" w:after="2"/>
        <w:ind w:left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1. Лексический анализ. </w:t>
      </w:r>
    </w:p>
    <w:p w14:paraId="4AE200ED" w14:textId="77777777" w:rsidR="001C5AA4" w:rsidRDefault="00000000">
      <w:pPr>
        <w:spacing w:before="2" w:after="2"/>
        <w:ind w:left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2. Синтаксический анализ. </w:t>
      </w:r>
    </w:p>
    <w:p w14:paraId="5B4A6534" w14:textId="77777777" w:rsidR="001C5AA4" w:rsidRDefault="00000000">
      <w:pPr>
        <w:spacing w:before="2" w:after="2"/>
        <w:ind w:left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3. Семантический анализ. </w:t>
      </w:r>
    </w:p>
    <w:p w14:paraId="50196550" w14:textId="77777777" w:rsidR="001C5AA4" w:rsidRDefault="00000000">
      <w:pPr>
        <w:spacing w:before="2" w:after="2"/>
        <w:ind w:left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4. Оптимизация. </w:t>
      </w:r>
    </w:p>
    <w:p w14:paraId="79509DB4" w14:textId="77777777" w:rsidR="001C5AA4" w:rsidRDefault="00000000">
      <w:pPr>
        <w:spacing w:before="2" w:after="2"/>
        <w:ind w:left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5. Ассемблирование. </w:t>
      </w:r>
    </w:p>
    <w:p w14:paraId="24BEF4F5" w14:textId="77777777" w:rsidR="001C5AA4" w:rsidRDefault="00000000">
      <w:pPr>
        <w:spacing w:before="2" w:after="2"/>
        <w:ind w:left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6. Генерация кода. </w:t>
      </w:r>
    </w:p>
    <w:p w14:paraId="4CC82A81" w14:textId="77777777" w:rsidR="001C5AA4" w:rsidRDefault="00000000">
      <w:pPr>
        <w:spacing w:before="2" w:after="2"/>
        <w:ind w:left="708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7. Связывание. </w:t>
      </w:r>
    </w:p>
    <w:p w14:paraId="361365FD" w14:textId="77777777" w:rsidR="001C5AA4" w:rsidRDefault="001C5AA4">
      <w:pPr>
        <w:spacing w:before="2" w:after="2"/>
        <w:ind w:left="708"/>
        <w:rPr>
          <w:rFonts w:cs="Times New Roman"/>
          <w:b/>
          <w:szCs w:val="24"/>
        </w:rPr>
      </w:pPr>
    </w:p>
    <w:p w14:paraId="213C6D8F" w14:textId="77777777" w:rsidR="001C5AA4" w:rsidRDefault="00000000">
      <w:pPr>
        <w:spacing w:before="2" w:after="2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6) В чем различие компиляции и интерпритации программы? </w:t>
      </w:r>
    </w:p>
    <w:p w14:paraId="2643C7D7" w14:textId="77777777" w:rsidR="001C5AA4" w:rsidRDefault="00000000">
      <w:pPr>
        <w:spacing w:before="2" w:after="2"/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Интерпретатор берет одну инструкцию, транслирует и выполняет ее, а затем берет следующую инструкцию. Компилятор же транслирует всю программу сразу, а потом выполняет ее</w:t>
      </w:r>
    </w:p>
    <w:p w14:paraId="11564220" w14:textId="77777777" w:rsidR="001C5AA4" w:rsidRDefault="001C5AA4">
      <w:pPr>
        <w:spacing w:before="2" w:after="2"/>
        <w:rPr>
          <w:rFonts w:cs="Times New Roman"/>
          <w:szCs w:val="24"/>
        </w:rPr>
      </w:pPr>
    </w:p>
    <w:p w14:paraId="35336FE3" w14:textId="77777777" w:rsidR="001C5AA4" w:rsidRDefault="00000000">
      <w:pPr>
        <w:spacing w:before="2" w:after="2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7)  Приведите известные вам примеры компилируемых и интерпритируемых языков программирования</w:t>
      </w:r>
    </w:p>
    <w:p w14:paraId="11581C07" w14:textId="77777777" w:rsidR="001C5AA4" w:rsidRDefault="00000000">
      <w:pPr>
        <w:spacing w:before="2" w:after="2"/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Примерами компилируемых языков являются Pascal, C, C++</w:t>
      </w:r>
    </w:p>
    <w:p w14:paraId="7C37F3BC" w14:textId="77777777" w:rsidR="001C5AA4" w:rsidRDefault="00000000">
      <w:pPr>
        <w:spacing w:before="2" w:after="2"/>
        <w:rPr>
          <w:rFonts w:cs="Times New Roman"/>
          <w:szCs w:val="24"/>
        </w:rPr>
      </w:pPr>
      <w:r>
        <w:rPr>
          <w:rFonts w:cs="Times New Roman"/>
          <w:szCs w:val="24"/>
        </w:rPr>
        <w:tab/>
        <w:t>Примерами интерпретируемых языков являются PHP, Python, JavaScript</w:t>
      </w:r>
    </w:p>
    <w:p w14:paraId="098E602C" w14:textId="77777777" w:rsidR="001C5AA4" w:rsidRDefault="001C5AA4">
      <w:pPr>
        <w:spacing w:before="2" w:after="2"/>
        <w:rPr>
          <w:rFonts w:cs="Times New Roman"/>
          <w:szCs w:val="24"/>
        </w:rPr>
      </w:pPr>
    </w:p>
    <w:p w14:paraId="360C289D" w14:textId="77777777" w:rsidR="001C5AA4" w:rsidRDefault="00000000">
      <w:pPr>
        <w:spacing w:before="2" w:after="2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 8) Что такое препроцессор и зачем он нужен?</w:t>
      </w:r>
    </w:p>
    <w:p w14:paraId="0B7EE475" w14:textId="77777777" w:rsidR="001C5AA4" w:rsidRDefault="00000000">
      <w:pPr>
        <w:spacing w:before="2" w:after="2"/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Препроцессор — это компьютерная программа, принимающая данные на входе и выдающая данные, предназначенные для входа другой программы</w:t>
      </w:r>
    </w:p>
    <w:p w14:paraId="1E0F12AE" w14:textId="77777777" w:rsidR="001C5AA4" w:rsidRDefault="001C5AA4">
      <w:pPr>
        <w:spacing w:before="2" w:after="2"/>
        <w:rPr>
          <w:rFonts w:cs="Times New Roman"/>
          <w:b/>
          <w:szCs w:val="24"/>
        </w:rPr>
      </w:pPr>
    </w:p>
    <w:p w14:paraId="434C5D33" w14:textId="77777777" w:rsidR="001C5AA4" w:rsidRDefault="00000000">
      <w:pPr>
        <w:spacing w:before="2" w:after="2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 9) В чем разница между понятиями «аргумент функции» и «параметр функции» ? </w:t>
      </w:r>
    </w:p>
    <w:p w14:paraId="63A04C03" w14:textId="77777777" w:rsidR="001C5AA4" w:rsidRDefault="00000000">
      <w:pPr>
        <w:spacing w:before="2" w:after="2"/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Параметром (формальным параметром) функции называется переменная в функции, которая будет содержать передаваемое снаружи входное значение. Аргументом называют фактическую переменную или выражение, значение которого используется как входное значение при вызове функции</w:t>
      </w:r>
    </w:p>
    <w:p w14:paraId="1790EACE" w14:textId="77777777" w:rsidR="001C5AA4" w:rsidRDefault="001C5AA4">
      <w:pPr>
        <w:spacing w:before="2" w:after="2"/>
        <w:rPr>
          <w:rFonts w:cs="Times New Roman"/>
          <w:szCs w:val="24"/>
        </w:rPr>
      </w:pPr>
    </w:p>
    <w:p w14:paraId="2D8CA0E7" w14:textId="77777777" w:rsidR="001C5AA4" w:rsidRDefault="00000000">
      <w:pPr>
        <w:spacing w:before="2" w:after="2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10) В чем разница использования двух форм директивы: #include &lt;filename&gt; или #include “filename”? </w:t>
      </w:r>
    </w:p>
    <w:p w14:paraId="07057D03" w14:textId="77777777" w:rsidR="001C5AA4" w:rsidRDefault="00000000">
      <w:pPr>
        <w:spacing w:before="2" w:after="2"/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Для #include &lt;filename&gt; препроцессор выполняет поиск в зависимости от реализации. Для #include "filename" препроцессор сначала выполняет поиск в том же каталоге, что и файл, содержащий директиву, а затем следует по пути поиска</w:t>
      </w:r>
    </w:p>
    <w:p w14:paraId="78998D51" w14:textId="77777777" w:rsidR="001C5AA4" w:rsidRDefault="001C5AA4">
      <w:pPr>
        <w:spacing w:before="2" w:after="2"/>
        <w:rPr>
          <w:rFonts w:cs="Times New Roman"/>
          <w:szCs w:val="24"/>
        </w:rPr>
      </w:pPr>
    </w:p>
    <w:p w14:paraId="35CF433A" w14:textId="77777777" w:rsidR="001C5AA4" w:rsidRDefault="00000000">
      <w:pPr>
        <w:spacing w:before="2" w:after="2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11) Что такое автосборка? Какие приемущества она дает? </w:t>
      </w:r>
    </w:p>
    <w:p w14:paraId="6B52EA00" w14:textId="77777777" w:rsidR="001C5AA4" w:rsidRDefault="00000000">
      <w:pPr>
        <w:spacing w:before="2" w:after="2"/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Сборкой называется процесс подготовки программы к непосредственному использованию.</w:t>
      </w:r>
      <w:r>
        <w:t xml:space="preserve"> </w:t>
      </w:r>
      <w:r>
        <w:rPr>
          <w:rFonts w:cs="Times New Roman"/>
          <w:szCs w:val="24"/>
        </w:rPr>
        <w:t>Собирать программы вручную неудобно, поэтому программисты, как правило, прибегают к различным приемам, позволяющим автоматизировать этот процесс. Самый простой способ – написать сценарий оболочки (shell-скрипт), который будет автоматически выполнять все то, что вы обычно вводите вручную</w:t>
      </w:r>
    </w:p>
    <w:p w14:paraId="66E7EB59" w14:textId="77777777" w:rsidR="001C5AA4" w:rsidRDefault="001C5AA4">
      <w:pPr>
        <w:spacing w:before="2" w:after="2"/>
        <w:rPr>
          <w:rFonts w:cs="Times New Roman"/>
          <w:szCs w:val="24"/>
        </w:rPr>
      </w:pPr>
    </w:p>
    <w:p w14:paraId="6A3C9E28" w14:textId="77777777" w:rsidR="001C5AA4" w:rsidRDefault="00000000">
      <w:pPr>
        <w:spacing w:before="2" w:after="2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12) Какой командой можно определить определить формат файла? </w:t>
      </w:r>
    </w:p>
    <w:p w14:paraId="328C42CB" w14:textId="77777777" w:rsidR="001C5AA4" w:rsidRDefault="001C5AA4">
      <w:pPr>
        <w:spacing w:before="2" w:after="2"/>
        <w:rPr>
          <w:rFonts w:cs="Times New Roman"/>
          <w:b/>
          <w:szCs w:val="24"/>
        </w:rPr>
      </w:pPr>
    </w:p>
    <w:p w14:paraId="49EB2C8E" w14:textId="77777777" w:rsidR="001C5AA4" w:rsidRDefault="00000000">
      <w:pPr>
        <w:spacing w:before="2" w:after="2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13) Что такое утилита make?</w:t>
      </w:r>
    </w:p>
    <w:p w14:paraId="5E191003" w14:textId="77777777" w:rsidR="001C5AA4" w:rsidRDefault="00000000">
      <w:pPr>
        <w:spacing w:before="2" w:after="2"/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>Утилита make  — наиболее популярное и проверенное временем средство автоматической сборки программ в Linux</w:t>
      </w:r>
    </w:p>
    <w:p w14:paraId="0288276C" w14:textId="77777777" w:rsidR="001C5AA4" w:rsidRDefault="001C5AA4">
      <w:pPr>
        <w:spacing w:before="2" w:after="2"/>
        <w:rPr>
          <w:rFonts w:cs="Times New Roman"/>
          <w:b/>
          <w:szCs w:val="24"/>
        </w:rPr>
      </w:pPr>
    </w:p>
    <w:p w14:paraId="3C5D1607" w14:textId="77777777" w:rsidR="001C5AA4" w:rsidRDefault="00000000">
      <w:pPr>
        <w:spacing w:before="2" w:after="2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14) В чем разница автосборки скриптами bash и утилитой make?</w:t>
      </w:r>
    </w:p>
    <w:p w14:paraId="5A22E26F" w14:textId="77777777" w:rsidR="001C5AA4" w:rsidRDefault="00000000">
      <w:r>
        <w:rPr>
          <w:rFonts w:cs="Times New Roman"/>
          <w:sz w:val="24"/>
          <w:szCs w:val="24"/>
        </w:rPr>
        <w:tab/>
      </w:r>
      <w:r>
        <w:rPr>
          <w:rFonts w:cs="Times New Roman"/>
          <w:szCs w:val="24"/>
        </w:rPr>
        <w:t xml:space="preserve">make — утилита предназначенная для автоматизации преобразования файлов из одной формы в другую. </w:t>
      </w:r>
      <w:r>
        <w:rPr>
          <w:rFonts w:cs="Times New Roman"/>
          <w:szCs w:val="24"/>
          <w:lang w:val="en-US"/>
        </w:rPr>
        <w:t>Bash</w:t>
      </w:r>
      <w:r>
        <w:rPr>
          <w:rFonts w:cs="Times New Roman"/>
          <w:szCs w:val="24"/>
        </w:rPr>
        <w:t xml:space="preserve"> позволяет создавать сценарии для автоматизации различных операций</w:t>
      </w:r>
    </w:p>
    <w:p w14:paraId="0755AFA5" w14:textId="77777777" w:rsidR="001C5AA4" w:rsidRDefault="001C5AA4">
      <w:pPr>
        <w:rPr>
          <w:rFonts w:cs="Times New Roman"/>
          <w:szCs w:val="24"/>
        </w:rPr>
      </w:pPr>
    </w:p>
    <w:p w14:paraId="7D3FEEF5" w14:textId="77777777" w:rsidR="001C5AA4" w:rsidRDefault="00000000">
      <w:pPr>
        <w:spacing w:before="2" w:after="2"/>
      </w:pPr>
      <w:r>
        <w:rPr>
          <w:rFonts w:cs="Times New Roman"/>
          <w:b/>
          <w:sz w:val="32"/>
          <w:szCs w:val="24"/>
        </w:rPr>
        <w:t>Вывод:</w:t>
      </w:r>
      <w:r>
        <w:rPr>
          <w:rFonts w:cs="Times New Roman"/>
          <w:szCs w:val="24"/>
        </w:rPr>
        <w:t xml:space="preserve"> в данной лабораторной работе были изучены встроенный инструментарий для разработки приложений под семейство ОС Linux и этапы такие, как проектирование, компиляция, отладка и запуск. </w:t>
      </w:r>
    </w:p>
    <w:p w14:paraId="18BF18AE" w14:textId="77777777" w:rsidR="001C5AA4" w:rsidRDefault="001C5AA4">
      <w:pPr>
        <w:spacing w:after="0"/>
        <w:jc w:val="both"/>
      </w:pPr>
    </w:p>
    <w:sectPr w:rsidR="001C5AA4">
      <w:pgSz w:w="11906" w:h="16838"/>
      <w:pgMar w:top="1134" w:right="851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AA4"/>
    <w:rsid w:val="001C5AA4"/>
    <w:rsid w:val="005A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A2B07"/>
  <w15:docId w15:val="{65C6B4D4-E8FA-468F-AF7B-7E70CFEE2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pPr>
      <w:spacing w:before="280" w:after="280"/>
      <w:outlineLvl w:val="0"/>
    </w:pPr>
    <w:rPr>
      <w:rFonts w:eastAsia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unhideWhenUsed/>
    <w:qFormat/>
    <w:pPr>
      <w:spacing w:before="280" w:after="280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  <w:bCs/>
    </w:rPr>
  </w:style>
  <w:style w:type="character" w:customStyle="1" w:styleId="-">
    <w:name w:val="Интернет-ссылка"/>
    <w:basedOn w:val="a0"/>
    <w:rPr>
      <w:color w:val="0000FF"/>
      <w:u w:val="single"/>
    </w:rPr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TML">
    <w:name w:val="Стандартный HTML Знак"/>
    <w:basedOn w:val="a0"/>
    <w:link w:val="HTML0"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qFormat/>
    <w:rPr>
      <w:rFonts w:ascii="Courier New" w:eastAsia="Times New Roman" w:hAnsi="Courier New" w:cs="Courier New"/>
      <w:sz w:val="20"/>
      <w:szCs w:val="20"/>
    </w:rPr>
  </w:style>
  <w:style w:type="paragraph" w:styleId="a4">
    <w:name w:val="Title"/>
    <w:basedOn w:val="a"/>
    <w:next w:val="a5"/>
    <w:uiPriority w:val="10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ohit Devanagari"/>
    </w:rPr>
  </w:style>
  <w:style w:type="paragraph" w:styleId="a9">
    <w:name w:val="List Paragraph"/>
    <w:basedOn w:val="a"/>
    <w:qFormat/>
    <w:pPr>
      <w:ind w:left="720"/>
      <w:contextualSpacing/>
    </w:pPr>
  </w:style>
  <w:style w:type="paragraph" w:customStyle="1" w:styleId="ez-toc-heading-level-3">
    <w:name w:val="ez-toc-heading-level-3"/>
    <w:basedOn w:val="a"/>
    <w:qFormat/>
    <w:pPr>
      <w:spacing w:before="280" w:after="280"/>
    </w:pPr>
    <w:rPr>
      <w:rFonts w:eastAsia="Times New Roman" w:cs="Times New Roman"/>
      <w:sz w:val="24"/>
      <w:szCs w:val="24"/>
      <w:lang w:eastAsia="ru-RU"/>
    </w:rPr>
  </w:style>
  <w:style w:type="paragraph" w:customStyle="1" w:styleId="ez-toc-page-1">
    <w:name w:val="ez-toc-page-1"/>
    <w:basedOn w:val="a"/>
    <w:qFormat/>
    <w:pPr>
      <w:spacing w:before="280" w:after="280"/>
    </w:pPr>
    <w:rPr>
      <w:rFonts w:eastAsia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Normal (Web)"/>
    <w:basedOn w:val="a"/>
    <w:qFormat/>
    <w:pPr>
      <w:spacing w:before="280" w:after="28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19</Pages>
  <Words>1641</Words>
  <Characters>9354</Characters>
  <Application>Microsoft Office Word</Application>
  <DocSecurity>0</DocSecurity>
  <Lines>77</Lines>
  <Paragraphs>21</Paragraphs>
  <ScaleCrop>false</ScaleCrop>
  <Company/>
  <LinksUpToDate>false</LinksUpToDate>
  <CharactersWithSpaces>10974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holodniy pozhar</dc:creator>
  <dc:description/>
  <cp:lastModifiedBy>Aizhamal Baiamanova</cp:lastModifiedBy>
  <cp:revision>32</cp:revision>
  <dcterms:created xsi:type="dcterms:W3CDTF">2022-05-05T20:57:00Z</dcterms:created>
  <dcterms:modified xsi:type="dcterms:W3CDTF">2023-10-20T10:10:00Z</dcterms:modified>
  <dc:language>ru-RU</dc:language>
</cp:coreProperties>
</file>