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1811" w:rsidRPr="008C6C8F" w:rsidRDefault="00980F94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30</w:t>
      </w:r>
      <w:r w:rsidR="00661811" w:rsidRPr="008C6C8F"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To Whom It May Concern: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am applying for your Marketing and Trading Summer Student position. I am a fourth-year student at the University of Calgary, where I am pursuing a combined degree in Finance through the Haskayne School of Business, and in Statistics through the Faculty of Science.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I will be an excellent match for this position, as the skillset that I possess lends itself quite favourably to this line of work. As shown in my resume, I worked last summer as a summer student for Tundra Energy Marketing Limited, a Midstream Oil &amp; Gas company. As a summer student, I performed a fair bit of price analysis in Excel, as well as reworked and automated a few of the more business-critical spreadsheets used by the analysts and traders. As well, I helped perform some of the due diligence with regards to pipeline safety and integrity as part of an acquisition that took place whilst I was there. At the end of the work term, I had the opportunity to do a “Lunch &amp; Learn” on one of the projects I had worked on, as well as present what I did as a summer student over the summer to members of senior management.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Over the past few years I have had the opportunity to develop a skill set as a programmer, and pick up a few of the more common languages used in business. Through school I have had the opportunity to do a fair bit of coding in both R and Python, which I believe has greatly developed my problem-solving skillset, as well as given me a greater appreciation into what is involved with the technology we use everyday! As well, I worked while working as a summer student, I had the opportunity to learn SQL and VBA. I did a fair bit of working in building, automating and maintaining a database on a SQL server, as well as tying it into a system for uploading new pieces of data.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that I will be able to a make a significant contribution to your organization in whatever role I am assigned. Through my skillset and my previous knowledge and experiences, I hope that I may prove this to you. If you are interested, please feel free to contact me at (403) 481-5609 or scott.grah95@gmail.com if you have any further questions. Thank you for your consideration.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Scott Graham</w:t>
      </w:r>
    </w:p>
    <w:p w:rsidR="008F2E7B" w:rsidRPr="008C6C8F" w:rsidRDefault="008F2E7B">
      <w:pPr>
        <w:rPr>
          <w:rFonts w:ascii="Times New Roman" w:eastAsia="Times New Roman" w:hAnsi="Times New Roman" w:cs="Times New Roman"/>
          <w:sz w:val="20"/>
          <w:szCs w:val="20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lastRenderedPageBreak/>
        <w:t>24 Mt Kidd Pt. SE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t>Calgary, Alberta T2Z 3C5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t>(403) 481-5609</w:t>
      </w:r>
    </w:p>
    <w:p w:rsidR="002E756F" w:rsidRDefault="0030240E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hyperlink r:id="rId4" w:history="1">
        <w:r w:rsidR="00980F94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scott.grah95@gmail.com</w:t>
        </w:r>
      </w:hyperlink>
    </w:p>
    <w:p w:rsidR="00980F94" w:rsidRPr="008C6C8F" w:rsidRDefault="0030240E">
      <w:pPr>
        <w:contextualSpacing w:val="0"/>
        <w:rPr>
          <w:rFonts w:ascii="Times New Roman" w:hAnsi="Times New Roman" w:cs="Times New Roman"/>
        </w:rPr>
      </w:pPr>
      <w:hyperlink r:id="rId5" w:history="1">
        <w:r w:rsidR="00980F94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grahamst.at</w:t>
        </w:r>
      </w:hyperlink>
      <w:r w:rsidR="00980F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E756F" w:rsidRPr="008C6C8F" w:rsidRDefault="008F2E7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9my6b42osuw1" w:colFirst="0" w:colLast="0"/>
      <w:bookmarkEnd w:id="0"/>
      <w:r w:rsidRPr="008C6C8F">
        <w:rPr>
          <w:rFonts w:ascii="Times New Roman" w:eastAsia="Times New Roman" w:hAnsi="Times New Roman" w:cs="Times New Roman"/>
          <w:sz w:val="48"/>
          <w:szCs w:val="48"/>
          <w:u w:val="single"/>
        </w:rPr>
        <w:t>Scott Graham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E756F" w:rsidRPr="008C6C8F" w:rsidRDefault="008F2E7B">
      <w:pPr>
        <w:ind w:left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To gain employment with </w:t>
      </w:r>
      <w:r w:rsidR="00661811" w:rsidRPr="008C6C8F">
        <w:rPr>
          <w:rFonts w:ascii="Times New Roman" w:eastAsia="Times New Roman" w:hAnsi="Times New Roman" w:cs="Times New Roman"/>
          <w:sz w:val="24"/>
          <w:szCs w:val="24"/>
        </w:rPr>
        <w:t>Tundra Energy Marketing as a Marketing and Trading Summer Student.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E756F" w:rsidRPr="008C6C8F" w:rsidRDefault="008F2E7B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Sep. 2013 - Present</w:t>
      </w:r>
    </w:p>
    <w:p w:rsidR="002E756F" w:rsidRPr="008C6C8F" w:rsidRDefault="008F2E7B">
      <w:pPr>
        <w:ind w:left="504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University of Calgary </w:t>
      </w:r>
    </w:p>
    <w:p w:rsidR="002E756F" w:rsidRPr="008C6C8F" w:rsidRDefault="008F2E7B">
      <w:pPr>
        <w:ind w:left="5040"/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Finance/</w:t>
      </w:r>
      <w:r w:rsidR="003B169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Statistics</w:t>
      </w:r>
      <w:r w:rsidR="008C6C8F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Programs</w:t>
      </w:r>
    </w:p>
    <w:p w:rsidR="008C6C8F" w:rsidRPr="008C6C8F" w:rsidRDefault="008C6C8F">
      <w:pPr>
        <w:ind w:left="504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3.629 GPA</w:t>
      </w:r>
    </w:p>
    <w:p w:rsidR="002E756F" w:rsidRPr="008C6C8F" w:rsidRDefault="008F2E7B">
      <w:pPr>
        <w:ind w:left="504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Calgary, Alberta </w:t>
      </w:r>
    </w:p>
    <w:p w:rsidR="002E756F" w:rsidRPr="008C6C8F" w:rsidRDefault="002E756F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Sep. 2010 - Jun. 2013</w:t>
      </w:r>
    </w:p>
    <w:p w:rsidR="002E756F" w:rsidRPr="008C6C8F" w:rsidRDefault="008F2E7B">
      <w:pPr>
        <w:ind w:left="3600"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Bishop O’Byrne High School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Grade 12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International Baccalaureate Programme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:rsidR="002E756F" w:rsidRPr="008C6C8F" w:rsidRDefault="002E756F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B169B" w:rsidRPr="008C6C8F" w:rsidRDefault="003B169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0F94">
        <w:rPr>
          <w:rFonts w:ascii="Times New Roman" w:eastAsia="Times New Roman" w:hAnsi="Times New Roman" w:cs="Times New Roman"/>
          <w:sz w:val="24"/>
          <w:szCs w:val="24"/>
        </w:rPr>
        <w:t>May. 2016 – Sep. 2016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="00980F94">
        <w:rPr>
          <w:rFonts w:ascii="Times New Roman" w:eastAsia="Times New Roman" w:hAnsi="Times New Roman" w:cs="Times New Roman"/>
          <w:sz w:val="24"/>
          <w:szCs w:val="24"/>
        </w:rPr>
        <w:t xml:space="preserve">Marketing &amp; Trading 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</w:p>
    <w:p w:rsidR="003B169B" w:rsidRPr="008C6C8F" w:rsidRDefault="003B169B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="00980F94">
        <w:rPr>
          <w:rFonts w:ascii="Times New Roman" w:eastAsia="Times New Roman" w:hAnsi="Times New Roman" w:cs="Times New Roman"/>
          <w:sz w:val="24"/>
          <w:szCs w:val="24"/>
        </w:rPr>
        <w:t>May. 2017 – Sep. 2017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</w:p>
    <w:p w:rsidR="003B169B" w:rsidRPr="008C6C8F" w:rsidRDefault="003B169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:rsidR="00DF7F34" w:rsidRPr="008C6C8F" w:rsidRDefault="00DF7F34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Jul. 2013 - Present 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="003B169B" w:rsidRPr="008C6C8F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Sales Associate </w:t>
      </w:r>
    </w:p>
    <w:p w:rsidR="002E756F" w:rsidRPr="008C6C8F" w:rsidRDefault="008F2E7B">
      <w:pPr>
        <w:ind w:left="4320"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Gap Canada, Chinook Centre </w:t>
      </w:r>
    </w:p>
    <w:p w:rsidR="002E756F" w:rsidRPr="008C6C8F" w:rsidRDefault="008F2E7B">
      <w:pPr>
        <w:ind w:left="4320"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Calgary, Alberta 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Jul. 2012 - Oct. 2014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Guest Services Host (Volunteer)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Telus Spark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Calgary, Alberta</w:t>
      </w:r>
    </w:p>
    <w:p w:rsidR="002E756F" w:rsidRPr="008C6C8F" w:rsidRDefault="002E756F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Oct. 2012 - Apr. 2013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Shareholder/Employee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Junior Achievement Southern Alberta</w:t>
      </w: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proofErr w:type="spellStart"/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Iremia</w:t>
      </w:r>
      <w:proofErr w:type="spellEnd"/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:rsidR="0030240E" w:rsidRDefault="0030240E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Awards &amp; Certificates:</w:t>
      </w:r>
    </w:p>
    <w:p w:rsidR="002E756F" w:rsidRPr="008C6C8F" w:rsidRDefault="008F2E7B">
      <w:pPr>
        <w:ind w:left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Attending the University of Calgary </w:t>
      </w:r>
      <w:r w:rsidR="003B169B" w:rsidRPr="008C6C8F">
        <w:rPr>
          <w:rFonts w:ascii="Times New Roman" w:eastAsia="Times New Roman" w:hAnsi="Times New Roman" w:cs="Times New Roman"/>
          <w:sz w:val="24"/>
          <w:szCs w:val="24"/>
        </w:rPr>
        <w:t>as a Finance and Statistics dual major student.</w:t>
      </w:r>
    </w:p>
    <w:p w:rsidR="002E756F" w:rsidRPr="008C6C8F" w:rsidRDefault="002E756F">
      <w:pPr>
        <w:ind w:left="2880"/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ind w:left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Was placed on the Faculty of Science, and Faculty of Busi</w:t>
      </w:r>
      <w:r w:rsidR="009C12B1" w:rsidRPr="008C6C8F">
        <w:rPr>
          <w:rFonts w:ascii="Times New Roman" w:eastAsia="Times New Roman" w:hAnsi="Times New Roman" w:cs="Times New Roman"/>
          <w:sz w:val="24"/>
          <w:szCs w:val="24"/>
        </w:rPr>
        <w:t xml:space="preserve">ness Dean’s List for the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Winter</w:t>
      </w:r>
      <w:r w:rsidR="009C12B1" w:rsidRPr="008C6C8F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661811" w:rsidRPr="008C6C8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 semester</w:t>
      </w:r>
      <w:r w:rsidR="003B169B" w:rsidRPr="008C6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56F" w:rsidRPr="008C6C8F" w:rsidRDefault="002E756F">
      <w:pPr>
        <w:ind w:left="2880"/>
        <w:contextualSpacing w:val="0"/>
        <w:rPr>
          <w:rFonts w:ascii="Times New Roman" w:hAnsi="Times New Roman" w:cs="Times New Roman"/>
        </w:rPr>
      </w:pPr>
    </w:p>
    <w:p w:rsidR="002E756F" w:rsidRDefault="008F2E7B" w:rsidP="00980F94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Completed the International Bacca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laureate Programme in May 2013.</w:t>
      </w:r>
    </w:p>
    <w:p w:rsidR="00980F94" w:rsidRDefault="00980F94" w:rsidP="00980F94">
      <w:pPr>
        <w:ind w:firstLine="720"/>
        <w:contextualSpacing w:val="0"/>
        <w:rPr>
          <w:rFonts w:ascii="Times New Roman" w:hAnsi="Times New Roman" w:cs="Times New Roman"/>
        </w:rPr>
      </w:pPr>
    </w:p>
    <w:p w:rsidR="00031E2B" w:rsidRPr="008C6C8F" w:rsidRDefault="00031E2B" w:rsidP="00980F94">
      <w:pPr>
        <w:ind w:firstLine="720"/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Skills &amp; Abilities: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80F94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Marketing and Business Experience</w:t>
      </w:r>
    </w:p>
    <w:p w:rsidR="00980F94" w:rsidRDefault="00980F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Ability to program in R, Python, SQL, and VBA</w:t>
      </w:r>
    </w:p>
    <w:p w:rsidR="00980F94" w:rsidRPr="00980F94" w:rsidRDefault="00980F94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Spearheaded the creation of a SQL Database</w:t>
      </w:r>
      <w:r w:rsidR="00031E2B">
        <w:rPr>
          <w:rFonts w:ascii="Times New Roman" w:eastAsia="Times New Roman" w:hAnsi="Times New Roman" w:cs="Times New Roman"/>
          <w:sz w:val="24"/>
          <w:szCs w:val="24"/>
        </w:rPr>
        <w:t xml:space="preserve"> to improve workflow</w:t>
      </w:r>
    </w:p>
    <w:p w:rsidR="00980F94" w:rsidRDefault="00980F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Web and Shiny Application development</w:t>
      </w:r>
    </w:p>
    <w:p w:rsidR="00031E2B" w:rsidRDefault="00031E2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Ubuntu server experience</w:t>
      </w:r>
    </w:p>
    <w:p w:rsidR="00980F94" w:rsidRDefault="00980F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Experience in Crude </w:t>
      </w:r>
      <w:r w:rsidR="00031E2B">
        <w:rPr>
          <w:rFonts w:ascii="Times New Roman" w:eastAsia="Times New Roman" w:hAnsi="Times New Roman" w:cs="Times New Roman"/>
          <w:sz w:val="24"/>
          <w:szCs w:val="24"/>
        </w:rPr>
        <w:t xml:space="preserve">Oil Quality, and </w:t>
      </w:r>
      <w:r>
        <w:rPr>
          <w:rFonts w:ascii="Times New Roman" w:eastAsia="Times New Roman" w:hAnsi="Times New Roman" w:cs="Times New Roman"/>
          <w:sz w:val="24"/>
          <w:szCs w:val="24"/>
        </w:rPr>
        <w:t>Vapor Pressure Modeling</w:t>
      </w:r>
    </w:p>
    <w:p w:rsidR="00031E2B" w:rsidRDefault="00031E2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Experience in the Crude Oil Equalization Process</w:t>
      </w:r>
    </w:p>
    <w:p w:rsidR="00980F94" w:rsidRDefault="00980F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Strong background in advanced regression modelling and simulation</w:t>
      </w:r>
    </w:p>
    <w:p w:rsidR="00980F94" w:rsidRDefault="00980F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Ability to quickly grasp new concepts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94" w:rsidRDefault="00980F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31E2B">
        <w:rPr>
          <w:rFonts w:ascii="Times New Roman" w:eastAsia="Times New Roman" w:hAnsi="Times New Roman" w:cs="Times New Roman"/>
          <w:sz w:val="24"/>
          <w:szCs w:val="24"/>
        </w:rPr>
        <w:t>Participates in Open Source Development</w:t>
      </w:r>
    </w:p>
    <w:p w:rsidR="00031E2B" w:rsidRPr="008C6C8F" w:rsidRDefault="00031E2B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2E756F">
      <w:pPr>
        <w:contextualSpacing w:val="0"/>
        <w:rPr>
          <w:rFonts w:ascii="Times New Roman" w:hAnsi="Times New Roman" w:cs="Times New Roman"/>
        </w:rPr>
      </w:pPr>
    </w:p>
    <w:p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Personal Interests: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GoBack"/>
      <w:bookmarkEnd w:id="1"/>
    </w:p>
    <w:p w:rsidR="00246DF4" w:rsidRPr="00031E2B" w:rsidRDefault="00980F94" w:rsidP="00DF7F34">
      <w:pPr>
        <w:ind w:left="720"/>
        <w:contextualSpacing w:val="0"/>
        <w:rPr>
          <w:rFonts w:ascii="Times New Roman" w:hAnsi="Times New Roman" w:cs="Times New Roman"/>
          <w:sz w:val="24"/>
        </w:rPr>
      </w:pPr>
      <w:r w:rsidRPr="00031E2B">
        <w:rPr>
          <w:rFonts w:ascii="Times New Roman" w:hAnsi="Times New Roman" w:cs="Times New Roman"/>
          <w:sz w:val="24"/>
        </w:rPr>
        <w:t>I maintain a personal website, which hosts some of the Shiny Applications I have written, as well as any statistics or finance related blogging. It can be found at grahamst.at</w:t>
      </w:r>
    </w:p>
    <w:p w:rsidR="00980F94" w:rsidRPr="00031E2B" w:rsidRDefault="00980F94" w:rsidP="00DF7F34">
      <w:pPr>
        <w:ind w:left="720"/>
        <w:contextualSpacing w:val="0"/>
        <w:rPr>
          <w:rFonts w:ascii="Times New Roman" w:hAnsi="Times New Roman" w:cs="Times New Roman"/>
          <w:sz w:val="24"/>
        </w:rPr>
      </w:pPr>
    </w:p>
    <w:p w:rsidR="00980F94" w:rsidRPr="00031E2B" w:rsidRDefault="00980F94" w:rsidP="00DF7F34">
      <w:pPr>
        <w:ind w:left="720"/>
        <w:contextualSpacing w:val="0"/>
        <w:rPr>
          <w:rFonts w:ascii="Times New Roman" w:hAnsi="Times New Roman" w:cs="Times New Roman"/>
          <w:sz w:val="24"/>
        </w:rPr>
      </w:pPr>
      <w:r w:rsidRPr="00031E2B">
        <w:rPr>
          <w:rFonts w:ascii="Times New Roman" w:hAnsi="Times New Roman" w:cs="Times New Roman"/>
          <w:sz w:val="24"/>
        </w:rPr>
        <w:t>Avid Skier, and general sports fan, and a burgeoning interest in sports statistics and analytics</w:t>
      </w:r>
    </w:p>
    <w:p w:rsidR="00980F94" w:rsidRDefault="00980F94" w:rsidP="00DF7F34">
      <w:pPr>
        <w:ind w:left="720"/>
        <w:contextualSpacing w:val="0"/>
        <w:rPr>
          <w:rFonts w:ascii="Times New Roman" w:hAnsi="Times New Roman" w:cs="Times New Roman"/>
        </w:rPr>
      </w:pPr>
    </w:p>
    <w:p w:rsidR="00980F94" w:rsidRPr="0030240E" w:rsidRDefault="0030240E" w:rsidP="00DF7F34">
      <w:pPr>
        <w:ind w:left="720"/>
        <w:contextualSpacing w:val="0"/>
        <w:rPr>
          <w:rFonts w:ascii="Times New Roman" w:hAnsi="Times New Roman" w:cs="Times New Roman"/>
          <w:sz w:val="24"/>
        </w:rPr>
      </w:pPr>
      <w:r w:rsidRPr="0030240E">
        <w:rPr>
          <w:rFonts w:ascii="Times New Roman" w:hAnsi="Times New Roman" w:cs="Times New Roman"/>
          <w:sz w:val="24"/>
        </w:rPr>
        <w:t>Reader, and general consumer of written media.</w:t>
      </w:r>
    </w:p>
    <w:sectPr w:rsidR="00980F94" w:rsidRPr="003024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756F"/>
    <w:rsid w:val="00031E2B"/>
    <w:rsid w:val="0020448A"/>
    <w:rsid w:val="00246DF4"/>
    <w:rsid w:val="002E756F"/>
    <w:rsid w:val="0030240E"/>
    <w:rsid w:val="003B169B"/>
    <w:rsid w:val="004625A6"/>
    <w:rsid w:val="00527381"/>
    <w:rsid w:val="00661811"/>
    <w:rsid w:val="0074774F"/>
    <w:rsid w:val="008C6C8F"/>
    <w:rsid w:val="008F2E7B"/>
    <w:rsid w:val="00980F94"/>
    <w:rsid w:val="009C12B1"/>
    <w:rsid w:val="009E6FFE"/>
    <w:rsid w:val="00A74500"/>
    <w:rsid w:val="00AE4D2C"/>
    <w:rsid w:val="00B23D03"/>
    <w:rsid w:val="00DF7F34"/>
    <w:rsid w:val="00E0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8D8B"/>
  <w15:docId w15:val="{96169660-60A7-4E5E-BAC1-6A38237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2E7B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D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0F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rahamst.at" TargetMode="External"/><Relationship Id="rId4" Type="http://schemas.openxmlformats.org/officeDocument/2006/relationships/hyperlink" Target="mailto:scott.grah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Graham</cp:lastModifiedBy>
  <cp:revision>6</cp:revision>
  <dcterms:created xsi:type="dcterms:W3CDTF">2017-03-27T20:42:00Z</dcterms:created>
  <dcterms:modified xsi:type="dcterms:W3CDTF">2017-08-30T20:09:00Z</dcterms:modified>
</cp:coreProperties>
</file>