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83799" w14:textId="77777777" w:rsidR="00611887" w:rsidRPr="00611887" w:rsidRDefault="00611887" w:rsidP="0061188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3DD9DC1F" w14:textId="77777777" w:rsidR="00611887" w:rsidRPr="00611887" w:rsidRDefault="00611887" w:rsidP="0061188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получать данные из HTML-страницы, создавать и читать JSON-файлы.</w:t>
      </w:r>
    </w:p>
    <w:p w14:paraId="69DE6EB2" w14:textId="77777777" w:rsidR="00611887" w:rsidRPr="00611887" w:rsidRDefault="00611887" w:rsidP="0061188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15498FEA" w14:textId="77777777" w:rsidR="00611887" w:rsidRPr="00611887" w:rsidRDefault="00611887" w:rsidP="0061188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которая:</w:t>
      </w:r>
    </w:p>
    <w:p w14:paraId="4222B10A" w14:textId="77777777" w:rsidR="00611887" w:rsidRPr="00611887" w:rsidRDefault="00611887" w:rsidP="0061188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 HTML-код страницы «Список станций Московского метрополитена» </w:t>
      </w:r>
      <w:hyperlink r:id="rId5" w:anchor="lines" w:tgtFrame="_blank" w:history="1">
        <w:r w:rsidRPr="00611887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https://www.moscowmap.ru/metro.html#lines</w:t>
        </w:r>
      </w:hyperlink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библиотеки jsoup.</w:t>
      </w:r>
    </w:p>
    <w:p w14:paraId="47EEACD7" w14:textId="77777777" w:rsidR="00611887" w:rsidRPr="00611887" w:rsidRDefault="00611887" w:rsidP="0061188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Парсит полученную страницу и получает из неё: </w:t>
      </w:r>
    </w:p>
    <w:p w14:paraId="2A6996A3" w14:textId="77777777" w:rsidR="00611887" w:rsidRPr="00611887" w:rsidRDefault="00611887" w:rsidP="00611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Линии московского метро </w:t>
      </w:r>
      <w:r w:rsidRPr="00611887">
        <w:rPr>
          <w:rFonts w:ascii="Roboto" w:eastAsia="Times New Roman" w:hAnsi="Roboto" w:cs="Times New Roman"/>
          <w:color w:val="414141"/>
          <w:sz w:val="21"/>
          <w:szCs w:val="21"/>
          <w:shd w:val="clear" w:color="auto" w:fill="FFFFFF"/>
          <w:lang w:eastAsia="ru-RU"/>
        </w:rPr>
        <w:t>(получаете имя линии, номер линии, цвет парсить не надо).</w:t>
      </w:r>
    </w:p>
    <w:p w14:paraId="2FC4BF96" w14:textId="77777777" w:rsidR="00611887" w:rsidRPr="00611887" w:rsidRDefault="00611887" w:rsidP="00611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Станции московского метро </w:t>
      </w:r>
      <w:r w:rsidRPr="00611887">
        <w:rPr>
          <w:rFonts w:ascii="Roboto" w:eastAsia="Times New Roman" w:hAnsi="Roboto" w:cs="Times New Roman"/>
          <w:color w:val="414141"/>
          <w:sz w:val="21"/>
          <w:szCs w:val="21"/>
          <w:shd w:val="clear" w:color="auto" w:fill="FFFFFF"/>
          <w:lang w:eastAsia="ru-RU"/>
        </w:rPr>
        <w:t>(получаете имя станции, номер линии)</w:t>
      </w:r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F6A533" w14:textId="77777777" w:rsidR="00611887" w:rsidRPr="00611887" w:rsidRDefault="00611887" w:rsidP="0061188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</w:t>
      </w:r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Создаёт и записывает на диск JSON-файл со списком станций по линиям и списком линий по формату JSON-файла из проекта SPBMetro (файл map.json).</w:t>
      </w:r>
    </w:p>
    <w:p w14:paraId="762C68D8" w14:textId="77777777" w:rsidR="00611887" w:rsidRPr="00611887" w:rsidRDefault="00611887" w:rsidP="0061188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</w:t>
      </w:r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Читает файл и выводит в консоль количество станций на каждой линии.</w:t>
      </w:r>
    </w:p>
    <w:p w14:paraId="20BF2613" w14:textId="77777777" w:rsidR="00611887" w:rsidRPr="00611887" w:rsidRDefault="00611887" w:rsidP="0061188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</w:t>
      </w:r>
    </w:p>
    <w:p w14:paraId="60246744" w14:textId="77777777" w:rsidR="00611887" w:rsidRPr="00611887" w:rsidRDefault="00611887" w:rsidP="006118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Jsoup читает 2 Мб данных с запрашиваемой страницы. Чтобы снять это ограничение, необходимо добавить вызов метода maxBodySize(0), устанавливающий максимальное значение получаемых данных:</w:t>
      </w:r>
    </w:p>
    <w:p w14:paraId="6F9A76AA" w14:textId="77777777" w:rsidR="00611887" w:rsidRPr="00611887" w:rsidRDefault="00611887" w:rsidP="0061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611887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Document doc = </w:t>
      </w:r>
      <w:r w:rsidRPr="00611887">
        <w:rPr>
          <w:rFonts w:ascii="Courier New" w:eastAsia="Times New Roman" w:hAnsi="Courier New" w:cs="Courier New"/>
          <w:color w:val="2C82C9"/>
          <w:sz w:val="24"/>
          <w:szCs w:val="24"/>
          <w:lang w:eastAsia="ru-RU"/>
        </w:rPr>
        <w:t>Jsoup</w:t>
      </w:r>
      <w:r w:rsidRPr="00611887">
        <w:rPr>
          <w:rFonts w:ascii="Courier New" w:eastAsia="Times New Roman" w:hAnsi="Courier New" w:cs="Courier New"/>
          <w:sz w:val="24"/>
          <w:szCs w:val="24"/>
          <w:lang w:eastAsia="ru-RU"/>
        </w:rPr>
        <w:t>.connect(URL).</w:t>
      </w:r>
      <w:r w:rsidRPr="00611887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maxBodySize(0)</w:t>
      </w:r>
      <w:r w:rsidRPr="00611887">
        <w:rPr>
          <w:rFonts w:ascii="Courier New" w:eastAsia="Times New Roman" w:hAnsi="Courier New" w:cs="Courier New"/>
          <w:sz w:val="24"/>
          <w:szCs w:val="24"/>
          <w:lang w:eastAsia="ru-RU"/>
        </w:rPr>
        <w:t>.get();</w:t>
      </w:r>
    </w:p>
    <w:p w14:paraId="13C7453B" w14:textId="77777777" w:rsidR="00611887" w:rsidRPr="00611887" w:rsidRDefault="00611887" w:rsidP="0061188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0 означает, что нет ограничений на принимаемый объём данных.</w:t>
      </w:r>
    </w:p>
    <w:p w14:paraId="5EB7AA72" w14:textId="77777777" w:rsidR="00611887" w:rsidRPr="00611887" w:rsidRDefault="00611887" w:rsidP="006118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изучении кода страницы удобно использовать консоль разработчика в браузере. Для этого нажмите F12, перейдите во вкладку Elements и найдите тег &lt;div id="metrodata"&gt;. В нём содержатся таблицы с линиями, станциями и пересадками. Обращайте внимание на классы, напишите селекторы на основе найденных классов. Посмотрите, как получать элементы по селекторам в </w:t>
      </w:r>
      <w:hyperlink r:id="rId6" w:tgtFrame="_blank" w:history="1">
        <w:r w:rsidRPr="00611887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документации JSoup</w:t>
        </w:r>
      </w:hyperlink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12B23A" w14:textId="77777777" w:rsidR="00611887" w:rsidRPr="00611887" w:rsidRDefault="00611887" w:rsidP="006118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Roboto" w:eastAsia="Times New Roman" w:hAnsi="Roboto" w:cs="Times New Roman"/>
          <w:color w:val="414141"/>
          <w:sz w:val="21"/>
          <w:szCs w:val="21"/>
          <w:shd w:val="clear" w:color="auto" w:fill="FFFFFF"/>
          <w:lang w:eastAsia="ru-RU"/>
        </w:rPr>
        <w:t>Для более быстрого поиска нужных селекторов используйте онлайн сервис jsoup </w:t>
      </w:r>
      <w:hyperlink r:id="rId7" w:tgtFrame="_blank" w:history="1">
        <w:r w:rsidRPr="00611887">
          <w:rPr>
            <w:rFonts w:ascii="Roboto" w:eastAsia="Times New Roman" w:hAnsi="Roboto" w:cs="Times New Roman"/>
            <w:color w:val="1155CC"/>
            <w:sz w:val="21"/>
            <w:szCs w:val="21"/>
            <w:u w:val="single"/>
            <w:shd w:val="clear" w:color="auto" w:fill="FFFFFF"/>
            <w:lang w:eastAsia="ru-RU"/>
          </w:rPr>
          <w:t>https://try.jsoup.org/</w:t>
        </w:r>
      </w:hyperlink>
    </w:p>
    <w:p w14:paraId="334C3A9B" w14:textId="77777777" w:rsidR="00611887" w:rsidRPr="00611887" w:rsidRDefault="00611887" w:rsidP="0061188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E71167E" w14:textId="77777777" w:rsidR="00611887" w:rsidRPr="00611887" w:rsidRDefault="00611887" w:rsidP="0061188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23788C82" w14:textId="77777777" w:rsidR="00611887" w:rsidRPr="00611887" w:rsidRDefault="00611887" w:rsidP="0061188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программа получает данные с сайта, записывает в файл и выводит информацию о  количестве станций на линиях.</w:t>
      </w:r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62B31B8F" w14:textId="77777777" w:rsidR="00611887" w:rsidRPr="00611887" w:rsidRDefault="00611887" w:rsidP="0061188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611887" w:rsidRPr="00611887" w14:paraId="6F7DE999" w14:textId="77777777" w:rsidTr="00611887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352FF8" w14:textId="77777777" w:rsidR="00611887" w:rsidRPr="00611887" w:rsidRDefault="00611887" w:rsidP="00611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C778EBD" w14:textId="77777777" w:rsidR="00611887" w:rsidRPr="00611887" w:rsidRDefault="00611887" w:rsidP="0061188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Дополнительное задание*</w:t>
      </w:r>
    </w:p>
    <w:p w14:paraId="21ABC1C1" w14:textId="77777777" w:rsidR="00611887" w:rsidRPr="00611887" w:rsidRDefault="00611887" w:rsidP="0061188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5534BB77" w14:textId="77777777" w:rsidR="00611887" w:rsidRPr="00611887" w:rsidRDefault="00611887" w:rsidP="0061188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Потренироваться в работе с библиотекой jsoup и формированием JSON-файлов.</w:t>
      </w:r>
    </w:p>
    <w:p w14:paraId="6308A077" w14:textId="77777777" w:rsidR="00611887" w:rsidRPr="00611887" w:rsidRDefault="00611887" w:rsidP="0061188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5D00E612" w14:textId="77777777" w:rsidR="00611887" w:rsidRPr="00611887" w:rsidRDefault="00611887" w:rsidP="006118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Пропарсите и записывайте в JSON-файл переходы между станциями в дополнение к линиям и станциям </w:t>
      </w:r>
      <w:r w:rsidRPr="00611887">
        <w:rPr>
          <w:rFonts w:ascii="Roboto" w:eastAsia="Times New Roman" w:hAnsi="Roboto" w:cs="Times New Roman"/>
          <w:color w:val="414141"/>
          <w:sz w:val="21"/>
          <w:szCs w:val="21"/>
          <w:shd w:val="clear" w:color="auto" w:fill="FFFFFF"/>
          <w:lang w:eastAsia="ru-RU"/>
        </w:rPr>
        <w:t>(коллекции имя станции, номер линии, между которым есть переходы).</w:t>
      </w:r>
    </w:p>
    <w:p w14:paraId="06872F83" w14:textId="77777777" w:rsidR="00611887" w:rsidRPr="00611887" w:rsidRDefault="00611887" w:rsidP="006118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в консоль количество переходов в метро.</w:t>
      </w:r>
    </w:p>
    <w:p w14:paraId="0B366872" w14:textId="77777777" w:rsidR="00611887" w:rsidRPr="00611887" w:rsidRDefault="00611887" w:rsidP="0061188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41518534" w14:textId="77777777" w:rsidR="00611887" w:rsidRPr="00611887" w:rsidRDefault="00611887" w:rsidP="0061188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в консоль выводится количество переходов в московском метро.</w:t>
      </w:r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611887" w:rsidRPr="00611887" w14:paraId="320B1CF2" w14:textId="77777777" w:rsidTr="00611887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6FE0AC" w14:textId="77777777" w:rsidR="00611887" w:rsidRPr="00611887" w:rsidRDefault="00611887" w:rsidP="00611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D43762E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75937"/>
    <w:multiLevelType w:val="multilevel"/>
    <w:tmpl w:val="C42A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17B4F"/>
    <w:multiLevelType w:val="multilevel"/>
    <w:tmpl w:val="CAEC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190B98"/>
    <w:multiLevelType w:val="multilevel"/>
    <w:tmpl w:val="EF88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830B9"/>
    <w:multiLevelType w:val="multilevel"/>
    <w:tmpl w:val="BE1A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59"/>
    <w:rsid w:val="00196459"/>
    <w:rsid w:val="00611887"/>
    <w:rsid w:val="009F4AC8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ECA37-0D18-4996-A7D4-A566DD1F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1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11887"/>
    <w:rPr>
      <w:b/>
      <w:bCs/>
    </w:rPr>
  </w:style>
  <w:style w:type="character" w:styleId="a5">
    <w:name w:val="Hyperlink"/>
    <w:basedOn w:val="a0"/>
    <w:uiPriority w:val="99"/>
    <w:semiHidden/>
    <w:unhideWhenUsed/>
    <w:rsid w:val="0061188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11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188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5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y.jsoup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up.org/cookbook/extracting-data/selector-syntax" TargetMode="External"/><Relationship Id="rId5" Type="http://schemas.openxmlformats.org/officeDocument/2006/relationships/hyperlink" Target="https://www.moscowmap.ru/metro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2020-09-25T14:14:00Z</dcterms:created>
  <dcterms:modified xsi:type="dcterms:W3CDTF">2020-09-25T14:14:00Z</dcterms:modified>
</cp:coreProperties>
</file>