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CD4" w:rsidRPr="00ED1CD4" w:rsidRDefault="00ED1CD4" w:rsidP="00ED1CD4">
      <w:r w:rsidRPr="00ED1CD4">
        <w:t>Wikipeia</w:t>
      </w:r>
    </w:p>
    <w:p w:rsidR="00ED1CD4" w:rsidRPr="00ED1CD4" w:rsidRDefault="00ED1CD4" w:rsidP="00ED1CD4">
      <w:r w:rsidRPr="00ED1CD4">
        <w:t>wiki</w:t>
      </w:r>
    </w:p>
    <w:p w:rsidR="00ED1CD4" w:rsidRPr="00ED1CD4" w:rsidRDefault="00ED1CD4" w:rsidP="00ED1CD4">
      <w:r w:rsidRPr="00ED1CD4">
        <w:t>http //.wikipeia.org/wiki/Pagia_pricipale</w:t>
      </w:r>
    </w:p>
    <w:p w:rsidR="00ED1CD4" w:rsidRPr="00ED1CD4" w:rsidRDefault="00ED1CD4" w:rsidP="00ED1CD4">
      <w:r w:rsidRPr="00ED1CD4">
        <w:t xml:space="preserve">    MeiaWiki 1.29.0-wmf.13</w:t>
      </w:r>
    </w:p>
    <w:p w:rsidR="00ED1CD4" w:rsidRPr="00ED1CD4" w:rsidRDefault="00ED1CD4" w:rsidP="00ED1CD4">
      <w:r w:rsidRPr="00ED1CD4">
        <w:t>firt-letter</w:t>
      </w:r>
    </w:p>
    <w:p w:rsidR="00ED1CD4" w:rsidRPr="00ED1CD4" w:rsidRDefault="00ED1CD4" w:rsidP="00ED1CD4"/>
    <w:p w:rsidR="00ED1CD4" w:rsidRPr="00ED1CD4" w:rsidRDefault="00ED1CD4" w:rsidP="00ED1CD4">
      <w:r w:rsidRPr="00ED1CD4">
        <w:t>Meia</w:t>
      </w:r>
    </w:p>
    <w:p w:rsidR="00ED1CD4" w:rsidRPr="00ED1CD4" w:rsidRDefault="00ED1CD4" w:rsidP="00ED1CD4">
      <w:r w:rsidRPr="00ED1CD4">
        <w:t>Speciale</w:t>
      </w:r>
    </w:p>
    <w:p w:rsidR="00ED1CD4" w:rsidRPr="00ED1CD4" w:rsidRDefault="00ED1CD4" w:rsidP="00ED1CD4"/>
    <w:p w:rsidR="00ED1CD4" w:rsidRPr="00ED1CD4" w:rsidRDefault="00ED1CD4" w:rsidP="00ED1CD4">
      <w:r w:rsidRPr="00ED1CD4">
        <w:t>Dicuioe</w:t>
      </w:r>
    </w:p>
    <w:p w:rsidR="00ED1CD4" w:rsidRPr="00ED1CD4" w:rsidRDefault="00ED1CD4" w:rsidP="00ED1CD4">
      <w:r w:rsidRPr="00ED1CD4">
        <w:t>Utte</w:t>
      </w:r>
    </w:p>
    <w:p w:rsidR="00ED1CD4" w:rsidRPr="00ED1CD4" w:rsidRDefault="00ED1CD4" w:rsidP="00ED1CD4">
      <w:r w:rsidRPr="00ED1CD4">
        <w:t>Dicuioi utte</w:t>
      </w:r>
    </w:p>
    <w:p w:rsidR="00ED1CD4" w:rsidRPr="00ED1CD4" w:rsidRDefault="00ED1CD4" w:rsidP="00ED1CD4">
      <w:r w:rsidRPr="00ED1CD4">
        <w:t>Wikipeia</w:t>
      </w:r>
    </w:p>
    <w:p w:rsidR="00ED1CD4" w:rsidRPr="00ED1CD4" w:rsidRDefault="00ED1CD4" w:rsidP="00ED1CD4">
      <w:r w:rsidRPr="00ED1CD4">
        <w:t>Dicuioi Wikipeia</w:t>
      </w:r>
    </w:p>
    <w:p w:rsidR="00ED1CD4" w:rsidRPr="00ED1CD4" w:rsidRDefault="00ED1CD4" w:rsidP="00ED1CD4">
      <w:r w:rsidRPr="00ED1CD4">
        <w:t>File</w:t>
      </w:r>
    </w:p>
    <w:p w:rsidR="00ED1CD4" w:rsidRPr="00ED1CD4" w:rsidRDefault="00ED1CD4" w:rsidP="00ED1CD4">
      <w:r w:rsidRPr="00ED1CD4">
        <w:t>Dicuioi file</w:t>
      </w:r>
    </w:p>
    <w:p w:rsidR="00ED1CD4" w:rsidRPr="00ED1CD4" w:rsidRDefault="00ED1CD4" w:rsidP="00ED1CD4">
      <w:r w:rsidRPr="00ED1CD4">
        <w:t>MeiaWiki</w:t>
      </w:r>
    </w:p>
    <w:p w:rsidR="00ED1CD4" w:rsidRPr="00ED1CD4" w:rsidRDefault="00ED1CD4" w:rsidP="00ED1CD4">
      <w:r w:rsidRPr="00ED1CD4">
        <w:t>Dicuioi MeiaWiki</w:t>
      </w:r>
    </w:p>
    <w:p w:rsidR="00ED1CD4" w:rsidRPr="00ED1CD4" w:rsidRDefault="00ED1CD4" w:rsidP="00ED1CD4">
      <w:r w:rsidRPr="00ED1CD4">
        <w:t>Template</w:t>
      </w:r>
    </w:p>
    <w:p w:rsidR="00ED1CD4" w:rsidRPr="00ED1CD4" w:rsidRDefault="00ED1CD4" w:rsidP="00ED1CD4">
      <w:r w:rsidRPr="00ED1CD4">
        <w:t>Dicuioi template</w:t>
      </w:r>
    </w:p>
    <w:p w:rsidR="00ED1CD4" w:rsidRPr="00ED1CD4" w:rsidRDefault="00ED1CD4" w:rsidP="00ED1CD4">
      <w:r w:rsidRPr="00ED1CD4">
        <w:t>Aiuto</w:t>
      </w:r>
    </w:p>
    <w:p w:rsidR="00ED1CD4" w:rsidRPr="00ED1CD4" w:rsidRDefault="00ED1CD4" w:rsidP="00ED1CD4">
      <w:r w:rsidRPr="00ED1CD4">
        <w:t>Dicuioi aiuto</w:t>
      </w:r>
    </w:p>
    <w:p w:rsidR="00ED1CD4" w:rsidRPr="00ED1CD4" w:rsidRDefault="00ED1CD4" w:rsidP="00ED1CD4">
      <w:r w:rsidRPr="00ED1CD4">
        <w:t>Categoria</w:t>
      </w:r>
    </w:p>
    <w:p w:rsidR="00ED1CD4" w:rsidRPr="00ED1CD4" w:rsidRDefault="00ED1CD4" w:rsidP="00ED1CD4">
      <w:r w:rsidRPr="00ED1CD4">
        <w:t>Dicuioi categoria</w:t>
      </w:r>
    </w:p>
    <w:p w:rsidR="00ED1CD4" w:rsidRPr="00ED1CD4" w:rsidRDefault="00ED1CD4" w:rsidP="00ED1CD4">
      <w:r w:rsidRPr="00ED1CD4">
        <w:t>Portale</w:t>
      </w:r>
    </w:p>
    <w:p w:rsidR="00ED1CD4" w:rsidRPr="00ED1CD4" w:rsidRDefault="00ED1CD4" w:rsidP="00ED1CD4">
      <w:r w:rsidRPr="00ED1CD4">
        <w:t>Dicuioi portale</w:t>
      </w:r>
    </w:p>
    <w:p w:rsidR="00ED1CD4" w:rsidRPr="00ED1CD4" w:rsidRDefault="00ED1CD4" w:rsidP="00ED1CD4">
      <w:r w:rsidRPr="00ED1CD4">
        <w:t>Progetto</w:t>
      </w:r>
    </w:p>
    <w:p w:rsidR="00ED1CD4" w:rsidRPr="00ED1CD4" w:rsidRDefault="00ED1CD4" w:rsidP="00ED1CD4">
      <w:r w:rsidRPr="00ED1CD4">
        <w:t>Dicuioi progetto</w:t>
      </w:r>
    </w:p>
    <w:p w:rsidR="00ED1CD4" w:rsidRPr="00ED1CD4" w:rsidRDefault="00ED1CD4" w:rsidP="00ED1CD4">
      <w:r w:rsidRPr="00ED1CD4">
        <w:t>Moulo</w:t>
      </w:r>
    </w:p>
    <w:p w:rsidR="00ED1CD4" w:rsidRPr="00ED1CD4" w:rsidRDefault="00ED1CD4" w:rsidP="00ED1CD4">
      <w:r w:rsidRPr="00ED1CD4">
        <w:lastRenderedPageBreak/>
        <w:t>Dicuioi moulo</w:t>
      </w:r>
    </w:p>
    <w:p w:rsidR="00ED1CD4" w:rsidRPr="00ED1CD4" w:rsidRDefault="00ED1CD4" w:rsidP="00ED1CD4">
      <w:r w:rsidRPr="00ED1CD4">
        <w:t>Acceorio</w:t>
      </w:r>
    </w:p>
    <w:p w:rsidR="00ED1CD4" w:rsidRPr="00ED1CD4" w:rsidRDefault="00ED1CD4" w:rsidP="00ED1CD4">
      <w:r w:rsidRPr="00ED1CD4">
        <w:t>Dicuioi acceorio</w:t>
      </w:r>
    </w:p>
    <w:p w:rsidR="00ED1CD4" w:rsidRPr="00ED1CD4" w:rsidRDefault="00ED1CD4" w:rsidP="00ED1CD4">
      <w:r w:rsidRPr="00ED1CD4">
        <w:t>Defiizioe acceorio</w:t>
      </w:r>
    </w:p>
    <w:p w:rsidR="00ED1CD4" w:rsidRPr="00ED1CD4" w:rsidRDefault="00ED1CD4" w:rsidP="00ED1CD4">
      <w:r w:rsidRPr="00ED1CD4">
        <w:t>Dicuioi efiizioe acceorio</w:t>
      </w:r>
    </w:p>
    <w:p w:rsidR="00ED1CD4" w:rsidRPr="00ED1CD4" w:rsidRDefault="00ED1CD4" w:rsidP="00ED1CD4">
      <w:r w:rsidRPr="00ED1CD4">
        <w:t>Argomto</w:t>
      </w:r>
    </w:p>
    <w:p w:rsidR="00ED1CD4" w:rsidRPr="00ED1CD4" w:rsidRDefault="00ED1CD4" w:rsidP="00ED1CD4"/>
    <w:p w:rsidR="00ED1CD4" w:rsidRPr="00ED1CD4" w:rsidRDefault="00ED1CD4" w:rsidP="00ED1CD4"/>
    <w:p w:rsidR="00ED1CD4" w:rsidRPr="00ED1CD4" w:rsidRDefault="00ED1CD4" w:rsidP="00ED1CD4"/>
    <w:p w:rsidR="00ED1CD4" w:rsidRPr="00ED1CD4" w:rsidRDefault="00ED1CD4" w:rsidP="00ED1CD4">
      <w:r w:rsidRPr="00ED1CD4">
        <w:t>Armoium</w:t>
      </w:r>
    </w:p>
    <w:p w:rsidR="00ED1CD4" w:rsidRPr="00ED1CD4" w:rsidRDefault="00ED1CD4" w:rsidP="00ED1CD4">
      <w:r w:rsidRPr="00ED1CD4">
        <w:t>0</w:t>
      </w:r>
    </w:p>
    <w:p w:rsidR="00ED1CD4" w:rsidRPr="00ED1CD4" w:rsidRDefault="00ED1CD4" w:rsidP="00ED1CD4">
      <w:r w:rsidRPr="00ED1CD4">
        <w:t>2</w:t>
      </w:r>
    </w:p>
    <w:p w:rsidR="00ED1CD4" w:rsidRPr="00ED1CD4" w:rsidRDefault="00ED1CD4" w:rsidP="00ED1CD4"/>
    <w:p w:rsidR="00ED1CD4" w:rsidRPr="00ED1CD4" w:rsidRDefault="00ED1CD4" w:rsidP="00ED1CD4">
      <w:r w:rsidRPr="00ED1CD4">
        <w:t>83431090</w:t>
      </w:r>
    </w:p>
    <w:p w:rsidR="00ED1CD4" w:rsidRPr="00ED1CD4" w:rsidRDefault="00ED1CD4" w:rsidP="00ED1CD4">
      <w:r w:rsidRPr="00ED1CD4">
        <w:t>82477294</w:t>
      </w:r>
    </w:p>
    <w:p w:rsidR="00ED1CD4" w:rsidRPr="00ED1CD4" w:rsidRDefault="00ED1CD4" w:rsidP="00ED1CD4">
      <w:r w:rsidRPr="00ED1CD4">
        <w:t>2016-09-24T14 25 49Z</w:t>
      </w:r>
    </w:p>
    <w:p w:rsidR="00ED1CD4" w:rsidRPr="00ED1CD4" w:rsidRDefault="00ED1CD4" w:rsidP="00ED1CD4"/>
    <w:p w:rsidR="00ED1CD4" w:rsidRPr="00ED1CD4" w:rsidRDefault="00ED1CD4" w:rsidP="00ED1CD4">
      <w:r w:rsidRPr="00ED1CD4">
        <w:t>Pufui PcPifpef</w:t>
      </w:r>
    </w:p>
    <w:p w:rsidR="00ED1CD4" w:rsidRPr="00ED1CD4" w:rsidRDefault="00ED1CD4" w:rsidP="00ED1CD4">
      <w:r w:rsidRPr="00ED1CD4">
        <w:t>461628</w:t>
      </w:r>
    </w:p>
    <w:p w:rsidR="00ED1CD4" w:rsidRPr="00ED1CD4" w:rsidRDefault="00ED1CD4" w:rsidP="00ED1CD4"/>
    <w:p w:rsidR="00ED1CD4" w:rsidRPr="00ED1CD4" w:rsidRDefault="00ED1CD4" w:rsidP="00ED1CD4">
      <w:r w:rsidRPr="00ED1CD4">
        <w:t>/  Altri progetti  /</w:t>
      </w:r>
    </w:p>
    <w:p w:rsidR="00ED1CD4" w:rsidRPr="00ED1CD4" w:rsidRDefault="00ED1CD4" w:rsidP="00ED1CD4">
      <w:r w:rsidRPr="00ED1CD4">
        <w:t>wikext</w:t>
      </w:r>
    </w:p>
    <w:p w:rsidR="00ED1CD4" w:rsidRPr="00ED1CD4" w:rsidRDefault="00ED1CD4" w:rsidP="00ED1CD4">
      <w:r w:rsidRPr="00ED1CD4">
        <w:t>text/x-wiki</w:t>
      </w:r>
    </w:p>
    <w:p w:rsidR="00ED1CD4" w:rsidRPr="00ED1CD4" w:rsidRDefault="00ED1CD4" w:rsidP="00ED1CD4">
      <w:r w:rsidRPr="00ED1CD4">
        <w:t xml:space="preserve"> &lt;!--</w:t>
      </w:r>
    </w:p>
    <w:p w:rsidR="00ED1CD4" w:rsidRPr="00ED1CD4" w:rsidRDefault="00ED1CD4" w:rsidP="00ED1CD4">
      <w:r w:rsidRPr="00ED1CD4">
        <w:t xml:space="preserve">  ATTENZIONE  </w:t>
      </w:r>
    </w:p>
    <w:p w:rsidR="00ED1CD4" w:rsidRPr="00ED1CD4" w:rsidRDefault="00ED1CD4" w:rsidP="00ED1CD4">
      <w:r w:rsidRPr="00ED1CD4">
        <w:t xml:space="preserve">  Queta ota iambigua è uata come eempio i  Aiuto Diambigua Tipi i iambiguazioe  (§B.B1).</w:t>
      </w:r>
    </w:p>
    <w:p w:rsidR="00ED1CD4" w:rsidRPr="00ED1CD4" w:rsidRDefault="00ED1CD4" w:rsidP="00ED1CD4">
      <w:r w:rsidRPr="00ED1CD4">
        <w:t xml:space="preserve">  Se fai elle moifiche, verifica che l'eempio reti valio oppure otuicilo co u altro.</w:t>
      </w:r>
    </w:p>
    <w:p w:rsidR="00ED1CD4" w:rsidRPr="00ED1CD4" w:rsidRDefault="00ED1CD4" w:rsidP="00ED1CD4">
      <w:r w:rsidRPr="00ED1CD4">
        <w:t>--&gt;</w:t>
      </w:r>
    </w:p>
    <w:p w:rsidR="00ED1CD4" w:rsidRPr="00ED1CD4" w:rsidRDefault="00ED1CD4" w:rsidP="00ED1CD4">
      <w:r w:rsidRPr="00ED1CD4">
        <w:t xml:space="preserve"> </w:t>
      </w:r>
    </w:p>
    <w:p w:rsidR="00ED1CD4" w:rsidRPr="00ED1CD4" w:rsidRDefault="00ED1CD4" w:rsidP="00ED1CD4">
      <w:r w:rsidRPr="00ED1CD4">
        <w:lastRenderedPageBreak/>
        <w:t xml:space="preserve"> </w:t>
      </w:r>
    </w:p>
    <w:p w:rsidR="00ED1CD4" w:rsidRPr="00ED1CD4" w:rsidRDefault="00ED1CD4" w:rsidP="00ED1CD4">
      <w:r w:rsidRPr="00ED1CD4">
        <w:t>L armoium  o  armoio  (i fracee,  harmoium ) è u tipo i orgao cotuo a ua  tatiera (muica)|tatiera ,  mauale , e a ue  Peale (meccaica)|peali  per azioare i  Matice|matici  per l'aria; ifatti l'armoium è uo  trumto muicale|trumto a erbatoio 'aria . L'armoium, ioltre, rra ella categoria egli trumti  aerofoi  a acia libera, poiché il  uoo  che eo prouce è ovuto a elle  acia|ace .</w:t>
      </w:r>
    </w:p>
    <w:p w:rsidR="00ED1CD4" w:rsidRPr="00ED1CD4" w:rsidRDefault="00ED1CD4" w:rsidP="00ED1CD4"/>
    <w:p w:rsidR="00ED1CD4" w:rsidRPr="00ED1CD4" w:rsidRDefault="00ED1CD4" w:rsidP="00ED1CD4">
      <w:r w:rsidRPr="00ED1CD4">
        <w:t xml:space="preserve">  Armoium occale  </w:t>
      </w:r>
    </w:p>
    <w:p w:rsidR="00ED1CD4" w:rsidRPr="00ED1CD4" w:rsidRDefault="00ED1CD4" w:rsidP="00ED1CD4">
      <w:r w:rsidRPr="00ED1CD4">
        <w:t>L'armoium moero è tato realizzato a Debai e affiato a Mutel.</w:t>
      </w:r>
    </w:p>
    <w:p w:rsidR="00ED1CD4" w:rsidRPr="00ED1CD4" w:rsidRDefault="00ED1CD4" w:rsidP="00ED1CD4">
      <w:r w:rsidRPr="00ED1CD4">
        <w:t>Come l' Orgao (trumto muicale)|orgao , l'armoium è utilizzato tipicamte i  chiea (archettura)|chiea , per l'eecuzioe i  muica acra .&lt;br /&gt;</w:t>
      </w:r>
    </w:p>
    <w:p w:rsidR="00ED1CD4" w:rsidRPr="00ED1CD4" w:rsidRDefault="00ED1CD4" w:rsidP="00ED1CD4">
      <w:r w:rsidRPr="00ED1CD4">
        <w:t>I regri ell'armoium oo tutti a acia (ace libere), e il uo  timbro (muica)|timbro  è molto mo ricco i quello orgaico, come pure la ua etioe; i uoi effetti meccaici oo il  tremolo (muica)|tremolo , la  voce umaa (regro 'orgao)|voce umaa  e la  oria .</w:t>
      </w:r>
    </w:p>
    <w:p w:rsidR="00ED1CD4" w:rsidRPr="00ED1CD4" w:rsidRDefault="00ED1CD4" w:rsidP="00ED1CD4"/>
    <w:p w:rsidR="00ED1CD4" w:rsidRPr="00ED1CD4" w:rsidRDefault="00ED1CD4" w:rsidP="00ED1CD4">
      <w:r w:rsidRPr="00ED1CD4">
        <w:t>Nei moelli più iffui, l'aria vie immea all'eecutore co l'azioe ei piei u ue peali che comaao ue  matice|matici . Per regolare l'epreioe i utilizzao le  guacette  pote ai lati elle giocchia.</w:t>
      </w:r>
    </w:p>
    <w:p w:rsidR="00ED1CD4" w:rsidRPr="00ED1CD4" w:rsidRDefault="00ED1CD4" w:rsidP="00ED1CD4"/>
    <w:p w:rsidR="00ED1CD4" w:rsidRPr="00ED1CD4" w:rsidRDefault="00ED1CD4" w:rsidP="00ED1CD4">
      <w:r w:rsidRPr="00ED1CD4">
        <w:t>Di orma è ipoibile almo u uioe , che fuzioa meccaicamte e erve a prourre ua ota aggiutiva all' ottava (muica)|ottava . Quao le uioi oo ue, la prima erve per la porzioe più baa ella tatiera, la ecoa per quella più alta e, ripettivamte, volgoo l'azioe vero l'ottava baa e vero l'ottava alta.</w:t>
      </w:r>
    </w:p>
    <w:p w:rsidR="00ED1CD4" w:rsidRPr="00ED1CD4" w:rsidRDefault="00ED1CD4" w:rsidP="00ED1CD4"/>
    <w:p w:rsidR="00ED1CD4" w:rsidRPr="00ED1CD4" w:rsidRDefault="00ED1CD4" w:rsidP="00ED1CD4">
      <w:r w:rsidRPr="00ED1CD4">
        <w:t>A caua ell'alto coto ella mautzioe pecializzata ecearia e ella relativa ifficile reperibilà, oché ell'avvto ell'orgao lurgico elettroico, gli armoium oo progreivamte compari alle chiee o vi rimagoo iutilizzati.</w:t>
      </w:r>
    </w:p>
    <w:p w:rsidR="00ED1CD4" w:rsidRPr="00ED1CD4" w:rsidRDefault="00ED1CD4" w:rsidP="00ED1CD4"/>
    <w:p w:rsidR="00ED1CD4" w:rsidRPr="00ED1CD4" w:rsidRDefault="00ED1CD4" w:rsidP="00ED1CD4">
      <w:r w:rsidRPr="00ED1CD4">
        <w:t xml:space="preserve">  Armoium iiao  </w:t>
      </w:r>
    </w:p>
    <w:p w:rsidR="00ED1CD4" w:rsidRPr="00ED1CD4" w:rsidRDefault="00ED1CD4" w:rsidP="00ED1CD4">
      <w:r w:rsidRPr="00ED1CD4">
        <w:t>L'armoium iiao è imile a quello occale, ma i miori imioi. È tato portato i Iia all'Occe ai miioari criai, a circa metà Ottocto i poi. Ei avevao biogo i uo trumto facilmte traportabile a uare elle fuzioi religioe, e lo trovaroo i queto tipo i armoium, grae all'icirca come ua  fiarmoica cromatica|fiarmoica  e i fuzioamto imile. La forma è quella i u mobiletto rettagolare, vicio al uoatore ha ua tatiera (tipo  piaoforte ) che i ete a ue a quattro ottave, e i uoa co ua ola mao, l'altra mao azioa u matice a offietto poto ul lato ate al uoatore. La verioe iiaa ha poi la poibilà i mettere i fuzioe u certo umero i  boroe (muica)|boroi  iveri ( ota muicale|ote  cotati i ottofoo), oipreti ella  muica claica iiaa  (vie azioato quello corripote alla  toica (muica)|toica  el pezzo uoato).</w:t>
      </w:r>
    </w:p>
    <w:p w:rsidR="00ED1CD4" w:rsidRPr="00ED1CD4" w:rsidRDefault="00ED1CD4" w:rsidP="00ED1CD4"/>
    <w:p w:rsidR="00ED1CD4" w:rsidRPr="00ED1CD4" w:rsidRDefault="00ED1CD4" w:rsidP="00ED1CD4">
      <w:r w:rsidRPr="00ED1CD4">
        <w:t>La toria ell'armoium i Iia è trettamte correlata a quella el  aragi .</w:t>
      </w:r>
    </w:p>
    <w:p w:rsidR="00ED1CD4" w:rsidRPr="00ED1CD4" w:rsidRDefault="00ED1CD4" w:rsidP="00ED1CD4"/>
    <w:p w:rsidR="00ED1CD4" w:rsidRPr="00ED1CD4" w:rsidRDefault="00ED1CD4" w:rsidP="00ED1CD4">
      <w:r w:rsidRPr="00ED1CD4">
        <w:t>La caratterica più importate ell'armoium, ripetto al coteto iiao, è l' oazioe . Eo uo trumto occale, è accorato ecoo il  temperamto equabile , viluppato i Occe per le eigze ella muica armoico-toale (quii ell' armoia  baata ugli  accoro (muica)|accori  e la  moulazioe (muica)|moulazioe  a ua  toalà (muica)|toalà  all'altra). Queto tipo i  accoratura  è el tutto etraeo alla muica iiaa, che è moale e o cotempla accori é cambiamti ella toica i ua eecuzioe muicale, e è foata u umeroe e precie fumature i oazioe ei uoi elle varie  cala muicale|cale , che vgoo uate (icompatibili co il otro temperamto equabile).</w:t>
      </w:r>
    </w:p>
    <w:p w:rsidR="00ED1CD4" w:rsidRPr="00ED1CD4" w:rsidRDefault="00ED1CD4" w:rsidP="00ED1CD4"/>
    <w:p w:rsidR="00ED1CD4" w:rsidRPr="00ED1CD4" w:rsidRDefault="00ED1CD4" w:rsidP="00ED1CD4">
      <w:r w:rsidRPr="00ED1CD4">
        <w:t>Ma altre caratteriche hao fatto i moo che i ierie ugualmte el coteto ella muica iiaa (ache i quella "claica"). La pricipale è che è apputo capace i paare immeiatamte a ua "toalà" all'altra. La muica iiaa è foata u ua toica immutabile, ma è ache vero che ogi catate ha la ua toica peroale, e queto re l'armoium etremamte fleibile e uato per accompagare catati iveri che uao toiche ivere. Ioltre la tecica i queto trumto, applicata alla muica iiaa, è relativamte emplice.</w:t>
      </w:r>
    </w:p>
    <w:p w:rsidR="00ED1CD4" w:rsidRPr="00ED1CD4" w:rsidRDefault="00ED1CD4" w:rsidP="00ED1CD4"/>
    <w:p w:rsidR="00ED1CD4" w:rsidRPr="00ED1CD4" w:rsidRDefault="00ED1CD4" w:rsidP="00ED1CD4">
      <w:r w:rsidRPr="00ED1CD4">
        <w:t>Traizioalmte l'accompagamto ei/elle catati claici era affiato al aragi, trumto a arco molto importate i Iia, alla voce etremamte caratterica (grazie ache alle umeroe core i rioaza), ma che per ua erie i motivi i trovò a perere i premiza. Tra queti, la ifficoltà tecica che richiee grae eizioe a parte el muica, e il fatto i avere coì tate core i rioaza (che o hao u ruolo margiale, ma oo molto importati per la ua oorà e per la creazioe el giuto "timto" muicale). Ogi pezzo muicale (raga), baato u ua ivera cala, richiee che quete core vgao riaccorate (coa che richiee tempo e perizia); ioltre e u meeimo araga i trova a over accompagare iveri catati che uao toiche ivere, eve riaccorare completamte l'ero trumto (quao o otuire airtura le core).</w:t>
      </w:r>
    </w:p>
    <w:p w:rsidR="00ED1CD4" w:rsidRPr="00ED1CD4" w:rsidRDefault="00ED1CD4" w:rsidP="00ED1CD4"/>
    <w:p w:rsidR="00ED1CD4" w:rsidRPr="00ED1CD4" w:rsidRDefault="00ED1CD4" w:rsidP="00ED1CD4">
      <w:r w:rsidRPr="00ED1CD4">
        <w:t>I più, i mutamti ociali favori alla omiazioe coloiale braica hao cotribuo a pigere ell'ombra i uoatori i aragi, che i oo vi oppiatare ai uovi uoatori i armoium  capaci i paare rapiamte a ua toica all'altra, i grao i accompagare iveri catati i rapia equza, più aatti al uovo coteto rapio e "tecologico" che i tava formao (a eempio i cocerti raiofoici i All Iia Raio). La gra parte ei catati i è aattata a fari accompagare elle loro eecuzioi all'armoium, ootate l'irrimeiabile fatto i eere fuori oazioe. Fatto muicalmte accettabile e matuto i u ruolo margiale, che o i cotrae co la voce (oata correttamte) el/ella catate.</w:t>
      </w:r>
    </w:p>
    <w:p w:rsidR="00ED1CD4" w:rsidRPr="00ED1CD4" w:rsidRDefault="00ED1CD4" w:rsidP="00ED1CD4"/>
    <w:p w:rsidR="00ED1CD4" w:rsidRPr="00ED1CD4" w:rsidRDefault="00ED1CD4" w:rsidP="00ED1CD4">
      <w:r w:rsidRPr="00ED1CD4">
        <w:t>Si ve coì a creare u circolo vizioo i cui i aragi veramte eperti ivero pochi, e i catati comiciaroo a preferire i uoatori i armoium (toati, ma empre più oati i u cattivo araga).</w:t>
      </w:r>
    </w:p>
    <w:p w:rsidR="00ED1CD4" w:rsidRPr="00ED1CD4" w:rsidRDefault="00ED1CD4" w:rsidP="00ED1CD4"/>
    <w:p w:rsidR="00ED1CD4" w:rsidRPr="00ED1CD4" w:rsidRDefault="00ED1CD4" w:rsidP="00ED1CD4">
      <w:r w:rsidRPr="00ED1CD4">
        <w:t xml:space="preserve">  Bibliografia  </w:t>
      </w:r>
    </w:p>
    <w:p w:rsidR="00ED1CD4" w:rsidRPr="00ED1CD4" w:rsidRDefault="00ED1CD4" w:rsidP="00ED1CD4">
      <w:r w:rsidRPr="00ED1CD4">
        <w:t xml:space="preserve">  Roberto Periu,  La Muica Iiaa , e. Zaibo, Paova, 1981</w:t>
      </w:r>
    </w:p>
    <w:p w:rsidR="00ED1CD4" w:rsidRPr="00ED1CD4" w:rsidRDefault="00ED1CD4" w:rsidP="00ED1CD4">
      <w:r w:rsidRPr="00ED1CD4">
        <w:t xml:space="preserve">   Ali Akbar Kha , George Ruckert,  The Claical Muic of North Iia , Muhiram Maoharlal Publiher, New Delhi, Iia, 1998</w:t>
      </w:r>
    </w:p>
    <w:p w:rsidR="00ED1CD4" w:rsidRPr="00ED1CD4" w:rsidRDefault="00ED1CD4" w:rsidP="00ED1CD4">
      <w:r w:rsidRPr="00ED1CD4">
        <w:t xml:space="preserve">  Davi Courtey, Charakatha Courtey,  Elemtary North Iia Vocal , Sur Sageet Service, Houto, USA, 1995</w:t>
      </w:r>
    </w:p>
    <w:p w:rsidR="00ED1CD4" w:rsidRPr="00ED1CD4" w:rsidRDefault="00ED1CD4" w:rsidP="00ED1CD4">
      <w:r w:rsidRPr="00ED1CD4">
        <w:lastRenderedPageBreak/>
        <w:t xml:space="preserve">  Saeep Bagchee,  Na – Uertaig Raga Muic , Ehwar, Mumbai, Iia, 1998</w:t>
      </w:r>
    </w:p>
    <w:p w:rsidR="00ED1CD4" w:rsidRPr="00ED1CD4" w:rsidRDefault="00ED1CD4" w:rsidP="00ED1CD4">
      <w:r w:rsidRPr="00ED1CD4">
        <w:t xml:space="preserve">   Stuart Iacoff ,  Temperamto – Storia i u Eigma Muicale , e. EDT, Torio, 2005</w:t>
      </w:r>
    </w:p>
    <w:p w:rsidR="00ED1CD4" w:rsidRPr="00ED1CD4" w:rsidRDefault="00ED1CD4" w:rsidP="00ED1CD4"/>
    <w:p w:rsidR="00ED1CD4" w:rsidRPr="00ED1CD4" w:rsidRDefault="00ED1CD4" w:rsidP="00ED1CD4">
      <w:r w:rsidRPr="00ED1CD4">
        <w:t xml:space="preserve">  Voci correlate  </w:t>
      </w:r>
    </w:p>
    <w:p w:rsidR="00ED1CD4" w:rsidRPr="00ED1CD4" w:rsidRDefault="00ED1CD4" w:rsidP="00ED1CD4">
      <w:r w:rsidRPr="00ED1CD4">
        <w:t xml:space="preserve">   Muica </w:t>
      </w:r>
    </w:p>
    <w:p w:rsidR="00ED1CD4" w:rsidRPr="00ED1CD4" w:rsidRDefault="00ED1CD4" w:rsidP="00ED1CD4">
      <w:r w:rsidRPr="00ED1CD4">
        <w:t xml:space="preserve">   Geri muicali </w:t>
      </w:r>
    </w:p>
    <w:p w:rsidR="00ED1CD4" w:rsidRPr="00ED1CD4" w:rsidRDefault="00ED1CD4" w:rsidP="00ED1CD4">
      <w:r w:rsidRPr="00ED1CD4">
        <w:t xml:space="preserve">   Giovai Tamburii </w:t>
      </w:r>
    </w:p>
    <w:p w:rsidR="00ED1CD4" w:rsidRPr="00ED1CD4" w:rsidRDefault="00ED1CD4" w:rsidP="00ED1CD4"/>
    <w:p w:rsidR="00ED1CD4" w:rsidRPr="00ED1CD4" w:rsidRDefault="00ED1CD4" w:rsidP="00ED1CD4">
      <w:r w:rsidRPr="00ED1CD4">
        <w:t xml:space="preserve">  Altri progetti  </w:t>
      </w:r>
    </w:p>
    <w:p w:rsidR="00ED1CD4" w:rsidRPr="00ED1CD4" w:rsidRDefault="00ED1CD4" w:rsidP="00ED1CD4">
      <w:r w:rsidRPr="00ED1CD4">
        <w:t xml:space="preserve"> </w:t>
      </w:r>
    </w:p>
    <w:p w:rsidR="00ED1CD4" w:rsidRPr="00ED1CD4" w:rsidRDefault="00ED1CD4" w:rsidP="00ED1CD4"/>
    <w:p w:rsidR="00ED1CD4" w:rsidRPr="00ED1CD4" w:rsidRDefault="00ED1CD4" w:rsidP="00ED1CD4">
      <w:r w:rsidRPr="00ED1CD4">
        <w:t xml:space="preserve">  Collegamti eteri  </w:t>
      </w:r>
    </w:p>
    <w:p w:rsidR="00ED1CD4" w:rsidRPr="00ED1CD4" w:rsidRDefault="00ED1CD4" w:rsidP="00ED1CD4">
      <w:r w:rsidRPr="00ED1CD4">
        <w:t xml:space="preserve">   </w:t>
      </w:r>
    </w:p>
    <w:p w:rsidR="00ED1CD4" w:rsidRPr="00ED1CD4" w:rsidRDefault="00ED1CD4" w:rsidP="00ED1CD4">
      <w:r w:rsidRPr="00ED1CD4">
        <w:t xml:space="preserve">   </w:t>
      </w:r>
    </w:p>
    <w:p w:rsidR="00ED1CD4" w:rsidRPr="00ED1CD4" w:rsidRDefault="00ED1CD4" w:rsidP="00ED1CD4"/>
    <w:p w:rsidR="00ED1CD4" w:rsidRPr="00ED1CD4" w:rsidRDefault="00ED1CD4" w:rsidP="00ED1CD4">
      <w:r w:rsidRPr="00ED1CD4">
        <w:t xml:space="preserve"> </w:t>
      </w:r>
    </w:p>
    <w:p w:rsidR="00ED1CD4" w:rsidRPr="00ED1CD4" w:rsidRDefault="00ED1CD4" w:rsidP="00ED1CD4">
      <w:r w:rsidRPr="00ED1CD4">
        <w:t xml:space="preserve"> </w:t>
      </w:r>
    </w:p>
    <w:p w:rsidR="00ED1CD4" w:rsidRPr="00ED1CD4" w:rsidRDefault="00ED1CD4" w:rsidP="00ED1CD4">
      <w:r w:rsidRPr="00ED1CD4">
        <w:t>pjvi0bi0bzt1v8mz9eaozepj</w:t>
      </w:r>
    </w:p>
    <w:p w:rsidR="00ED1CD4" w:rsidRPr="00ED1CD4" w:rsidRDefault="00ED1CD4" w:rsidP="00ED1CD4"/>
    <w:p w:rsidR="00ED1CD4" w:rsidRPr="00ED1CD4" w:rsidRDefault="00ED1CD4" w:rsidP="00ED1CD4"/>
    <w:p w:rsidR="00ED1CD4" w:rsidRPr="00ED1CD4" w:rsidRDefault="00ED1CD4" w:rsidP="00ED1CD4"/>
    <w:p w:rsidR="00ED1CD4" w:rsidRPr="00ED1CD4" w:rsidRDefault="00ED1CD4" w:rsidP="00ED1CD4">
      <w:r w:rsidRPr="00ED1CD4">
        <w:t>Atropologia</w:t>
      </w:r>
    </w:p>
    <w:p w:rsidR="00ED1CD4" w:rsidRPr="00ED1CD4" w:rsidRDefault="00ED1CD4" w:rsidP="00ED1CD4">
      <w:r w:rsidRPr="00ED1CD4">
        <w:t>0</w:t>
      </w:r>
    </w:p>
    <w:p w:rsidR="00ED1CD4" w:rsidRPr="00ED1CD4" w:rsidRDefault="00ED1CD4" w:rsidP="00ED1CD4">
      <w:r w:rsidRPr="00ED1CD4">
        <w:t>3</w:t>
      </w:r>
    </w:p>
    <w:p w:rsidR="00ED1CD4" w:rsidRPr="00ED1CD4" w:rsidRDefault="00ED1CD4" w:rsidP="00ED1CD4"/>
    <w:p w:rsidR="00ED1CD4" w:rsidRPr="00ED1CD4" w:rsidRDefault="00ED1CD4" w:rsidP="00ED1CD4">
      <w:r w:rsidRPr="00ED1CD4">
        <w:t>85879966</w:t>
      </w:r>
    </w:p>
    <w:p w:rsidR="00ED1CD4" w:rsidRPr="00ED1CD4" w:rsidRDefault="00ED1CD4" w:rsidP="00ED1CD4">
      <w:r w:rsidRPr="00ED1CD4">
        <w:t>85879934</w:t>
      </w:r>
    </w:p>
    <w:p w:rsidR="00ED1CD4" w:rsidRPr="00ED1CD4" w:rsidRDefault="00ED1CD4" w:rsidP="00ED1CD4">
      <w:r w:rsidRPr="00ED1CD4">
        <w:t>2017-02-11T12 41 14Z</w:t>
      </w:r>
    </w:p>
    <w:p w:rsidR="00ED1CD4" w:rsidRPr="00ED1CD4" w:rsidRDefault="00ED1CD4" w:rsidP="00ED1CD4"/>
    <w:p w:rsidR="00ED1CD4" w:rsidRPr="00ED1CD4" w:rsidRDefault="00ED1CD4" w:rsidP="00ED1CD4">
      <w:r w:rsidRPr="00ED1CD4">
        <w:lastRenderedPageBreak/>
        <w:t>Phatoma</w:t>
      </w:r>
    </w:p>
    <w:p w:rsidR="00ED1CD4" w:rsidRPr="00ED1CD4" w:rsidRDefault="00ED1CD4" w:rsidP="00ED1CD4">
      <w:r w:rsidRPr="00ED1CD4">
        <w:t>174925</w:t>
      </w:r>
    </w:p>
    <w:p w:rsidR="00ED1CD4" w:rsidRPr="00ED1CD4" w:rsidRDefault="00ED1CD4" w:rsidP="00ED1CD4"/>
    <w:p w:rsidR="00ED1CD4" w:rsidRPr="00ED1CD4" w:rsidRDefault="00ED1CD4" w:rsidP="00ED1CD4"/>
    <w:p w:rsidR="00ED1CD4" w:rsidRPr="00ED1CD4" w:rsidRDefault="00ED1CD4" w:rsidP="00ED1CD4">
      <w:r w:rsidRPr="00ED1CD4">
        <w:t xml:space="preserve">Aullate le moifiche i  Special Cotributio/5.170.18.7|5.170.18.7  ( Uer talk 5.170.18.7|icuioe ), riportata alla verioe precete i  Uer Phatoma|Phatoma </w:t>
      </w:r>
    </w:p>
    <w:p w:rsidR="00ED1CD4" w:rsidRPr="00ED1CD4" w:rsidRDefault="00ED1CD4" w:rsidP="00ED1CD4">
      <w:r w:rsidRPr="00ED1CD4">
        <w:t>wikext</w:t>
      </w:r>
    </w:p>
    <w:p w:rsidR="00ED1CD4" w:rsidRPr="00ED1CD4" w:rsidRDefault="00ED1CD4" w:rsidP="00ED1CD4">
      <w:r w:rsidRPr="00ED1CD4">
        <w:t>text/x-wiki</w:t>
      </w:r>
    </w:p>
    <w:p w:rsidR="00ED1CD4" w:rsidRPr="00ED1CD4" w:rsidRDefault="00ED1CD4" w:rsidP="00ED1CD4">
      <w:r w:rsidRPr="00ED1CD4">
        <w:t xml:space="preserve"> </w:t>
      </w:r>
    </w:p>
    <w:p w:rsidR="00ED1CD4" w:rsidRPr="00ED1CD4" w:rsidRDefault="00ED1CD4" w:rsidP="00ED1CD4">
      <w:r w:rsidRPr="00ED1CD4">
        <w:t xml:space="preserve"> File Heirich fueger 1817 prometheu brig fire to maki.jpg|thumb|Rappretazioe i  Prometeo  amico ell'uomo, imbolo mico ripreo più volte agli atropologi </w:t>
      </w:r>
    </w:p>
    <w:p w:rsidR="00ED1CD4" w:rsidRPr="00ED1CD4" w:rsidRDefault="00ED1CD4" w:rsidP="00ED1CD4">
      <w:r w:rsidRPr="00ED1CD4">
        <w:t>L atropologia  (termie compoto col prefio  atropo- , al  ligua greca|greco  ἄνϑρωπος  àthropo    "uomo" più il uffio  -logia , al greco λόγος,  lògo    "parola, icoro"), ata come iciplia era alla  biologia , ha acquio i eguo ache u importate valore umaico. Ea tuia l' eere umao  otto iveri puti i va  ociale,  cultura le,  Morfologia (biologia)|morfologico , picoevolutivo, artico-epreivo,  filoofia|filoofico - religioe|religioo  e i gere al puto i va ei uoi vari  Comportamto|comportamti  all'ero i ua  Società (ociologia)|ocietà .</w:t>
      </w:r>
    </w:p>
    <w:p w:rsidR="00ED1CD4" w:rsidRPr="00ED1CD4" w:rsidRDefault="00ED1CD4" w:rsidP="00ED1CD4"/>
    <w:p w:rsidR="00ED1CD4" w:rsidRPr="00ED1CD4" w:rsidRDefault="00ED1CD4" w:rsidP="00ED1CD4">
      <w:r w:rsidRPr="00ED1CD4">
        <w:t xml:space="preserve">  Ci torici  </w:t>
      </w:r>
    </w:p>
    <w:p w:rsidR="00ED1CD4" w:rsidRPr="00ED1CD4" w:rsidRDefault="00ED1CD4" w:rsidP="00ED1CD4">
      <w:r w:rsidRPr="00ED1CD4">
        <w:t xml:space="preserve"> File Биология.pg|thumb|Rappretazioe ell' Uomo vruviao  </w:t>
      </w:r>
    </w:p>
    <w:p w:rsidR="00ED1CD4" w:rsidRPr="00ED1CD4" w:rsidRDefault="00ED1CD4" w:rsidP="00ED1CD4">
      <w:r w:rsidRPr="00ED1CD4">
        <w:t>Se già gli  Atico Egto|atichi Egizi  olevao iguere le ifferze tra i popoli, raffigurao i emici catturati co u colore ella pelle ivero, come a eempio i  Libia|libici  alla pelle chiara, e eviziao ioltre uaze e tratti fiici ifferti, come la barba luga egli tei uomii libici, biogerà attere gli tui ello  toria|torico  e  geografia|geografo   Grecia|greco   Erooto|Erooto i Alicarao , per poter leggere ua ecrizioe ei caratteri i varie popolazioi atiche ( Etiopia|Etiopi , Greci, Egizi,  Sci ), ella quale l'autore ie tra i caratteri fiici e quelli  Etografia|etografici .&lt;ref ame "U"&gt; Uivero , De Agotii, Novara, Vol. I, 1962, pag. 352-353&lt;/ref&gt;</w:t>
      </w:r>
    </w:p>
    <w:p w:rsidR="00ED1CD4" w:rsidRPr="00ED1CD4" w:rsidRDefault="00ED1CD4" w:rsidP="00ED1CD4"/>
    <w:p w:rsidR="00ED1CD4" w:rsidRPr="00ED1CD4" w:rsidRDefault="00ED1CD4" w:rsidP="00ED1CD4">
      <w:r w:rsidRPr="00ED1CD4">
        <w:t>Uo ei primi precurori ell'atropologia, ell'atichà fu  Arotele , che i preoccupò i claificare il moo  Zoologia|zoologico , comprte l uomo aimale ragioevole . Le coocze ei tipi umai i approfoiroo grazie agli tui ei  meicia|meici   Ippocrate i Coo|Ippocrate  e  Galo  e ai raccoti ei viaggiatori, a  Marco Polo  a  Feriao Magellao|Magellao .</w:t>
      </w:r>
    </w:p>
    <w:p w:rsidR="00ED1CD4" w:rsidRPr="00ED1CD4" w:rsidRDefault="00ED1CD4" w:rsidP="00ED1CD4"/>
    <w:p w:rsidR="00ED1CD4" w:rsidRPr="00ED1CD4" w:rsidRDefault="00ED1CD4" w:rsidP="00ED1CD4">
      <w:r w:rsidRPr="00ED1CD4">
        <w:t xml:space="preserve">Nel  XVII ecolo , i uo tuio ulle  Atille , il  Orie ei Frati Preicatori|pare omicao   Jea-Bapte Du Tertre  ecrie i chiave atropologico- razza|razziale  gli abati i quelle iole. Nel  XVIII ecolo|Settecto   Lieo  uì ua catalogazioe elle varietà umae imperiata ia ui caratteri fiici ia u quelli morali o etologici e l'atropologia  XIX ecolo|ottocteca  ricevette u grae viluppo grazie alle ricerche fore, qualche ao prima, a  George-Loui </w:t>
      </w:r>
      <w:r w:rsidRPr="00ED1CD4">
        <w:lastRenderedPageBreak/>
        <w:t>Leclerc, cote i Buffo|Buffo  ( 1707 - 1788 ), baate ul cocetto i  razza umaa  e alla teoria ell'aattamto ai vari ambi aturali. Seguiroo  Jea-Bapte e Lamarck|Lamarck  ( 1744 - 1829 ),  Joha Frierich Blumbach|Blumbach  ( 1752 - 1840 ), co le ue orme ecrtive el craio,  Paul Broca  ( 1824 - 1880 ) e la craiometria,  Maouvrier  ( 1850 - 1927 ) co la focalizzazioe ei rapporti tra  Morfologia (biologia)|morfologia  e fuzioalà.</w:t>
      </w:r>
    </w:p>
    <w:p w:rsidR="00ED1CD4" w:rsidRPr="00ED1CD4" w:rsidRDefault="00ED1CD4" w:rsidP="00ED1CD4"/>
    <w:p w:rsidR="00ED1CD4" w:rsidRPr="00ED1CD4" w:rsidRDefault="00ED1CD4" w:rsidP="00ED1CD4">
      <w:r w:rsidRPr="00ED1CD4">
        <w:t>I Italia i miero i eviza, oltre al capocuola  Giutiiao Nicolucci  ( 1819 - 1904 ), che el  1857  crie il primo trattato aliao i atropologia e etologia;  Giueppe Prè  ( 1841-1916 ) coierato il più importate atropologo aliao, ache  Paolo Mategazza  ( 1831 - 1910 ) e  Erico Morelli  ( 1852 - 1929 ).</w:t>
      </w:r>
    </w:p>
    <w:p w:rsidR="00ED1CD4" w:rsidRPr="00ED1CD4" w:rsidRDefault="00ED1CD4" w:rsidP="00ED1CD4"/>
    <w:p w:rsidR="00ED1CD4" w:rsidRPr="00ED1CD4" w:rsidRDefault="00ED1CD4" w:rsidP="00ED1CD4">
      <w:r w:rsidRPr="00ED1CD4">
        <w:t xml:space="preserve">  Foazioe ell'atropologia  Morga e Tylor  </w:t>
      </w:r>
    </w:p>
    <w:p w:rsidR="00ED1CD4" w:rsidRPr="00ED1CD4" w:rsidRDefault="00ED1CD4" w:rsidP="00ED1CD4">
      <w:r w:rsidRPr="00ED1CD4">
        <w:t>La uova ciza atropologica (baata ull'aalii elle trutture ociali ei popoli arcaici) ebbe u iizio promettte co  Lewi Hry Morga  (1818-1881) e  Ewar Burett Tylor  (1832-1917), i quali, ei loro tui ugli  amerii  e u altre  Popoli iigi|popolazioi primive , rivelaroo la comue truttura ociale i  tribù  i iveri paei  ua truttura caratterizzata a u ema compleo i rapporti, peo matrilieari e alla macaza i proprietà privata e i u apparato repreivo (prigioi, polizia, ecc. L.H. Morga,  Ac ociety , Lora, 1877; E.B. Tylor,  Aahuac , Lora, 1861). Queto fu per loro lo tato primivo ella otra civiltà, corripote all'atica orgaizzazioe ociale ella  Grecia atica  e i  Roma atica .</w:t>
      </w:r>
    </w:p>
    <w:p w:rsidR="00ED1CD4" w:rsidRPr="00ED1CD4" w:rsidRDefault="00ED1CD4" w:rsidP="00ED1CD4"/>
    <w:p w:rsidR="00ED1CD4" w:rsidRPr="00ED1CD4" w:rsidRDefault="00ED1CD4" w:rsidP="00ED1CD4">
      <w:r w:rsidRPr="00ED1CD4">
        <w:t>Ma queta traccia, che miacciava i miare alla ua tea bae la morale, la  proprietà privata  e lo Stato borghei, era troppo pericoloa per gli atropologi accaemici, i  miioario|miioari , gli  eploratori  che avevao raccolto le prime iformazioi irette ulle civiltà elvagge. Ache queto compo fu laciato a  Marx  e a  Egel . Da parte ua, la ciza borghee preferì pori ul terro el comparativimo i  Jame Frazer  (1854-1941) e i  Wetermarck  (1862-1939) e limari alla raccolta i oggetti 'arte e  folclore , alla ricerca elle origii razziali attravero la miurazioe ei crai. Col miglioramto elle comuicazioi e co l'ificari ello fruttamto coloiale che caratterizzaroo gli ultimi eci ell' XIX ecolo|Ottocto , i cotatti co i popoli primivi i moltiplicaroo.</w:t>
      </w:r>
    </w:p>
    <w:p w:rsidR="00ED1CD4" w:rsidRPr="00ED1CD4" w:rsidRDefault="00ED1CD4" w:rsidP="00ED1CD4"/>
    <w:p w:rsidR="00ED1CD4" w:rsidRPr="00ED1CD4" w:rsidRDefault="00ED1CD4" w:rsidP="00ED1CD4">
      <w:r w:rsidRPr="00ED1CD4">
        <w:t>E ebbe ella maggior parte ei cai queti cotatti avviero uicamte i fuzioe ello fruttamto e ello termiio elle popolazioi iige, reero ache poibile ua maggiore coocza ei loro cotumi e elle loro creze. I primi tui atropologici ul poto furoo quelli effettuati el 1871 a  Miklukho Maklai  (1846-1888) ella  Nuova Guiea  e a ua peizioe zoologica ello tretto i Torre e ella Nuova Guiea (1898-1899). Di queta fecero parte A. C. Hao (1855-1940) e W. H. R. River (1864-1922). Ma eache i quete oervazioi irette, che valero a cofermare lo chema i orgaizzazioe tribale foro a Morga e Tylor, i eppe are altro che u'erpretazioe picologica, mtre gli apetti ecoomici eguaroo a eere tracurati.</w:t>
      </w:r>
    </w:p>
    <w:p w:rsidR="00ED1CD4" w:rsidRPr="00ED1CD4" w:rsidRDefault="00ED1CD4" w:rsidP="00ED1CD4"/>
    <w:p w:rsidR="00ED1CD4" w:rsidRPr="00ED1CD4" w:rsidRDefault="00ED1CD4" w:rsidP="00ED1CD4">
      <w:r w:rsidRPr="00ED1CD4">
        <w:t xml:space="preserve">  Impotazioe ello tuio  </w:t>
      </w:r>
    </w:p>
    <w:p w:rsidR="00ED1CD4" w:rsidRPr="00ED1CD4" w:rsidRDefault="00ED1CD4" w:rsidP="00ED1CD4">
      <w:r w:rsidRPr="00ED1CD4">
        <w:t xml:space="preserve">Nella cotemporaeà, al puto i va accaemico, l'atropologia è uivia, ella traizioe i tui aliaa, i ue aree pricipali </w:t>
      </w:r>
    </w:p>
    <w:p w:rsidR="00ED1CD4" w:rsidRPr="00ED1CD4" w:rsidRDefault="00ED1CD4" w:rsidP="00ED1CD4"/>
    <w:p w:rsidR="00ED1CD4" w:rsidRPr="00ED1CD4" w:rsidRDefault="00ED1CD4" w:rsidP="00ED1CD4">
      <w:r w:rsidRPr="00ED1CD4">
        <w:t xml:space="preserve">  l' atropologia fiica  (o "atropologia biologica"), che tuia l'evoluzioe e le caratteriche fiiche egli eeri umai, la  getica  elle popolazioi e le bai biologiche ei comportamti ella pecie umaa e ei uoi parti più tretti, le grai cimmie ( primatologia );</w:t>
      </w:r>
    </w:p>
    <w:p w:rsidR="00ED1CD4" w:rsidRPr="00ED1CD4" w:rsidRDefault="00ED1CD4" w:rsidP="00ED1CD4">
      <w:r w:rsidRPr="00ED1CD4">
        <w:t xml:space="preserve">  le  Scize etoatropologiche|iciplie emo-eto-atropologiche , che i occupao egli apetti ocio-culturali ecc. (a eempio le reti i relazioi ociali, i comportamti, ui e cotumi, gli chemi i  partela , le leggi e uzioi poliche, le ieologie, religioi e creze, gli chemi i comportamto, i moi i prouzioe e coumo o cambio ei bi, i meccaimi percettivi, le relazioi i potere). Grae importaza ha per tale area i tui la  ricerca etografica , peo coierata come bae impreciibile per rifleioi teoriche e evtuali comparazioi.</w:t>
      </w:r>
    </w:p>
    <w:p w:rsidR="00ED1CD4" w:rsidRPr="00ED1CD4" w:rsidRDefault="00ED1CD4" w:rsidP="00ED1CD4"/>
    <w:p w:rsidR="00ED1CD4" w:rsidRPr="00ED1CD4" w:rsidRDefault="00ED1CD4" w:rsidP="00ED1CD4">
      <w:r w:rsidRPr="00ED1CD4">
        <w:t>Geralmte, quao vie utilizzato il termie  atropologia  za pecificazioi, oggi ci i riferice a queto ecoo gruppo.</w:t>
      </w:r>
    </w:p>
    <w:p w:rsidR="00ED1CD4" w:rsidRPr="00ED1CD4" w:rsidRDefault="00ED1CD4" w:rsidP="00ED1CD4"/>
    <w:p w:rsidR="00ED1CD4" w:rsidRPr="00ED1CD4" w:rsidRDefault="00ED1CD4" w:rsidP="00ED1CD4">
      <w:r w:rsidRPr="00ED1CD4">
        <w:t>Le efiizioi " atropologia culturale ", i erivazioe tatue, " atropologia ociale ", i proviza braica, e " etologia ", i cuola fracee, vgoo peo utilizzate per riferiri gericamte al campo i tui elle  cize atropologiche  o  etoatropologiche . L'utilizzo i quete etichette comporta ivere letture teoriche ell'atropologia, che pooo eere i liea i maima mee i relazioe co le ivere traizioi i tui. Tuttavia vi è ampio coo ella cotemporaeà ell'iiviuare u'uà epemologica i foo el campo icipliare.</w:t>
      </w:r>
    </w:p>
    <w:p w:rsidR="00ED1CD4" w:rsidRPr="00ED1CD4" w:rsidRDefault="00ED1CD4" w:rsidP="00ED1CD4"/>
    <w:p w:rsidR="00ED1CD4" w:rsidRPr="00ED1CD4" w:rsidRDefault="00ED1CD4" w:rsidP="00ED1CD4">
      <w:r w:rsidRPr="00ED1CD4">
        <w:t>I Italia i te quii a preferire la izioe "cize (o iciplie) etoatropologiche" per evare le implicazioi teoriche ella celta tra etologia e atropologia  ociale  e  culturale . I accoro co queta tza la voce ciclopeica i riferimto per tale campo i tui è  Scize etoatropologiche , e i ea vie trattata la toria ella iciplia.</w:t>
      </w:r>
    </w:p>
    <w:p w:rsidR="00ED1CD4" w:rsidRPr="00ED1CD4" w:rsidRDefault="00ED1CD4" w:rsidP="00ED1CD4"/>
    <w:p w:rsidR="00ED1CD4" w:rsidRPr="00ED1CD4" w:rsidRDefault="00ED1CD4" w:rsidP="00ED1CD4">
      <w:r w:rsidRPr="00ED1CD4">
        <w:t xml:space="preserve">  Tematiche ell'atropologia  </w:t>
      </w:r>
    </w:p>
    <w:p w:rsidR="00ED1CD4" w:rsidRPr="00ED1CD4" w:rsidRDefault="00ED1CD4" w:rsidP="00ED1CD4">
      <w:r w:rsidRPr="00ED1CD4">
        <w:t xml:space="preserve">  Eere umao e atura (la pecie umaa, le teorie ell' evoluzioe , la  primatologia  comparata, l' ecologia  umaa, la  paleoatropologia , l' atropologia molecolare )</w:t>
      </w:r>
    </w:p>
    <w:p w:rsidR="00ED1CD4" w:rsidRPr="00ED1CD4" w:rsidRDefault="00ED1CD4" w:rsidP="00ED1CD4">
      <w:r w:rsidRPr="00ED1CD4">
        <w:t xml:space="preserve">   Società (ociologia)|Società  e  polica </w:t>
      </w:r>
    </w:p>
    <w:p w:rsidR="00ED1CD4" w:rsidRPr="00ED1CD4" w:rsidRDefault="00ED1CD4" w:rsidP="00ED1CD4">
      <w:r w:rsidRPr="00ED1CD4">
        <w:t xml:space="preserve">    polica , la  guerra , (la ricerca el  potere  e ell' autorà )</w:t>
      </w:r>
    </w:p>
    <w:p w:rsidR="00ED1CD4" w:rsidRPr="00ED1CD4" w:rsidRDefault="00ED1CD4" w:rsidP="00ED1CD4">
      <w:r w:rsidRPr="00ED1CD4">
        <w:t xml:space="preserve">    Atropologia ecoomica  (ecoomia elle ocietà traizioali, atropologia ell'imprea)</w:t>
      </w:r>
    </w:p>
    <w:p w:rsidR="00ED1CD4" w:rsidRPr="00ED1CD4" w:rsidRDefault="00ED1CD4" w:rsidP="00ED1CD4">
      <w:r w:rsidRPr="00ED1CD4">
        <w:t xml:space="preserve">   Atropologia culturale  e  Atropologia ei imboli </w:t>
      </w:r>
    </w:p>
    <w:p w:rsidR="00ED1CD4" w:rsidRPr="00ED1CD4" w:rsidRDefault="00ED1CD4" w:rsidP="00ED1CD4">
      <w:r w:rsidRPr="00ED1CD4">
        <w:t xml:space="preserve">   Apetti imbolici (arte e creativà, imboli getuali, apetti viuali,  magia  e creze, filoofia e  religioe )</w:t>
      </w:r>
    </w:p>
    <w:p w:rsidR="00ED1CD4" w:rsidRPr="00ED1CD4" w:rsidRDefault="00ED1CD4" w:rsidP="00ED1CD4">
      <w:r w:rsidRPr="00ED1CD4">
        <w:t xml:space="preserve">   Uaze e ruali (giochi ella creca e ociali, parole e comuicazioe,  Ro|ri , cotumi)</w:t>
      </w:r>
    </w:p>
    <w:p w:rsidR="00ED1CD4" w:rsidRPr="00ED1CD4" w:rsidRDefault="00ED1CD4" w:rsidP="00ED1CD4">
      <w:r w:rsidRPr="00ED1CD4">
        <w:t xml:space="preserve">   Corpo ( atropologia meica , teciche corporali)</w:t>
      </w:r>
    </w:p>
    <w:p w:rsidR="00ED1CD4" w:rsidRPr="00ED1CD4" w:rsidRDefault="00ED1CD4" w:rsidP="00ED1CD4">
      <w:r w:rsidRPr="00ED1CD4">
        <w:t xml:space="preserve">  Cogizioe e mte ( eucazioe , percezioe, categorizzazioe, teorie ella  mte )</w:t>
      </w:r>
    </w:p>
    <w:p w:rsidR="00ED1CD4" w:rsidRPr="00ED1CD4" w:rsidRDefault="00ED1CD4" w:rsidP="00ED1CD4">
      <w:r w:rsidRPr="00ED1CD4">
        <w:lastRenderedPageBreak/>
        <w:t xml:space="preserve">  Moelli e claificazioi ociali (cultura, etia, à, ruoli, cambi culturali, reti ociali, gerarchia, geri euali)</w:t>
      </w:r>
    </w:p>
    <w:p w:rsidR="00ED1CD4" w:rsidRPr="00ED1CD4" w:rsidRDefault="00ED1CD4" w:rsidP="00ED1CD4">
      <w:r w:rsidRPr="00ED1CD4">
        <w:t xml:space="preserve">   Atropologia elle religioi  (i propettive torica e comparata, ella efiizioe i religioe e egli apetti magici e opraaturali)</w:t>
      </w:r>
    </w:p>
    <w:p w:rsidR="00ED1CD4" w:rsidRPr="00ED1CD4" w:rsidRDefault="00ED1CD4" w:rsidP="00ED1CD4"/>
    <w:p w:rsidR="00ED1CD4" w:rsidRPr="00ED1CD4" w:rsidRDefault="00ED1CD4" w:rsidP="00ED1CD4">
      <w:r w:rsidRPr="00ED1CD4">
        <w:t>Soo ioltre trettamte collegate le iciplie ell' eto-liguica , che i occupa elle variazioi liguiche elle ivere ocietà umae, e l' archeologia  e la  paletologia , che iagao le ocietà el paato attravero i reti materiali che ee hao laciato ("cultura materiale").</w:t>
      </w:r>
    </w:p>
    <w:p w:rsidR="00ED1CD4" w:rsidRPr="00ED1CD4" w:rsidRDefault="00ED1CD4" w:rsidP="00ED1CD4"/>
    <w:p w:rsidR="00ED1CD4" w:rsidRPr="00ED1CD4" w:rsidRDefault="00ED1CD4" w:rsidP="00ED1CD4">
      <w:r w:rsidRPr="00ED1CD4">
        <w:t xml:space="preserve">  Coierazioi gerali ull'atropologia  </w:t>
      </w:r>
    </w:p>
    <w:p w:rsidR="00ED1CD4" w:rsidRPr="00ED1CD4" w:rsidRDefault="00ED1CD4" w:rsidP="00ED1CD4"/>
    <w:p w:rsidR="00ED1CD4" w:rsidRPr="00ED1CD4" w:rsidRDefault="00ED1CD4" w:rsidP="00ED1CD4">
      <w:r w:rsidRPr="00ED1CD4">
        <w:t>Data l'orme varietà i fomi che ricaoo el campo i eree i queta iciplia e i eguo a evoluzioi toriche elle cofigurazioi e elle poliche accaemiche, e o, relative a ea, proliferao le irezioi i ricerca e ee, i coeguza, ua grae varietà i ottoiciplie uzioalizzate i cori e pecializzazioi elle uiverà i tutto il moo (per care olo alcue  atropologia viuale; atropologia ello tato; atropologia ecoomica; atropologia amazzoica; atropologia ello viluppo; atropologia elle orgaizzazioi, ecc.).</w:t>
      </w:r>
    </w:p>
    <w:p w:rsidR="00ED1CD4" w:rsidRPr="00ED1CD4" w:rsidRDefault="00ED1CD4" w:rsidP="00ED1CD4"/>
    <w:p w:rsidR="00ED1CD4" w:rsidRPr="00ED1CD4" w:rsidRDefault="00ED1CD4" w:rsidP="00ED1CD4">
      <w:r w:rsidRPr="00ED1CD4">
        <w:t>La grae quatà i ottoiciplie e campi i eree che caratterizza attualmte l'atropologia culturale e ociale eve la ua eza pricipalmte alla crii i ue pilatri elle cotruzioi teoriche i trambe  gli tei cocetti i  cultura  e  ocietà .</w:t>
      </w:r>
    </w:p>
    <w:p w:rsidR="00ED1CD4" w:rsidRPr="00ED1CD4" w:rsidRDefault="00ED1CD4" w:rsidP="00ED1CD4">
      <w:r w:rsidRPr="00ED1CD4">
        <w:t>D'altra parte va pur tuto prete che ua qualiai ocietà i eprime all'ero i ua cultura e ua cultura crea il proprio eocheletro ella ocietà. L’atropologia è quii “u apere i</w:t>
      </w:r>
    </w:p>
    <w:p w:rsidR="00ED1CD4" w:rsidRPr="00ED1CD4" w:rsidRDefault="00ED1CD4" w:rsidP="00ED1CD4">
      <w:r w:rsidRPr="00ED1CD4">
        <w:t xml:space="preserve">frotiera”, i quato “ace ulla frotiera tra culture ivere” </w:t>
      </w:r>
    </w:p>
    <w:p w:rsidR="00ED1CD4" w:rsidRPr="00ED1CD4" w:rsidRDefault="00ED1CD4" w:rsidP="00ED1CD4">
      <w:r w:rsidRPr="00ED1CD4">
        <w:t xml:space="preserve"> </w:t>
      </w:r>
    </w:p>
    <w:p w:rsidR="00ED1CD4" w:rsidRPr="00ED1CD4" w:rsidRDefault="00ED1CD4" w:rsidP="00ED1CD4"/>
    <w:p w:rsidR="00ED1CD4" w:rsidRPr="00ED1CD4" w:rsidRDefault="00ED1CD4" w:rsidP="00ED1CD4">
      <w:r w:rsidRPr="00ED1CD4">
        <w:t>Cotiua a calcare le ce teatrali ove oltre a rrovare la ua ex compaga  Mireille Darc  rrova ache la figlia  Aouchka Delo .</w:t>
      </w:r>
    </w:p>
    <w:p w:rsidR="00ED1CD4" w:rsidRPr="00ED1CD4" w:rsidRDefault="00ED1CD4" w:rsidP="00ED1CD4"/>
    <w:p w:rsidR="00ED1CD4" w:rsidRPr="00ED1CD4" w:rsidRDefault="00ED1CD4" w:rsidP="00ED1CD4">
      <w:r w:rsidRPr="00ED1CD4">
        <w:t xml:space="preserve">  Ricoocimti  </w:t>
      </w:r>
    </w:p>
    <w:p w:rsidR="00ED1CD4" w:rsidRPr="00ED1CD4" w:rsidRDefault="00ED1CD4" w:rsidP="00ED1CD4">
      <w:r w:rsidRPr="00ED1CD4">
        <w:t xml:space="preserve">   Nomiatio   Gol globe 1964 , miglior attore eore machile per  Il Gattoparo (film)|Il Gattoparo </w:t>
      </w:r>
    </w:p>
    <w:p w:rsidR="00ED1CD4" w:rsidRPr="00ED1CD4" w:rsidRDefault="00ED1CD4" w:rsidP="00ED1CD4">
      <w:r w:rsidRPr="00ED1CD4">
        <w:t xml:space="preserve">   Davi i Doatello 1972   Davi peciale</w:t>
      </w:r>
    </w:p>
    <w:p w:rsidR="00ED1CD4" w:rsidRPr="00ED1CD4" w:rsidRDefault="00ED1CD4" w:rsidP="00ED1CD4">
      <w:r w:rsidRPr="00ED1CD4">
        <w:t xml:space="preserve">   Premi Céar 1985    Premio Céar per il migliore attore|miglior attore  -   Notre hoire  </w:t>
      </w:r>
    </w:p>
    <w:p w:rsidR="00ED1CD4" w:rsidRPr="00ED1CD4" w:rsidRDefault="00ED1CD4" w:rsidP="00ED1CD4">
      <w:r w:rsidRPr="00ED1CD4">
        <w:t xml:space="preserve">   Fetival i Berlio   1995    Oro 'Oro alla carriera </w:t>
      </w:r>
    </w:p>
    <w:p w:rsidR="00ED1CD4" w:rsidRPr="00ED1CD4" w:rsidRDefault="00ED1CD4" w:rsidP="00ED1CD4"/>
    <w:p w:rsidR="00ED1CD4" w:rsidRPr="00ED1CD4" w:rsidRDefault="00ED1CD4" w:rsidP="00ED1CD4">
      <w:r w:rsidRPr="00ED1CD4">
        <w:lastRenderedPageBreak/>
        <w:t xml:space="preserve">  Filmografia  </w:t>
      </w:r>
    </w:p>
    <w:p w:rsidR="00ED1CD4" w:rsidRPr="00ED1CD4" w:rsidRDefault="00ED1CD4" w:rsidP="00ED1CD4">
      <w:r w:rsidRPr="00ED1CD4">
        <w:t xml:space="preserve">  Ciema  </w:t>
      </w:r>
    </w:p>
    <w:p w:rsidR="00ED1CD4" w:rsidRPr="00ED1CD4" w:rsidRDefault="00ED1CD4" w:rsidP="00ED1CD4">
      <w:r w:rsidRPr="00ED1CD4">
        <w:t xml:space="preserve">  Attore  </w:t>
      </w:r>
    </w:p>
    <w:p w:rsidR="00ED1CD4" w:rsidRPr="00ED1CD4" w:rsidRDefault="00ED1CD4" w:rsidP="00ED1CD4">
      <w:r w:rsidRPr="00ED1CD4">
        <w:t xml:space="preserve">    Goot (film)|Goot   ( Qua la femme ' mêle ), regia i  Yve Allégret  ( 1957 )</w:t>
      </w:r>
    </w:p>
    <w:p w:rsidR="00ED1CD4" w:rsidRPr="00ED1CD4" w:rsidRDefault="00ED1CD4" w:rsidP="00ED1CD4">
      <w:r w:rsidRPr="00ED1CD4">
        <w:t xml:space="preserve">    Fatti bella e taci   ( Soi belle et tai-toi ), regia i  Marc Allégret  ( 1958 )</w:t>
      </w:r>
    </w:p>
    <w:p w:rsidR="00ED1CD4" w:rsidRPr="00ED1CD4" w:rsidRDefault="00ED1CD4" w:rsidP="00ED1CD4">
      <w:r w:rsidRPr="00ED1CD4">
        <w:t xml:space="preserve">    L'amate pura   ( Chrie ), regia i  Pierre Gapar-Hu  (1958)</w:t>
      </w:r>
    </w:p>
    <w:p w:rsidR="00ED1CD4" w:rsidRPr="00ED1CD4" w:rsidRDefault="00ED1CD4" w:rsidP="00ED1CD4">
      <w:r w:rsidRPr="00ED1CD4">
        <w:t xml:space="preserve">    Le oe oo eboli   ( Faible femme ), regia i  Michel Boiro  ( 1959 )</w:t>
      </w:r>
    </w:p>
    <w:p w:rsidR="00ED1CD4" w:rsidRPr="00ED1CD4" w:rsidRDefault="00ED1CD4" w:rsidP="00ED1CD4">
      <w:r w:rsidRPr="00ED1CD4">
        <w:t xml:space="preserve">    Furore i vivere   ( Le chemi e écolier ), regia i Michel Boiro (1959)</w:t>
      </w:r>
    </w:p>
    <w:p w:rsidR="00ED1CD4" w:rsidRPr="00ED1CD4" w:rsidRDefault="00ED1CD4" w:rsidP="00ED1CD4">
      <w:r w:rsidRPr="00ED1CD4">
        <w:t xml:space="preserve">    Delto i pio ole   ( Plei oleil ), regia i  Ré Clémt  ( 1960 )</w:t>
      </w:r>
    </w:p>
    <w:p w:rsidR="00ED1CD4" w:rsidRPr="00ED1CD4" w:rsidRDefault="00ED1CD4" w:rsidP="00ED1CD4">
      <w:r w:rsidRPr="00ED1CD4">
        <w:t xml:space="preserve">    Rocco e i uoi fratelli  , regia i  Luchio Vicoti  (1960)</w:t>
      </w:r>
    </w:p>
    <w:p w:rsidR="00ED1CD4" w:rsidRPr="00ED1CD4" w:rsidRDefault="00ED1CD4" w:rsidP="00ED1CD4">
      <w:r w:rsidRPr="00ED1CD4">
        <w:t xml:space="preserve">    Che gioia vivere   ( Quelle joie e vivre ), regia i Ré Clémt ( 1961 )</w:t>
      </w:r>
    </w:p>
    <w:p w:rsidR="00ED1CD4" w:rsidRPr="00ED1CD4" w:rsidRDefault="00ED1CD4" w:rsidP="00ED1CD4">
      <w:r w:rsidRPr="00ED1CD4">
        <w:t xml:space="preserve">    Amori celebri   ( Amour célèbre ), regia i Michel Boiro (1961)</w:t>
      </w:r>
    </w:p>
    <w:p w:rsidR="00ED1CD4" w:rsidRPr="00ED1CD4" w:rsidRDefault="00ED1CD4" w:rsidP="00ED1CD4">
      <w:r w:rsidRPr="00ED1CD4">
        <w:t xml:space="preserve">    L'eclie  , regia i  Michelagelo Atoioi  ( 1962 )</w:t>
      </w:r>
    </w:p>
    <w:p w:rsidR="00ED1CD4" w:rsidRPr="00ED1CD4" w:rsidRDefault="00ED1CD4" w:rsidP="00ED1CD4">
      <w:r w:rsidRPr="00ED1CD4">
        <w:t xml:space="preserve">    Le ttazioi quotiiae   ( Le iable et le ix commaemt ), regia i  Juli Duvivier  (1962)</w:t>
      </w:r>
    </w:p>
    <w:p w:rsidR="00ED1CD4" w:rsidRPr="00ED1CD4" w:rsidRDefault="00ED1CD4" w:rsidP="00ED1CD4">
      <w:r w:rsidRPr="00ED1CD4">
        <w:t xml:space="preserve">    L'amour à la mer  , regia i  Guy Gille  ( 1963 )</w:t>
      </w:r>
    </w:p>
    <w:p w:rsidR="00ED1CD4" w:rsidRPr="00ED1CD4" w:rsidRDefault="00ED1CD4" w:rsidP="00ED1CD4">
      <w:r w:rsidRPr="00ED1CD4">
        <w:t xml:space="preserve">    Il Gattoparo (film)|Il Gattoparo  , regia i Luchio Vicoti (1963)</w:t>
      </w:r>
    </w:p>
    <w:p w:rsidR="00ED1CD4" w:rsidRPr="00ED1CD4" w:rsidRDefault="00ED1CD4" w:rsidP="00ED1CD4">
      <w:r w:rsidRPr="00ED1CD4">
        <w:t xml:space="preserve">    Colpo groo al caiò   ( Méloie  ou-ol ), regia i  Hri Vereuil  (1963)</w:t>
      </w:r>
    </w:p>
    <w:p w:rsidR="00ED1CD4" w:rsidRPr="00ED1CD4" w:rsidRDefault="00ED1CD4" w:rsidP="00ED1CD4">
      <w:r w:rsidRPr="00ED1CD4">
        <w:t xml:space="preserve">    Il tulipao ero (film 1964)|Il tulipao ero   ( La Tulipe oire ), regia i  Chria Jaque  ( 1964 )</w:t>
      </w:r>
    </w:p>
    <w:p w:rsidR="00ED1CD4" w:rsidRPr="00ED1CD4" w:rsidRDefault="00ED1CD4" w:rsidP="00ED1CD4">
      <w:r w:rsidRPr="00ED1CD4">
        <w:t xml:space="preserve">    Criatemi per u elto   ( Le féli ), regia i Ré Clémt (1964)</w:t>
      </w:r>
    </w:p>
    <w:p w:rsidR="00ED1CD4" w:rsidRPr="00ED1CD4" w:rsidRDefault="00ED1CD4" w:rsidP="00ED1CD4">
      <w:bookmarkStart w:id="0" w:name="_GoBack"/>
      <w:bookmarkEnd w:id="0"/>
    </w:p>
    <w:p w:rsidR="00592488" w:rsidRDefault="00592488" w:rsidP="00ED1CD4"/>
    <w:sectPr w:rsidR="00592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CA3"/>
    <w:rsid w:val="00592488"/>
    <w:rsid w:val="005C4CA3"/>
    <w:rsid w:val="008C42C3"/>
    <w:rsid w:val="00ED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80064"/>
  <w15:chartTrackingRefBased/>
  <w15:docId w15:val="{EC15F353-0368-407A-B1D6-F607A2D2F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72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2583</Words>
  <Characters>14727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t</dc:creator>
  <cp:keywords/>
  <dc:description/>
  <cp:lastModifiedBy>sudarshan t</cp:lastModifiedBy>
  <cp:revision>2</cp:revision>
  <dcterms:created xsi:type="dcterms:W3CDTF">2017-03-09T00:26:00Z</dcterms:created>
  <dcterms:modified xsi:type="dcterms:W3CDTF">2017-03-09T00:45:00Z</dcterms:modified>
</cp:coreProperties>
</file>