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6BFBA22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2C2B2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работа 7.1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C3DAAC9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C2B29">
        <w:rPr>
          <w:rFonts w:ascii="Times New Roman" w:hAnsi="Times New Roman" w:cs="Times New Roman"/>
          <w:sz w:val="28"/>
          <w:szCs w:val="28"/>
        </w:rPr>
        <w:t>Кайгородов Максим</w:t>
      </w:r>
    </w:p>
    <w:p w14:paraId="5B62757F" w14:textId="70A95C9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C2B29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427DDE5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C2B29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17408D77" w:rsidR="00405417" w:rsidRPr="009330E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2C2B29" w:rsidRPr="009330E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330EB" w:rsidRPr="009330EB">
        <w:rPr>
          <w:rFonts w:ascii="Times New Roman" w:hAnsi="Times New Roman" w:cs="Times New Roman"/>
          <w:b/>
          <w:sz w:val="28"/>
          <w:szCs w:val="28"/>
        </w:rPr>
        <w:t>9</w:t>
      </w:r>
    </w:p>
    <w:p w14:paraId="68576338" w14:textId="77777777" w:rsidR="009330EB" w:rsidRDefault="009330EB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330EB">
        <w:rPr>
          <w:rFonts w:ascii="Times New Roman" w:hAnsi="Times New Roman" w:cs="Times New Roman"/>
          <w:bCs/>
          <w:sz w:val="28"/>
          <w:szCs w:val="28"/>
        </w:rPr>
        <w:t>Даны три действительных числа. Выбрать из них те, которые принадлежат интервалу (1, 3).</w:t>
      </w:r>
    </w:p>
    <w:p w14:paraId="7DE618EE" w14:textId="32E723D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777C905" w14:textId="0B9A32B5" w:rsidR="002C2B29" w:rsidRPr="00067C42" w:rsidRDefault="009330E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74704A00" w14:textId="172FA2E7" w:rsidR="009330EB" w:rsidRPr="009330EB" w:rsidRDefault="009330E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второе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2EFFC9F" w14:textId="65D718A1" w:rsidR="009330EB" w:rsidRPr="009330EB" w:rsidRDefault="009330E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третье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0CAFA02" w14:textId="77777777" w:rsidR="009330EB" w:rsidRPr="00303C08" w:rsidRDefault="009330EB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6BD0A87" w14:textId="2B5F1086" w:rsidR="002C2B29" w:rsidRDefault="00067C42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067C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09A724" wp14:editId="6BFFBEC8">
            <wp:extent cx="4448796" cy="5068007"/>
            <wp:effectExtent l="0" t="0" r="9525" b="0"/>
            <wp:docPr id="1200167163" name="Рисунок 1" descr="Изображение выглядит как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67163" name="Рисунок 1" descr="Изображение выглядит как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1EFC" w14:textId="77777777" w:rsidR="002C2B29" w:rsidRDefault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57503A" w14:textId="4B62A54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2C0A4D13" w14:textId="5AC87FCB" w:rsidR="002C2B29" w:rsidRDefault="00067C42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067C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8DB6643" wp14:editId="71500A60">
            <wp:extent cx="3265037" cy="6562725"/>
            <wp:effectExtent l="0" t="0" r="0" b="0"/>
            <wp:docPr id="12124885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852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963" cy="65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02907800" w:rsidR="00405417" w:rsidRDefault="00405417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839B5AC" w14:textId="2EB4B310" w:rsidR="00067C42" w:rsidRDefault="00067C42" w:rsidP="002C2B29">
      <w:pPr>
        <w:rPr>
          <w:rFonts w:ascii="Times New Roman" w:hAnsi="Times New Roman" w:cs="Times New Roman"/>
          <w:b/>
          <w:sz w:val="28"/>
          <w:szCs w:val="28"/>
        </w:rPr>
      </w:pPr>
      <w:r w:rsidRPr="00067C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463AD0" wp14:editId="264EF646">
            <wp:extent cx="2534004" cy="1352739"/>
            <wp:effectExtent l="0" t="0" r="0" b="0"/>
            <wp:docPr id="896912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2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575" w14:textId="77777777" w:rsidR="00067C42" w:rsidRDefault="00067C4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3BCFBF" w14:textId="325044A5" w:rsidR="002C2B29" w:rsidRPr="00067C42" w:rsidRDefault="002C2B29" w:rsidP="002C2B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Pr="002C2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C42">
        <w:rPr>
          <w:rFonts w:ascii="Times New Roman" w:hAnsi="Times New Roman" w:cs="Times New Roman"/>
          <w:b/>
          <w:sz w:val="28"/>
          <w:szCs w:val="28"/>
        </w:rPr>
        <w:t>19</w:t>
      </w:r>
    </w:p>
    <w:p w14:paraId="1FBB7EF7" w14:textId="77777777" w:rsidR="00067C42" w:rsidRDefault="002C2B29" w:rsidP="002C2B29">
      <w:pPr>
        <w:rPr>
          <w:rFonts w:ascii="Times New Roman" w:hAnsi="Times New Roman" w:cs="Times New Roman"/>
          <w:bCs/>
          <w:sz w:val="28"/>
          <w:szCs w:val="28"/>
        </w:rPr>
      </w:pPr>
      <w:r w:rsidRPr="002C2B29">
        <w:rPr>
          <w:rFonts w:ascii="Times New Roman" w:hAnsi="Times New Roman" w:cs="Times New Roman"/>
          <w:bCs/>
          <w:sz w:val="28"/>
          <w:szCs w:val="28"/>
        </w:rPr>
        <w:t> </w:t>
      </w:r>
      <w:r w:rsidR="00067C42" w:rsidRPr="00067C42">
        <w:rPr>
          <w:rFonts w:ascii="Times New Roman" w:hAnsi="Times New Roman" w:cs="Times New Roman"/>
          <w:bCs/>
          <w:sz w:val="28"/>
          <w:szCs w:val="28"/>
        </w:rPr>
        <w:t>Заданы числа а, b, с. Напечатать эти числа в порядке убывания их абсолютных величин.</w:t>
      </w:r>
    </w:p>
    <w:p w14:paraId="392CB000" w14:textId="2D909BF3" w:rsidR="002C2B29" w:rsidRDefault="002C2B29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40593EA" w14:textId="77777777" w:rsidR="00067C42" w:rsidRPr="00067C42" w:rsidRDefault="00067C42" w:rsidP="00067C4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5085A2A" w14:textId="77777777" w:rsidR="00067C42" w:rsidRPr="009330EB" w:rsidRDefault="00067C42" w:rsidP="00067C4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второе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C77D526" w14:textId="77777777" w:rsidR="00067C42" w:rsidRPr="009330EB" w:rsidRDefault="00067C42" w:rsidP="00067C4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третье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FA864AE" w14:textId="4AE609B4" w:rsidR="002C2B29" w:rsidRDefault="00FF4551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  <w:r w:rsidR="002C2B29"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A2B39EE" w14:textId="18F7110B" w:rsidR="002C2B29" w:rsidRDefault="00880E89" w:rsidP="002C2B29">
      <w:pPr>
        <w:rPr>
          <w:rFonts w:ascii="Times New Roman" w:hAnsi="Times New Roman" w:cs="Times New Roman"/>
          <w:b/>
          <w:sz w:val="28"/>
          <w:szCs w:val="28"/>
        </w:rPr>
      </w:pPr>
      <w:r w:rsidRPr="00880E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95587D2" wp14:editId="2022C70B">
            <wp:extent cx="5940425" cy="5614670"/>
            <wp:effectExtent l="0" t="0" r="3175" b="5080"/>
            <wp:docPr id="777676059" name="Рисунок 1" descr="Изображение выглядит как диаграмма, Красочност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6059" name="Рисунок 1" descr="Изображение выглядит как диаграмма, Красочност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4DAF" w14:textId="77777777" w:rsidR="002C2B29" w:rsidRDefault="002C2B29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E62ED77" w14:textId="77777777" w:rsidR="002C2B29" w:rsidRDefault="002C2B29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518E62EA" w14:textId="3FC4B1AB" w:rsidR="00FF4551" w:rsidRDefault="00FF4551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="00067C42" w:rsidRPr="00067C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E0C921" wp14:editId="70A1EB99">
            <wp:extent cx="2352675" cy="3958825"/>
            <wp:effectExtent l="0" t="0" r="0" b="3810"/>
            <wp:docPr id="137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3645" cy="39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4C5" w14:textId="37C860E4" w:rsidR="00FF4551" w:rsidRDefault="00067C42">
      <w:pPr>
        <w:rPr>
          <w:rFonts w:ascii="Times New Roman" w:hAnsi="Times New Roman" w:cs="Times New Roman"/>
          <w:b/>
          <w:sz w:val="28"/>
          <w:szCs w:val="28"/>
        </w:rPr>
      </w:pPr>
      <w:r w:rsidRPr="00067C4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9EE62B5" wp14:editId="6D5E0911">
            <wp:extent cx="2321648" cy="4486275"/>
            <wp:effectExtent l="0" t="0" r="2540" b="0"/>
            <wp:docPr id="77524932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932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4100" cy="45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DE51" w14:textId="77777777" w:rsidR="00FF4551" w:rsidRDefault="00FF4551" w:rsidP="002C2B29">
      <w:pPr>
        <w:rPr>
          <w:rFonts w:ascii="Times New Roman" w:hAnsi="Times New Roman" w:cs="Times New Roman"/>
          <w:b/>
          <w:sz w:val="28"/>
          <w:szCs w:val="28"/>
        </w:rPr>
      </w:pPr>
    </w:p>
    <w:p w14:paraId="1F40B955" w14:textId="77777777" w:rsidR="002C2B29" w:rsidRDefault="002C2B29" w:rsidP="002C2B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112C5CD" w14:textId="60C24483" w:rsidR="002C2B29" w:rsidRDefault="00880E89" w:rsidP="002C2B29">
      <w:pPr>
        <w:rPr>
          <w:rFonts w:ascii="Times New Roman" w:hAnsi="Times New Roman" w:cs="Times New Roman"/>
          <w:b/>
          <w:sz w:val="28"/>
          <w:szCs w:val="28"/>
        </w:rPr>
      </w:pPr>
      <w:r w:rsidRPr="00880E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CB337A" wp14:editId="524D5656">
            <wp:extent cx="2705478" cy="1533739"/>
            <wp:effectExtent l="0" t="0" r="0" b="9525"/>
            <wp:docPr id="1869299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996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0B5" w14:textId="24FBE0EB" w:rsidR="00FF4551" w:rsidRDefault="00FF45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81EA91" w14:textId="1A7ABF08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Pr="002C2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0E89">
        <w:rPr>
          <w:rFonts w:ascii="Times New Roman" w:hAnsi="Times New Roman" w:cs="Times New Roman"/>
          <w:b/>
          <w:sz w:val="28"/>
          <w:szCs w:val="28"/>
        </w:rPr>
        <w:t>29</w:t>
      </w:r>
    </w:p>
    <w:p w14:paraId="1A64DB96" w14:textId="7ECB3A6B" w:rsidR="00303C08" w:rsidRPr="00880E89" w:rsidRDefault="00880E89" w:rsidP="00FF4551">
      <w:pPr>
        <w:rPr>
          <w:rFonts w:ascii="Times New Roman" w:hAnsi="Times New Roman" w:cs="Times New Roman"/>
          <w:bCs/>
          <w:sz w:val="28"/>
          <w:szCs w:val="28"/>
        </w:rPr>
      </w:pPr>
      <w:r w:rsidRPr="00880E89">
        <w:rPr>
          <w:rFonts w:ascii="Times New Roman" w:hAnsi="Times New Roman" w:cs="Times New Roman"/>
          <w:bCs/>
          <w:sz w:val="28"/>
          <w:szCs w:val="28"/>
        </w:rPr>
        <w:t>Определить, является ли заданный год N високосным. Год високосный, если N не кратно 100 и число, изображаемое его двумя последними цифрами, кратно четырем. Если N кратно 100, то год високосный лишь при N, кратном 400.</w:t>
      </w:r>
    </w:p>
    <w:p w14:paraId="2C966132" w14:textId="77777777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0700B28" w14:textId="5ABAD0A5" w:rsidR="00FF4551" w:rsidRPr="00303C08" w:rsidRDefault="00880E89" w:rsidP="00FF4551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303C08" w:rsidRPr="00303C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="00303C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год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7568E621" w14:textId="77777777" w:rsidR="00FF4551" w:rsidRPr="00FF4551" w:rsidRDefault="00FF4551" w:rsidP="00FF4551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4516FB5" w14:textId="3C6007A6" w:rsidR="00FF4551" w:rsidRPr="00880E89" w:rsidRDefault="00FF4551" w:rsidP="00FF455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3374600" w14:textId="165366AF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</w:p>
    <w:p w14:paraId="0A854046" w14:textId="457BAF05" w:rsidR="00FF4551" w:rsidRDefault="00880E89" w:rsidP="00FF4551">
      <w:pPr>
        <w:rPr>
          <w:rFonts w:ascii="Times New Roman" w:hAnsi="Times New Roman" w:cs="Times New Roman"/>
          <w:b/>
          <w:sz w:val="28"/>
          <w:szCs w:val="28"/>
        </w:rPr>
      </w:pPr>
      <w:r w:rsidRPr="00880E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4F623F7" wp14:editId="4B85A976">
            <wp:extent cx="5801535" cy="5753903"/>
            <wp:effectExtent l="0" t="0" r="8890" b="0"/>
            <wp:docPr id="900660222" name="Рисунок 1" descr="Изображение выглядит как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60222" name="Рисунок 1" descr="Изображение выглядит как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81D7" w14:textId="77777777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4924E8BA" w14:textId="31B45F8A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="00880E89" w:rsidRPr="00880E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C1ED86" wp14:editId="19F7706D">
            <wp:extent cx="5534797" cy="5696745"/>
            <wp:effectExtent l="0" t="0" r="8890" b="0"/>
            <wp:docPr id="1380683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83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57F" w14:textId="6E6170D4" w:rsidR="00FF4551" w:rsidRDefault="00FF4551" w:rsidP="00FF45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4B8ECA5" w14:textId="732A4120" w:rsidR="00FF4551" w:rsidRDefault="00880E89" w:rsidP="00FF4551">
      <w:pPr>
        <w:rPr>
          <w:rFonts w:ascii="Times New Roman" w:hAnsi="Times New Roman" w:cs="Times New Roman"/>
          <w:b/>
          <w:sz w:val="28"/>
          <w:szCs w:val="28"/>
        </w:rPr>
      </w:pPr>
      <w:r w:rsidRPr="00880E8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1164C8" wp14:editId="0438E91B">
            <wp:extent cx="2562583" cy="543001"/>
            <wp:effectExtent l="0" t="0" r="0" b="9525"/>
            <wp:docPr id="14772574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74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31D0" w14:textId="77777777" w:rsidR="00FF4551" w:rsidRPr="00BF5D1F" w:rsidRDefault="00FF4551" w:rsidP="00FF4551">
      <w:pPr>
        <w:rPr>
          <w:rFonts w:ascii="Times New Roman" w:hAnsi="Times New Roman" w:cs="Times New Roman"/>
          <w:sz w:val="28"/>
          <w:szCs w:val="28"/>
        </w:rPr>
      </w:pPr>
    </w:p>
    <w:p w14:paraId="6DF050C4" w14:textId="61C3035C" w:rsidR="00880E89" w:rsidRDefault="00880E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325F6A" w14:textId="1CB92C8B" w:rsidR="00880E89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Pr="002C2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6BE1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14:paraId="67A8666C" w14:textId="77777777" w:rsidR="008D6BE1" w:rsidRPr="008D6BE1" w:rsidRDefault="008D6BE1" w:rsidP="008D6BE1">
      <w:pPr>
        <w:rPr>
          <w:rFonts w:ascii="Times New Roman" w:hAnsi="Times New Roman" w:cs="Times New Roman"/>
          <w:bCs/>
          <w:sz w:val="28"/>
          <w:szCs w:val="28"/>
        </w:rPr>
      </w:pPr>
      <w:r w:rsidRPr="008D6BE1">
        <w:rPr>
          <w:rFonts w:ascii="Times New Roman" w:hAnsi="Times New Roman" w:cs="Times New Roman"/>
          <w:bCs/>
          <w:sz w:val="28"/>
          <w:szCs w:val="28"/>
        </w:rPr>
        <w:t xml:space="preserve">Заданы числа k, b, с, d, e. Определить количество и координаты точек пересечения прямой у = </w:t>
      </w:r>
      <w:proofErr w:type="spellStart"/>
      <w:r w:rsidRPr="008D6BE1">
        <w:rPr>
          <w:rFonts w:ascii="Times New Roman" w:hAnsi="Times New Roman" w:cs="Times New Roman"/>
          <w:bCs/>
          <w:sz w:val="28"/>
          <w:szCs w:val="28"/>
        </w:rPr>
        <w:t>kx</w:t>
      </w:r>
      <w:proofErr w:type="spellEnd"/>
      <w:r w:rsidRPr="008D6BE1">
        <w:rPr>
          <w:rFonts w:ascii="Times New Roman" w:hAnsi="Times New Roman" w:cs="Times New Roman"/>
          <w:bCs/>
          <w:sz w:val="28"/>
          <w:szCs w:val="28"/>
        </w:rPr>
        <w:t xml:space="preserve"> + b и параболы y = сх2 + </w:t>
      </w:r>
      <w:proofErr w:type="spellStart"/>
      <w:r w:rsidRPr="008D6BE1">
        <w:rPr>
          <w:rFonts w:ascii="Times New Roman" w:hAnsi="Times New Roman" w:cs="Times New Roman"/>
          <w:bCs/>
          <w:sz w:val="28"/>
          <w:szCs w:val="28"/>
        </w:rPr>
        <w:t>dx</w:t>
      </w:r>
      <w:proofErr w:type="spellEnd"/>
      <w:r w:rsidRPr="008D6BE1">
        <w:rPr>
          <w:rFonts w:ascii="Times New Roman" w:hAnsi="Times New Roman" w:cs="Times New Roman"/>
          <w:bCs/>
          <w:sz w:val="28"/>
          <w:szCs w:val="28"/>
        </w:rPr>
        <w:t xml:space="preserve"> + е и расстояние от каждой точки до начала координат.</w:t>
      </w:r>
    </w:p>
    <w:p w14:paraId="33BA8FA9" w14:textId="38FD4763" w:rsidR="00880E89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00FC70D9" w14:textId="2E9AF46D" w:rsidR="001C5312" w:rsidRPr="00067C42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F81DF3D" w14:textId="77777777" w:rsidR="001C5312" w:rsidRPr="009330EB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второе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C6AD235" w14:textId="77777777" w:rsidR="001C5312" w:rsidRDefault="001C5312" w:rsidP="00880E89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третье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3303811" w14:textId="7B6426A2" w:rsidR="001C5312" w:rsidRPr="001C5312" w:rsidRDefault="001C5312" w:rsidP="00880E8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четвертое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0F98C14" w14:textId="08CE7ADB" w:rsidR="00880E89" w:rsidRPr="00880E89" w:rsidRDefault="001C5312" w:rsidP="00880E8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пятое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="00880E89">
        <w:rPr>
          <w:rFonts w:ascii="Times New Roman" w:hAnsi="Times New Roman" w:cs="Times New Roman"/>
          <w:bCs/>
          <w:sz w:val="28"/>
          <w:szCs w:val="28"/>
        </w:rPr>
        <w:br/>
      </w:r>
      <w:r w:rsidR="00880E89"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07F8DC6" w14:textId="77777777" w:rsidR="00880E89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</w:p>
    <w:p w14:paraId="386E8261" w14:textId="1D73DB91" w:rsidR="00880E89" w:rsidRPr="001C5312" w:rsidRDefault="001C5312" w:rsidP="00880E89">
      <w:pPr>
        <w:rPr>
          <w:rFonts w:ascii="Times New Roman" w:hAnsi="Times New Roman" w:cs="Times New Roman"/>
          <w:b/>
          <w:sz w:val="28"/>
          <w:szCs w:val="28"/>
        </w:rPr>
      </w:pPr>
      <w:r w:rsidRPr="001C53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0BB1B21" wp14:editId="59E9C042">
            <wp:extent cx="3524250" cy="4911703"/>
            <wp:effectExtent l="0" t="0" r="0" b="3810"/>
            <wp:docPr id="1631881191" name="Рисунок 1" descr="Изображение выглядит как текст, снимок экрана, дизайн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1191" name="Рисунок 1" descr="Изображение выглядит как текст, снимок экрана, дизайн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555" cy="49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DBE1" w14:textId="77777777" w:rsidR="001C5312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5A287DB" w14:textId="3F7365E5" w:rsidR="00880E89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 w:rsidR="001C5312" w:rsidRPr="001C53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4D0E667" wp14:editId="48B831A8">
            <wp:extent cx="3667125" cy="3736509"/>
            <wp:effectExtent l="0" t="0" r="0" b="0"/>
            <wp:docPr id="1753928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8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1364" cy="37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6C6" w14:textId="3EE756E4" w:rsidR="001C5312" w:rsidRDefault="001C5312" w:rsidP="00880E89">
      <w:pPr>
        <w:rPr>
          <w:rFonts w:ascii="Times New Roman" w:hAnsi="Times New Roman" w:cs="Times New Roman"/>
          <w:b/>
          <w:sz w:val="28"/>
          <w:szCs w:val="28"/>
        </w:rPr>
      </w:pPr>
      <w:r w:rsidRPr="001C53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FD4C42" wp14:editId="1E2E45B6">
            <wp:extent cx="5151221" cy="2524125"/>
            <wp:effectExtent l="0" t="0" r="0" b="0"/>
            <wp:docPr id="1389213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373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6026" cy="25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C14" w14:textId="5110F3A9" w:rsidR="00880E89" w:rsidRDefault="00880E89" w:rsidP="00880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6D7FCF7" w14:textId="413497CE" w:rsidR="00880E89" w:rsidRDefault="001C5312" w:rsidP="00880E89">
      <w:pPr>
        <w:rPr>
          <w:rFonts w:ascii="Times New Roman" w:hAnsi="Times New Roman" w:cs="Times New Roman"/>
          <w:b/>
          <w:sz w:val="28"/>
          <w:szCs w:val="28"/>
        </w:rPr>
      </w:pPr>
      <w:r w:rsidRPr="001C531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9B08F42" wp14:editId="536A1CF3">
            <wp:extent cx="2706878" cy="2019300"/>
            <wp:effectExtent l="0" t="0" r="0" b="0"/>
            <wp:docPr id="14957338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38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7431" cy="20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F637" w14:textId="77777777" w:rsidR="001C5312" w:rsidRDefault="001C5312" w:rsidP="00880E89">
      <w:pPr>
        <w:rPr>
          <w:rFonts w:ascii="Times New Roman" w:hAnsi="Times New Roman" w:cs="Times New Roman"/>
          <w:b/>
          <w:sz w:val="28"/>
          <w:szCs w:val="28"/>
        </w:rPr>
      </w:pPr>
    </w:p>
    <w:p w14:paraId="494162C2" w14:textId="545DB5C7" w:rsidR="001C5312" w:rsidRDefault="001C5312" w:rsidP="001C5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2C2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6F9E">
        <w:rPr>
          <w:rFonts w:ascii="Times New Roman" w:hAnsi="Times New Roman" w:cs="Times New Roman"/>
          <w:b/>
          <w:sz w:val="28"/>
          <w:szCs w:val="28"/>
        </w:rPr>
        <w:t>18</w:t>
      </w:r>
    </w:p>
    <w:p w14:paraId="4DBA14DB" w14:textId="77777777" w:rsidR="001C5312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 w:rsidRPr="001C5312">
        <w:rPr>
          <w:rFonts w:ascii="Times New Roman" w:hAnsi="Times New Roman" w:cs="Times New Roman"/>
          <w:bCs/>
          <w:sz w:val="28"/>
          <w:szCs w:val="28"/>
        </w:rPr>
        <w:t xml:space="preserve">Заданы размеры А, </w:t>
      </w:r>
      <w:proofErr w:type="gramStart"/>
      <w:r w:rsidRPr="001C5312">
        <w:rPr>
          <w:rFonts w:ascii="Times New Roman" w:hAnsi="Times New Roman" w:cs="Times New Roman"/>
          <w:bCs/>
          <w:sz w:val="28"/>
          <w:szCs w:val="28"/>
        </w:rPr>
        <w:t>В прямоугольного отверстия</w:t>
      </w:r>
      <w:proofErr w:type="gramEnd"/>
      <w:r w:rsidRPr="001C5312">
        <w:rPr>
          <w:rFonts w:ascii="Times New Roman" w:hAnsi="Times New Roman" w:cs="Times New Roman"/>
          <w:bCs/>
          <w:sz w:val="28"/>
          <w:szCs w:val="28"/>
        </w:rPr>
        <w:t xml:space="preserve"> и размеры х, у, z кирпича. Определить, проходит ли кирпич через отверстие.</w:t>
      </w:r>
    </w:p>
    <w:p w14:paraId="182E7892" w14:textId="49C60BA8" w:rsidR="001C5312" w:rsidRDefault="001C5312" w:rsidP="001C5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9D4259F" w14:textId="59D03B32" w:rsidR="001C5312" w:rsidRPr="00067C42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высота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отверстия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AB42185" w14:textId="371AB7B5" w:rsidR="001C5312" w:rsidRPr="009330EB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ширина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отверстия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B76E693" w14:textId="451CF1C5" w:rsidR="001C5312" w:rsidRPr="001C5312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05BF">
        <w:rPr>
          <w:rFonts w:ascii="Times New Roman" w:hAnsi="Times New Roman" w:cs="Times New Roman"/>
          <w:bCs/>
          <w:sz w:val="28"/>
          <w:szCs w:val="28"/>
        </w:rPr>
        <w:t>ширина кирпича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B786786" w14:textId="6E4FFBBE" w:rsidR="001C5312" w:rsidRPr="001C5312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05BF">
        <w:rPr>
          <w:rFonts w:ascii="Times New Roman" w:hAnsi="Times New Roman" w:cs="Times New Roman"/>
          <w:bCs/>
          <w:sz w:val="28"/>
          <w:szCs w:val="28"/>
        </w:rPr>
        <w:t>высота кирпича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5EEE45CC" w14:textId="77777777" w:rsidR="00221DEB" w:rsidRDefault="001C5312" w:rsidP="001C53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9330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05BF">
        <w:rPr>
          <w:rFonts w:ascii="Times New Roman" w:hAnsi="Times New Roman" w:cs="Times New Roman"/>
          <w:bCs/>
          <w:sz w:val="28"/>
          <w:szCs w:val="28"/>
        </w:rPr>
        <w:t>длина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05BF">
        <w:rPr>
          <w:rFonts w:ascii="Times New Roman" w:hAnsi="Times New Roman" w:cs="Times New Roman"/>
          <w:bCs/>
          <w:sz w:val="28"/>
          <w:szCs w:val="28"/>
        </w:rPr>
        <w:t>кирпича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8720FD1" w14:textId="75F88257" w:rsidR="001C5312" w:rsidRDefault="001C5312" w:rsidP="001C5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AD592ED" w14:textId="2D7A8128" w:rsidR="001C5312" w:rsidRDefault="00CC6F9E" w:rsidP="001C5312">
      <w:pPr>
        <w:rPr>
          <w:rFonts w:ascii="Times New Roman" w:hAnsi="Times New Roman" w:cs="Times New Roman"/>
          <w:b/>
          <w:sz w:val="28"/>
          <w:szCs w:val="28"/>
        </w:rPr>
      </w:pPr>
      <w:r w:rsidRPr="00CC6F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FFF8DE" wp14:editId="42756A44">
            <wp:extent cx="4533900" cy="4134064"/>
            <wp:effectExtent l="0" t="0" r="0" b="0"/>
            <wp:docPr id="1699567420" name="Рисунок 1" descr="Изображение выглядит как текст, диаграмма, Самоклеющийся листо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7420" name="Рисунок 1" descr="Изображение выглядит как текст, диаграмма, Самоклеющийся листо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7354" cy="41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1DB5A5A2" w14:textId="77777777" w:rsidR="00CC6F9E" w:rsidRDefault="00CC6F9E" w:rsidP="001C5312">
      <w:pPr>
        <w:rPr>
          <w:rFonts w:ascii="Times New Roman" w:hAnsi="Times New Roman" w:cs="Times New Roman"/>
          <w:b/>
          <w:sz w:val="28"/>
          <w:szCs w:val="28"/>
        </w:rPr>
      </w:pPr>
    </w:p>
    <w:p w14:paraId="6D9BB6A6" w14:textId="77777777" w:rsidR="00CC6F9E" w:rsidRPr="001C5312" w:rsidRDefault="00CC6F9E" w:rsidP="001C5312">
      <w:pPr>
        <w:rPr>
          <w:rFonts w:ascii="Times New Roman" w:hAnsi="Times New Roman" w:cs="Times New Roman"/>
          <w:b/>
          <w:sz w:val="28"/>
          <w:szCs w:val="28"/>
        </w:rPr>
      </w:pPr>
    </w:p>
    <w:p w14:paraId="168B8E0B" w14:textId="5AD4CD96" w:rsidR="001C5312" w:rsidRDefault="001C5312" w:rsidP="001C5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02D4F565" w14:textId="180B9C92" w:rsidR="001C5312" w:rsidRDefault="00CC6F9E" w:rsidP="001C5312">
      <w:pPr>
        <w:rPr>
          <w:rFonts w:ascii="Times New Roman" w:hAnsi="Times New Roman" w:cs="Times New Roman"/>
          <w:b/>
          <w:sz w:val="28"/>
          <w:szCs w:val="28"/>
        </w:rPr>
      </w:pPr>
      <w:r w:rsidRPr="00CC6F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0825E7D" wp14:editId="2F194C77">
            <wp:extent cx="5328819" cy="5953125"/>
            <wp:effectExtent l="0" t="0" r="5715" b="0"/>
            <wp:docPr id="17474246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246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1651" cy="59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DC6A" w14:textId="77777777" w:rsidR="001C5312" w:rsidRDefault="001C5312" w:rsidP="001C5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3D2953E" w14:textId="3029CEEC" w:rsidR="001C5312" w:rsidRDefault="00221DEB" w:rsidP="001C5312">
      <w:pPr>
        <w:rPr>
          <w:rFonts w:ascii="Times New Roman" w:hAnsi="Times New Roman" w:cs="Times New Roman"/>
          <w:b/>
          <w:sz w:val="28"/>
          <w:szCs w:val="28"/>
        </w:rPr>
      </w:pPr>
      <w:r w:rsidRPr="00221D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F405C8" wp14:editId="348AB7AA">
            <wp:extent cx="4324954" cy="1400370"/>
            <wp:effectExtent l="0" t="0" r="0" b="0"/>
            <wp:docPr id="16161598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98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50E" w14:textId="77777777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67C42"/>
    <w:rsid w:val="00093BD6"/>
    <w:rsid w:val="001C5312"/>
    <w:rsid w:val="001D6E86"/>
    <w:rsid w:val="00221DEB"/>
    <w:rsid w:val="002502AF"/>
    <w:rsid w:val="00287685"/>
    <w:rsid w:val="002926CA"/>
    <w:rsid w:val="002C2B29"/>
    <w:rsid w:val="00303C08"/>
    <w:rsid w:val="00350268"/>
    <w:rsid w:val="003D4F86"/>
    <w:rsid w:val="00405417"/>
    <w:rsid w:val="00576916"/>
    <w:rsid w:val="005F4875"/>
    <w:rsid w:val="006D05BF"/>
    <w:rsid w:val="0075018D"/>
    <w:rsid w:val="00880E89"/>
    <w:rsid w:val="008D6BE1"/>
    <w:rsid w:val="0090349B"/>
    <w:rsid w:val="009330EB"/>
    <w:rsid w:val="009B441E"/>
    <w:rsid w:val="00A64B5A"/>
    <w:rsid w:val="00AA6BE1"/>
    <w:rsid w:val="00BF5D1F"/>
    <w:rsid w:val="00BF6B4E"/>
    <w:rsid w:val="00CC6F9E"/>
    <w:rsid w:val="00CD2316"/>
    <w:rsid w:val="00D149A8"/>
    <w:rsid w:val="00DA0919"/>
    <w:rsid w:val="00F127D7"/>
    <w:rsid w:val="00F475E2"/>
    <w:rsid w:val="00F853F6"/>
    <w:rsid w:val="00F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312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C2B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2B2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Exc 66.96</cp:lastModifiedBy>
  <cp:revision>3</cp:revision>
  <dcterms:created xsi:type="dcterms:W3CDTF">2026-02-10T10:14:00Z</dcterms:created>
  <dcterms:modified xsi:type="dcterms:W3CDTF">2026-02-10T12:33:00Z</dcterms:modified>
</cp:coreProperties>
</file>