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A366E" w14:textId="71F301CF" w:rsidR="005674EA" w:rsidRDefault="005674EA" w:rsidP="005674EA">
      <w:r>
        <w:t xml:space="preserve">Features Needed </w:t>
      </w:r>
    </w:p>
    <w:p w14:paraId="5C9D31E5" w14:textId="5EA21080" w:rsidR="005674EA" w:rsidRDefault="005674EA" w:rsidP="005674EA">
      <w:pPr>
        <w:pStyle w:val="ListParagraph"/>
        <w:numPr>
          <w:ilvl w:val="0"/>
          <w:numId w:val="2"/>
        </w:numPr>
      </w:pPr>
      <w:r>
        <w:t>Subscriptions</w:t>
      </w:r>
    </w:p>
    <w:p w14:paraId="0A5FF005" w14:textId="1E651F24" w:rsidR="005674EA" w:rsidRDefault="005674EA" w:rsidP="005674EA">
      <w:pPr>
        <w:pStyle w:val="ListParagraph"/>
      </w:pPr>
      <w:r>
        <w:t>In subscription, we will add our own restaurants (Bfit90 Restaurant) and we will grapping meals from other restaurants in our platform. We should have the below Options</w:t>
      </w:r>
    </w:p>
    <w:p w14:paraId="5CC5D628" w14:textId="77777777" w:rsidR="005674EA" w:rsidRDefault="005674EA" w:rsidP="005674EA">
      <w:pPr>
        <w:pStyle w:val="ListParagraph"/>
        <w:numPr>
          <w:ilvl w:val="0"/>
          <w:numId w:val="3"/>
        </w:numPr>
      </w:pPr>
      <w:r>
        <w:t xml:space="preserve">Weekly Plan </w:t>
      </w:r>
    </w:p>
    <w:p w14:paraId="12995059" w14:textId="71764AFB" w:rsidR="005674EA" w:rsidRDefault="005674EA" w:rsidP="005674EA">
      <w:pPr>
        <w:pStyle w:val="ListParagraph"/>
        <w:ind w:left="1484"/>
      </w:pPr>
      <w:r w:rsidRPr="005674EA">
        <w:rPr>
          <w:color w:val="FF0000"/>
        </w:rPr>
        <w:t xml:space="preserve">Meal Plan </w:t>
      </w:r>
      <w:r>
        <w:t>(1 meal, 2 meals or 3 meals per day)</w:t>
      </w:r>
      <w:r w:rsidR="003B262F">
        <w:t>.</w:t>
      </w:r>
    </w:p>
    <w:p w14:paraId="43FEC1F1" w14:textId="62276084" w:rsidR="005674EA" w:rsidRDefault="005674EA" w:rsidP="005674EA">
      <w:pPr>
        <w:pStyle w:val="ListParagraph"/>
        <w:ind w:left="1484"/>
      </w:pPr>
      <w:r>
        <w:t xml:space="preserve">Each </w:t>
      </w:r>
      <w:r w:rsidRPr="005674EA">
        <w:rPr>
          <w:color w:val="FF0000"/>
        </w:rPr>
        <w:t xml:space="preserve">Meal Plan </w:t>
      </w:r>
      <w:r>
        <w:t>has different Price</w:t>
      </w:r>
      <w:r w:rsidR="003B262F">
        <w:t>.</w:t>
      </w:r>
    </w:p>
    <w:p w14:paraId="137A00AB" w14:textId="549B893C" w:rsidR="003B262F" w:rsidRDefault="003B262F" w:rsidP="005674EA">
      <w:pPr>
        <w:pStyle w:val="ListParagraph"/>
        <w:ind w:left="1484"/>
      </w:pPr>
      <w:r>
        <w:t>User should pick the meal he wants from meal Menu list which we have picked from other restaurants.</w:t>
      </w:r>
    </w:p>
    <w:p w14:paraId="1AAECEB1" w14:textId="10711D86" w:rsidR="00A75335" w:rsidRPr="00A75335" w:rsidRDefault="005674EA" w:rsidP="00A75335">
      <w:pPr>
        <w:pStyle w:val="ListParagraph"/>
        <w:ind w:left="1484"/>
        <w:rPr>
          <w:color w:val="FF0000"/>
        </w:rPr>
      </w:pPr>
      <w:r>
        <w:t xml:space="preserve">User should be able to choose his meal for 1 week (7 days) based on </w:t>
      </w:r>
      <w:r w:rsidRPr="005674EA">
        <w:rPr>
          <w:color w:val="FF0000"/>
        </w:rPr>
        <w:t>Meal Plan</w:t>
      </w:r>
      <w:r w:rsidR="003B262F">
        <w:rPr>
          <w:color w:val="FF0000"/>
        </w:rPr>
        <w:t>.</w:t>
      </w:r>
    </w:p>
    <w:p w14:paraId="5912396F" w14:textId="6525D7B2" w:rsidR="005674EA" w:rsidRDefault="00A75335" w:rsidP="005674EA">
      <w:pPr>
        <w:pStyle w:val="ListParagraph"/>
        <w:ind w:left="1484"/>
      </w:pPr>
      <w:r>
        <w:t>User should</w:t>
      </w:r>
      <w:r w:rsidR="005674EA">
        <w:t xml:space="preserve"> pick the time for each meal to deliver</w:t>
      </w:r>
      <w:r w:rsidR="003B262F">
        <w:t>.</w:t>
      </w:r>
    </w:p>
    <w:p w14:paraId="29C64A33" w14:textId="77777777" w:rsidR="005674EA" w:rsidRDefault="005674EA" w:rsidP="005674EA">
      <w:pPr>
        <w:pStyle w:val="ListParagraph"/>
        <w:ind w:left="1484"/>
      </w:pPr>
    </w:p>
    <w:p w14:paraId="10BF9C4D" w14:textId="24B2172F" w:rsidR="005674EA" w:rsidRDefault="005674EA" w:rsidP="005674EA">
      <w:pPr>
        <w:pStyle w:val="ListParagraph"/>
        <w:numPr>
          <w:ilvl w:val="0"/>
          <w:numId w:val="3"/>
        </w:numPr>
      </w:pPr>
      <w:r>
        <w:t>Monthly Plan</w:t>
      </w:r>
    </w:p>
    <w:p w14:paraId="6D85D314" w14:textId="77D0C192" w:rsidR="005674EA" w:rsidRDefault="005674EA" w:rsidP="005674EA">
      <w:pPr>
        <w:pStyle w:val="ListParagraph"/>
        <w:ind w:left="1484"/>
      </w:pPr>
      <w:r w:rsidRPr="005674EA">
        <w:rPr>
          <w:color w:val="FF0000"/>
        </w:rPr>
        <w:t xml:space="preserve">Meal Plan </w:t>
      </w:r>
      <w:r>
        <w:t>(1 meal, 2 meals or 3 meals per day)</w:t>
      </w:r>
      <w:r w:rsidR="003B262F">
        <w:t>.</w:t>
      </w:r>
    </w:p>
    <w:p w14:paraId="18D735CD" w14:textId="1E9EEC30" w:rsidR="005674EA" w:rsidRDefault="005674EA" w:rsidP="005674EA">
      <w:pPr>
        <w:pStyle w:val="ListParagraph"/>
        <w:ind w:left="1484"/>
      </w:pPr>
      <w:r>
        <w:t xml:space="preserve">Each </w:t>
      </w:r>
      <w:r w:rsidRPr="005674EA">
        <w:rPr>
          <w:color w:val="FF0000"/>
        </w:rPr>
        <w:t xml:space="preserve">Meal Plan </w:t>
      </w:r>
      <w:r>
        <w:t>has different Price</w:t>
      </w:r>
      <w:r w:rsidR="003B262F">
        <w:t>.</w:t>
      </w:r>
    </w:p>
    <w:p w14:paraId="736B0902" w14:textId="303AC0E4" w:rsidR="003B262F" w:rsidRDefault="003B262F" w:rsidP="003B262F">
      <w:pPr>
        <w:pStyle w:val="ListParagraph"/>
        <w:ind w:left="1484"/>
      </w:pPr>
      <w:r>
        <w:t>User should pick the meal he wants from meal</w:t>
      </w:r>
      <w:r>
        <w:t xml:space="preserve"> Menu</w:t>
      </w:r>
      <w:r>
        <w:t xml:space="preserve"> list which we have picked from other restaurants</w:t>
      </w:r>
      <w:r>
        <w:t>.</w:t>
      </w:r>
    </w:p>
    <w:p w14:paraId="2BDB5722" w14:textId="585C01A5" w:rsidR="00A75335" w:rsidRDefault="00A75335" w:rsidP="00A75335">
      <w:pPr>
        <w:pStyle w:val="ListParagraph"/>
        <w:ind w:left="1484"/>
      </w:pPr>
      <w:r>
        <w:t xml:space="preserve">User should be able to choose his meal for 1 </w:t>
      </w:r>
      <w:r>
        <w:t>month</w:t>
      </w:r>
      <w:r>
        <w:t xml:space="preserve"> (</w:t>
      </w:r>
      <w:r>
        <w:t>28</w:t>
      </w:r>
      <w:r>
        <w:t xml:space="preserve"> days) based on </w:t>
      </w:r>
      <w:r w:rsidRPr="005674EA">
        <w:rPr>
          <w:color w:val="FF0000"/>
        </w:rPr>
        <w:t>Meal Plan</w:t>
      </w:r>
      <w:r w:rsidR="003B262F">
        <w:rPr>
          <w:color w:val="FF0000"/>
        </w:rPr>
        <w:t>.</w:t>
      </w:r>
    </w:p>
    <w:p w14:paraId="7619DB22" w14:textId="185AB1CC" w:rsidR="00A75335" w:rsidRDefault="00A75335" w:rsidP="00A75335">
      <w:pPr>
        <w:pStyle w:val="ListParagraph"/>
        <w:ind w:left="1484"/>
      </w:pPr>
      <w:r>
        <w:t>User should pick the time for each meal to deliver</w:t>
      </w:r>
      <w:r w:rsidR="003B262F">
        <w:t>.</w:t>
      </w:r>
    </w:p>
    <w:p w14:paraId="42009831" w14:textId="5906C2DE" w:rsidR="00A75335" w:rsidRDefault="00A75335" w:rsidP="00A75335">
      <w:r>
        <w:t>When user pick the meal, he should see small picture icon (logo) from the re</w:t>
      </w:r>
      <w:r w:rsidR="003B262F">
        <w:t>staurant provided this meal inside Bfit90 Restaurant Menu list.</w:t>
      </w:r>
    </w:p>
    <w:p w14:paraId="736EA8E5" w14:textId="02F3A37D" w:rsidR="003B262F" w:rsidRDefault="00FA273B" w:rsidP="003B262F">
      <w:pPr>
        <w:pStyle w:val="ListParagraph"/>
        <w:numPr>
          <w:ilvl w:val="0"/>
          <w:numId w:val="2"/>
        </w:numPr>
      </w:pPr>
      <w:r>
        <w:t xml:space="preserve">Calories </w:t>
      </w:r>
    </w:p>
    <w:p w14:paraId="57D3A416" w14:textId="079E074F" w:rsidR="00FA273B" w:rsidRDefault="00FA273B" w:rsidP="00FA273B">
      <w:pPr>
        <w:pStyle w:val="ListParagraph"/>
      </w:pPr>
      <w:r>
        <w:t>We have added calories fields in food Items, we want the app calculate calories based on meals that bought from user.</w:t>
      </w:r>
    </w:p>
    <w:p w14:paraId="4BAE2BAC" w14:textId="44897828" w:rsidR="00FA273B" w:rsidRDefault="00FA273B" w:rsidP="00FA273B">
      <w:pPr>
        <w:pStyle w:val="ListParagraph"/>
        <w:numPr>
          <w:ilvl w:val="0"/>
          <w:numId w:val="2"/>
        </w:numPr>
      </w:pPr>
      <w:r>
        <w:t xml:space="preserve">Step Count (Pedometer) </w:t>
      </w:r>
    </w:p>
    <w:p w14:paraId="3DF67906" w14:textId="68D369ED" w:rsidR="00FA273B" w:rsidRDefault="00FA273B" w:rsidP="00FA273B">
      <w:pPr>
        <w:pStyle w:val="ListParagraph"/>
      </w:pPr>
      <w:r>
        <w:t>We want the app count Steps</w:t>
      </w:r>
    </w:p>
    <w:p w14:paraId="1193894F" w14:textId="52087EBE" w:rsidR="00FA273B" w:rsidRDefault="00FA273B" w:rsidP="00FA273B">
      <w:pPr>
        <w:pStyle w:val="ListParagraph"/>
        <w:numPr>
          <w:ilvl w:val="0"/>
          <w:numId w:val="2"/>
        </w:numPr>
      </w:pPr>
      <w:r>
        <w:t>Report</w:t>
      </w:r>
    </w:p>
    <w:p w14:paraId="2AF32A8C" w14:textId="4E355FE8" w:rsidR="00FA273B" w:rsidRDefault="00FA273B" w:rsidP="00FA273B">
      <w:pPr>
        <w:pStyle w:val="ListParagraph"/>
      </w:pPr>
      <w:r>
        <w:t>We want user to see his steps count per day, Per month. Also, able to Check his burning Calories based on Steps count per day and per month.</w:t>
      </w:r>
    </w:p>
    <w:p w14:paraId="0E366103" w14:textId="15ECCCC0" w:rsidR="008628FE" w:rsidRDefault="00FA273B" w:rsidP="00FA273B">
      <w:pPr>
        <w:pStyle w:val="ListParagraph"/>
      </w:pPr>
      <w:r>
        <w:t>We want user to Check his gain calories from orders he bought</w:t>
      </w:r>
      <w:r w:rsidR="008628FE">
        <w:t>, daily, weekly and monthly.</w:t>
      </w:r>
    </w:p>
    <w:p w14:paraId="387793E1" w14:textId="7AAC012E" w:rsidR="008628FE" w:rsidRDefault="008628FE" w:rsidP="008628FE">
      <w:pPr>
        <w:pStyle w:val="ListParagraph"/>
        <w:numPr>
          <w:ilvl w:val="0"/>
          <w:numId w:val="2"/>
        </w:numPr>
      </w:pPr>
      <w:r>
        <w:t>Tips</w:t>
      </w:r>
    </w:p>
    <w:p w14:paraId="2716DEE5" w14:textId="73AEF1C9" w:rsidR="00605DD5" w:rsidRDefault="008628FE" w:rsidP="00605DD5">
      <w:pPr>
        <w:pStyle w:val="ListParagraph"/>
      </w:pPr>
      <w:r>
        <w:t xml:space="preserve">We want to add tips can be sent as daily based </w:t>
      </w:r>
      <w:r w:rsidR="00605DD5">
        <w:t>(Notifications)</w:t>
      </w:r>
      <w:r>
        <w:t xml:space="preserve"> which can be include </w:t>
      </w:r>
      <w:r w:rsidR="00605DD5">
        <w:t xml:space="preserve">title, description </w:t>
      </w:r>
      <w:r>
        <w:t xml:space="preserve">text, </w:t>
      </w:r>
      <w:r w:rsidR="00605DD5">
        <w:t>picture, video and Tips Image</w:t>
      </w:r>
      <w:r>
        <w:t xml:space="preserve">. Once user clicked on </w:t>
      </w:r>
      <w:r w:rsidR="00605DD5">
        <w:t>notification,</w:t>
      </w:r>
      <w:r>
        <w:t xml:space="preserve"> he should go to Tips notifications page</w:t>
      </w:r>
      <w:r w:rsidR="00605DD5">
        <w:t xml:space="preserve"> and see all notifications as Images Blocks. </w:t>
      </w:r>
    </w:p>
    <w:p w14:paraId="100A8148" w14:textId="4D11E378" w:rsidR="008628FE" w:rsidRDefault="00605DD5" w:rsidP="00605D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0EA9F" wp14:editId="7D3A04D3">
                <wp:simplePos x="0" y="0"/>
                <wp:positionH relativeFrom="column">
                  <wp:posOffset>1589709</wp:posOffset>
                </wp:positionH>
                <wp:positionV relativeFrom="paragraph">
                  <wp:posOffset>43567</wp:posOffset>
                </wp:positionV>
                <wp:extent cx="1963972" cy="516834"/>
                <wp:effectExtent l="0" t="0" r="17780" b="17145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516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67037" w14:textId="16963E56" w:rsidR="00605DD5" w:rsidRDefault="00605DD5" w:rsidP="00605DD5">
                            <w:pPr>
                              <w:jc w:val="center"/>
                            </w:pPr>
                            <w:r>
                              <w:t>Eat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EA9F" id="Rectangle: Diagonal Corners Rounded 2" o:spid="_x0000_s1026" style="position:absolute;left:0;text-align:left;margin-left:125.15pt;margin-top:3.45pt;width:154.6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3972,51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" adj="-11796480,,5400" path="m86141,l1963972,r,l1963972,430693v,47574,-38567,86141,-86141,86141l,516834r,l,86141c,38567,38567,,86141,xe" fillcolor="#4472c4 [3204]" strokecolor="#1f3763 [1604]" strokeweight="1pt">
                <v:stroke joinstyle="miter"/>
                <v:formulas/>
                <v:path arrowok="t" o:connecttype="custom" o:connectlocs="86141,0;1963972,0;1963972,0;1963972,430693;1877831,516834;0,516834;0,516834;0,86141;86141,0" o:connectangles="0,0,0,0,0,0,0,0,0" textboxrect="0,0,1963972,516834"/>
                <v:textbox>
                  <w:txbxContent>
                    <w:p w14:paraId="02067037" w14:textId="16963E56" w:rsidR="00605DD5" w:rsidRDefault="00605DD5" w:rsidP="00605DD5">
                      <w:pPr>
                        <w:jc w:val="center"/>
                      </w:pPr>
                      <w:r>
                        <w:t>Eat Healthy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</w:t>
      </w:r>
    </w:p>
    <w:p w14:paraId="712EEC29" w14:textId="77777777" w:rsidR="00605DD5" w:rsidRDefault="00605DD5" w:rsidP="00FA273B">
      <w:pPr>
        <w:pStyle w:val="ListParagraph"/>
      </w:pPr>
    </w:p>
    <w:p w14:paraId="32E564F3" w14:textId="55C1F3EC" w:rsidR="00605DD5" w:rsidRDefault="00605DD5" w:rsidP="00605DD5">
      <w:pPr>
        <w:pStyle w:val="ListParagraph"/>
        <w:tabs>
          <w:tab w:val="left" w:pos="5660"/>
        </w:tabs>
      </w:pPr>
      <w:r>
        <w:tab/>
      </w:r>
    </w:p>
    <w:p w14:paraId="5F2490E3" w14:textId="0B4BC0D8" w:rsidR="005674EA" w:rsidRDefault="00605DD5" w:rsidP="005674EA">
      <w:pPr>
        <w:pStyle w:val="ListParagraph"/>
        <w:ind w:left="14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95375" wp14:editId="23E01934">
                <wp:simplePos x="0" y="0"/>
                <wp:positionH relativeFrom="column">
                  <wp:posOffset>1582089</wp:posOffset>
                </wp:positionH>
                <wp:positionV relativeFrom="paragraph">
                  <wp:posOffset>71838</wp:posOffset>
                </wp:positionV>
                <wp:extent cx="1963972" cy="516834"/>
                <wp:effectExtent l="0" t="0" r="17780" b="17145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516834"/>
                        </a:xfrm>
                        <a:prstGeom prst="round2Diag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23CEF" w14:textId="46D9D105" w:rsidR="00605DD5" w:rsidRDefault="00605DD5" w:rsidP="00605DD5">
                            <w:pPr>
                              <w:jc w:val="center"/>
                            </w:pPr>
                            <w:r>
                              <w:t>What is best healthy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5375" id="Rectangle: Diagonal Corners Rounded 4" o:spid="_x0000_s1027" style="position:absolute;left:0;text-align:left;margin-left:124.55pt;margin-top:5.65pt;width:154.65pt;height: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3972,51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" adj="-11796480,,5400" path="m86141,l1963972,r,l1963972,430693v,47574,-38567,86141,-86141,86141l,516834r,l,86141c,38567,38567,,86141,xe" fillcolor="#4472c4" strokecolor="#2f528f" strokeweight="1pt">
                <v:stroke joinstyle="miter"/>
                <v:formulas/>
                <v:path arrowok="t" o:connecttype="custom" o:connectlocs="86141,0;1963972,0;1963972,0;1963972,430693;1877831,516834;0,516834;0,516834;0,86141;86141,0" o:connectangles="0,0,0,0,0,0,0,0,0" textboxrect="0,0,1963972,516834"/>
                <v:textbox>
                  <w:txbxContent>
                    <w:p w14:paraId="6A523CEF" w14:textId="46D9D105" w:rsidR="00605DD5" w:rsidRDefault="00605DD5" w:rsidP="00605DD5">
                      <w:pPr>
                        <w:jc w:val="center"/>
                      </w:pPr>
                      <w:r>
                        <w:t>What is best healthy food</w:t>
                      </w:r>
                    </w:p>
                  </w:txbxContent>
                </v:textbox>
              </v:shape>
            </w:pict>
          </mc:Fallback>
        </mc:AlternateContent>
      </w:r>
    </w:p>
    <w:p w14:paraId="04777FD0" w14:textId="074C1227" w:rsidR="005674EA" w:rsidRDefault="005674EA" w:rsidP="005674EA">
      <w:pPr>
        <w:pStyle w:val="ListParagraph"/>
        <w:ind w:left="1484"/>
      </w:pPr>
    </w:p>
    <w:p w14:paraId="5F303E6A" w14:textId="730B6DBA" w:rsidR="005674EA" w:rsidRDefault="005674EA" w:rsidP="005674EA">
      <w:pPr>
        <w:pStyle w:val="ListParagraph"/>
        <w:ind w:left="1484"/>
      </w:pPr>
    </w:p>
    <w:p w14:paraId="75D8E692" w14:textId="187D7494" w:rsidR="00605DD5" w:rsidRDefault="00605DD5" w:rsidP="00605DD5">
      <w:pPr>
        <w:tabs>
          <w:tab w:val="left" w:pos="5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0E9EA" wp14:editId="75FDE65B">
                <wp:simplePos x="0" y="0"/>
                <wp:positionH relativeFrom="column">
                  <wp:posOffset>1574165</wp:posOffset>
                </wp:positionH>
                <wp:positionV relativeFrom="paragraph">
                  <wp:posOffset>6157</wp:posOffset>
                </wp:positionV>
                <wp:extent cx="1963972" cy="516834"/>
                <wp:effectExtent l="0" t="0" r="17780" b="17145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516834"/>
                        </a:xfrm>
                        <a:prstGeom prst="round2Diag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EED04" w14:textId="1E45CB08" w:rsidR="00605DD5" w:rsidRDefault="00605DD5" w:rsidP="00605DD5">
                            <w:pPr>
                              <w:jc w:val="center"/>
                            </w:pPr>
                            <w:r>
                              <w:t>Low calories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E9EA" id="Rectangle: Diagonal Corners Rounded 5" o:spid="_x0000_s1028" style="position:absolute;margin-left:123.95pt;margin-top:.5pt;width:154.65pt;height: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3972,51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" adj="-11796480,,5400" path="m86141,l1963972,r,l1963972,430693v,47574,-38567,86141,-86141,86141l,516834r,l,86141c,38567,38567,,86141,xe" fillcolor="#4472c4" strokecolor="#2f528f" strokeweight="1pt">
                <v:stroke joinstyle="miter"/>
                <v:formulas/>
                <v:path arrowok="t" o:connecttype="custom" o:connectlocs="86141,0;1963972,0;1963972,0;1963972,430693;1877831,516834;0,516834;0,516834;0,86141;86141,0" o:connectangles="0,0,0,0,0,0,0,0,0" textboxrect="0,0,1963972,516834"/>
                <v:textbox>
                  <w:txbxContent>
                    <w:p w14:paraId="55DEED04" w14:textId="1E45CB08" w:rsidR="00605DD5" w:rsidRDefault="00605DD5" w:rsidP="00605DD5">
                      <w:pPr>
                        <w:jc w:val="center"/>
                      </w:pPr>
                      <w:r>
                        <w:t>Low calories food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981DE2E" w14:textId="164281B9" w:rsidR="00605DD5" w:rsidRDefault="00605DD5" w:rsidP="00605DD5">
      <w:pPr>
        <w:tabs>
          <w:tab w:val="left" w:pos="5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3C356" wp14:editId="02D11976">
                <wp:simplePos x="0" y="0"/>
                <wp:positionH relativeFrom="column">
                  <wp:posOffset>1701248</wp:posOffset>
                </wp:positionH>
                <wp:positionV relativeFrom="paragraph">
                  <wp:posOffset>460982</wp:posOffset>
                </wp:positionV>
                <wp:extent cx="196342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4F374" w14:textId="4DF5499E" w:rsidR="00605DD5" w:rsidRPr="00683197" w:rsidRDefault="00605DD5" w:rsidP="00605D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832C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example for Image 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3C3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133.95pt;margin-top:36.3pt;width:154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" stroked="f">
                <v:textbox style="mso-fit-shape-to-text:t" inset="0,0,0,0">
                  <w:txbxContent>
                    <w:p w14:paraId="1954F374" w14:textId="4DF5499E" w:rsidR="00605DD5" w:rsidRPr="00683197" w:rsidRDefault="00605DD5" w:rsidP="00605D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832CD">
                          <w:rPr>
                            <w:noProof/>
                          </w:rPr>
                          <w:t>1</w:t>
                        </w:r>
                      </w:fldSimple>
                      <w:r>
                        <w:t>example for Image blocks</w:t>
                      </w:r>
                    </w:p>
                  </w:txbxContent>
                </v:textbox>
              </v:shape>
            </w:pict>
          </mc:Fallback>
        </mc:AlternateContent>
      </w:r>
    </w:p>
    <w:p w14:paraId="078D9BD9" w14:textId="3C5FB00B" w:rsidR="00605DD5" w:rsidRDefault="00605DD5" w:rsidP="00605DD5">
      <w:pPr>
        <w:tabs>
          <w:tab w:val="left" w:pos="5660"/>
        </w:tabs>
      </w:pPr>
      <w:r>
        <w:lastRenderedPageBreak/>
        <w:t>Modifications Needed</w:t>
      </w:r>
    </w:p>
    <w:p w14:paraId="367EA6D4" w14:textId="64919C97" w:rsidR="00605DD5" w:rsidRDefault="00605DD5" w:rsidP="00605DD5">
      <w:pPr>
        <w:pStyle w:val="ListParagraph"/>
        <w:numPr>
          <w:ilvl w:val="0"/>
          <w:numId w:val="4"/>
        </w:numPr>
        <w:tabs>
          <w:tab w:val="left" w:pos="5660"/>
        </w:tabs>
      </w:pPr>
      <w:r>
        <w:t>Changing Login Page</w:t>
      </w:r>
    </w:p>
    <w:p w14:paraId="7AF5545B" w14:textId="0171DA43" w:rsidR="00605DD5" w:rsidRDefault="00605DD5" w:rsidP="00605DD5">
      <w:pPr>
        <w:pStyle w:val="ListParagraph"/>
        <w:tabs>
          <w:tab w:val="left" w:pos="5660"/>
        </w:tabs>
      </w:pPr>
    </w:p>
    <w:p w14:paraId="1B9BFF67" w14:textId="77777777" w:rsidR="00B24DDC" w:rsidRDefault="00605DD5" w:rsidP="00605DD5">
      <w:pPr>
        <w:pStyle w:val="ListParagraph"/>
        <w:tabs>
          <w:tab w:val="left" w:pos="566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151278" wp14:editId="34E04465">
            <wp:simplePos x="1375576" y="1566407"/>
            <wp:positionH relativeFrom="column">
              <wp:align>left</wp:align>
            </wp:positionH>
            <wp:positionV relativeFrom="paragraph">
              <wp:align>top</wp:align>
            </wp:positionV>
            <wp:extent cx="2934031" cy="5207635"/>
            <wp:effectExtent l="0" t="0" r="0" b="0"/>
            <wp:wrapSquare wrapText="bothSides"/>
            <wp:docPr id="7" name="Picture 7" descr="A close up of a sandwi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31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0E077" w14:textId="06B0DEF4" w:rsidR="00B24DDC" w:rsidRPr="00B24DDC" w:rsidRDefault="00B24DDC" w:rsidP="00B24DDC"/>
    <w:p w14:paraId="7466FF7C" w14:textId="0AE5954A" w:rsidR="00B24DDC" w:rsidRPr="00B24DDC" w:rsidRDefault="00B24DDC" w:rsidP="00B24DDC"/>
    <w:p w14:paraId="55058A0C" w14:textId="105B31AA" w:rsidR="00B24DDC" w:rsidRPr="00B24DDC" w:rsidRDefault="00B24DDC" w:rsidP="00B24DDC"/>
    <w:p w14:paraId="6E3CD08B" w14:textId="499240F0" w:rsidR="00B24DDC" w:rsidRPr="00B24DDC" w:rsidRDefault="00B24DDC" w:rsidP="00B24DDC"/>
    <w:p w14:paraId="1F9D9453" w14:textId="3D2E9E8F" w:rsidR="00B24DDC" w:rsidRPr="00B24DDC" w:rsidRDefault="00B24DDC" w:rsidP="00B24DDC"/>
    <w:p w14:paraId="46DCD5F9" w14:textId="77777777" w:rsidR="00B24DDC" w:rsidRPr="00B24DDC" w:rsidRDefault="00B24DDC" w:rsidP="00B24DDC"/>
    <w:p w14:paraId="08BB570F" w14:textId="052A761B" w:rsidR="00B24DDC" w:rsidRPr="00B24DDC" w:rsidRDefault="00B24DDC" w:rsidP="00B24DDC"/>
    <w:p w14:paraId="393321E9" w14:textId="5E78B3DD" w:rsidR="00B24DDC" w:rsidRPr="00B24DDC" w:rsidRDefault="00B24DDC" w:rsidP="00B24DDC"/>
    <w:p w14:paraId="596CCB38" w14:textId="487CE2A7" w:rsidR="00B24DDC" w:rsidRPr="00B24DDC" w:rsidRDefault="00B24DDC" w:rsidP="00B24DDC"/>
    <w:p w14:paraId="178BB744" w14:textId="4016294C" w:rsidR="00B24DDC" w:rsidRPr="00B24DDC" w:rsidRDefault="00B24DDC" w:rsidP="00B24DDC"/>
    <w:p w14:paraId="03CAFC3B" w14:textId="50EDEF89" w:rsidR="00B24DDC" w:rsidRPr="00B24DDC" w:rsidRDefault="009C077C" w:rsidP="009C077C">
      <w:pPr>
        <w:pStyle w:val="ListParagraph"/>
        <w:numPr>
          <w:ilvl w:val="0"/>
          <w:numId w:val="4"/>
        </w:numPr>
      </w:pPr>
      <w:r>
        <w:t>New Home Page</w:t>
      </w:r>
    </w:p>
    <w:p w14:paraId="00F0230B" w14:textId="32260A20" w:rsidR="00B24DDC" w:rsidRPr="00B24DDC" w:rsidRDefault="009C077C" w:rsidP="00B24DDC">
      <w:r>
        <w:rPr>
          <w:noProof/>
        </w:rPr>
        <w:drawing>
          <wp:anchor distT="0" distB="0" distL="114300" distR="114300" simplePos="0" relativeHeight="251667456" behindDoc="0" locked="0" layoutInCell="1" allowOverlap="1" wp14:anchorId="4F7C5484" wp14:editId="4B64C38A">
            <wp:simplePos x="0" y="0"/>
            <wp:positionH relativeFrom="margin">
              <wp:posOffset>3820933</wp:posOffset>
            </wp:positionH>
            <wp:positionV relativeFrom="margin">
              <wp:posOffset>4166484</wp:posOffset>
            </wp:positionV>
            <wp:extent cx="2385391" cy="4674870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1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E1AA7" w14:textId="0A97AF23" w:rsidR="00B24DDC" w:rsidRPr="00B24DDC" w:rsidRDefault="00B24DDC" w:rsidP="00B24DDC"/>
    <w:p w14:paraId="76E18E04" w14:textId="77777777" w:rsidR="00B24DDC" w:rsidRDefault="00B24DDC" w:rsidP="00605DD5">
      <w:pPr>
        <w:pStyle w:val="ListParagraph"/>
        <w:tabs>
          <w:tab w:val="left" w:pos="5660"/>
        </w:tabs>
      </w:pPr>
    </w:p>
    <w:p w14:paraId="42A2A2EA" w14:textId="77777777" w:rsidR="00B24DDC" w:rsidRDefault="00B24DDC" w:rsidP="00605DD5">
      <w:pPr>
        <w:pStyle w:val="ListParagraph"/>
        <w:tabs>
          <w:tab w:val="left" w:pos="5660"/>
        </w:tabs>
      </w:pPr>
    </w:p>
    <w:p w14:paraId="5A9C5EFE" w14:textId="77777777" w:rsidR="00B24DDC" w:rsidRDefault="00B24DDC" w:rsidP="00B24DDC">
      <w:pPr>
        <w:pStyle w:val="ListParagraph"/>
        <w:tabs>
          <w:tab w:val="left" w:pos="5660"/>
        </w:tabs>
        <w:ind w:firstLine="720"/>
      </w:pPr>
    </w:p>
    <w:p w14:paraId="45F05DC1" w14:textId="77777777" w:rsidR="00B24DDC" w:rsidRDefault="00B24DDC" w:rsidP="00B24DDC">
      <w:pPr>
        <w:pStyle w:val="ListParagraph"/>
        <w:tabs>
          <w:tab w:val="left" w:pos="5660"/>
        </w:tabs>
        <w:ind w:firstLine="720"/>
      </w:pPr>
    </w:p>
    <w:p w14:paraId="700920C6" w14:textId="77777777" w:rsidR="00B24DDC" w:rsidRDefault="00B24DDC" w:rsidP="00B24DDC">
      <w:pPr>
        <w:pStyle w:val="ListParagraph"/>
        <w:tabs>
          <w:tab w:val="left" w:pos="5660"/>
        </w:tabs>
        <w:ind w:firstLine="720"/>
      </w:pPr>
    </w:p>
    <w:p w14:paraId="5FA8AB58" w14:textId="77777777" w:rsidR="00B24DDC" w:rsidRDefault="00B24DDC" w:rsidP="00B24DDC">
      <w:pPr>
        <w:pStyle w:val="ListParagraph"/>
        <w:tabs>
          <w:tab w:val="left" w:pos="5660"/>
        </w:tabs>
        <w:ind w:firstLine="720"/>
      </w:pPr>
    </w:p>
    <w:p w14:paraId="084277C3" w14:textId="77777777" w:rsidR="00B24DDC" w:rsidRDefault="00B24DDC" w:rsidP="00B24DDC">
      <w:pPr>
        <w:pStyle w:val="ListParagraph"/>
        <w:tabs>
          <w:tab w:val="left" w:pos="5660"/>
        </w:tabs>
        <w:ind w:firstLine="720"/>
      </w:pPr>
    </w:p>
    <w:p w14:paraId="09DBFACD" w14:textId="77777777" w:rsidR="00B24DDC" w:rsidRDefault="00B24DDC" w:rsidP="00B24DDC">
      <w:pPr>
        <w:pStyle w:val="ListParagraph"/>
        <w:tabs>
          <w:tab w:val="left" w:pos="5660"/>
        </w:tabs>
        <w:ind w:firstLine="720"/>
      </w:pPr>
    </w:p>
    <w:p w14:paraId="2153ABC6" w14:textId="185596D0" w:rsidR="009C077C" w:rsidRDefault="009C077C" w:rsidP="009C077C">
      <w:pPr>
        <w:tabs>
          <w:tab w:val="left" w:pos="5660"/>
        </w:tabs>
      </w:pPr>
    </w:p>
    <w:p w14:paraId="26876163" w14:textId="32AFD2CE" w:rsidR="009C077C" w:rsidRDefault="009C077C" w:rsidP="009C077C">
      <w:pPr>
        <w:tabs>
          <w:tab w:val="left" w:pos="5660"/>
        </w:tabs>
      </w:pPr>
    </w:p>
    <w:p w14:paraId="1E36F963" w14:textId="3E0A088E" w:rsidR="009C077C" w:rsidRDefault="009C077C" w:rsidP="009C077C">
      <w:pPr>
        <w:tabs>
          <w:tab w:val="left" w:pos="5660"/>
        </w:tabs>
      </w:pPr>
    </w:p>
    <w:p w14:paraId="21F71544" w14:textId="1EF797D7" w:rsidR="009C077C" w:rsidRDefault="009C077C" w:rsidP="009C077C">
      <w:pPr>
        <w:tabs>
          <w:tab w:val="left" w:pos="5660"/>
        </w:tabs>
      </w:pPr>
    </w:p>
    <w:p w14:paraId="1B88C72F" w14:textId="694E12C4" w:rsidR="009C077C" w:rsidRDefault="009C077C" w:rsidP="009C077C">
      <w:pPr>
        <w:tabs>
          <w:tab w:val="left" w:pos="5660"/>
        </w:tabs>
      </w:pPr>
    </w:p>
    <w:p w14:paraId="7332C7FC" w14:textId="7E2F0621" w:rsidR="009C077C" w:rsidRDefault="009C077C" w:rsidP="009C077C">
      <w:pPr>
        <w:tabs>
          <w:tab w:val="left" w:pos="5660"/>
        </w:tabs>
      </w:pPr>
    </w:p>
    <w:p w14:paraId="6FE4489B" w14:textId="23C24ECF" w:rsidR="009C077C" w:rsidRDefault="009C077C" w:rsidP="009C077C">
      <w:pPr>
        <w:tabs>
          <w:tab w:val="left" w:pos="5660"/>
        </w:tabs>
      </w:pPr>
    </w:p>
    <w:p w14:paraId="70560F46" w14:textId="67D630A4" w:rsidR="009C077C" w:rsidRDefault="00650E85" w:rsidP="00650E85">
      <w:pPr>
        <w:pStyle w:val="ListParagraph"/>
        <w:numPr>
          <w:ilvl w:val="0"/>
          <w:numId w:val="4"/>
        </w:numPr>
        <w:tabs>
          <w:tab w:val="left" w:pos="5660"/>
        </w:tabs>
      </w:pPr>
      <w:r>
        <w:lastRenderedPageBreak/>
        <w:t>Address</w:t>
      </w:r>
    </w:p>
    <w:p w14:paraId="1F14DEEB" w14:textId="0540BD2E" w:rsidR="00650E85" w:rsidRDefault="00650E85" w:rsidP="00650E85">
      <w:pPr>
        <w:pStyle w:val="ListParagraph"/>
        <w:tabs>
          <w:tab w:val="left" w:pos="5660"/>
        </w:tabs>
      </w:pPr>
      <w:r>
        <w:t>ask user to pick his address 1 time before making order and remove address from order page.</w:t>
      </w:r>
    </w:p>
    <w:p w14:paraId="1FA638DF" w14:textId="30423611" w:rsidR="00650E85" w:rsidRDefault="00650E85" w:rsidP="00650E85">
      <w:pPr>
        <w:pStyle w:val="ListParagraph"/>
        <w:tabs>
          <w:tab w:val="left" w:pos="5660"/>
        </w:tabs>
      </w:pPr>
      <w:r>
        <w:t xml:space="preserve">User should be able to rename address in address book </w:t>
      </w:r>
      <w:r w:rsidR="007B167E">
        <w:t>(Home</w:t>
      </w:r>
      <w:r>
        <w:t xml:space="preserve">, work or </w:t>
      </w:r>
      <w:r w:rsidR="007B167E">
        <w:t>gem)</w:t>
      </w:r>
      <w:r>
        <w:t xml:space="preserve"> and renamed address should appeared to user as a list before making orders.</w:t>
      </w:r>
    </w:p>
    <w:p w14:paraId="772106A3" w14:textId="7EA8F0CF" w:rsidR="007B167E" w:rsidRDefault="007B167E" w:rsidP="007B167E">
      <w:pPr>
        <w:pStyle w:val="ListParagraph"/>
        <w:numPr>
          <w:ilvl w:val="0"/>
          <w:numId w:val="4"/>
        </w:numPr>
        <w:tabs>
          <w:tab w:val="left" w:pos="5660"/>
        </w:tabs>
      </w:pPr>
      <w:r>
        <w:t xml:space="preserve">Map Details Page: Remove Zip code and State options </w:t>
      </w:r>
    </w:p>
    <w:p w14:paraId="322B28BD" w14:textId="40108384" w:rsidR="007B167E" w:rsidRDefault="007B167E" w:rsidP="007B167E">
      <w:pPr>
        <w:pStyle w:val="ListParagraph"/>
        <w:numPr>
          <w:ilvl w:val="0"/>
          <w:numId w:val="4"/>
        </w:numPr>
        <w:tabs>
          <w:tab w:val="left" w:pos="5660"/>
        </w:tabs>
      </w:pPr>
      <w:r>
        <w:t>Place order Page: Remove Delivery date, Delivery time and Delivery ASAP options , as we want all orders to be instant orders on the same time.</w:t>
      </w:r>
      <w:bookmarkStart w:id="0" w:name="_GoBack"/>
      <w:bookmarkEnd w:id="0"/>
    </w:p>
    <w:p w14:paraId="4424FFA6" w14:textId="77777777" w:rsidR="007B167E" w:rsidRDefault="007B167E" w:rsidP="00650E85">
      <w:pPr>
        <w:pStyle w:val="ListParagraph"/>
        <w:tabs>
          <w:tab w:val="left" w:pos="5660"/>
        </w:tabs>
      </w:pPr>
    </w:p>
    <w:p w14:paraId="7C755837" w14:textId="77777777" w:rsidR="00650E85" w:rsidRDefault="00650E85" w:rsidP="00650E85">
      <w:pPr>
        <w:pStyle w:val="ListParagraph"/>
        <w:tabs>
          <w:tab w:val="left" w:pos="5660"/>
        </w:tabs>
      </w:pPr>
    </w:p>
    <w:p w14:paraId="07CEE3D5" w14:textId="51C949EE" w:rsidR="00605DD5" w:rsidRPr="00605DD5" w:rsidRDefault="00B24DDC" w:rsidP="009C077C">
      <w:pPr>
        <w:pStyle w:val="ListParagraph"/>
        <w:tabs>
          <w:tab w:val="left" w:pos="5660"/>
        </w:tabs>
      </w:pPr>
      <w:r>
        <w:br w:type="textWrapping" w:clear="all"/>
      </w:r>
    </w:p>
    <w:sectPr w:rsidR="00605DD5" w:rsidRPr="0060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2BCCB" w14:textId="77777777" w:rsidR="00173B39" w:rsidRDefault="00173B39" w:rsidP="00605DD5">
      <w:pPr>
        <w:spacing w:after="0" w:line="240" w:lineRule="auto"/>
      </w:pPr>
      <w:r>
        <w:separator/>
      </w:r>
    </w:p>
  </w:endnote>
  <w:endnote w:type="continuationSeparator" w:id="0">
    <w:p w14:paraId="08007CFF" w14:textId="77777777" w:rsidR="00173B39" w:rsidRDefault="00173B39" w:rsidP="0060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48A9" w14:textId="77777777" w:rsidR="00173B39" w:rsidRDefault="00173B39" w:rsidP="00605DD5">
      <w:pPr>
        <w:spacing w:after="0" w:line="240" w:lineRule="auto"/>
      </w:pPr>
      <w:r>
        <w:separator/>
      </w:r>
    </w:p>
  </w:footnote>
  <w:footnote w:type="continuationSeparator" w:id="0">
    <w:p w14:paraId="5CCFF4CF" w14:textId="77777777" w:rsidR="00173B39" w:rsidRDefault="00173B39" w:rsidP="00605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4E64"/>
    <w:multiLevelType w:val="hybridMultilevel"/>
    <w:tmpl w:val="15F24D92"/>
    <w:lvl w:ilvl="0" w:tplc="DC064F18">
      <w:numFmt w:val="bullet"/>
      <w:lvlText w:val="-"/>
      <w:lvlJc w:val="left"/>
      <w:pPr>
        <w:ind w:left="1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1F301FCA"/>
    <w:multiLevelType w:val="hybridMultilevel"/>
    <w:tmpl w:val="C6AC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542"/>
    <w:multiLevelType w:val="hybridMultilevel"/>
    <w:tmpl w:val="745C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1467F"/>
    <w:multiLevelType w:val="hybridMultilevel"/>
    <w:tmpl w:val="C2DA9CCE"/>
    <w:lvl w:ilvl="0" w:tplc="DC064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9"/>
    <w:rsid w:val="00173B39"/>
    <w:rsid w:val="00182549"/>
    <w:rsid w:val="002832CD"/>
    <w:rsid w:val="00397D77"/>
    <w:rsid w:val="003B262F"/>
    <w:rsid w:val="005674EA"/>
    <w:rsid w:val="00605DD5"/>
    <w:rsid w:val="00650E85"/>
    <w:rsid w:val="007B167E"/>
    <w:rsid w:val="007F57CE"/>
    <w:rsid w:val="008628FE"/>
    <w:rsid w:val="009C077C"/>
    <w:rsid w:val="00A75335"/>
    <w:rsid w:val="00B24DDC"/>
    <w:rsid w:val="00E144BC"/>
    <w:rsid w:val="00F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97EF"/>
  <w15:chartTrackingRefBased/>
  <w15:docId w15:val="{D4AF49FE-729D-4C83-9C52-ACE401AF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5D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D5"/>
  </w:style>
  <w:style w:type="paragraph" w:styleId="Footer">
    <w:name w:val="footer"/>
    <w:basedOn w:val="Normal"/>
    <w:link w:val="FooterChar"/>
    <w:uiPriority w:val="99"/>
    <w:unhideWhenUsed/>
    <w:rsid w:val="0060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Redha Al-Safi</dc:creator>
  <cp:keywords/>
  <dc:description/>
  <cp:lastModifiedBy>Fahad Redha Al-Safi</cp:lastModifiedBy>
  <cp:revision>2</cp:revision>
  <cp:lastPrinted>2019-11-12T09:31:00Z</cp:lastPrinted>
  <dcterms:created xsi:type="dcterms:W3CDTF">2019-11-12T09:32:00Z</dcterms:created>
  <dcterms:modified xsi:type="dcterms:W3CDTF">2019-11-12T09:32:00Z</dcterms:modified>
</cp:coreProperties>
</file>