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226AE" w14:textId="14683AB8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>
        <w:rPr>
          <w:sz w:val="28"/>
          <w:szCs w:val="28"/>
          <w:lang w:val="en-US" w:eastAsia="zh-CN"/>
        </w:rPr>
        <w:t xml:space="preserve"> </w:t>
      </w:r>
      <w:r w:rsidR="009F6831">
        <w:rPr>
          <w:sz w:val="28"/>
          <w:szCs w:val="28"/>
          <w:lang w:val="en-US" w:eastAsia="zh-CN"/>
        </w:rPr>
        <w:t>of computing(information system</w:t>
      </w:r>
      <w:bookmarkStart w:id="0" w:name="_GoBack"/>
      <w:bookmarkEnd w:id="0"/>
      <w:r w:rsidR="009F6831">
        <w:rPr>
          <w:sz w:val="28"/>
          <w:szCs w:val="28"/>
          <w:lang w:val="en-US" w:eastAsia="zh-CN"/>
        </w:rPr>
        <w:t>)</w:t>
      </w:r>
    </w:p>
    <w:p w14:paraId="4742B07C" w14:textId="77777777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 degree programme,</w:t>
      </w:r>
    </w:p>
    <w:p w14:paraId="647965A1" w14:textId="77777777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>
        <w:rPr>
          <w:sz w:val="28"/>
          <w:szCs w:val="28"/>
          <w:lang w:val="en-US" w:eastAsia="zh-CN"/>
        </w:rPr>
        <w:t>2015</w:t>
      </w:r>
    </w:p>
    <w:p w14:paraId="203CB080" w14:textId="77777777" w:rsidR="00D82597" w:rsidRPr="00E002AF" w:rsidRDefault="00D82597" w:rsidP="00D8259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534BDE43" w14:textId="2B0BBF28" w:rsidR="00D82597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specialization-list: </w:t>
      </w:r>
      <w:r>
        <w:rPr>
          <w:sz w:val="28"/>
          <w:szCs w:val="28"/>
          <w:lang w:val="en-US" w:eastAsia="zh-CN"/>
        </w:rPr>
        <w:t>default,default; electronic commerce specialization,ECS;</w:t>
      </w:r>
    </w:p>
    <w:p w14:paraId="209AA049" w14:textId="77777777" w:rsidR="00D82597" w:rsidRDefault="00D82597" w:rsidP="00D8259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matriculation year: 2015/16</w:t>
      </w:r>
    </w:p>
    <w:p w14:paraId="6703D23B" w14:textId="3067D4A8" w:rsidR="00D82597" w:rsidRPr="00E002AF" w:rsidRDefault="00D82597" w:rsidP="00D82597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website: </w:t>
      </w:r>
      <w:hyperlink r:id="rId5" w:history="1">
        <w:r w:rsidRPr="008E6D8C">
          <w:rPr>
            <w:rStyle w:val="Hyperlink"/>
            <w:sz w:val="28"/>
            <w:szCs w:val="28"/>
            <w:lang w:val="en-US" w:eastAsia="zh-CN"/>
          </w:rPr>
          <w:t>http://www.comp.nus.edu.sg/programmes/ug/is/curr/</w:t>
        </w:r>
      </w:hyperlink>
      <w:r>
        <w:rPr>
          <w:sz w:val="28"/>
          <w:szCs w:val="28"/>
          <w:lang w:val="en-US" w:eastAsia="zh-CN"/>
        </w:rPr>
        <w:t xml:space="preserve"> </w:t>
      </w:r>
    </w:p>
    <w:p w14:paraId="18A506BD" w14:textId="77777777" w:rsidR="00D82597" w:rsidRPr="00E002AF" w:rsidRDefault="00D82597" w:rsidP="00D82597">
      <w:pPr>
        <w:rPr>
          <w:rFonts w:eastAsia="宋体"/>
          <w:sz w:val="28"/>
          <w:szCs w:val="28"/>
          <w:lang w:val="en-US" w:eastAsia="zh-CN"/>
        </w:rPr>
      </w:pPr>
    </w:p>
    <w:p w14:paraId="0E004A51" w14:textId="6A7E55CF" w:rsidR="00D82597" w:rsidRPr="00E002AF" w:rsidRDefault="00D82597" w:rsidP="00D8259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</w:t>
      </w:r>
      <w:r w:rsidRPr="00E002AF">
        <w:rPr>
          <w:sz w:val="28"/>
          <w:szCs w:val="28"/>
          <w:lang w:val="en-US" w:eastAsia="zh-CN"/>
        </w:rPr>
        <w:t xml:space="preserve">, </w:t>
      </w:r>
      <w:r>
        <w:rPr>
          <w:sz w:val="28"/>
          <w:szCs w:val="28"/>
          <w:lang w:val="en-US" w:eastAsia="zh-CN"/>
        </w:rPr>
        <w:t xml:space="preserve">ECS, </w:t>
      </w:r>
      <w:r w:rsidRPr="00E002AF">
        <w:rPr>
          <w:sz w:val="28"/>
          <w:szCs w:val="28"/>
          <w:lang w:val="en-US" w:eastAsia="zh-CN"/>
        </w:rPr>
        <w:t>visible</w:t>
      </w:r>
    </w:p>
    <w:p w14:paraId="3C2FCE1B" w14:textId="77777777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1102C2FE" w14:textId="77777777" w:rsidR="00D82597" w:rsidRPr="00E002AF" w:rsidRDefault="00D82597" w:rsidP="00D82597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>
        <w:rPr>
          <w:sz w:val="28"/>
          <w:szCs w:val="28"/>
          <w:lang w:val="en-US" w:eastAsia="zh-CN"/>
        </w:rPr>
        <w:t>8</w:t>
      </w:r>
    </w:p>
    <w:p w14:paraId="31FF544E" w14:textId="79949FC9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35627F">
        <w:rPr>
          <w:sz w:val="28"/>
          <w:szCs w:val="28"/>
          <w:lang w:val="en-US" w:eastAsia="zh-CN"/>
        </w:rPr>
        <w:t>7</w:t>
      </w:r>
    </w:p>
    <w:p w14:paraId="2B51F97F" w14:textId="1826A88C" w:rsidR="00D82597" w:rsidRPr="00884E7A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{CS1010J,1; CS1020,1;CS1231,1;IS1103/FC,1; ACC1002X,1;MA1301,1;l1sub1,3;}</w:t>
      </w:r>
    </w:p>
    <w:p w14:paraId="02DD49B8" w14:textId="77777777" w:rsidR="00D82597" w:rsidRPr="00E002AF" w:rsidRDefault="00D82597" w:rsidP="00D82597">
      <w:pPr>
        <w:rPr>
          <w:rFonts w:eastAsia="宋体"/>
          <w:sz w:val="28"/>
          <w:szCs w:val="28"/>
          <w:lang w:val="en-US" w:eastAsia="zh-CN"/>
        </w:rPr>
      </w:pPr>
    </w:p>
    <w:p w14:paraId="7E61BD61" w14:textId="264E173F" w:rsidR="00D82597" w:rsidRPr="00E002AF" w:rsidRDefault="00D82597" w:rsidP="00D82597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</w:t>
      </w:r>
      <w:r w:rsidRPr="00E002AF">
        <w:rPr>
          <w:sz w:val="28"/>
          <w:szCs w:val="28"/>
          <w:lang w:val="en-US" w:eastAsia="zh-CN"/>
        </w:rPr>
        <w:t xml:space="preserve">, </w:t>
      </w:r>
      <w:r>
        <w:rPr>
          <w:sz w:val="28"/>
          <w:szCs w:val="28"/>
          <w:lang w:val="en-US" w:eastAsia="zh-CN"/>
        </w:rPr>
        <w:t>ECS,</w:t>
      </w:r>
      <w:r w:rsidRPr="00E002AF">
        <w:rPr>
          <w:sz w:val="28"/>
          <w:szCs w:val="28"/>
          <w:lang w:val="en-US" w:eastAsia="zh-CN"/>
        </w:rPr>
        <w:t>visible</w:t>
      </w:r>
    </w:p>
    <w:p w14:paraId="06AB3286" w14:textId="77777777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70BDE1AB" w14:textId="76CBD477" w:rsidR="00D82597" w:rsidRPr="00E002AF" w:rsidRDefault="00D82597" w:rsidP="00D82597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35627F">
        <w:rPr>
          <w:sz w:val="28"/>
          <w:szCs w:val="28"/>
          <w:lang w:val="en-US" w:eastAsia="zh-CN"/>
        </w:rPr>
        <w:t>11</w:t>
      </w:r>
    </w:p>
    <w:p w14:paraId="3F8756A8" w14:textId="753777C2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35627F">
        <w:rPr>
          <w:sz w:val="28"/>
          <w:szCs w:val="28"/>
          <w:lang w:val="en-US" w:eastAsia="zh-CN"/>
        </w:rPr>
        <w:t>11</w:t>
      </w:r>
    </w:p>
    <w:p w14:paraId="4614367C" w14:textId="5EAC6EE1" w:rsidR="00D82597" w:rsidRPr="00517246" w:rsidRDefault="00D82597" w:rsidP="00D82597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{CS2100,1;CS2102,1;CS2105,1;ES2660,1;IS2101,1;IS2102,1;IS2103,1;IS2104,1;IS3101,1;IS3102,1;ST2334,1;}</w:t>
      </w:r>
    </w:p>
    <w:p w14:paraId="107B0984" w14:textId="77777777" w:rsidR="00D82597" w:rsidRPr="00517246" w:rsidRDefault="00D82597" w:rsidP="00D82597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</w:p>
    <w:p w14:paraId="5B28D7F4" w14:textId="58B1B165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</w:t>
      </w:r>
      <w:r w:rsidRPr="00517246"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B01E87">
        <w:rPr>
          <w:color w:val="000000" w:themeColor="text1"/>
          <w:sz w:val="28"/>
          <w:szCs w:val="28"/>
          <w:lang w:val="en-US" w:eastAsia="zh-CN"/>
        </w:rPr>
        <w:t xml:space="preserve">ECS, </w:t>
      </w:r>
      <w:r w:rsidRPr="00517246">
        <w:rPr>
          <w:color w:val="000000" w:themeColor="text1"/>
          <w:sz w:val="28"/>
          <w:szCs w:val="28"/>
          <w:lang w:val="en-US" w:eastAsia="zh-CN"/>
        </w:rPr>
        <w:t>visible</w:t>
      </w:r>
    </w:p>
    <w:p w14:paraId="48F1A506" w14:textId="77777777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list-name: Level 3000</w:t>
      </w:r>
    </w:p>
    <w:p w14:paraId="7954BAE8" w14:textId="7FC95A19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list-size: </w:t>
      </w:r>
      <w:r w:rsidR="0035627F">
        <w:rPr>
          <w:color w:val="000000" w:themeColor="text1"/>
          <w:sz w:val="28"/>
          <w:szCs w:val="28"/>
          <w:lang w:val="en-US" w:eastAsia="zh-CN"/>
        </w:rPr>
        <w:t>2</w:t>
      </w:r>
    </w:p>
    <w:p w14:paraId="42934D6B" w14:textId="0D78A1A2" w:rsidR="00D82597" w:rsidRPr="00517246" w:rsidRDefault="0035627F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 2</w:t>
      </w:r>
    </w:p>
    <w:p w14:paraId="280DD485" w14:textId="634F6297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</w:t>
      </w:r>
      <w:r w:rsidR="00B01E87">
        <w:rPr>
          <w:color w:val="000000" w:themeColor="text1"/>
          <w:sz w:val="28"/>
          <w:szCs w:val="28"/>
          <w:lang w:val="en-US" w:eastAsia="zh-CN"/>
        </w:rPr>
        <w:t xml:space="preserve">IS3101,1;IS3102,1; 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359EB335" w14:textId="77777777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244DB745" w14:textId="77862CF8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list-type:default, </w:t>
      </w:r>
      <w:r w:rsidR="00B01E87">
        <w:rPr>
          <w:color w:val="000000" w:themeColor="text1"/>
          <w:sz w:val="28"/>
          <w:szCs w:val="28"/>
          <w:lang w:val="en-US" w:eastAsia="zh-CN"/>
        </w:rPr>
        <w:t>ECS,</w:t>
      </w:r>
      <w:r>
        <w:rPr>
          <w:color w:val="000000" w:themeColor="text1"/>
          <w:sz w:val="28"/>
          <w:szCs w:val="28"/>
          <w:lang w:val="en-US" w:eastAsia="zh-CN"/>
        </w:rPr>
        <w:t>visible</w:t>
      </w:r>
    </w:p>
    <w:p w14:paraId="547CA2B0" w14:textId="77777777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Level 4000</w:t>
      </w:r>
    </w:p>
    <w:p w14:paraId="4C7A24DC" w14:textId="2CD8A76B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35627F">
        <w:rPr>
          <w:color w:val="000000" w:themeColor="text1"/>
          <w:sz w:val="28"/>
          <w:szCs w:val="28"/>
          <w:lang w:val="en-US" w:eastAsia="zh-CN"/>
        </w:rPr>
        <w:t>2</w:t>
      </w:r>
    </w:p>
    <w:p w14:paraId="04E4ED7C" w14:textId="78A62C3D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</w:t>
      </w:r>
      <w:r w:rsidR="0035627F">
        <w:rPr>
          <w:color w:val="000000" w:themeColor="text1"/>
          <w:sz w:val="28"/>
          <w:szCs w:val="28"/>
          <w:lang w:val="en-US" w:eastAsia="zh-CN"/>
        </w:rPr>
        <w:t>2</w:t>
      </w:r>
    </w:p>
    <w:p w14:paraId="5D774E31" w14:textId="3DB6112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 {</w:t>
      </w:r>
      <w:r w:rsidR="00B01E87">
        <w:rPr>
          <w:color w:val="000000" w:themeColor="text1"/>
          <w:sz w:val="28"/>
          <w:szCs w:val="28"/>
          <w:lang w:val="en-US" w:eastAsia="zh-CN"/>
        </w:rPr>
        <w:t>IS410</w:t>
      </w:r>
      <w:r>
        <w:rPr>
          <w:color w:val="000000" w:themeColor="text1"/>
          <w:sz w:val="28"/>
          <w:szCs w:val="28"/>
          <w:lang w:val="en-US" w:eastAsia="zh-CN"/>
        </w:rPr>
        <w:t>0,1;</w:t>
      </w:r>
      <w:r w:rsidR="00B01E87">
        <w:rPr>
          <w:color w:val="000000" w:themeColor="text1"/>
          <w:sz w:val="28"/>
          <w:szCs w:val="28"/>
          <w:lang w:val="en-US" w:eastAsia="zh-CN"/>
        </w:rPr>
        <w:t>IS4010,1;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1E1CD189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529F43F8" w14:textId="5F96F7BE" w:rsidR="00D82597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list-type:default,ECS, </w:t>
      </w:r>
    </w:p>
    <w:p w14:paraId="42FF5AB5" w14:textId="414CC9A9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l1sub1</w:t>
      </w:r>
    </w:p>
    <w:p w14:paraId="39E12EB6" w14:textId="6F991D50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35627F">
        <w:rPr>
          <w:color w:val="000000" w:themeColor="text1"/>
          <w:sz w:val="28"/>
          <w:szCs w:val="28"/>
          <w:lang w:val="en-US" w:eastAsia="zh-CN"/>
        </w:rPr>
        <w:t>2</w:t>
      </w:r>
    </w:p>
    <w:p w14:paraId="4A5CEB6A" w14:textId="6006721C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35627F">
        <w:rPr>
          <w:color w:val="000000" w:themeColor="text1"/>
          <w:sz w:val="28"/>
          <w:szCs w:val="28"/>
          <w:lang w:val="en-US" w:eastAsia="zh-CN"/>
        </w:rPr>
        <w:t>1</w:t>
      </w:r>
    </w:p>
    <w:p w14:paraId="0A44E9BE" w14:textId="000B62CA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list-content:{MA1312,2;MA1521,2;}</w:t>
      </w:r>
    </w:p>
    <w:p w14:paraId="44FF84B8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1993554C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list-type:default,visible</w:t>
      </w:r>
    </w:p>
    <w:p w14:paraId="443BFEE7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list-name:option1</w:t>
      </w:r>
    </w:p>
    <w:p w14:paraId="4CAEC9E5" w14:textId="487CA9EB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720282">
        <w:rPr>
          <w:color w:val="000000" w:themeColor="text1"/>
          <w:sz w:val="28"/>
          <w:szCs w:val="28"/>
          <w:lang w:val="en-US" w:eastAsia="zh-CN"/>
        </w:rPr>
        <w:t>33</w:t>
      </w:r>
    </w:p>
    <w:p w14:paraId="68843832" w14:textId="76C8F92A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720282">
        <w:rPr>
          <w:color w:val="000000" w:themeColor="text1"/>
          <w:sz w:val="28"/>
          <w:szCs w:val="28"/>
          <w:lang w:val="en-US" w:eastAsia="zh-CN"/>
        </w:rPr>
        <w:t>7</w:t>
      </w:r>
    </w:p>
    <w:p w14:paraId="336CC67C" w14:textId="79E58FC2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720282">
        <w:rPr>
          <w:color w:val="000000" w:themeColor="text1"/>
          <w:sz w:val="28"/>
          <w:szCs w:val="28"/>
          <w:lang w:val="en-US" w:eastAsia="zh-CN"/>
        </w:rPr>
        <w:t>list4,3;list4,3;list4,3;list2,3;list2,3;list2,3;list2,3;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3DAB2863" w14:textId="30A005B0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exclude:{option2;}</w:t>
      </w:r>
    </w:p>
    <w:p w14:paraId="6F07413C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045E91DD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list-type:default,visible</w:t>
      </w:r>
    </w:p>
    <w:p w14:paraId="3B0E7086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list-name:option2</w:t>
      </w:r>
    </w:p>
    <w:p w14:paraId="33FFA916" w14:textId="275ACB6E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list-size:</w:t>
      </w:r>
      <w:r w:rsidR="00720282">
        <w:rPr>
          <w:color w:val="000000" w:themeColor="text1"/>
          <w:sz w:val="28"/>
          <w:szCs w:val="28"/>
          <w:lang w:val="en-US" w:eastAsia="zh-CN"/>
        </w:rPr>
        <w:t>34</w:t>
      </w:r>
    </w:p>
    <w:p w14:paraId="720673C0" w14:textId="35BE64D3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list-requirement:</w:t>
      </w:r>
      <w:r w:rsidR="00720282">
        <w:rPr>
          <w:color w:val="000000" w:themeColor="text1"/>
          <w:sz w:val="28"/>
          <w:szCs w:val="28"/>
          <w:lang w:val="en-US" w:eastAsia="zh-CN"/>
        </w:rPr>
        <w:t>5</w:t>
      </w:r>
    </w:p>
    <w:p w14:paraId="7C9386E1" w14:textId="170BAB7C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>list-content:{</w:t>
      </w:r>
      <w:r w:rsidR="00720282">
        <w:rPr>
          <w:color w:val="000000" w:themeColor="text1"/>
          <w:sz w:val="28"/>
          <w:szCs w:val="28"/>
          <w:lang w:val="en-US" w:eastAsia="zh-CN"/>
        </w:rPr>
        <w:t>CP4101,1;list2,3;list2,3;list2,3;list2,3;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}</w:t>
      </w:r>
    </w:p>
    <w:p w14:paraId="060710B3" w14:textId="39849B7C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exclude:{option1;}</w:t>
      </w:r>
    </w:p>
    <w:p w14:paraId="2F4DA982" w14:textId="77777777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516CA250" w14:textId="4B5E40B7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list-type:default,ECS</w:t>
      </w:r>
    </w:p>
    <w:p w14:paraId="4F9BB8D8" w14:textId="5616FFC0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list-name:list2</w:t>
      </w:r>
    </w:p>
    <w:p w14:paraId="3995D98D" w14:textId="642ED601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list-size:33</w:t>
      </w:r>
    </w:p>
    <w:p w14:paraId="793FC302" w14:textId="29FC7B68" w:rsidR="00720282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2801597D" w14:textId="6B72B0FB" w:rsidR="00720282" w:rsidRPr="00517246" w:rsidRDefault="0072028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list-content:{list3,3;list4,3;}</w:t>
      </w:r>
    </w:p>
    <w:p w14:paraId="42AA68F0" w14:textId="77777777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1E889B20" w14:textId="17903153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default</w:t>
      </w:r>
      <w:r w:rsidR="00084C12">
        <w:rPr>
          <w:color w:val="000000" w:themeColor="text1"/>
          <w:sz w:val="28"/>
          <w:szCs w:val="28"/>
          <w:lang w:val="en-US" w:eastAsia="zh-CN"/>
        </w:rPr>
        <w:t>,ECS</w:t>
      </w:r>
    </w:p>
    <w:p w14:paraId="79B3EF97" w14:textId="30F62C82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084C12">
        <w:rPr>
          <w:color w:val="000000" w:themeColor="text1"/>
          <w:sz w:val="28"/>
          <w:szCs w:val="28"/>
          <w:lang w:val="en-US" w:eastAsia="zh-CN"/>
        </w:rPr>
        <w:t>list3</w:t>
      </w:r>
    </w:p>
    <w:p w14:paraId="06FB7350" w14:textId="6472FBA4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96804">
        <w:rPr>
          <w:color w:val="000000" w:themeColor="text1"/>
          <w:sz w:val="28"/>
          <w:szCs w:val="28"/>
          <w:lang w:val="en-US" w:eastAsia="zh-CN"/>
        </w:rPr>
        <w:t xml:space="preserve"> 16</w:t>
      </w:r>
    </w:p>
    <w:p w14:paraId="7783767C" w14:textId="77777777" w:rsidR="00D82597" w:rsidRPr="00517246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>
        <w:rPr>
          <w:color w:val="000000" w:themeColor="text1"/>
          <w:sz w:val="28"/>
          <w:szCs w:val="28"/>
          <w:lang w:val="en-US" w:eastAsia="zh-CN"/>
        </w:rPr>
        <w:t xml:space="preserve"> 1</w:t>
      </w:r>
    </w:p>
    <w:p w14:paraId="09657C9E" w14:textId="4C2A0D8A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list-content: </w:t>
      </w:r>
      <w:r w:rsidR="00084C12">
        <w:rPr>
          <w:color w:val="000000" w:themeColor="text1"/>
          <w:sz w:val="28"/>
          <w:szCs w:val="28"/>
          <w:lang w:val="en-US" w:eastAsia="zh-CN"/>
        </w:rPr>
        <w:t>{CS2106,2;CS3235,2;CS3240,2;IS3220,2;IS3221,2;IS3222,2;IS3223,2;IS3230,2;IS3240,2;IS3241,2;IS3242,2;IS3243,2;IS3250,2;IS3251,2;IS3260,2;IS3261,2;}</w:t>
      </w:r>
    </w:p>
    <w:p w14:paraId="156A7FC2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31B3FE75" w14:textId="04564B9E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list-type:default</w:t>
      </w:r>
      <w:r w:rsidR="00084C12">
        <w:rPr>
          <w:color w:val="000000" w:themeColor="text1"/>
          <w:sz w:val="28"/>
          <w:szCs w:val="28"/>
          <w:lang w:val="en-US" w:eastAsia="zh-CN"/>
        </w:rPr>
        <w:t>,ECS</w:t>
      </w:r>
    </w:p>
    <w:p w14:paraId="6135A532" w14:textId="6D5B21D9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 w:rsidR="00084C12">
        <w:rPr>
          <w:color w:val="000000" w:themeColor="text1"/>
          <w:sz w:val="28"/>
          <w:szCs w:val="28"/>
          <w:lang w:val="en-US" w:eastAsia="zh-CN"/>
        </w:rPr>
        <w:t>list4</w:t>
      </w:r>
    </w:p>
    <w:p w14:paraId="620F4F12" w14:textId="5E3B8E1D" w:rsidR="00D82597" w:rsidRDefault="00496804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list-size:17</w:t>
      </w:r>
    </w:p>
    <w:p w14:paraId="00595290" w14:textId="77777777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7DC11CCD" w14:textId="322D5E00" w:rsidR="00D82597" w:rsidRDefault="00D82597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084C12">
        <w:rPr>
          <w:color w:val="000000" w:themeColor="text1"/>
          <w:sz w:val="28"/>
          <w:szCs w:val="28"/>
          <w:lang w:val="en-US" w:eastAsia="zh-CN"/>
        </w:rPr>
        <w:t>CS4880,2;IS4202,2;IS4203,2;IS4204,2;IS4224,2;IS4225,2;IS4226,2;IS4227,2;IS4228,2;IS4231,2;IS4232,2;IS4233,2;IS4234,2;IS4240,2;IS4241,2;IS4243,2;IS4250,2;}</w:t>
      </w:r>
    </w:p>
    <w:p w14:paraId="2869C6A8" w14:textId="77777777" w:rsidR="00C72741" w:rsidRDefault="00C72741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7CF6D5EC" w14:textId="6C4B9E31" w:rsidR="00C72741" w:rsidRDefault="00C72741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ECS, visible</w:t>
      </w:r>
    </w:p>
    <w:p w14:paraId="2479B619" w14:textId="32A2E841" w:rsidR="00C72741" w:rsidRDefault="00C72741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ecs</w:t>
      </w:r>
    </w:p>
    <w:p w14:paraId="2C00B816" w14:textId="010AC713" w:rsidR="00C72741" w:rsidRDefault="00C72741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B64C60">
        <w:rPr>
          <w:color w:val="000000" w:themeColor="text1"/>
          <w:sz w:val="28"/>
          <w:szCs w:val="28"/>
          <w:lang w:val="en-US" w:eastAsia="zh-CN"/>
        </w:rPr>
        <w:t>10</w:t>
      </w:r>
    </w:p>
    <w:p w14:paraId="2EB4CB4C" w14:textId="33B3F253" w:rsidR="00C72741" w:rsidRDefault="00C72741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 6</w:t>
      </w:r>
    </w:p>
    <w:p w14:paraId="265F5E5E" w14:textId="0379A43B" w:rsidR="00C72741" w:rsidRDefault="00C72741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list-content:{IS3150,1;IS4150,1;IS4260</w:t>
      </w:r>
      <w:r w:rsidR="000B3822">
        <w:rPr>
          <w:color w:val="000000" w:themeColor="text1"/>
          <w:sz w:val="28"/>
          <w:szCs w:val="28"/>
          <w:lang w:val="en-US" w:eastAsia="zh-CN"/>
        </w:rPr>
        <w:t>,1;</w:t>
      </w:r>
      <w:r w:rsidR="0040578D">
        <w:rPr>
          <w:color w:val="000000" w:themeColor="text1"/>
          <w:sz w:val="28"/>
          <w:szCs w:val="28"/>
          <w:lang w:val="en-US" w:eastAsia="zh-CN"/>
        </w:rPr>
        <w:t>list1,3;list1,3;list1,3;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3CA09C8E" w14:textId="77777777" w:rsidR="000B3822" w:rsidRDefault="000B3822" w:rsidP="00D82597">
      <w:pPr>
        <w:rPr>
          <w:color w:val="000000" w:themeColor="text1"/>
          <w:sz w:val="28"/>
          <w:szCs w:val="28"/>
          <w:lang w:val="en-US" w:eastAsia="zh-CN"/>
        </w:rPr>
      </w:pPr>
    </w:p>
    <w:p w14:paraId="78A2B751" w14:textId="11804ACA" w:rsidR="000B3822" w:rsidRDefault="000B382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ECS</w:t>
      </w:r>
    </w:p>
    <w:p w14:paraId="155FA66C" w14:textId="04F31BBA" w:rsidR="000B3822" w:rsidRDefault="000B382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list-name:list1</w:t>
      </w:r>
    </w:p>
    <w:p w14:paraId="01C1DACA" w14:textId="3E55EA50" w:rsidR="000B3822" w:rsidRDefault="000B382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  <w:r w:rsidR="00B64C60">
        <w:rPr>
          <w:color w:val="000000" w:themeColor="text1"/>
          <w:sz w:val="28"/>
          <w:szCs w:val="28"/>
          <w:lang w:val="en-US" w:eastAsia="zh-CN"/>
        </w:rPr>
        <w:t>7</w:t>
      </w:r>
    </w:p>
    <w:p w14:paraId="7D7B65B7" w14:textId="555BD061" w:rsidR="000B3822" w:rsidRDefault="000B382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B64C60">
        <w:rPr>
          <w:color w:val="000000" w:themeColor="text1"/>
          <w:sz w:val="28"/>
          <w:szCs w:val="28"/>
          <w:lang w:val="en-US" w:eastAsia="zh-CN"/>
        </w:rPr>
        <w:t>1</w:t>
      </w:r>
    </w:p>
    <w:p w14:paraId="74F7C55F" w14:textId="5B30DE63" w:rsidR="000B3822" w:rsidRDefault="000B3822" w:rsidP="00D82597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list-content:{IS3240,2;IS3241,2;IS3243,2;IS3222,2;IS3261,2;IS4225,2;IS4228,2;}</w:t>
      </w:r>
    </w:p>
    <w:p w14:paraId="6B5F64CF" w14:textId="77777777" w:rsidR="00D82597" w:rsidRDefault="00D82597" w:rsidP="00D82597">
      <w:pPr>
        <w:rPr>
          <w:color w:val="70AD47" w:themeColor="accent6"/>
          <w:sz w:val="28"/>
          <w:szCs w:val="28"/>
          <w:lang w:val="en-US" w:eastAsia="zh-CN"/>
        </w:rPr>
      </w:pPr>
    </w:p>
    <w:p w14:paraId="45AB4CBD" w14:textId="77777777" w:rsidR="00D82597" w:rsidRDefault="00D82597" w:rsidP="00D82597">
      <w:pPr>
        <w:rPr>
          <w:color w:val="70AD47" w:themeColor="accent6"/>
          <w:sz w:val="28"/>
          <w:szCs w:val="28"/>
          <w:lang w:val="en-US" w:eastAsia="zh-CN"/>
        </w:rPr>
      </w:pPr>
    </w:p>
    <w:p w14:paraId="57ABCC18" w14:textId="77777777" w:rsidR="00D82597" w:rsidRDefault="00D82597" w:rsidP="00D82597">
      <w:pPr>
        <w:rPr>
          <w:color w:val="70AD47" w:themeColor="accent6"/>
          <w:sz w:val="28"/>
          <w:szCs w:val="28"/>
          <w:lang w:val="en-US" w:eastAsia="zh-CN"/>
        </w:rPr>
      </w:pPr>
    </w:p>
    <w:p w14:paraId="74C1A1F6" w14:textId="77777777" w:rsidR="00D82597" w:rsidRPr="005F016E" w:rsidRDefault="00D82597" w:rsidP="00D82597">
      <w:pPr>
        <w:rPr>
          <w:color w:val="70AD47" w:themeColor="accent6"/>
          <w:sz w:val="28"/>
          <w:szCs w:val="28"/>
          <w:lang w:val="en-US" w:eastAsia="zh-CN"/>
        </w:rPr>
      </w:pPr>
    </w:p>
    <w:p w14:paraId="436F5420" w14:textId="77777777" w:rsidR="00D82597" w:rsidRPr="00E002AF" w:rsidRDefault="00D82597" w:rsidP="00D82597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20FB2FE9" w14:textId="77777777" w:rsidR="00D82597" w:rsidRPr="00E002AF" w:rsidRDefault="00D82597" w:rsidP="00D8259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5F69C0C7" w14:textId="77777777" w:rsidR="00D82597" w:rsidRPr="00E002AF" w:rsidRDefault="00D82597" w:rsidP="00D8259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771588E7" w14:textId="77777777" w:rsidR="00D82597" w:rsidRPr="00E002AF" w:rsidRDefault="00D82597" w:rsidP="00D8259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1031F45E" w14:textId="77777777" w:rsidR="00D82597" w:rsidRPr="00E002AF" w:rsidRDefault="00D82597" w:rsidP="00D8259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r w:rsidRPr="00E002AF">
        <w:rPr>
          <w:sz w:val="28"/>
          <w:szCs w:val="28"/>
          <w:lang w:eastAsia="zh-CN"/>
        </w:rPr>
        <w:t>ll modules in the level e.g. MA3***, CS21**</w:t>
      </w:r>
    </w:p>
    <w:p w14:paraId="677863BB" w14:textId="77777777" w:rsidR="00D82597" w:rsidRPr="00E002AF" w:rsidRDefault="00D82597" w:rsidP="00D82597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1096F5DF" w14:textId="77777777" w:rsidR="00D82597" w:rsidRPr="00E002AF" w:rsidRDefault="00D82597" w:rsidP="00D82597">
      <w:pPr>
        <w:pStyle w:val="ListParagraph"/>
        <w:rPr>
          <w:sz w:val="28"/>
          <w:szCs w:val="28"/>
          <w:lang w:val="en-US" w:eastAsia="zh-CN"/>
        </w:rPr>
      </w:pPr>
    </w:p>
    <w:p w14:paraId="0A6325EF" w14:textId="77777777" w:rsidR="00D82597" w:rsidRPr="00E002AF" w:rsidRDefault="00D82597" w:rsidP="00D82597">
      <w:pPr>
        <w:rPr>
          <w:sz w:val="28"/>
          <w:szCs w:val="28"/>
        </w:rPr>
      </w:pPr>
    </w:p>
    <w:p w14:paraId="18B304F6" w14:textId="77777777" w:rsidR="00D82597" w:rsidRDefault="00D82597" w:rsidP="00D82597"/>
    <w:p w14:paraId="26D2219E" w14:textId="77777777" w:rsidR="00D82597" w:rsidRDefault="00D82597" w:rsidP="00D82597"/>
    <w:p w14:paraId="6660727A" w14:textId="77777777" w:rsidR="00D82597" w:rsidRPr="00A7426C" w:rsidRDefault="00D82597" w:rsidP="00D82597">
      <w:pPr>
        <w:rPr>
          <w:lang w:val="en-US" w:eastAsia="zh-CN"/>
        </w:rPr>
      </w:pPr>
    </w:p>
    <w:p w14:paraId="57FBBC1D" w14:textId="77777777" w:rsidR="00FD1B4D" w:rsidRPr="00506170" w:rsidRDefault="00FD1B4D">
      <w:pPr>
        <w:rPr>
          <w:lang w:val="en-US"/>
        </w:rPr>
      </w:pPr>
    </w:p>
    <w:sectPr w:rsidR="00FD1B4D" w:rsidRPr="00506170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70"/>
    <w:rsid w:val="00084C12"/>
    <w:rsid w:val="000B3822"/>
    <w:rsid w:val="0017306B"/>
    <w:rsid w:val="0035627F"/>
    <w:rsid w:val="0040578D"/>
    <w:rsid w:val="00496804"/>
    <w:rsid w:val="00506170"/>
    <w:rsid w:val="00720282"/>
    <w:rsid w:val="009F6831"/>
    <w:rsid w:val="00B01E87"/>
    <w:rsid w:val="00B64C60"/>
    <w:rsid w:val="00C72741"/>
    <w:rsid w:val="00D82597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B9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mp.nus.edu.sg/programmes/ug/is/cur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11</cp:revision>
  <dcterms:created xsi:type="dcterms:W3CDTF">2016-06-28T07:42:00Z</dcterms:created>
  <dcterms:modified xsi:type="dcterms:W3CDTF">2016-06-28T08:40:00Z</dcterms:modified>
</cp:coreProperties>
</file>