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8072C" w14:textId="0B08B02F" w:rsidR="0005117B" w:rsidRDefault="0005117B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>oisting</w:t>
      </w:r>
    </w:p>
    <w:p w14:paraId="15F580D0" w14:textId="77777777" w:rsidR="00BA4528" w:rsidRDefault="0005117B">
      <w:r>
        <w:rPr>
          <w:b/>
          <w:bCs/>
        </w:rPr>
        <w:tab/>
      </w:r>
      <w:r>
        <w:rPr>
          <w:rFonts w:hint="eastAsia"/>
        </w:rPr>
        <w:t>선언 전에 사용할 수 있음.</w:t>
      </w:r>
      <w:r w:rsidR="00191C5F">
        <w:t xml:space="preserve"> </w:t>
      </w:r>
      <w:r w:rsidR="00191C5F">
        <w:rPr>
          <w:rFonts w:hint="eastAsia"/>
        </w:rPr>
        <w:t>하지만,</w:t>
      </w:r>
      <w:r w:rsidR="00191C5F">
        <w:t xml:space="preserve"> </w:t>
      </w:r>
      <w:r w:rsidR="00191C5F">
        <w:rPr>
          <w:rFonts w:hint="eastAsia"/>
        </w:rPr>
        <w:t>코드 해석에 어려움이 생기기에 방지하는 것이 좋다.</w:t>
      </w:r>
      <w:r w:rsidR="00BA4528">
        <w:t xml:space="preserve"> </w:t>
      </w:r>
    </w:p>
    <w:p w14:paraId="675BAA80" w14:textId="1EDCC16F" w:rsidR="0005117B" w:rsidRDefault="00BA4528" w:rsidP="00BA4528">
      <w:pPr>
        <w:ind w:firstLine="800"/>
        <w:rPr>
          <w:rFonts w:hint="eastAsia"/>
        </w:rPr>
      </w:pPr>
      <w:r>
        <w:rPr>
          <w:rFonts w:hint="eastAsia"/>
        </w:rPr>
        <w:t>꼭 선언 이후 호출하자.</w:t>
      </w:r>
    </w:p>
    <w:p w14:paraId="4430D7F2" w14:textId="77777777" w:rsidR="00191C5F" w:rsidRDefault="00191C5F"/>
    <w:p w14:paraId="163F5EA4" w14:textId="42ADEEC3" w:rsidR="0005117B" w:rsidRDefault="0005117B">
      <w:r>
        <w:tab/>
        <w:t>myFunction();</w:t>
      </w:r>
    </w:p>
    <w:p w14:paraId="25AD804A" w14:textId="0A517329" w:rsidR="0005117B" w:rsidRDefault="0005117B">
      <w:r>
        <w:tab/>
        <w:t>function myFunction() {</w:t>
      </w:r>
    </w:p>
    <w:p w14:paraId="71BBA0F1" w14:textId="79AAA2B3" w:rsidR="0005117B" w:rsidRDefault="0005117B">
      <w:r>
        <w:tab/>
      </w:r>
      <w:r>
        <w:tab/>
        <w:t>console.log(“hello world”);</w:t>
      </w:r>
    </w:p>
    <w:p w14:paraId="2230AA4F" w14:textId="373BFD77" w:rsidR="0005117B" w:rsidRDefault="0005117B">
      <w:pPr>
        <w:rPr>
          <w:rFonts w:hint="eastAsia"/>
        </w:rPr>
      </w:pPr>
      <w:r>
        <w:tab/>
        <w:t>}</w:t>
      </w:r>
    </w:p>
    <w:p w14:paraId="7629767D" w14:textId="1EF75984" w:rsidR="0005117B" w:rsidRDefault="0005117B">
      <w:r>
        <w:tab/>
      </w:r>
      <w:r>
        <w:rPr>
          <w:rFonts w:hint="eastAsia"/>
        </w:rPr>
        <w:t xml:space="preserve">예를 들어 위 코드는 </w:t>
      </w:r>
      <w:r>
        <w:t>c</w:t>
      </w:r>
      <w:r>
        <w:rPr>
          <w:rFonts w:hint="eastAsia"/>
        </w:rPr>
        <w:t>언어 등에선 오류지만 자바스크립트에선 엔진이 밑</w:t>
      </w:r>
      <w:r w:rsidR="00AE3E42">
        <w:rPr>
          <w:rFonts w:hint="eastAsia"/>
        </w:rPr>
        <w:t xml:space="preserve"> 코드로 해석한다.</w:t>
      </w:r>
    </w:p>
    <w:p w14:paraId="1231DEBE" w14:textId="7960A1C6" w:rsidR="00AE3E42" w:rsidRDefault="00AE3E42">
      <w:r>
        <w:tab/>
        <w:t>function myFunction() {</w:t>
      </w:r>
    </w:p>
    <w:p w14:paraId="0B2B1907" w14:textId="312CBBEC" w:rsidR="00AE3E42" w:rsidRDefault="00AE3E42">
      <w:r>
        <w:tab/>
      </w:r>
      <w:r>
        <w:tab/>
        <w:t>console.log(“hello world”);</w:t>
      </w:r>
    </w:p>
    <w:p w14:paraId="1C320A07" w14:textId="57E07737" w:rsidR="00AE3E42" w:rsidRDefault="00AE3E42">
      <w:r>
        <w:tab/>
        <w:t>}</w:t>
      </w:r>
    </w:p>
    <w:p w14:paraId="594A6A1F" w14:textId="68E2375C" w:rsidR="00AE3E42" w:rsidRDefault="00AE3E42">
      <w:r>
        <w:tab/>
      </w:r>
      <w:r w:rsidR="00F92CF3">
        <w:t>myFunction();</w:t>
      </w:r>
    </w:p>
    <w:p w14:paraId="3D483FFF" w14:textId="7CF6CF38" w:rsidR="00F92CF3" w:rsidRDefault="00F92CF3">
      <w:r>
        <w:tab/>
      </w:r>
      <w:r>
        <w:rPr>
          <w:rFonts w:hint="eastAsia"/>
        </w:rPr>
        <w:t xml:space="preserve">이 과정이 </w:t>
      </w:r>
      <w:r>
        <w:t>hoisting</w:t>
      </w:r>
      <w:r>
        <w:rPr>
          <w:rFonts w:hint="eastAsia"/>
        </w:rPr>
        <w:t>이다.</w:t>
      </w:r>
    </w:p>
    <w:p w14:paraId="23789A8C" w14:textId="64CDA26E" w:rsidR="00D5731D" w:rsidRDefault="00D5731D"/>
    <w:p w14:paraId="3FDD514B" w14:textId="6827308D" w:rsidR="00D5731D" w:rsidRDefault="00D5731D">
      <w:pPr>
        <w:rPr>
          <w:rFonts w:hint="eastAsia"/>
        </w:rPr>
      </w:pPr>
      <w:r>
        <w:tab/>
        <w:t xml:space="preserve">var </w:t>
      </w:r>
      <w:r>
        <w:rPr>
          <w:rFonts w:hint="eastAsia"/>
        </w:rPr>
        <w:t>변수에도 비슷하게 적용된다.</w:t>
      </w:r>
      <w:r>
        <w:t>(const, let</w:t>
      </w:r>
      <w:r>
        <w:rPr>
          <w:rFonts w:hint="eastAsia"/>
        </w:rPr>
        <w:t xml:space="preserve"> 변수는 오류가 뜸.</w:t>
      </w:r>
      <w:r>
        <w:t xml:space="preserve"> </w:t>
      </w:r>
      <w:r>
        <w:rPr>
          <w:rFonts w:hint="eastAsia"/>
        </w:rPr>
        <w:t xml:space="preserve">하지만 </w:t>
      </w:r>
      <w:r>
        <w:t>babel</w:t>
      </w:r>
      <w:r>
        <w:rPr>
          <w:rFonts w:hint="eastAsia"/>
        </w:rPr>
        <w:t>로 자동치환되어 안뜰수있음)</w:t>
      </w:r>
    </w:p>
    <w:p w14:paraId="547B5019" w14:textId="7658B5B6" w:rsidR="00D5731D" w:rsidRDefault="00D5731D">
      <w:r>
        <w:tab/>
      </w:r>
      <w:r>
        <w:rPr>
          <w:rFonts w:hint="eastAsia"/>
        </w:rPr>
        <w:t>c</w:t>
      </w:r>
      <w:r>
        <w:t>onsole.log(number)</w:t>
      </w:r>
      <w:r>
        <w:rPr>
          <w:rFonts w:hint="eastAsia"/>
        </w:rPr>
        <w:t>;</w:t>
      </w:r>
    </w:p>
    <w:p w14:paraId="443FF018" w14:textId="09433071" w:rsidR="00D5731D" w:rsidRDefault="00D5731D">
      <w:r>
        <w:tab/>
        <w:t>var number = 2;</w:t>
      </w:r>
    </w:p>
    <w:p w14:paraId="71A61812" w14:textId="1E7AFAF0" w:rsidR="00D5731D" w:rsidRDefault="00D5731D">
      <w:r>
        <w:tab/>
      </w:r>
      <w:r>
        <w:rPr>
          <w:rFonts w:hint="eastAsia"/>
        </w:rPr>
        <w:t>위 코드는</w:t>
      </w:r>
    </w:p>
    <w:p w14:paraId="4987F1F0" w14:textId="1CBB4F3B" w:rsidR="00D5731D" w:rsidRDefault="00D5731D">
      <w:r>
        <w:tab/>
        <w:t>var number;</w:t>
      </w:r>
    </w:p>
    <w:p w14:paraId="58DB4C72" w14:textId="1E1D68D8" w:rsidR="00D5731D" w:rsidRDefault="00D5731D">
      <w:r>
        <w:tab/>
        <w:t>console.log(number);</w:t>
      </w:r>
    </w:p>
    <w:p w14:paraId="694BD6DF" w14:textId="35021286" w:rsidR="00D5731D" w:rsidRDefault="00D5731D">
      <w:r>
        <w:tab/>
        <w:t>number = 2;</w:t>
      </w:r>
    </w:p>
    <w:p w14:paraId="2B8D5D52" w14:textId="204537FE" w:rsidR="00D5731D" w:rsidRDefault="00D5731D">
      <w:r>
        <w:tab/>
      </w:r>
    </w:p>
    <w:p w14:paraId="1A81C499" w14:textId="0265E349" w:rsidR="00D5731D" w:rsidRDefault="00D5731D">
      <w:r>
        <w:tab/>
      </w:r>
      <w:r>
        <w:rPr>
          <w:rFonts w:hint="eastAsia"/>
        </w:rPr>
        <w:t>이렇게 해석한다.</w:t>
      </w:r>
    </w:p>
    <w:p w14:paraId="19CD0A10" w14:textId="6A07D789" w:rsidR="00D5731D" w:rsidRDefault="00D5731D"/>
    <w:p w14:paraId="49E49DCD" w14:textId="77777777" w:rsidR="00D5731D" w:rsidRPr="00D5731D" w:rsidRDefault="00D5731D">
      <w:pPr>
        <w:rPr>
          <w:rFonts w:hint="eastAsia"/>
        </w:rPr>
      </w:pPr>
    </w:p>
    <w:p w14:paraId="46440F44" w14:textId="3C0A8509" w:rsidR="001A3C94" w:rsidRPr="0005117B" w:rsidRDefault="001A3C94">
      <w:pPr>
        <w:rPr>
          <w:rFonts w:hint="eastAsia"/>
        </w:rPr>
      </w:pPr>
      <w:r>
        <w:tab/>
      </w:r>
    </w:p>
    <w:sectPr w:rsidR="001A3C94" w:rsidRPr="0005117B" w:rsidSect="000511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C1"/>
    <w:rsid w:val="0005117B"/>
    <w:rsid w:val="001239C1"/>
    <w:rsid w:val="001728D5"/>
    <w:rsid w:val="00191C5F"/>
    <w:rsid w:val="001A3C94"/>
    <w:rsid w:val="00AE3E42"/>
    <w:rsid w:val="00BA4528"/>
    <w:rsid w:val="00D5731D"/>
    <w:rsid w:val="00F9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A87B6"/>
  <w15:chartTrackingRefBased/>
  <w15:docId w15:val="{1A73D616-1768-4FC5-B180-886F6937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8</cp:revision>
  <dcterms:created xsi:type="dcterms:W3CDTF">2021-01-29T17:00:00Z</dcterms:created>
  <dcterms:modified xsi:type="dcterms:W3CDTF">2021-01-29T17:09:00Z</dcterms:modified>
</cp:coreProperties>
</file>