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135" w14:textId="46B81822" w:rsidR="00785DEE" w:rsidRPr="00B339CE" w:rsidRDefault="00785DEE" w:rsidP="00785DEE">
      <w:pPr>
        <w:rPr>
          <w:lang w:val="es-CO"/>
        </w:rPr>
      </w:pPr>
      <w:r w:rsidRPr="00B339CE">
        <w:rPr>
          <w:lang w:val="es-CO"/>
        </w:rPr>
        <w:t>Identifiers:</w:t>
      </w:r>
    </w:p>
    <w:p w14:paraId="6DC0C0B6" w14:textId="1F82B49C" w:rsidR="00785DEE" w:rsidRPr="00B339CE" w:rsidRDefault="00785DEE" w:rsidP="00785DEE">
      <w:pPr>
        <w:rPr>
          <w:lang w:val="es-CO"/>
        </w:rPr>
      </w:pPr>
      <w:r w:rsidRPr="00B339CE">
        <w:rPr>
          <w:lang w:val="es-CO"/>
        </w:rPr>
        <w:t xml:space="preserve"> [a-zA-Z_][a-zA-Z0-9_]*</w:t>
      </w:r>
    </w:p>
    <w:p w14:paraId="5A90348C" w14:textId="658362BD" w:rsidR="00785DEE" w:rsidRDefault="00785DEE" w:rsidP="00785DEE">
      <w:r>
        <w:t>Keywords :</w:t>
      </w:r>
    </w:p>
    <w:p w14:paraId="693CBAF2" w14:textId="6A89851E" w:rsidR="00785DEE" w:rsidRDefault="00785DEE" w:rsidP="00785DEE">
      <w:r>
        <w:t xml:space="preserve"> (while|if|thus)</w:t>
      </w:r>
    </w:p>
    <w:p w14:paraId="03AB2124" w14:textId="77777777" w:rsidR="00785DEE" w:rsidRDefault="00785DEE" w:rsidP="00785DEE">
      <w:r>
        <w:t>Integers:</w:t>
      </w:r>
    </w:p>
    <w:p w14:paraId="7B0C4C01" w14:textId="77777777" w:rsidR="00854BC3" w:rsidRDefault="00854BC3" w:rsidP="00785DEE">
      <w:r w:rsidRPr="00854BC3">
        <w:t>-?([0-9]\d*)</w:t>
      </w:r>
    </w:p>
    <w:p w14:paraId="4E40065C" w14:textId="79A99D81" w:rsidR="00785DEE" w:rsidRDefault="00785DEE" w:rsidP="00785DEE">
      <w:r>
        <w:t>Operators :</w:t>
      </w:r>
    </w:p>
    <w:p w14:paraId="172FE2F0" w14:textId="38C4CA68" w:rsidR="00785DEE" w:rsidRDefault="00785DEE" w:rsidP="00785DEE">
      <w:r>
        <w:t xml:space="preserve"> [+\-*/=&gt;&lt;!&amp;|]</w:t>
      </w:r>
    </w:p>
    <w:p w14:paraId="0BD8A5BE" w14:textId="108E9185" w:rsidR="00785DEE" w:rsidRDefault="00785DEE" w:rsidP="00785DEE">
      <w:r>
        <w:t>Separators :</w:t>
      </w:r>
    </w:p>
    <w:p w14:paraId="115B2CA3" w14:textId="133E3ADE" w:rsidR="00785DEE" w:rsidRDefault="00785DEE" w:rsidP="00785DEE">
      <w:r>
        <w:lastRenderedPageBreak/>
        <w:t xml:space="preserve"> [()\[\]{};]</w:t>
      </w:r>
      <w:r w:rsidR="00B339CE">
        <w:br/>
      </w:r>
      <w:r w:rsidR="00B339CE">
        <w:br/>
      </w:r>
      <w:r w:rsidR="00E00155">
        <w:rPr>
          <w:noProof/>
        </w:rPr>
        <w:drawing>
          <wp:inline distT="0" distB="0" distL="0" distR="0" wp14:anchorId="55650840" wp14:editId="63A2C8BB">
            <wp:extent cx="5939790" cy="7689215"/>
            <wp:effectExtent l="0" t="0" r="3810" b="6985"/>
            <wp:docPr id="105784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2825" w14:textId="50089D5B" w:rsidR="00785DEE" w:rsidRDefault="00785DEE" w:rsidP="00785DEE"/>
    <w:sectPr w:rsidR="0078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D0"/>
    <w:rsid w:val="00192E7C"/>
    <w:rsid w:val="001C14C7"/>
    <w:rsid w:val="001D4067"/>
    <w:rsid w:val="003F6FF9"/>
    <w:rsid w:val="004B5AD0"/>
    <w:rsid w:val="00785DEE"/>
    <w:rsid w:val="008236C1"/>
    <w:rsid w:val="00854BC3"/>
    <w:rsid w:val="00AC0EB2"/>
    <w:rsid w:val="00B339CE"/>
    <w:rsid w:val="00CD40E1"/>
    <w:rsid w:val="00E0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5C2E"/>
  <w15:chartTrackingRefBased/>
  <w15:docId w15:val="{4488F2D2-617F-495D-B3C9-EBA2FB71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Galeano</dc:creator>
  <cp:keywords/>
  <dc:description/>
  <cp:lastModifiedBy>Felipe Galeano</cp:lastModifiedBy>
  <cp:revision>3</cp:revision>
  <dcterms:created xsi:type="dcterms:W3CDTF">2024-03-20T06:59:00Z</dcterms:created>
  <dcterms:modified xsi:type="dcterms:W3CDTF">2024-03-21T01:29:00Z</dcterms:modified>
</cp:coreProperties>
</file>