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944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s-letterhead-hea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40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30E15E" w14:textId="7636050E" w:rsidR="00192549" w:rsidRPr="00192549" w:rsidRDefault="00192549" w:rsidP="00192549">
      <w:pPr>
        <w:rPr>
          <w:b/>
          <w:bCs/>
        </w:rPr>
      </w:pPr>
      <w:r w:rsidRPr="00192549">
        <w:rPr>
          <w:b/>
          <w:bCs/>
        </w:rPr>
        <w:t>E</w:t>
      </w:r>
      <w:r w:rsidR="008708F0">
        <w:rPr>
          <w:b/>
          <w:bCs/>
        </w:rPr>
        <w:t>xos E</w:t>
      </w:r>
      <w:r w:rsidRPr="00192549">
        <w:rPr>
          <w:b/>
          <w:bCs/>
        </w:rPr>
        <w:t>mergency Action Plan (EAP) Training Package</w:t>
      </w:r>
    </w:p>
    <w:p w14:paraId="7A42DBB4" w14:textId="77777777" w:rsidR="00192549" w:rsidRPr="00192549" w:rsidRDefault="00192549" w:rsidP="00192549">
      <w:pPr>
        <w:rPr>
          <w:b/>
          <w:bCs/>
        </w:rPr>
      </w:pPr>
      <w:r w:rsidRPr="00192549">
        <w:rPr>
          <w:b/>
          <w:bCs/>
        </w:rPr>
        <w:t>1. Training Overview and Objectives</w:t>
      </w:r>
    </w:p>
    <w:p w14:paraId="71F3770F" w14:textId="77777777" w:rsidR="00192549" w:rsidRPr="00192549" w:rsidRDefault="00192549" w:rsidP="00192549">
      <w:pPr>
        <w:numPr>
          <w:ilvl w:val="0"/>
          <w:numId w:val="1"/>
        </w:numPr>
      </w:pPr>
      <w:r w:rsidRPr="00192549">
        <w:rPr>
          <w:b/>
          <w:bCs/>
        </w:rPr>
        <w:t>Objective:</w:t>
      </w:r>
      <w:r w:rsidRPr="00192549">
        <w:t xml:space="preserve"> Ensure that all employees understand the company's Emergency Action Plan (EAP), including procedures for fire drills, evacuation, and responding to various emergencies.</w:t>
      </w:r>
    </w:p>
    <w:p w14:paraId="242B5F3B" w14:textId="77777777" w:rsidR="00192549" w:rsidRPr="00192549" w:rsidRDefault="00192549" w:rsidP="00192549">
      <w:pPr>
        <w:numPr>
          <w:ilvl w:val="0"/>
          <w:numId w:val="1"/>
        </w:numPr>
      </w:pPr>
      <w:r w:rsidRPr="00192549">
        <w:rPr>
          <w:b/>
          <w:bCs/>
        </w:rPr>
        <w:t>Content:</w:t>
      </w:r>
    </w:p>
    <w:p w14:paraId="2EF119C0" w14:textId="77777777" w:rsidR="00192549" w:rsidRPr="00192549" w:rsidRDefault="00192549" w:rsidP="00192549">
      <w:pPr>
        <w:numPr>
          <w:ilvl w:val="1"/>
          <w:numId w:val="1"/>
        </w:numPr>
      </w:pPr>
      <w:r w:rsidRPr="00192549">
        <w:t>Introduction to the Emergency Action Plan (EAP).</w:t>
      </w:r>
    </w:p>
    <w:p w14:paraId="7275A0E1" w14:textId="77777777" w:rsidR="00192549" w:rsidRPr="00192549" w:rsidRDefault="00192549" w:rsidP="00192549">
      <w:pPr>
        <w:numPr>
          <w:ilvl w:val="1"/>
          <w:numId w:val="1"/>
        </w:numPr>
      </w:pPr>
      <w:r w:rsidRPr="00192549">
        <w:t>Emergency reporting procedures.</w:t>
      </w:r>
    </w:p>
    <w:p w14:paraId="25A9D88B" w14:textId="77777777" w:rsidR="00192549" w:rsidRPr="00192549" w:rsidRDefault="00192549" w:rsidP="00192549">
      <w:pPr>
        <w:numPr>
          <w:ilvl w:val="1"/>
          <w:numId w:val="1"/>
        </w:numPr>
      </w:pPr>
      <w:r w:rsidRPr="00192549">
        <w:t>Evacuation routes and assembly points.</w:t>
      </w:r>
    </w:p>
    <w:p w14:paraId="7FE50942" w14:textId="77777777" w:rsidR="00192549" w:rsidRPr="00192549" w:rsidRDefault="00192549" w:rsidP="00192549">
      <w:pPr>
        <w:numPr>
          <w:ilvl w:val="1"/>
          <w:numId w:val="1"/>
        </w:numPr>
      </w:pPr>
      <w:r w:rsidRPr="00192549">
        <w:t>Employee roles and responsibilities during an emergency.</w:t>
      </w:r>
    </w:p>
    <w:p w14:paraId="10A13518" w14:textId="77777777" w:rsidR="00192549" w:rsidRPr="00192549" w:rsidRDefault="00192549" w:rsidP="00192549">
      <w:pPr>
        <w:numPr>
          <w:ilvl w:val="1"/>
          <w:numId w:val="1"/>
        </w:numPr>
      </w:pPr>
      <w:r w:rsidRPr="00192549">
        <w:t>Procedures for specific types of emergencies (fire, severe weather, active shooter, etc.).</w:t>
      </w:r>
    </w:p>
    <w:p w14:paraId="137EA6F9" w14:textId="77777777" w:rsidR="00192549" w:rsidRPr="00192549" w:rsidRDefault="00192549" w:rsidP="00192549">
      <w:pPr>
        <w:numPr>
          <w:ilvl w:val="1"/>
          <w:numId w:val="1"/>
        </w:numPr>
      </w:pPr>
      <w:r w:rsidRPr="00192549">
        <w:t>Communication protocols during an emergency.</w:t>
      </w:r>
    </w:p>
    <w:p w14:paraId="7CD85C58" w14:textId="77777777" w:rsidR="00192549" w:rsidRPr="00192549" w:rsidRDefault="00192549" w:rsidP="00192549">
      <w:pPr>
        <w:rPr>
          <w:b/>
          <w:bCs/>
        </w:rPr>
      </w:pPr>
      <w:r w:rsidRPr="00192549">
        <w:rPr>
          <w:b/>
          <w:bCs/>
        </w:rPr>
        <w:t>2. Training Materials</w:t>
      </w:r>
    </w:p>
    <w:p w14:paraId="135B9D86" w14:textId="77777777" w:rsidR="00192549" w:rsidRPr="00192549" w:rsidRDefault="00192549" w:rsidP="00192549">
      <w:pPr>
        <w:numPr>
          <w:ilvl w:val="0"/>
          <w:numId w:val="2"/>
        </w:numPr>
      </w:pPr>
      <w:r w:rsidRPr="00192549">
        <w:rPr>
          <w:b/>
          <w:bCs/>
        </w:rPr>
        <w:t>Presentation Slides:</w:t>
      </w:r>
      <w:r w:rsidRPr="00192549">
        <w:t xml:space="preserve"> A PowerPoint presentation covering the key aspects of the EAP.</w:t>
      </w:r>
    </w:p>
    <w:p w14:paraId="3CB6D367" w14:textId="77777777" w:rsidR="00192549" w:rsidRPr="00192549" w:rsidRDefault="00192549" w:rsidP="00192549">
      <w:pPr>
        <w:numPr>
          <w:ilvl w:val="0"/>
          <w:numId w:val="2"/>
        </w:numPr>
      </w:pPr>
      <w:r w:rsidRPr="00192549">
        <w:rPr>
          <w:b/>
          <w:bCs/>
        </w:rPr>
        <w:t>Handouts:</w:t>
      </w:r>
      <w:r w:rsidRPr="00192549">
        <w:t xml:space="preserve"> PDF documents summarizing key points from the training, including:</w:t>
      </w:r>
    </w:p>
    <w:p w14:paraId="4CD8F953" w14:textId="77777777" w:rsidR="00192549" w:rsidRPr="00192549" w:rsidRDefault="00192549" w:rsidP="00192549">
      <w:pPr>
        <w:numPr>
          <w:ilvl w:val="1"/>
          <w:numId w:val="2"/>
        </w:numPr>
      </w:pPr>
      <w:r w:rsidRPr="00192549">
        <w:t>Overview of the Emergency Action Plan.</w:t>
      </w:r>
    </w:p>
    <w:p w14:paraId="3AE1B600" w14:textId="77777777" w:rsidR="00192549" w:rsidRPr="00192549" w:rsidRDefault="00192549" w:rsidP="00192549">
      <w:pPr>
        <w:numPr>
          <w:ilvl w:val="1"/>
          <w:numId w:val="2"/>
        </w:numPr>
      </w:pPr>
      <w:r w:rsidRPr="00192549">
        <w:t>Quick reference guide on evacuation routes and assembly points.</w:t>
      </w:r>
    </w:p>
    <w:p w14:paraId="000FF778" w14:textId="77777777" w:rsidR="00192549" w:rsidRPr="00192549" w:rsidRDefault="00192549" w:rsidP="00192549">
      <w:pPr>
        <w:numPr>
          <w:ilvl w:val="1"/>
          <w:numId w:val="2"/>
        </w:numPr>
      </w:pPr>
      <w:r w:rsidRPr="00192549">
        <w:t>Instructions for emergency reporting and communication.</w:t>
      </w:r>
    </w:p>
    <w:p w14:paraId="7F95656C" w14:textId="77777777" w:rsidR="00192549" w:rsidRPr="00192549" w:rsidRDefault="00192549" w:rsidP="00192549">
      <w:pPr>
        <w:rPr>
          <w:b/>
          <w:bCs/>
        </w:rPr>
      </w:pPr>
      <w:r w:rsidRPr="00192549">
        <w:rPr>
          <w:b/>
          <w:bCs/>
        </w:rPr>
        <w:t>3. Interactive Activities</w:t>
      </w:r>
    </w:p>
    <w:p w14:paraId="2160CE3C" w14:textId="77777777" w:rsidR="00192549" w:rsidRPr="00192549" w:rsidRDefault="00192549" w:rsidP="00192549">
      <w:pPr>
        <w:numPr>
          <w:ilvl w:val="0"/>
          <w:numId w:val="3"/>
        </w:numPr>
      </w:pPr>
      <w:r w:rsidRPr="00192549">
        <w:rPr>
          <w:b/>
          <w:bCs/>
        </w:rPr>
        <w:t>Emergency Drill Simulation:</w:t>
      </w:r>
      <w:r w:rsidRPr="00192549">
        <w:t xml:space="preserve"> Conduct a fire drill or other emergency drill to practice the evacuation plan. Employees should follow the designated routes and assemble at the correct points.</w:t>
      </w:r>
    </w:p>
    <w:p w14:paraId="19D48793" w14:textId="77777777" w:rsidR="00192549" w:rsidRPr="00192549" w:rsidRDefault="00192549" w:rsidP="00192549">
      <w:pPr>
        <w:numPr>
          <w:ilvl w:val="0"/>
          <w:numId w:val="3"/>
        </w:numPr>
      </w:pPr>
      <w:r w:rsidRPr="00192549">
        <w:rPr>
          <w:b/>
          <w:bCs/>
        </w:rPr>
        <w:t>Role-Playing Exercises:</w:t>
      </w:r>
      <w:r w:rsidRPr="00192549">
        <w:t xml:space="preserve"> Assign roles to employees (e.g., fire warden, first responder) and have them practice their responsibilities during an emergency scenario.</w:t>
      </w:r>
    </w:p>
    <w:p w14:paraId="0961D996" w14:textId="77777777" w:rsidR="00192549" w:rsidRPr="00192549" w:rsidRDefault="00192549" w:rsidP="00192549">
      <w:pPr>
        <w:numPr>
          <w:ilvl w:val="0"/>
          <w:numId w:val="3"/>
        </w:numPr>
      </w:pPr>
      <w:r w:rsidRPr="00192549">
        <w:rPr>
          <w:b/>
          <w:bCs/>
        </w:rPr>
        <w:t>Quiz:</w:t>
      </w:r>
      <w:r w:rsidRPr="00192549">
        <w:t xml:space="preserve"> An assessment quiz at the end of the training to reinforce key concepts and ensure understanding.</w:t>
      </w:r>
    </w:p>
    <w:p w14:paraId="09E51867" w14:textId="77777777" w:rsidR="00192549" w:rsidRPr="00192549" w:rsidRDefault="00192549" w:rsidP="00192549">
      <w:pPr>
        <w:rPr>
          <w:b/>
          <w:bCs/>
        </w:rPr>
      </w:pPr>
      <w:r w:rsidRPr="00192549">
        <w:rPr>
          <w:b/>
          <w:bCs/>
        </w:rPr>
        <w:t>4. Employee Acknowledgment Form</w:t>
      </w:r>
    </w:p>
    <w:p w14:paraId="34E5D0C8" w14:textId="77777777" w:rsidR="00192549" w:rsidRPr="00192549" w:rsidRDefault="00192549" w:rsidP="00192549">
      <w:pPr>
        <w:numPr>
          <w:ilvl w:val="0"/>
          <w:numId w:val="4"/>
        </w:numPr>
      </w:pPr>
      <w:r w:rsidRPr="00192549">
        <w:rPr>
          <w:b/>
          <w:bCs/>
        </w:rPr>
        <w:t>Purpose:</w:t>
      </w:r>
      <w:r w:rsidRPr="00192549">
        <w:t xml:space="preserve"> Ensure that all employees acknowledge they have received the training and understand the company’s Emergency Action Plan.</w:t>
      </w:r>
    </w:p>
    <w:p w14:paraId="6F874652" w14:textId="77777777" w:rsidR="00192549" w:rsidRPr="00192549" w:rsidRDefault="00192549" w:rsidP="00192549">
      <w:pPr>
        <w:numPr>
          <w:ilvl w:val="0"/>
          <w:numId w:val="4"/>
        </w:numPr>
      </w:pPr>
      <w:r w:rsidRPr="00192549">
        <w:rPr>
          <w:b/>
          <w:bCs/>
        </w:rPr>
        <w:lastRenderedPageBreak/>
        <w:t>Content:</w:t>
      </w:r>
      <w:r w:rsidRPr="00192549">
        <w:t xml:space="preserve"> A form that includes:</w:t>
      </w:r>
    </w:p>
    <w:p w14:paraId="33A1A470" w14:textId="77777777" w:rsidR="00192549" w:rsidRPr="00192549" w:rsidRDefault="00192549" w:rsidP="00192549">
      <w:pPr>
        <w:numPr>
          <w:ilvl w:val="1"/>
          <w:numId w:val="4"/>
        </w:numPr>
      </w:pPr>
      <w:r w:rsidRPr="00192549">
        <w:t>Employee’s name and signature.</w:t>
      </w:r>
    </w:p>
    <w:p w14:paraId="5B2E1ED9" w14:textId="77777777" w:rsidR="00192549" w:rsidRPr="00192549" w:rsidRDefault="00192549" w:rsidP="00192549">
      <w:pPr>
        <w:numPr>
          <w:ilvl w:val="1"/>
          <w:numId w:val="4"/>
        </w:numPr>
      </w:pPr>
      <w:r w:rsidRPr="00192549">
        <w:t>Date of training.</w:t>
      </w:r>
    </w:p>
    <w:p w14:paraId="13625396" w14:textId="77777777" w:rsidR="00192549" w:rsidRPr="00192549" w:rsidRDefault="00192549" w:rsidP="00192549">
      <w:pPr>
        <w:numPr>
          <w:ilvl w:val="1"/>
          <w:numId w:val="4"/>
        </w:numPr>
      </w:pPr>
      <w:r w:rsidRPr="00192549">
        <w:t>A statement affirming that the employee understands the material covered and the company’s emergency procedures.</w:t>
      </w:r>
    </w:p>
    <w:p w14:paraId="3E2D526C" w14:textId="77777777" w:rsidR="00192549" w:rsidRPr="00192549" w:rsidRDefault="00192549" w:rsidP="00192549">
      <w:pPr>
        <w:numPr>
          <w:ilvl w:val="0"/>
          <w:numId w:val="4"/>
        </w:numPr>
      </w:pPr>
      <w:r w:rsidRPr="00192549">
        <w:rPr>
          <w:b/>
          <w:bCs/>
        </w:rPr>
        <w:t>Retention:</w:t>
      </w:r>
      <w:r w:rsidRPr="00192549">
        <w:t xml:space="preserve"> Maintain these forms in employee personnel files.</w:t>
      </w:r>
    </w:p>
    <w:p w14:paraId="6BBFC429" w14:textId="77777777" w:rsidR="00192549" w:rsidRPr="00192549" w:rsidRDefault="00192549" w:rsidP="00192549">
      <w:pPr>
        <w:rPr>
          <w:b/>
          <w:bCs/>
        </w:rPr>
      </w:pPr>
      <w:r w:rsidRPr="00192549">
        <w:rPr>
          <w:b/>
          <w:bCs/>
        </w:rPr>
        <w:t>5. Manager-Specific Training</w:t>
      </w:r>
    </w:p>
    <w:p w14:paraId="36D54B50" w14:textId="77777777" w:rsidR="00192549" w:rsidRPr="00192549" w:rsidRDefault="00192549" w:rsidP="00192549">
      <w:pPr>
        <w:numPr>
          <w:ilvl w:val="0"/>
          <w:numId w:val="5"/>
        </w:numPr>
      </w:pPr>
      <w:r w:rsidRPr="00192549">
        <w:rPr>
          <w:b/>
          <w:bCs/>
        </w:rPr>
        <w:t>Objective:</w:t>
      </w:r>
      <w:r w:rsidRPr="00192549">
        <w:t xml:space="preserve"> Equip managers with the tools they need to ensure that the EAP is effectively implemented and that all employees are trained.</w:t>
      </w:r>
    </w:p>
    <w:p w14:paraId="2FB6FDA0" w14:textId="77777777" w:rsidR="00192549" w:rsidRPr="00192549" w:rsidRDefault="00192549" w:rsidP="00192549">
      <w:pPr>
        <w:numPr>
          <w:ilvl w:val="0"/>
          <w:numId w:val="5"/>
        </w:numPr>
      </w:pPr>
      <w:r w:rsidRPr="00192549">
        <w:rPr>
          <w:b/>
          <w:bCs/>
        </w:rPr>
        <w:t>Content:</w:t>
      </w:r>
    </w:p>
    <w:p w14:paraId="1A2CBA7E" w14:textId="77777777" w:rsidR="00192549" w:rsidRPr="00192549" w:rsidRDefault="00192549" w:rsidP="00192549">
      <w:pPr>
        <w:numPr>
          <w:ilvl w:val="1"/>
          <w:numId w:val="5"/>
        </w:numPr>
      </w:pPr>
      <w:r w:rsidRPr="00192549">
        <w:t>Supervising emergency drills and evacuations.</w:t>
      </w:r>
    </w:p>
    <w:p w14:paraId="40FB45AC" w14:textId="77777777" w:rsidR="00192549" w:rsidRPr="00192549" w:rsidRDefault="00192549" w:rsidP="00192549">
      <w:pPr>
        <w:numPr>
          <w:ilvl w:val="1"/>
          <w:numId w:val="5"/>
        </w:numPr>
      </w:pPr>
      <w:r w:rsidRPr="00192549">
        <w:t>Ensuring all employees understand their roles during an emergency.</w:t>
      </w:r>
    </w:p>
    <w:p w14:paraId="02AC9F6B" w14:textId="77777777" w:rsidR="00192549" w:rsidRPr="00192549" w:rsidRDefault="00192549" w:rsidP="00192549">
      <w:pPr>
        <w:numPr>
          <w:ilvl w:val="1"/>
          <w:numId w:val="5"/>
        </w:numPr>
      </w:pPr>
      <w:r w:rsidRPr="00192549">
        <w:t>Reviewing and updating the EAP as needed.</w:t>
      </w:r>
    </w:p>
    <w:p w14:paraId="336C8DBC" w14:textId="77777777" w:rsidR="00192549" w:rsidRPr="00192549" w:rsidRDefault="00192549" w:rsidP="00192549">
      <w:pPr>
        <w:numPr>
          <w:ilvl w:val="1"/>
          <w:numId w:val="5"/>
        </w:numPr>
      </w:pPr>
      <w:r w:rsidRPr="00192549">
        <w:t>Coordinating with emergency services (e.g., fire department, police).</w:t>
      </w:r>
    </w:p>
    <w:p w14:paraId="6686322C" w14:textId="77777777" w:rsidR="00192549" w:rsidRPr="00192549" w:rsidRDefault="00192549" w:rsidP="00192549">
      <w:pPr>
        <w:rPr>
          <w:b/>
          <w:bCs/>
        </w:rPr>
      </w:pPr>
      <w:r w:rsidRPr="00192549">
        <w:rPr>
          <w:b/>
          <w:bCs/>
        </w:rPr>
        <w:t>6. Annual Review and Updates</w:t>
      </w:r>
    </w:p>
    <w:p w14:paraId="453FC0C3" w14:textId="77777777" w:rsidR="00192549" w:rsidRPr="00192549" w:rsidRDefault="00192549" w:rsidP="00192549">
      <w:pPr>
        <w:numPr>
          <w:ilvl w:val="0"/>
          <w:numId w:val="6"/>
        </w:numPr>
      </w:pPr>
      <w:r w:rsidRPr="00192549">
        <w:rPr>
          <w:b/>
          <w:bCs/>
        </w:rPr>
        <w:t>Ongoing Compliance:</w:t>
      </w:r>
      <w:r w:rsidRPr="00192549">
        <w:t xml:space="preserve"> Ensure the training program is reviewed and updated annually or whenever there are significant changes to the EAP.</w:t>
      </w:r>
    </w:p>
    <w:p w14:paraId="39D2DF91" w14:textId="77777777" w:rsidR="00192549" w:rsidRPr="00192549" w:rsidRDefault="00192549" w:rsidP="00192549">
      <w:pPr>
        <w:numPr>
          <w:ilvl w:val="0"/>
          <w:numId w:val="6"/>
        </w:numPr>
      </w:pPr>
      <w:r w:rsidRPr="00192549">
        <w:rPr>
          <w:b/>
          <w:bCs/>
        </w:rPr>
        <w:t>Employee Feedback:</w:t>
      </w:r>
      <w:r w:rsidRPr="00192549">
        <w:t xml:space="preserve"> Collect feedback from employees after the training to identify areas for improvement.</w:t>
      </w:r>
    </w:p>
    <w:p w14:paraId="69D798A3" w14:textId="77777777" w:rsidR="00192549" w:rsidRPr="00192549" w:rsidRDefault="00192549" w:rsidP="00192549">
      <w:pPr>
        <w:numPr>
          <w:ilvl w:val="0"/>
          <w:numId w:val="6"/>
        </w:numPr>
      </w:pPr>
      <w:r w:rsidRPr="00192549">
        <w:rPr>
          <w:b/>
          <w:bCs/>
        </w:rPr>
        <w:t>Documentation:</w:t>
      </w:r>
      <w:r w:rsidRPr="00192549">
        <w:t xml:space="preserve"> Keep records of all training sessions, materials used, and attendance.</w:t>
      </w:r>
    </w:p>
    <w:p w14:paraId="0F0792B0" w14:textId="77777777" w:rsidR="00192549" w:rsidRPr="00192549" w:rsidRDefault="00192549" w:rsidP="00192549">
      <w:pPr>
        <w:rPr>
          <w:b/>
          <w:bCs/>
        </w:rPr>
      </w:pPr>
      <w:r w:rsidRPr="00192549">
        <w:rPr>
          <w:b/>
          <w:bCs/>
        </w:rPr>
        <w:t>Implementation Steps</w:t>
      </w:r>
    </w:p>
    <w:p w14:paraId="30932BE0" w14:textId="77777777" w:rsidR="00192549" w:rsidRPr="00192549" w:rsidRDefault="00192549" w:rsidP="00192549">
      <w:pPr>
        <w:numPr>
          <w:ilvl w:val="0"/>
          <w:numId w:val="7"/>
        </w:numPr>
      </w:pPr>
      <w:r w:rsidRPr="00192549">
        <w:rPr>
          <w:b/>
          <w:bCs/>
        </w:rPr>
        <w:t>Customize Training Materials:</w:t>
      </w:r>
      <w:r w:rsidRPr="00192549">
        <w:t xml:space="preserve"> Tailor the presentation slides, handouts, and interactive activities to reflect the specific emergency procedures and evacuation routes in your workplace.</w:t>
      </w:r>
    </w:p>
    <w:p w14:paraId="19070439" w14:textId="77777777" w:rsidR="00192549" w:rsidRPr="00192549" w:rsidRDefault="00192549" w:rsidP="00192549">
      <w:pPr>
        <w:numPr>
          <w:ilvl w:val="0"/>
          <w:numId w:val="7"/>
        </w:numPr>
      </w:pPr>
      <w:r w:rsidRPr="00192549">
        <w:rPr>
          <w:b/>
          <w:bCs/>
        </w:rPr>
        <w:t>Schedule Training Sessions:</w:t>
      </w:r>
      <w:r w:rsidRPr="00192549">
        <w:t xml:space="preserve"> Set a date for the initial training session, and plan for annual refresher courses.</w:t>
      </w:r>
    </w:p>
    <w:p w14:paraId="3D39BC00" w14:textId="77777777" w:rsidR="00192549" w:rsidRPr="00192549" w:rsidRDefault="00192549" w:rsidP="00192549">
      <w:pPr>
        <w:numPr>
          <w:ilvl w:val="0"/>
          <w:numId w:val="7"/>
        </w:numPr>
      </w:pPr>
      <w:r w:rsidRPr="00192549">
        <w:rPr>
          <w:b/>
          <w:bCs/>
        </w:rPr>
        <w:t>Conduct the Training:</w:t>
      </w:r>
      <w:r w:rsidRPr="00192549">
        <w:t xml:space="preserve"> Facilitate the training session, encouraging participation and ensuring that all employees understand the material.</w:t>
      </w:r>
    </w:p>
    <w:p w14:paraId="6AEE15CD" w14:textId="77777777" w:rsidR="00192549" w:rsidRPr="00192549" w:rsidRDefault="00192549" w:rsidP="00192549">
      <w:pPr>
        <w:numPr>
          <w:ilvl w:val="0"/>
          <w:numId w:val="7"/>
        </w:numPr>
      </w:pPr>
      <w:r w:rsidRPr="00192549">
        <w:rPr>
          <w:b/>
          <w:bCs/>
        </w:rPr>
        <w:t>Collect and Store Acknowledgment Forms:</w:t>
      </w:r>
      <w:r w:rsidRPr="00192549">
        <w:t xml:space="preserve"> After the training, ensure all employees sign the acknowledgment form, and store these in their personnel files.</w:t>
      </w:r>
    </w:p>
    <w:p w14:paraId="4AC75674" w14:textId="77777777" w:rsidR="00192549" w:rsidRPr="00192549" w:rsidRDefault="00192549" w:rsidP="00192549">
      <w:pPr>
        <w:numPr>
          <w:ilvl w:val="0"/>
          <w:numId w:val="7"/>
        </w:numPr>
      </w:pPr>
      <w:r w:rsidRPr="00192549">
        <w:rPr>
          <w:b/>
          <w:bCs/>
        </w:rPr>
        <w:t>Review and Improve:</w:t>
      </w:r>
      <w:r w:rsidRPr="00192549">
        <w:t xml:space="preserve"> After the training session, gather feedback from participants to continuously improve the training program.</w:t>
      </w:r>
    </w:p>
    <w:p w14:paraId="51C1F5D8" w14:textId="77777777" w:rsidR="005035C5" w:rsidRDefault="005035C5"/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750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s-letterhead-foo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06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5035C5" w:rsidSect="00442270">
      <w:headerReference w:type="default" r:id="rId10"/>
      <w:footerReference w:type="default" r:id="rId11"/>
      <w:pgSz w:w="12240" w:h="15840" w:code="1"/>
      <w:pgMar w:top="864" w:right="1800" w:bottom="864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B64B3"/>
    <w:multiLevelType w:val="multilevel"/>
    <w:tmpl w:val="D666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75B66"/>
    <w:multiLevelType w:val="multilevel"/>
    <w:tmpl w:val="4118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F1E04"/>
    <w:multiLevelType w:val="multilevel"/>
    <w:tmpl w:val="7728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561B1"/>
    <w:multiLevelType w:val="multilevel"/>
    <w:tmpl w:val="15C2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C603B"/>
    <w:multiLevelType w:val="multilevel"/>
    <w:tmpl w:val="0088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2526D"/>
    <w:multiLevelType w:val="multilevel"/>
    <w:tmpl w:val="C77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8610A"/>
    <w:multiLevelType w:val="multilevel"/>
    <w:tmpl w:val="FA0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467440">
    <w:abstractNumId w:val="5"/>
  </w:num>
  <w:num w:numId="2" w16cid:durableId="25328242">
    <w:abstractNumId w:val="0"/>
  </w:num>
  <w:num w:numId="3" w16cid:durableId="1283729409">
    <w:abstractNumId w:val="4"/>
  </w:num>
  <w:num w:numId="4" w16cid:durableId="1788347551">
    <w:abstractNumId w:val="6"/>
  </w:num>
  <w:num w:numId="5" w16cid:durableId="1031416013">
    <w:abstractNumId w:val="2"/>
  </w:num>
  <w:num w:numId="6" w16cid:durableId="1769349023">
    <w:abstractNumId w:val="1"/>
  </w:num>
  <w:num w:numId="7" w16cid:durableId="736243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49"/>
    <w:rsid w:val="00192549"/>
    <w:rsid w:val="002457B7"/>
    <w:rsid w:val="00246645"/>
    <w:rsid w:val="002E4D62"/>
    <w:rsid w:val="00386D65"/>
    <w:rsid w:val="00442270"/>
    <w:rsid w:val="005035C5"/>
    <w:rsid w:val="008708F0"/>
    <w:rsid w:val="00A34BB5"/>
    <w:rsid w:val="00AB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B24B7"/>
  <w15:chartTrackingRefBased/>
  <w15:docId w15:val="{A3AA0A6B-049C-4D1A-9F2B-28B152E19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83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8DBFFD-C689-42DE-AB80-FE6011746E61}"/>
</file>

<file path=customXml/itemProps2.xml><?xml version="1.0" encoding="utf-8"?>
<ds:datastoreItem xmlns:ds="http://schemas.openxmlformats.org/officeDocument/2006/customXml" ds:itemID="{42FCB18F-6F1F-4A09-BD40-66E21E188CDB}"/>
</file>

<file path=customXml/itemProps3.xml><?xml version="1.0" encoding="utf-8"?>
<ds:datastoreItem xmlns:ds="http://schemas.openxmlformats.org/officeDocument/2006/customXml" ds:itemID="{6D19897B-FD37-47AD-BA50-3DCD553C72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 Quinn</dc:creator>
  <cp:keywords/>
  <dc:description/>
  <cp:lastModifiedBy>John  Quinn</cp:lastModifiedBy>
  <cp:revision>2</cp:revision>
  <dcterms:created xsi:type="dcterms:W3CDTF">2024-08-29T16:06:00Z</dcterms:created>
  <dcterms:modified xsi:type="dcterms:W3CDTF">2024-08-29T16:07:00Z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