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BA94" w14:textId="2CCD3A7C" w:rsidR="0059407A" w:rsidRPr="00777580" w:rsidRDefault="0059407A">
      <w:pPr>
        <w:rPr>
          <w:rFonts w:ascii="宋体" w:eastAsia="宋体" w:hAnsi="宋体"/>
          <w:b/>
          <w:bCs/>
        </w:rPr>
      </w:pPr>
      <w:r w:rsidRPr="00777580">
        <w:rPr>
          <w:rFonts w:ascii="宋体" w:eastAsia="宋体" w:hAnsi="宋体"/>
          <w:b/>
          <w:bCs/>
        </w:rPr>
        <w:t>add.html</w:t>
      </w:r>
      <w:r w:rsidRPr="00777580">
        <w:rPr>
          <w:rFonts w:ascii="宋体" w:eastAsia="宋体" w:hAnsi="宋体" w:hint="eastAsia"/>
          <w:b/>
          <w:bCs/>
        </w:rPr>
        <w:t>：平行语料添加页面</w:t>
      </w:r>
    </w:p>
    <w:p w14:paraId="21DCCC09" w14:textId="1D640ADF" w:rsidR="0059407A" w:rsidRPr="00777580" w:rsidRDefault="0059407A">
      <w:pPr>
        <w:rPr>
          <w:rFonts w:ascii="宋体" w:eastAsia="宋体" w:hAnsi="宋体"/>
          <w:b/>
          <w:bCs/>
        </w:rPr>
      </w:pPr>
      <w:r w:rsidRPr="00777580">
        <w:rPr>
          <w:rFonts w:ascii="宋体" w:eastAsia="宋体" w:hAnsi="宋体" w:hint="eastAsia"/>
          <w:b/>
          <w:bCs/>
        </w:rPr>
        <w:t>【作者：丁隽】</w:t>
      </w:r>
    </w:p>
    <w:p w14:paraId="48C45376" w14:textId="595E4B3C" w:rsidR="0059407A" w:rsidRPr="006561B7" w:rsidRDefault="005940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navbar-default"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Brand and toggle get grouped for better mobile display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="#bs-example-navbar-collapse-1"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="navbar-brand"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="/user/add"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Collect the nav links, forms, and other content for toggling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="bs-example-navbar-collapse-1"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="active"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Link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(current)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Link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="dropdown"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haspopup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="true"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="dropdown-toggle"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="dropdown"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role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Dropdown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="caret"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="dropdown-menu"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Action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Another action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Something else here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="divider"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role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="separator"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Separated link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="divider"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role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="separator"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One more separated link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Link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="dropdown"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haspopup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="true"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="dropdown-toggle"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="dropdown"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role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Dropdown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="caret"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="dropdown-menu"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Action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Another action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Something else here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="divider"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role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="separator"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Separated link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/.navbar-collapse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/.container-fluid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 panel-default"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="panel-title"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新建语料库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{% 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{% for field in form %}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field.label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&lt;input type="text" class="form-control" placeholder="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请输入新建的语料库名称（不超过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20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个字符）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"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   name="name"&gt;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{{ field }}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{{field.error.0}}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{% 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endfor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exampleInputFile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选择文件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exampleInputFile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="file"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-success"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确定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/bootstrap.min.js"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6A1AC231" w14:textId="4BB4F797" w:rsidR="0059407A" w:rsidRPr="006561B7" w:rsidRDefault="0059407A">
      <w:pPr>
        <w:rPr>
          <w:rFonts w:ascii="宋体" w:eastAsia="宋体" w:hAnsi="宋体"/>
          <w:b/>
          <w:bCs/>
        </w:rPr>
      </w:pPr>
      <w:r w:rsidRPr="006561B7">
        <w:rPr>
          <w:rFonts w:ascii="宋体" w:eastAsia="宋体" w:hAnsi="宋体" w:hint="eastAsia"/>
          <w:b/>
          <w:bCs/>
        </w:rPr>
        <w:t>a</w:t>
      </w:r>
      <w:r w:rsidRPr="006561B7">
        <w:rPr>
          <w:rFonts w:ascii="宋体" w:eastAsia="宋体" w:hAnsi="宋体"/>
          <w:b/>
          <w:bCs/>
        </w:rPr>
        <w:t>lign.html:</w:t>
      </w:r>
      <w:r w:rsidRPr="006561B7">
        <w:rPr>
          <w:rFonts w:ascii="宋体" w:eastAsia="宋体" w:hAnsi="宋体" w:hint="eastAsia"/>
          <w:b/>
          <w:bCs/>
        </w:rPr>
        <w:t>对齐页面</w:t>
      </w:r>
    </w:p>
    <w:p w14:paraId="2361FC59" w14:textId="0F604A63" w:rsidR="0059407A" w:rsidRPr="006561B7" w:rsidRDefault="0059407A">
      <w:pPr>
        <w:rPr>
          <w:rFonts w:ascii="宋体" w:eastAsia="宋体" w:hAnsi="宋体"/>
          <w:b/>
          <w:bCs/>
        </w:rPr>
      </w:pPr>
      <w:r w:rsidRPr="006561B7">
        <w:rPr>
          <w:rFonts w:ascii="宋体" w:eastAsia="宋体" w:hAnsi="宋体" w:hint="eastAsia"/>
          <w:b/>
          <w:bCs/>
        </w:rPr>
        <w:t>【作者：赵展】</w:t>
      </w:r>
    </w:p>
    <w:p w14:paraId="0B116A14" w14:textId="7484CEBD" w:rsidR="0059407A" w:rsidRPr="00777580" w:rsidRDefault="0059407A" w:rsidP="00777580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对齐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flex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justify-content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align-items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borderText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inline-block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将单元格中的文本水平居中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vertical-align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middle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将单元格中的内容垂直居中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="table table-bordered"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7A7A43"/>
          <w:kern w:val="0"/>
          <w:sz w:val="20"/>
          <w:szCs w:val="20"/>
        </w:rPr>
        <w:t>next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lastRenderedPageBreak/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下一条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downloadFile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确定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/align.js"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647F627B" w14:textId="581CAC16" w:rsidR="0059407A" w:rsidRPr="00777580" w:rsidRDefault="0059407A">
      <w:pPr>
        <w:rPr>
          <w:rFonts w:ascii="宋体" w:eastAsia="宋体" w:hAnsi="宋体" w:cs="Calibri"/>
          <w:b/>
          <w:bCs/>
          <w:szCs w:val="21"/>
        </w:rPr>
      </w:pPr>
      <w:r w:rsidRPr="00777580">
        <w:rPr>
          <w:rFonts w:ascii="宋体" w:eastAsia="宋体" w:hAnsi="宋体" w:cs="Calibri" w:hint="eastAsia"/>
          <w:b/>
          <w:bCs/>
          <w:szCs w:val="21"/>
        </w:rPr>
        <w:t>a</w:t>
      </w:r>
      <w:r w:rsidRPr="00777580">
        <w:rPr>
          <w:rFonts w:ascii="宋体" w:eastAsia="宋体" w:hAnsi="宋体" w:cs="Calibri"/>
          <w:b/>
          <w:bCs/>
          <w:szCs w:val="21"/>
        </w:rPr>
        <w:t>nalyse.html:</w:t>
      </w:r>
      <w:r w:rsidRPr="00777580">
        <w:rPr>
          <w:rFonts w:ascii="宋体" w:eastAsia="宋体" w:hAnsi="宋体" w:cs="Calibri" w:hint="eastAsia"/>
          <w:b/>
          <w:bCs/>
          <w:szCs w:val="21"/>
        </w:rPr>
        <w:t>分析统计页面</w:t>
      </w:r>
    </w:p>
    <w:p w14:paraId="3418E9E5" w14:textId="77777777" w:rsidR="0059407A" w:rsidRPr="00777580" w:rsidRDefault="0059407A" w:rsidP="0059407A">
      <w:pPr>
        <w:rPr>
          <w:rFonts w:ascii="宋体" w:eastAsia="宋体" w:hAnsi="宋体"/>
          <w:b/>
          <w:bCs/>
          <w:szCs w:val="21"/>
        </w:rPr>
      </w:pPr>
      <w:r w:rsidRPr="00777580">
        <w:rPr>
          <w:rFonts w:ascii="宋体" w:eastAsia="宋体" w:hAnsi="宋体" w:hint="eastAsia"/>
          <w:b/>
          <w:bCs/>
          <w:szCs w:val="21"/>
        </w:rPr>
        <w:t>【作者：赵展】</w:t>
      </w:r>
    </w:p>
    <w:p w14:paraId="1591CB27" w14:textId="11791A76" w:rsidR="00702C11" w:rsidRPr="006561B7" w:rsidRDefault="005940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分析统计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/analyze.js"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flex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justify-content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space-between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align-items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borderText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将单元格中的文本水平居中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vertical-align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middle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将单元格中的内容垂直居中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btn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btn-default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hover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panel panel-default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visibility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visible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lastRenderedPageBreak/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="input-group"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="word"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请输入要查询的原文或译文中的词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="input-group-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660E7A"/>
          <w:kern w:val="0"/>
          <w:sz w:val="20"/>
          <w:szCs w:val="20"/>
        </w:rPr>
        <w:t>frequency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查询词频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/input-group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/.col-lg-6 --&gt;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t>&lt;!-- /.row --&gt;</w:t>
      </w:r>
      <w:r w:rsidRPr="0059407A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 panel-default"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absolute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top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75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inline-block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visibility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hidden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查询词频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单词出现的次数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294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38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="word"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已经输入的词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词频为：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frequencyId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padding-right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词频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38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padding-left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padding-right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一共有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corpusNumberId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10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条语料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lastRenderedPageBreak/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38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 table-bordered"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colspan</w:t>
      </w:r>
      <w:proofErr w:type="spellEnd"/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="4"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词频最高的五对单词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排名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词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t>词频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5940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5940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hover();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5940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5940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4282AFDA" w14:textId="46FD6515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browse.html: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浏览查询页面</w:t>
      </w:r>
    </w:p>
    <w:p w14:paraId="2AA120BA" w14:textId="3868F5B5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【作者：丁隽】</w:t>
      </w:r>
    </w:p>
    <w:p w14:paraId="3B96B23C" w14:textId="6DF8D64A" w:rsidR="00702C11" w:rsidRPr="006561B7" w:rsidRDefault="00702C11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浏览查询界面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="../static/plugins/font-awesome-4.7.0/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/font-awesome.css"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table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#main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="/add/"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28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fixed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128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添加平行语料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139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="input-group"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="word"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请输入要查询的关键词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lastRenderedPageBreak/>
        <w:t xml:space="preserve">    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="{{ key }}"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="input-group-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660E7A"/>
          <w:kern w:val="0"/>
          <w:sz w:val="20"/>
          <w:szCs w:val="20"/>
        </w:rPr>
        <w:t>search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i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="true"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="fa fa-search"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i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="main"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absolute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 table-bordered"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ID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原文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译文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操作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="Page navigation"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480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="pagination"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="pre"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="Previous"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="true"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&amp;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laquo</w:t>
      </w:r>
      <w:proofErr w:type="spellEnd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/browse1.js"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/browse2.js"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522433AA" w14:textId="710F1470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correct.html:修改语料库页面</w:t>
      </w:r>
    </w:p>
    <w:p w14:paraId="51DEE430" w14:textId="60E55B22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【作者：丁隽】</w:t>
      </w:r>
    </w:p>
    <w:p w14:paraId="08B17C47" w14:textId="7E41C246" w:rsidR="00702C11" w:rsidRPr="006561B7" w:rsidRDefault="00702C11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修改界面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130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heading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heading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body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90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 panel-default header"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 heading"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="panel-title"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修改语料库名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{% 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 body"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="newname"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680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="{{ olddata.name }}"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="input-group-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修改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7DFEC00D" w14:textId="79B13C13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d</w:t>
      </w:r>
      <w:r w:rsidRPr="006561B7">
        <w:rPr>
          <w:rFonts w:ascii="宋体" w:eastAsia="宋体" w:hAnsi="宋体" w:cs="Calibri"/>
          <w:b/>
          <w:bCs/>
          <w:szCs w:val="21"/>
        </w:rPr>
        <w:t>ivide.html: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拆分</w:t>
      </w:r>
      <w:r w:rsidRPr="006561B7">
        <w:rPr>
          <w:rFonts w:ascii="宋体" w:eastAsia="宋体" w:hAnsi="宋体" w:cs="Calibri"/>
          <w:b/>
          <w:bCs/>
          <w:szCs w:val="21"/>
        </w:rPr>
        <w:t>语料库页面</w:t>
      </w:r>
    </w:p>
    <w:p w14:paraId="6F5BBC39" w14:textId="1F5AA269" w:rsidR="00702C11" w:rsidRPr="006561B7" w:rsidRDefault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【作者：丁隽】</w:t>
      </w:r>
    </w:p>
    <w:p w14:paraId="10F85E54" w14:textId="3BC6FF20" w:rsidR="00702C11" w:rsidRPr="006561B7" w:rsidRDefault="00702C11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拆分界面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table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#main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bottom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slategray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show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slategray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hidden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none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button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="main"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 table-bordered"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#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语料库名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center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创建时间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center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是否拆分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="Page navigation"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650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="pagination"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="pre"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="Previous"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="true"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&amp;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laquo</w:t>
      </w:r>
      <w:proofErr w:type="spellEnd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{% 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="bottom"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拆分为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select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="status"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="num"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onchange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ShowImage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70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="0"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请选择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option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="1"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2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option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="2"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3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option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="3"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4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option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select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个语料库，比例为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="rat0"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各个名称为：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="name0"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请输入语料库名称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="show hidden"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="image1"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="rat1"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="name1"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请输入语料库名称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="show hidden"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="image2"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="rat2"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="name2"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请输入语料库名称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="show hidden"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="image3"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="rat3"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="name3"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请输入语料库名称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145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Post(),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openwindow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fixed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750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700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拆分语料库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/divide1.js"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/divide2.js"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3DACE585" w14:textId="4384A63C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grade.html: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翻译人工评价打分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2CEDF5B6" w14:textId="3F1CDA0A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11AEC44D" w14:textId="5C3646AA" w:rsidR="00702C11" w:rsidRPr="006561B7" w:rsidRDefault="00702C11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="UTF-8"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content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="width=device-width, initial-scale=1.0"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="viewport"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翻译人工打分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#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hoverId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02C11">
        <w:rPr>
          <w:rFonts w:ascii="Calibri" w:eastAsia="宋体" w:hAnsi="Calibri" w:cs="Calibri"/>
          <w:color w:val="7A7A43"/>
          <w:kern w:val="0"/>
          <w:sz w:val="20"/>
          <w:szCs w:val="20"/>
        </w:rPr>
        <w:t>hover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#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panelId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702C11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"view"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},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#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panelId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702C11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"view"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page_li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将单元格中的文本水平居中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vertical-align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middle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>将单元格中的内容垂直居中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702C11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view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visibility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visible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!important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text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lastRenderedPageBreak/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38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 table-bordered"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序号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原文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语料库参考译文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机器翻译译文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hoverId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打分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thead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="Page navigation"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flex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justify-content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="pagination"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page_ul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page_li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="pre"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="Previous"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="true"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&amp;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laquo</w:t>
      </w:r>
      <w:proofErr w:type="spellEnd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getGrade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transform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translateX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(-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%);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计算最终得分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最终得分为：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gradeId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inline-block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702C11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panelId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absolute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top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75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</w:rPr>
        <w:t>inline-block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人工评价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对机器翻译的结果做出人工评判：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0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---------- &gt; 5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分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非常不好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--------- &gt;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很好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t>注意：若某条平行语料未打分，则默认为零分！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702C11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702C11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/grade.js"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702C11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702C11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69388D42" w14:textId="0FB6DC23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import.html: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导入文件创建语料库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399002E2" w14:textId="34219A2B" w:rsidR="00702C11" w:rsidRPr="006561B7" w:rsidRDefault="00702C11" w:rsidP="00702C11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73FC50EE" w14:textId="2941D202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导入文件创建语料库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relative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borderText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lastRenderedPageBreak/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707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上传本地文件：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txt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格式，以逗号分列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="/upload/import/"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enctype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="multipart/form-data"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{%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="filename"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168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677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上传文件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none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="file"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语料库文件名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myForm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确定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创建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0EF3282F" w14:textId="7871CDD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lastRenderedPageBreak/>
        <w:t>input.html: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手动输入创建语料库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21594341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7BC06AAB" w14:textId="5D225FEE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创建语料库界面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手动输入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heading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button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last_or_next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="post"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="f1"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语料库名称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corpus_name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="{{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corpus_name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}}"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corpus_name_null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{%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="middle"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 panel-default 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 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="panel-title"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 heading"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="panel-body"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left 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="left"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={{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 heading"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="panel-body"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="right"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right 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lastRenderedPageBreak/>
        <w:t>8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={{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clear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both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formaction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last_or_next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/?choice=0"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="last"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上一条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{{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left_null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formaction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last_or_next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/?choice=1"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="next"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下一条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{{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right_null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-success 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formaction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="/create/"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创建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1591C430" w14:textId="7A71C08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login.html: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登录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142015B2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0505D39A" w14:textId="0AC71910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平行语料库登录界面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body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1514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#D3D3D3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box-shadow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 grey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border-top-left-radius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border-top-right-radius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div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lightgray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border-top-left-radius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border-top-right-radius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1514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bottom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70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lightgray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border-bottom-left-radius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border-bottom-right-radius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h2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="middle"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="account"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h2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用户登录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h2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="post"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novalidate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{%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="exampleInputEmail1"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用户名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="exampleInputEmail1"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="name"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请输入用户名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="{{ oldname.name }}"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{{ name_error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密码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="exampleInputPassword1"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pwd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请输入密码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="password"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{{ pwd_error 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-primary"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登录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="/register/"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-primary"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注册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="bottom"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/bootstrap.min.js"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63EB7A79" w14:textId="5E4F3BCF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manage.html: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用户主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5BC64FE5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1B319715" w14:textId="131927FF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用户界面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bs-example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auto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window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w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relative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none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window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hover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w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block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="bs-example"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data-example-id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="table-within-panel"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 panel-default"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="panel-body"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欢迎使用平行语料管理系统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658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我们的平行语料管理系统有创建、删除、过滤、查重、统计分析、翻译评价等多种功能，我们有自己的数据库可以保存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用户的语料数据，旨在提高用户们的体验，如果有任何使用过程中的建议，欢迎向我们反馈。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>&lt;!-- Table --&gt;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ID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语料库名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新建时间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操作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="Page navigation"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="pagination"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="pre"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="Previous"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="true"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&amp;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laquo</w:t>
      </w:r>
      <w:proofErr w:type="spellEnd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="/create/manual/"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手动输入创建语料库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="/create/file/"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导入文件创建语料库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="/merge/"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合并语料库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="/divide/"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拆分语料库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/manage.js"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5AA13CA5" w14:textId="2056D01F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merge.html: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语料库合并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76A05AAF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51E31BFF" w14:textId="4720296B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合并界面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table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#main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button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90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{% 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580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left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合并后语料库名称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new_corpus_name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180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7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="main"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="table table-bordered"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ID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语料库名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center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创建时间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center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是否选择合并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th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tbody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table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="Page navigation"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650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="pagination"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="pre"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aria-label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="Previous"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aria-hidden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="true"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&amp;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laquo</w:t>
      </w:r>
      <w:proofErr w:type="spellEnd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660E7A"/>
          <w:kern w:val="0"/>
          <w:sz w:val="20"/>
          <w:szCs w:val="20"/>
        </w:rPr>
        <w:t>post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合并语料库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/merge.js"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45039B7D" w14:textId="4F5CA858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operate.html: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高级操作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3670F1E3" w14:textId="6DFFB2EE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676198EA" w14:textId="37E1C829" w:rsidR="00141E32" w:rsidRPr="006561B7" w:rsidRDefault="00141E32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高级操作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="stylesheet"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/bootstrap.css"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/operate.js"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navbar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bs-example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auto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footer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parent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flex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child1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, .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child2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>设置元素大小等样式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="collapse"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="#bs-example-navbar-collapse-9"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="false"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{{</w:t>
      </w:r>
      <w:proofErr w:type="spellStart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}}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过滤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你选择过滤操作之后，系统会自动对语料库进行过滤，剔除其中有问题的平行语料，对已有的语料库进行更新。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="/filter/"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    onclick="filter()"&gt;--&gt;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过滤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规范化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你选择规范化操作后，系统会遍历语料库，对于语料中出现的字符统一更换为标准美式键盘下的输入字符。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="/normalize/"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onclick="normalize()"&gt;--&gt;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lastRenderedPageBreak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规范化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去重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你选择去重后，系统通过匹配字符串操作来查找重复语料，并删除重复项、更新语料库。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="/remove/"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    onclick="remove()"&gt;--&gt;</w:t>
      </w:r>
      <w:r w:rsidRPr="00141E32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去重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分析统计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="parent"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="child1"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1000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你选择分析统计操作后，系统会对该语料库中的所有词进行频次统计，展示词频最高的五个单词。同时可以统计总的平行语料数，并且展示结果。系统还会提供单词搜索框，搜索某单词的出现频率。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analyse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analyzeId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-default dropdown-toggle"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分析统计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你选择翻译自动评价操作后，可以将机器翻译结果上传到系统中，系统会将本语料库作为参考，对两者进行比较分析，并给出自动评价结果。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="/auto/"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lastRenderedPageBreak/>
        <w:t>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你选择翻译人工评价操作后，可以将机器翻译结果上传到系统中，系统会将机器翻译的结果和本语料库的内容对照输出，人工可以依次给出评分，最终获得结果。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manual_eval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对齐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系统自行进行平行语料的逐词对齐，然后人工可以做出修正。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="/static/align.html"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141E32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t>对齐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141E32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141E32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141E32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141E32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20A23FF0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operate.html: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高级操作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0B7B965C" w14:textId="77777777" w:rsidR="00141E32" w:rsidRPr="006561B7" w:rsidRDefault="00141E32" w:rsidP="00141E32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78241057" w14:textId="6BC8A203" w:rsidR="00E3467A" w:rsidRPr="006561B7" w:rsidRDefault="00E346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高级操作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="stylesheet"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/bootstrap.css"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/operate.js"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navbar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bs-example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auto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footer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parent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flex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child1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,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child2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/*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设置元素大小等样式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*/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="collapse"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="#bs-example-navbar-collapse-9"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="false"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{{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}}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过滤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你选择过滤操作之后，系统会自动对语料库进行过滤，剔除其中有问题的平行语料，对已有的语料库进行更新。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="/filter/"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    onclick="filter()"&gt;--&gt;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过滤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规范化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你选择规范化操作后，系统会遍历语料库，对于语料中出现的字符统一更换为标准美式键盘下的输入字符。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="/normalize/"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onclick="normalize()"&gt;--&gt;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规范化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去重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你选择去重后，系统通过匹配字符串操作来查找重复语料，并删除重复项、更新语料库。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="/remove/"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&lt;!--                    onclick="remove()"&gt;--&gt;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去重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分析统计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="parent"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="child1"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你选择分析统计操作后，系统会对该语料库中的所有词进行频次统计，展示词频最高的五个单词。同时可以统计总的平行语料数，并且展示结果。系统还会提供单词搜索框，搜索某单词的出现频率。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analyse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analyzeId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-default dropdown-toggle"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分析统计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你选择翻译自动评价操作后，可以将机器翻译结果上传到系统中，系统会将本语料库作为参考，对两者进行比较分析，并给出自动评价结果。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="/auto/"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你选择翻译人工评价操作后，可以将机器翻译结果上传到系统中，系统会将机器翻译的结果和本语料库的内容对照输出，人工可以依次给出评分，最终获得结果。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manual_eval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 auto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对齐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系统自行进行平行语料的逐词对齐，然后人工可以做出修正。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="/static/align.html"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="button"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对齐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42EE703A" w14:textId="05E0EA47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register.html: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注册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50543092" w14:textId="68E59F31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76AA0F83" w14:textId="0AFC341F" w:rsidR="00E3467A" w:rsidRPr="006561B7" w:rsidRDefault="00E346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平行语料库注册界面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body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#D3D3D3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box-shadow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 grey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1510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border-top-left-radius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border-top-right-radius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lightslategray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header div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35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lightgray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line-height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border-top-left-radius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border-top-right-radius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500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380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bottom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70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1510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lightgray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border-bottom-left-radius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border-bottom-right-radius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h2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="header"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="middle"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="account"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h2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用户注册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h2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="/register/"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{%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="exampleInputEmail1"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用户名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="exampleInputEmail1"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="user"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请输入用户名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="text"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user_error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="exampleInputPassword1"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密码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="exampleInputPassword1"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pwd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placeholder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请输入密码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="password"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pwd_error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-primary"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="submit"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注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册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="bottom"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/bootstrap.min.js"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3C19528D" w14:textId="6C82812B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tran_auto_eval.html: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翻译自动评价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3280B182" w14:textId="3BC4505E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001B596A" w14:textId="08683373" w:rsidR="00E3467A" w:rsidRPr="006561B7" w:rsidRDefault="00E346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lastRenderedPageBreak/>
        <w:t>&lt;!DOCTYPE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/tran-manual-eval.js"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relative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borderText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707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上传机器翻译文件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="/upload/auto/"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enctype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="multipart/form-data"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="filename"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168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677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上传文件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onchange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getfile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none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="file"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="panel panel-default"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relative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261.5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="panel-heading"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="panel-body"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你选择翻译自动评价操作后，可以将机器翻译结果上传到系统中，系统会将本语料库作为参考，对两者进行比较分析，并给出自动评价结果。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myForm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翻译自动评价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onclick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get_eval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lastRenderedPageBreak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得到分数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评价结果为：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eval_id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inline-block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假设你有一个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form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表单，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id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为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myForm</w:t>
      </w:r>
      <w:proofErr w:type="spellEnd"/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E3467A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get_eval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'/auto/data/'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E3467A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#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F0F0F0"/>
        </w:rPr>
        <w:t>eval_id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E3467A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E3467A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E3467A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38266B6E" w14:textId="2490F090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tran_manual_eval.html: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翻译人工评价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34F4334D" w14:textId="77777777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2ABDD376" w14:textId="208A805F" w:rsidR="00E3467A" w:rsidRPr="006561B7" w:rsidRDefault="00E3467A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/jQuery.js"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/tran-manual-eval.js"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script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src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="../static/plugins/bootstrap/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js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/bootstrap.js"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script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container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position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relative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.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borderText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h3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font-weight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当前语料库：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{{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corpus_name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}}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="container"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707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margin-bottom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font-family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Inter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上传机器翻译文件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="/upload/manual/"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enctype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="multipart/form-data"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{%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="filename"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168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677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px solid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rgb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108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117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125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borderText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for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float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right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上传文件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="file"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onchange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getfile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display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none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="file"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-default dropdown-toggle"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background-color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#DCDCDC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%;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transform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>translateX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(-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50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%);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翻译人工评价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="footer"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224FD19B" w14:textId="18F937E1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update.html:</w:t>
      </w:r>
      <w:r w:rsidRPr="006561B7">
        <w:rPr>
          <w:rFonts w:ascii="宋体" w:eastAsia="宋体" w:hAnsi="宋体" w:cs="Calibri" w:hint="eastAsia"/>
          <w:b/>
          <w:bCs/>
          <w:szCs w:val="21"/>
        </w:rPr>
        <w:t>语料更新</w:t>
      </w:r>
      <w:r w:rsidRPr="006561B7">
        <w:rPr>
          <w:rFonts w:ascii="宋体" w:eastAsia="宋体" w:hAnsi="宋体" w:cs="Calibri"/>
          <w:b/>
          <w:bCs/>
          <w:szCs w:val="21"/>
        </w:rPr>
        <w:t>页面</w:t>
      </w:r>
    </w:p>
    <w:p w14:paraId="6B28D95C" w14:textId="38336295" w:rsidR="00E3467A" w:rsidRPr="006561B7" w:rsidRDefault="00E3467A" w:rsidP="00E3467A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2EA5CE8D" w14:textId="77777777" w:rsidR="00E3467A" w:rsidRPr="00E3467A" w:rsidRDefault="00E3467A" w:rsidP="00E3467A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&lt;!DOCTYPE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html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lang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en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meta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charset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="UTF-8"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更新界面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title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base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link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="static/plugins/bootstrap/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css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/bootstrap.css"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rel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="stylesheet"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navbar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600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1514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16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middle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320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width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900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 solid grey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170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margin-right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auto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padding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40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border-radius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15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.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account h3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text-align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center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font-size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25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height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80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margin-top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 -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head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nav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 navbar-inverse"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="container-fluid"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="navbar-header"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aria-expanded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="false"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="navbar-toggle collapsed"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data-target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="#bs-example-navbar-collapse-9"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br/>
        <w:t xml:space="preserve">                   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data-toggle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="button"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sr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-only"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Toggle navigation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="icon-bar"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span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="navbar-brand"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平行语料库管理系统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="collapse navbar-collapse"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id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="bs-example-navbar-collapse-9"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="nav navbar-nav navbar-right"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="/manage/"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主页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="/login/"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登出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a </w:t>
      </w:r>
      <w:proofErr w:type="spellStart"/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href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="/browse/?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corpus_name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={{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corpus_name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}}"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返回上一步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a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li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proofErr w:type="spellStart"/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ul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nav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="middle"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="account"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语料更新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h3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form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action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="/update/?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nid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={{ nid }}"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method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="post"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{% </w:t>
      </w:r>
      <w:proofErr w:type="spellStart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csrf_token</w:t>
      </w:r>
      <w:proofErr w:type="spellEnd"/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%}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原文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="original"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="{{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olddata.original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}}"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="form-group"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译文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label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="form-control"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name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="translation"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="text"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value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="{{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olddata.translation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}}"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button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 </w:t>
      </w:r>
      <w:proofErr w:type="spellStart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btn</w:t>
      </w:r>
      <w:proofErr w:type="spellEnd"/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-primary"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style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margin-left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: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</w:rPr>
        <w:t>370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</w:rPr>
        <w:t>px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 xml:space="preserve">"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type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="submit"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t>更新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button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form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E3467A">
        <w:rPr>
          <w:rFonts w:ascii="Calibri" w:eastAsia="宋体" w:hAnsi="Calibri" w:cs="Calibri"/>
          <w:color w:val="0073E6"/>
          <w:kern w:val="0"/>
          <w:sz w:val="20"/>
          <w:szCs w:val="20"/>
          <w:shd w:val="clear" w:color="auto" w:fill="EFEFEF"/>
        </w:rPr>
        <w:t>class</w:t>
      </w:r>
      <w:r w:rsidRPr="00E3467A">
        <w:rPr>
          <w:rFonts w:ascii="Calibri" w:eastAsia="宋体" w:hAnsi="Calibri" w:cs="Calibri"/>
          <w:color w:val="00733B"/>
          <w:kern w:val="0"/>
          <w:sz w:val="20"/>
          <w:szCs w:val="20"/>
          <w:shd w:val="clear" w:color="auto" w:fill="EFEFEF"/>
        </w:rPr>
        <w:t>="bottom"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div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body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&lt;/</w:t>
      </w:r>
      <w:r w:rsidRPr="00E3467A">
        <w:rPr>
          <w:rFonts w:ascii="Calibri" w:eastAsia="宋体" w:hAnsi="Calibri" w:cs="Calibri"/>
          <w:color w:val="000080"/>
          <w:kern w:val="0"/>
          <w:sz w:val="20"/>
          <w:szCs w:val="20"/>
          <w:shd w:val="clear" w:color="auto" w:fill="EFEFEF"/>
        </w:rPr>
        <w:t>html</w:t>
      </w:r>
      <w:r w:rsidRPr="00E3467A">
        <w:rPr>
          <w:rFonts w:ascii="Calibri" w:eastAsia="宋体" w:hAnsi="Calibri" w:cs="Calibri"/>
          <w:color w:val="262626"/>
          <w:kern w:val="0"/>
          <w:sz w:val="20"/>
          <w:szCs w:val="20"/>
          <w:shd w:val="clear" w:color="auto" w:fill="EFEFEF"/>
        </w:rPr>
        <w:t>&gt;</w:t>
      </w:r>
    </w:p>
    <w:p w14:paraId="0E45B4BF" w14:textId="6A71578F" w:rsidR="005C2E46" w:rsidRPr="006561B7" w:rsidRDefault="005C2E46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align.js: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前端对齐页面操作</w:t>
      </w:r>
    </w:p>
    <w:p w14:paraId="2333BFDB" w14:textId="6ECD6243" w:rsidR="005C2E46" w:rsidRPr="006561B7" w:rsidRDefault="005C2E46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631CEDFC" w14:textId="77777777" w:rsidR="005C2E46" w:rsidRPr="005C2E46" w:rsidRDefault="005C2E46" w:rsidP="005C2E46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/*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方法：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get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res: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success: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{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"word_num":"4",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"origin": ["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那本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书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在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哪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"],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"translation": ["</w:t>
      </w:r>
      <w:proofErr w:type="spellStart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the","book</w:t>
      </w:r>
      <w:proofErr w:type="spellEnd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 "is", "there"]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error: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{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"error":"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已</w:t>
      </w:r>
      <w:proofErr w:type="gramStart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达最后</w:t>
      </w:r>
      <w:proofErr w:type="gramEnd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一条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onload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'/align/data/'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td1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(data,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innerHTML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`&lt;span class="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borderText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 ${data}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&lt;/span&gt;  `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td2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(data,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select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"select"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span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"span"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classList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borderText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optionElement1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"option"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text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selected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.word_num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optionElement2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"option"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text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name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= data;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setAttribute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"id"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 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toString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+= data;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next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select_list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tr td span select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set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new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Set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select_list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(select)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select.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select.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value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size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.word_num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选择重复！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select_list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(select)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select.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select.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 = select.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stringify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'/align/next/'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'post'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: {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"data"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stringify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"error"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in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error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``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td1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(data,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innerHTML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`&lt;span class="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borderText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 ${data}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&lt;/span&gt;  `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td2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(data,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select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"select"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span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"span"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classList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borderText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optionElement1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"option"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text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selected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.word_num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optionElement2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"option"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value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text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)[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];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optionElement2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name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= data;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setAttribute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"id"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 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+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toString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select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+= data;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span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td2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tr2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downloadFile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(filename)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"/path/to/"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 filename,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"GET"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"blob"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responseType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"blob"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(res, status,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blob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new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Blob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([res], {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"application/octet-stream"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url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createObjectURL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blob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link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"a"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link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href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url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link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download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= filename;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link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click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revokeObjectURL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url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 status, error)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 while downloading file '"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filename +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"': 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+ error);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75FBC1D5" w14:textId="700879FF" w:rsidR="005C2E46" w:rsidRPr="006561B7" w:rsidRDefault="005C2E46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a</w:t>
      </w:r>
      <w:r w:rsidRPr="006561B7">
        <w:rPr>
          <w:rFonts w:ascii="宋体" w:eastAsia="宋体" w:hAnsi="宋体" w:cs="Calibri" w:hint="eastAsia"/>
          <w:b/>
          <w:bCs/>
          <w:szCs w:val="21"/>
        </w:rPr>
        <w:t>nalyze</w:t>
      </w:r>
      <w:r w:rsidRPr="006561B7">
        <w:rPr>
          <w:rFonts w:ascii="宋体" w:eastAsia="宋体" w:hAnsi="宋体" w:cs="Calibri"/>
          <w:b/>
          <w:bCs/>
          <w:szCs w:val="21"/>
        </w:rPr>
        <w:t>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前端分析统计页面操作</w:t>
      </w:r>
    </w:p>
    <w:p w14:paraId="5647FEB1" w14:textId="77777777" w:rsidR="005C2E46" w:rsidRPr="006561B7" w:rsidRDefault="005C2E46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4058F91F" w14:textId="77777777" w:rsidR="005C2E46" w:rsidRPr="005C2E46" w:rsidRDefault="005C2E46" w:rsidP="005C2E46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初始页面加载：获得词频前五的数据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/*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方法：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get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res: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[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{"corpus_number":"100"}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{"id":"1","translation":"word","frequencyId":"12"}//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...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]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ready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'/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analyse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/data/'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===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"#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corpusNumberId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item.corpus_number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r w:rsidRPr="005C2E46">
        <w:rPr>
          <w:rFonts w:ascii="Calibri" w:eastAsia="宋体" w:hAnsi="Calibri" w:cs="Calibri"/>
          <w:color w:val="0073E6"/>
          <w:kern w:val="0"/>
          <w:sz w:val="20"/>
          <w:szCs w:val="20"/>
        </w:rPr>
        <w:t>6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item.frequencyId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查询输入单词的词频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/*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*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方法：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post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req: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{</w:t>
      </w:r>
      <w:proofErr w:type="spellStart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word:"word</w:t>
      </w:r>
      <w:proofErr w:type="spellEnd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"}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res: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{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  "</w:t>
      </w:r>
      <w:proofErr w:type="spellStart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word":"word</w:t>
      </w:r>
      <w:proofErr w:type="spellEnd"/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",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  "frequencyId":"13"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 }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*/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frequency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input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[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name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="word"]'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 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请输入查询内容！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"#word"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proofErr w:type="spellEnd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=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word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'word'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word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'/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analyse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/search/'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'POST'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json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data.frequencyId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"#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frequencyId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data.frequencyId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lastRenderedPageBreak/>
        <w:t xml:space="preserve">    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},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5C2E46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5C2E46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hover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button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'.</w:t>
      </w:r>
      <w:proofErr w:type="spellStart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btn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btn</w:t>
      </w:r>
      <w:proofErr w:type="spellEnd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-default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const </w:t>
      </w:r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panel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5C2E46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'.</w:t>
      </w:r>
      <w:proofErr w:type="spellStart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panel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panel</w:t>
      </w:r>
      <w:proofErr w:type="spellEnd"/>
      <w:r w:rsidRPr="005C2E46">
        <w:rPr>
          <w:rFonts w:ascii="Calibri" w:eastAsia="宋体" w:hAnsi="Calibri" w:cs="Calibri"/>
          <w:color w:val="000080"/>
          <w:kern w:val="0"/>
          <w:sz w:val="20"/>
          <w:szCs w:val="20"/>
        </w:rPr>
        <w:t>-default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button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addEventListener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'mouseover'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 () =&gt;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panel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style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visibility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'visible'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button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7A7A43"/>
          <w:kern w:val="0"/>
          <w:sz w:val="20"/>
          <w:szCs w:val="20"/>
        </w:rPr>
        <w:t>addEventListener</w:t>
      </w:r>
      <w:proofErr w:type="spellEnd"/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proofErr w:type="spellStart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mouseout</w:t>
      </w:r>
      <w:proofErr w:type="spellEnd"/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, () =&gt; {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5C2E46">
        <w:rPr>
          <w:rFonts w:ascii="Calibri" w:eastAsia="宋体" w:hAnsi="Calibri" w:cs="Calibri"/>
          <w:color w:val="458383"/>
          <w:kern w:val="0"/>
          <w:sz w:val="20"/>
          <w:szCs w:val="20"/>
        </w:rPr>
        <w:t>panel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style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>visibility</w:t>
      </w:r>
      <w:proofErr w:type="spellEnd"/>
      <w:r w:rsidRPr="005C2E46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5C2E46">
        <w:rPr>
          <w:rFonts w:ascii="Calibri" w:eastAsia="宋体" w:hAnsi="Calibri" w:cs="Calibri"/>
          <w:color w:val="00733B"/>
          <w:kern w:val="0"/>
          <w:sz w:val="20"/>
          <w:szCs w:val="20"/>
        </w:rPr>
        <w:t>'hidden'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5C2E46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5A691249" w14:textId="492423D8" w:rsidR="005C2E46" w:rsidRPr="006561B7" w:rsidRDefault="00F83D3F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b</w:t>
      </w:r>
      <w:r w:rsidRPr="006561B7">
        <w:rPr>
          <w:rFonts w:ascii="宋体" w:eastAsia="宋体" w:hAnsi="宋体" w:cs="Calibri"/>
          <w:b/>
          <w:bCs/>
          <w:szCs w:val="21"/>
        </w:rPr>
        <w:t>rowse1</w:t>
      </w:r>
      <w:r w:rsidR="005C2E46" w:rsidRPr="006561B7">
        <w:rPr>
          <w:rFonts w:ascii="宋体" w:eastAsia="宋体" w:hAnsi="宋体" w:cs="Calibri"/>
          <w:b/>
          <w:bCs/>
          <w:szCs w:val="21"/>
        </w:rPr>
        <w:t>.js:</w:t>
      </w:r>
      <w:r w:rsidR="005C2E46" w:rsidRPr="006561B7">
        <w:rPr>
          <w:rFonts w:ascii="宋体" w:eastAsia="宋体" w:hAnsi="宋体" w:cs="Calibri" w:hint="eastAsia"/>
          <w:b/>
          <w:bCs/>
          <w:szCs w:val="21"/>
        </w:rPr>
        <w:t>前端</w:t>
      </w:r>
      <w:r w:rsidRPr="006561B7">
        <w:rPr>
          <w:rFonts w:ascii="宋体" w:eastAsia="宋体" w:hAnsi="宋体" w:cs="Calibri" w:hint="eastAsia"/>
          <w:b/>
          <w:bCs/>
          <w:szCs w:val="21"/>
        </w:rPr>
        <w:t>浏览查询</w:t>
      </w:r>
      <w:r w:rsidR="005C2E46" w:rsidRPr="006561B7">
        <w:rPr>
          <w:rFonts w:ascii="宋体" w:eastAsia="宋体" w:hAnsi="宋体" w:cs="Calibri" w:hint="eastAsia"/>
          <w:b/>
          <w:bCs/>
          <w:szCs w:val="21"/>
        </w:rPr>
        <w:t>页面操作</w:t>
      </w:r>
    </w:p>
    <w:p w14:paraId="0BEF672B" w14:textId="421B0F50" w:rsidR="005C2E46" w:rsidRPr="006561B7" w:rsidRDefault="005C2E46" w:rsidP="005C2E46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="00F83D3F"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675511BA" w14:textId="13A861E6" w:rsidR="00F83D3F" w:rsidRPr="00F83D3F" w:rsidRDefault="00F83D3F" w:rsidP="00F83D3F">
      <w:pPr>
        <w:widowControl/>
        <w:shd w:val="clear" w:color="auto" w:fill="F2F3F7"/>
        <w:spacing w:after="240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table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模拟后台响应的数据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ready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'/browse/data/'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".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pagination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单页浏览的条数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页码按钮下标为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length-2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是页数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0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和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为上一页和下一页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&lt;tr&gt;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 50px"&gt;ID&lt;/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style="width:400px"&gt;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原文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 400px"&gt;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译文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 140px"&gt;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操作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&lt;/tr&gt;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50px"&gt;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style="width:140px"&gt;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="/update/?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更新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delete_corpus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删除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总记录条数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%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?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&lt;li 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"&gt;&lt;a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&lt;/a&gt;&lt;/li&gt;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&lt;li id="next"&gt;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 aria-label="Next"&gt;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&lt;span aria-hidden="true"&gt;&amp;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raquo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;&lt;/span&gt;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li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 console.log([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onclick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获取当前是第几页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// console.log(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的起始下标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的结束下标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&lt;td style="width: 50px"&gt;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style="width:140px"&gt;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="/update/?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更新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delete_corpus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删除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pre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"#pre"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next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"#next"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当前页数不等于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时执行上一页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50px"&gt;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style="width:140px"&gt;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="/update/?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更新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delete_corpus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删除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 alert(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当前页数小于最后一页则执行下一页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50px"&gt;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 400px"&gt;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style="width:140px"&gt;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="/update/?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更新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delete_corpus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&lt;button type="button"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-default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btn-sm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style="width:50px;height:25px;background-color:#DCDCDC"&gt;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删除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})</w:t>
      </w:r>
    </w:p>
    <w:p w14:paraId="13E7733A" w14:textId="2316DBC3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b</w:t>
      </w:r>
      <w:r w:rsidRPr="006561B7">
        <w:rPr>
          <w:rFonts w:ascii="宋体" w:eastAsia="宋体" w:hAnsi="宋体" w:cs="Calibri"/>
          <w:b/>
          <w:bCs/>
          <w:szCs w:val="21"/>
        </w:rPr>
        <w:t>rowse2.js: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前端浏览查询页面操作</w:t>
      </w:r>
    </w:p>
    <w:p w14:paraId="313C3956" w14:textId="77777777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3100765E" w14:textId="77777777" w:rsidR="00F83D3F" w:rsidRPr="00F83D3F" w:rsidRDefault="00F83D3F" w:rsidP="00F83D3F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openwindow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confirm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确认删除嘛？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location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"/manage/"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}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search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input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[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="word"]'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请输入查询内容！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"#word"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word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'word'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word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wordVal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'/browse/search/'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'POST'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requestBody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json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location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"/browse/?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="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 data.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name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"&amp;key="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data.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key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50CB7ABE" w14:textId="1D68A827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d</w:t>
      </w:r>
      <w:r w:rsidRPr="006561B7">
        <w:rPr>
          <w:rFonts w:ascii="宋体" w:eastAsia="宋体" w:hAnsi="宋体" w:cs="Calibri"/>
          <w:b/>
          <w:bCs/>
          <w:szCs w:val="21"/>
        </w:rPr>
        <w:t>ivide1.js: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前端语料库拆分页面操作</w:t>
      </w:r>
    </w:p>
    <w:p w14:paraId="2930A025" w14:textId="77777777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3B44AD8F" w14:textId="7C6B7BD3" w:rsidR="00E3467A" w:rsidRPr="006561B7" w:rsidRDefault="00F83D3F" w:rsidP="006561B7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lastRenderedPageBreak/>
        <w:t xml:space="preserve">function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ok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获取所有单选按钮（同一组），得到对象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n1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.getElementByName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"n1"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选择了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Post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corpus_name1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input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:radio:checked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"/divide/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/"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后端地址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"post"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提交方式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: {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corpus_name1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"JSON"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规定请求成功后返回的数据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请求成功之后进入该方法，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data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为成功后返回的数据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errorMsg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请求失败之后进入该方法，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errorMsg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为失败后返回的错误信息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openwindow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confirm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确认拆分吗？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location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replace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"/manage/"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ShowImage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(self)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"#status"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() 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"#image1"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"#image2"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"#image3"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"#status"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() 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"#image1"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"#image2"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"#image3"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"#status"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() 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3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"#image1"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"#image2"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"#image3"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removeClass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"#status"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val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() 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"#image1"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"#image2"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"#image3"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addClass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"hidden"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54691AA6" w14:textId="71F50C87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 w:hint="eastAsia"/>
          <w:b/>
          <w:bCs/>
          <w:szCs w:val="21"/>
        </w:rPr>
        <w:t>d</w:t>
      </w:r>
      <w:r w:rsidRPr="006561B7">
        <w:rPr>
          <w:rFonts w:ascii="宋体" w:eastAsia="宋体" w:hAnsi="宋体" w:cs="Calibri"/>
          <w:b/>
          <w:bCs/>
          <w:szCs w:val="21"/>
        </w:rPr>
        <w:t>ivide2.js: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前端语料库拆分页面操作</w:t>
      </w:r>
    </w:p>
    <w:p w14:paraId="5F3046AB" w14:textId="77777777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7508F6E7" w14:textId="5F87D6EE" w:rsidR="00F83D3F" w:rsidRPr="00F83D3F" w:rsidRDefault="00F83D3F" w:rsidP="00F83D3F">
      <w:pPr>
        <w:widowControl/>
        <w:shd w:val="clear" w:color="auto" w:fill="F2F3F7"/>
        <w:spacing w:after="240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table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模拟后台响应的数据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ready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'/divide/data/'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".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pagination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3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单页浏览的条数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页码按钮下标为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length-2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是页数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0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和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为上一页和下一页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&lt;tr&gt;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style="width:40px"&gt;#&lt;/th&gt;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style="width:320px;text-align: center"&gt;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语料库名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style="width:320px;text-align: center 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创建时间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style="width:120px;text-align: center 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是否选择拆分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&lt;/tr&gt;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 &lt;input type="radio"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 onclick="</w:t>
      </w:r>
      <w:r w:rsidRPr="00F83D3F">
        <w:rPr>
          <w:rFonts w:ascii="Calibri" w:eastAsia="宋体" w:hAnsi="Calibri" w:cs="Calibri"/>
          <w:i/>
          <w:iCs/>
          <w:color w:val="00733B"/>
          <w:kern w:val="0"/>
          <w:sz w:val="20"/>
          <w:szCs w:val="20"/>
        </w:rPr>
        <w:t>ok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()"  name="n1" style="margin-left: 40px"&gt;&lt;/td&gt;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总记录条数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%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?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&lt;li 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"&gt;&lt;a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&lt;/a&gt;&lt;/li&gt;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&lt;li id="next"&gt;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 aria-label="Next"&gt;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&lt;span aria-hidden="true"&gt;&amp;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raquo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;&lt;/span&gt;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li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 console.log([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onclick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获取当前是第几页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// console.log(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的起始下标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的结束下标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 &lt;input type="radio"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 onclick="</w:t>
      </w:r>
      <w:r w:rsidRPr="00F83D3F">
        <w:rPr>
          <w:rFonts w:ascii="Calibri" w:eastAsia="宋体" w:hAnsi="Calibri" w:cs="Calibri"/>
          <w:i/>
          <w:iCs/>
          <w:color w:val="00733B"/>
          <w:kern w:val="0"/>
          <w:sz w:val="20"/>
          <w:szCs w:val="20"/>
        </w:rPr>
        <w:t>ok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()"  name="n1" style="margin-left: 40px"&gt;&lt;/td&gt;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pre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"#pre"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next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"#next"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当前页数不等于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时执行上一页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 &lt;input type="radio"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 onclick="</w:t>
      </w:r>
      <w:r w:rsidRPr="00F83D3F">
        <w:rPr>
          <w:rFonts w:ascii="Calibri" w:eastAsia="宋体" w:hAnsi="Calibri" w:cs="Calibri"/>
          <w:i/>
          <w:iCs/>
          <w:color w:val="00733B"/>
          <w:kern w:val="0"/>
          <w:sz w:val="20"/>
          <w:szCs w:val="20"/>
        </w:rPr>
        <w:t>ok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()"  name="n1" style="margin-left: 40px"&gt;&lt;/td&gt;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 alert(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当前页数小于最后一页则执行下一页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 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 &lt;input type="radio"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 onclick="</w:t>
      </w:r>
      <w:r w:rsidRPr="00F83D3F">
        <w:rPr>
          <w:rFonts w:ascii="Calibri" w:eastAsia="宋体" w:hAnsi="Calibri" w:cs="Calibri"/>
          <w:i/>
          <w:iCs/>
          <w:color w:val="00733B"/>
          <w:kern w:val="0"/>
          <w:sz w:val="20"/>
          <w:szCs w:val="20"/>
        </w:rPr>
        <w:t>ok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()"  name="n1" style="margin-left: 40px"&gt;&lt;/td&gt;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})</w:t>
      </w:r>
    </w:p>
    <w:p w14:paraId="453C6D5C" w14:textId="3BD7C161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grade.js: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前端翻译人工评价打分页面操作</w:t>
      </w:r>
    </w:p>
    <w:p w14:paraId="3A3C45C7" w14:textId="7AF3F0F0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20F73716" w14:textId="77777777" w:rsidR="00F83D3F" w:rsidRPr="00F83D3F" w:rsidRDefault="00F83D3F" w:rsidP="00F83D3F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/*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方法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:get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res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[{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"id": "1001",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"original": "java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核心技术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1",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standard_translation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": "120",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machine_translation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": "res/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productimg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/1.jpeg"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},{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...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]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table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模拟后台响应的数据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".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pagination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5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单页浏览的条数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页码按钮下标为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length-2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是页数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0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和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length-1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为上一页和下一页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当前页面号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start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的起始下标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的结束下标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table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序号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原文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语料库参考译文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机器翻译译文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id="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hoverId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打分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onload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'/grade/data/'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item.standard_translation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item.machine_translation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&lt;select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value="1"&gt;1&lt;/option&gt;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value="2"&gt;2&lt;/option&gt;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value="3"&gt;3&lt;/option&gt;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value="4"&gt;4&lt;/option&gt;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value="5"&gt;5&lt;/option&gt;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&lt;/select&gt;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总记录条数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lastRenderedPageBreak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%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?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&lt;li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page_li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"&gt;&lt;a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&lt;/a&gt;&lt;/li&gt;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&lt;li id="next" class="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page_li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&lt;a 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="#" aria-label="Next"&gt;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&lt;span aria-hidden="true"&gt;&amp;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raquo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;&lt;/span&gt;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&lt;/a&gt;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&lt;/li&gt;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li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page_li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onclick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for (let j = 1; j &lt; 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liAll.length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- 1; </w:t>
      </w:r>
      <w:proofErr w:type="spell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j++</w:t>
      </w:r>
      <w:proofErr w:type="spell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// }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获取当前是第几页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item.standard_translation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item.machine_translation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&lt;select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value="1"&gt;1&lt;/option&gt;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value="2"&gt;2&lt;/option&gt;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value="3"&gt;3&lt;/option&gt;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value="4"&gt;4&lt;/option&gt;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value="5"&gt;5&lt;/option&gt;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&lt;/select&gt;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pre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"#pre"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next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"#next"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pre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当前页数不等于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时执行上一页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lastRenderedPageBreak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item.standard_translation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item.machine_translation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&lt;select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value="1"&gt;1&lt;/option&gt;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value="2"&gt;2&lt;/option&gt;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value="3"&gt;3&lt;/option&gt;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value="4"&gt;4&lt;/option&gt;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value="5"&gt;5&lt;/option&gt;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&lt;/select&gt;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当前为第一页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next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当前页数小于最后一页则执行下一页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original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item.standard_translation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item.machine_translation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&lt;select id="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value="1"&gt;1&lt;/option&gt;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value="2"&gt;2&lt;/option&gt;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value="3"&gt;3&lt;/option&gt;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    &lt;option value="4"&gt;4&lt;/option&gt;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            &lt;option value="5"&gt;5&lt;/option&gt;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   &lt;/select&gt;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&lt;/td&gt;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当前为最后一页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getGrade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F83D3F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index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selectedIndex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options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index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total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F83D3F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parseInt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10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total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total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value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})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total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result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total 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F83D3F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proofErr w:type="spellStart"/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toFixed</w:t>
      </w:r>
      <w:proofErr w:type="spellEnd"/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F83D3F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"#</w:t>
      </w:r>
      <w:proofErr w:type="spellStart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gradeId</w:t>
      </w:r>
      <w:proofErr w:type="spellEnd"/>
      <w:r w:rsidRPr="00F83D3F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F83D3F">
        <w:rPr>
          <w:rFonts w:ascii="Calibri" w:eastAsia="宋体" w:hAnsi="Calibri" w:cs="Calibri"/>
          <w:color w:val="7A7A43"/>
          <w:kern w:val="0"/>
          <w:sz w:val="20"/>
          <w:szCs w:val="20"/>
        </w:rPr>
        <w:t>text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F83D3F">
        <w:rPr>
          <w:rFonts w:ascii="Calibri" w:eastAsia="宋体" w:hAnsi="Calibri" w:cs="Calibri"/>
          <w:color w:val="458383"/>
          <w:kern w:val="0"/>
          <w:sz w:val="20"/>
          <w:szCs w:val="20"/>
        </w:rPr>
        <w:t>result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F83D3F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3E1A9208" w14:textId="28D595FA" w:rsidR="00F83D3F" w:rsidRPr="006561B7" w:rsidRDefault="007A595E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manage</w:t>
      </w:r>
      <w:r w:rsidR="00F83D3F" w:rsidRPr="006561B7">
        <w:rPr>
          <w:rFonts w:ascii="宋体" w:eastAsia="宋体" w:hAnsi="宋体" w:cs="Calibri"/>
          <w:b/>
          <w:bCs/>
          <w:szCs w:val="21"/>
        </w:rPr>
        <w:t>.js:</w:t>
      </w:r>
      <w:r w:rsidR="00F83D3F" w:rsidRPr="006561B7">
        <w:rPr>
          <w:rFonts w:ascii="宋体" w:eastAsia="宋体" w:hAnsi="宋体" w:cs="Calibri" w:hint="eastAsia"/>
          <w:b/>
          <w:bCs/>
          <w:szCs w:val="21"/>
        </w:rPr>
        <w:t>前端</w:t>
      </w:r>
      <w:r w:rsidRPr="006561B7">
        <w:rPr>
          <w:rFonts w:ascii="宋体" w:eastAsia="宋体" w:hAnsi="宋体" w:cs="Calibri" w:hint="eastAsia"/>
          <w:b/>
          <w:bCs/>
          <w:szCs w:val="21"/>
        </w:rPr>
        <w:t>用户主</w:t>
      </w:r>
      <w:r w:rsidR="00F83D3F" w:rsidRPr="006561B7">
        <w:rPr>
          <w:rFonts w:ascii="宋体" w:eastAsia="宋体" w:hAnsi="宋体" w:cs="Calibri" w:hint="eastAsia"/>
          <w:b/>
          <w:bCs/>
          <w:szCs w:val="21"/>
        </w:rPr>
        <w:t>页面操作</w:t>
      </w:r>
    </w:p>
    <w:p w14:paraId="1C6100CB" w14:textId="73EDC5A6" w:rsidR="00F83D3F" w:rsidRPr="006561B7" w:rsidRDefault="00F83D3F" w:rsidP="00F83D3F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="007A595E"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4C312565" w14:textId="77777777" w:rsidR="007A595E" w:rsidRPr="007A595E" w:rsidRDefault="007A595E" w:rsidP="007A595E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table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模拟后台响应的数据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ready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'/manage/data/'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".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pagination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3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单页浏览的条数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页码按钮下标为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length-2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是页数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0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和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length-1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为上一页和下一页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7A595E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table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&lt;tr&gt;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&gt;#&lt;/th&gt;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 180px"&gt;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 200px"&gt;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新建时间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style="text-align: center"&gt;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&lt;/tr&gt;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="/browse/?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浏览查询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href="/correct/?nid=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160px;background-color:#DCDCDC"&gt;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修改语料库名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href="/delete_corpuses/?nid=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删除语料库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="/operate/?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class="window"&gt;&lt;button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&lt;div class="w"&gt;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&lt;div class="panel panel-default"&gt;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&lt;div class="panel-heading"&gt;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&lt;h3 class="panel-title"&gt;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&lt;/h3&gt;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&lt;div class="panel-body"&gt;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包括过滤、去重、规范化、分析评价、翻译评价、对齐这些操作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总记录条数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%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?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&lt;li 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"&gt;&lt;a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="#"&gt;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&lt;/a&gt;&lt;/li&gt;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ul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&lt;li id="next"&gt;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="#" aria-label="Next"&gt;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&lt;span aria-hidden="true"&gt;&amp;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raquo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;&lt;/span&gt;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&lt;/li&gt;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li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 console.log([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当前是第几页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onclick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获取当前是第几页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// console.log(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[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])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的起始下标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的结束下标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="/browse/?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 &gt;&lt;button type="button"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>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浏览查询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href="/correct/?nid=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160px;background-color:#DCDCDC"&gt;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修改语料库名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href="/delete_corpuses/?nid=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删除语料库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="/operate/?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class="window"&gt;&lt;button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class="w"&gt;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&lt;div class="panel panel-default"&gt;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&lt;div class="panel-heading"&gt;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&lt;h3 class="panel-title"&gt;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&lt;/h3&gt;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class="panel-body"&gt;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包括过滤、去重、规范化、分析评价、翻译评价、对齐这些操作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>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&lt;/div&gt;&lt;/a&gt;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pre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"#pre"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next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"#next"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pre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当前页数不等于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时执行上一页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="/browse/?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浏览查询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href="/correct/?nid=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160px;background-color:#DCDCDC"&gt;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修改语料库名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href="/delete_corpuses/?nid=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删除语料库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="/operate/?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class="window"&gt;&lt;button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class="w"&gt;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&lt;div class="panel panel-default"&gt;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&lt;div class="panel-heading"&gt;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&lt;h3 class="panel-title"&gt;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&lt;/h3&gt;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class="panel-body"&gt;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包括过滤、去重、规范化、分析评价、翻译评价、对齐这些操作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>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&lt;/div&gt;&lt;/a&gt;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next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 alert(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当前页数小于最后一页则执行下一页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start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000000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 &lt;td&gt;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="/browse/?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浏览查询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href="/correct/?nid=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160px;background-color:#DCDCDC"&gt;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修改语料库名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&lt;a href="/delete_corpuses/?nid=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${item.nid}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&amp;corpus_name=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删除语料库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="/operate/?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nid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class="window"&gt;&lt;button type="button"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btn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-default " style="width: 150px;background-color:#DCDCDC"&gt;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&lt;/button&gt;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class="w"&gt;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&lt;div class="panel panel-default"&gt;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&lt;div class="panel-heading"&gt;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&lt;h3 class="panel-title"&gt;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高级操作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&lt;/h3&gt;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&lt;div class="panel-body"&gt;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包括过滤、去重、规范化、分析评价、翻译评价、对齐这些操作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>&lt;/div&gt;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&lt;/div&gt;&lt;/a&gt;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})</w:t>
      </w:r>
    </w:p>
    <w:p w14:paraId="14671B2A" w14:textId="78C53F69" w:rsidR="007A595E" w:rsidRPr="006561B7" w:rsidRDefault="007A595E" w:rsidP="007A595E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merge.js: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前端语料库合并页面操作</w:t>
      </w:r>
    </w:p>
    <w:p w14:paraId="5289D84C" w14:textId="67AA053C" w:rsidR="007A595E" w:rsidRPr="006561B7" w:rsidRDefault="007A595E" w:rsidP="007A595E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丁隽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31B3D2AB" w14:textId="5AA5C4B5" w:rsidR="007A595E" w:rsidRPr="007A595E" w:rsidRDefault="007A595E" w:rsidP="007A595E">
      <w:pPr>
        <w:widowControl/>
        <w:shd w:val="clear" w:color="auto" w:fill="F2F3F7"/>
        <w:spacing w:after="240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/*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方法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:get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res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[{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"id": "1001",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"original": "java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核心技术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1",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standard_translation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": "120",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"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machine_translation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": "res/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productimg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/1.jpeg"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},{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...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}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]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>*/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lastRenderedPageBreak/>
        <w:t xml:space="preserve">let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table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table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模拟后台响应的数据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[];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".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pagination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5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单页浏览的条数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页码按钮下标为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length-2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是页数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0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和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length-1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为上一页和下一页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pre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上一页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next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当前页面号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start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的起始下标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的结束下标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table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&lt;tr&gt;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style="width:40px"&gt;#&lt;/th&gt;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style="width:320px;text-align: center"&gt;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语料库名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style="width:320px;text-align: center 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创建时间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&lt;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 style="width:120px;text-align: center 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是否选择合并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th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&lt;/tr&gt;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&lt;/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window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onload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'/merge/data/'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'GET'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'text'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处理响应数据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parse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false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总记录条数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%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 xml:space="preserve">0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?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len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/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Total_pages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&lt;li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page_li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"&gt;&lt;a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="#"&gt;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&lt;/a&gt;&lt;/li&gt;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ul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&lt;li id="next" class="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page_li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&lt;a 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href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="#" aria-label="Next"&gt;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&lt;span aria-hidden="true"&gt;&amp;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raquo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;&lt;/span&gt;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&lt;/a&gt;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&lt;/li&gt;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`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li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page_li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当前是第几页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onclick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上一页：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for (let j = 1; j &lt; 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liAll.length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- 1; 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j++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// }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this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获取当前是第几页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当前页：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!==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checked="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pre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"#pre"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next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"#next"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pre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当前页数不等于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时执行上一页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--;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checked="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lastRenderedPageBreak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当前为第一页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next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onclick</w:t>
      </w:r>
      <w:proofErr w:type="spellEnd"/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2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当前页数小于最后一页则执行下一页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for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j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&lt;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liAll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;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++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clearTable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querySelector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proofErr w:type="spellStart"/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tbody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tr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createElement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"tr"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checked="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time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&lt;td&gt;&lt;input id="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name="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${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  type="checkbox" style="margin-left: 40px"&gt;&lt;/td&gt;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`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tbody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appendChild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tr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    </w:t>
      </w:r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alert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当前为最后一页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xhr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textStatus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 xml:space="preserve">"Error: "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errorThrown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//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处理错误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post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data0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[];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= (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pageThis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*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+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&gt;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) {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如果当</w:t>
      </w:r>
      <w:proofErr w:type="gram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页数据结束值</w:t>
      </w:r>
      <w:proofErr w:type="gram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大于总数据条数下标的值则赋值为总数据条数最大下标值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lastRenderedPageBreak/>
        <w:t xml:space="preserve">    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length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else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end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page_number</w:t>
      </w:r>
      <w:proofErr w:type="spellEnd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- 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1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forEach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(item,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&gt;=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 xml:space="preserve">start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&amp;&amp;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 &lt;=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end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item.nid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if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checked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===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>true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data0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push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(item.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var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jsonString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JSON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stringify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data0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console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log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jsonString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$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ajax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url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'/merge/</w:t>
      </w:r>
      <w:proofErr w:type="spellStart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corpus_name</w:t>
      </w:r>
      <w:proofErr w:type="spellEnd"/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/'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后端地址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type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'POST'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提交方式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data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: {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"data"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jsonString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proofErr w:type="spellStart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dataType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"text"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,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规定请求成功后返回的数据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success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(data)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请求成功之后进入该方法，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data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为成功后返回的数据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},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error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: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spellStart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errorMsg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 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        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//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请求失败之后进入该方法，</w:t>
      </w:r>
      <w:proofErr w:type="spellStart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errorMsg</w:t>
      </w:r>
      <w:proofErr w:type="spellEnd"/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t>为失败后返回的错误信息</w:t>
      </w:r>
      <w:r w:rsidRPr="007A595E">
        <w:rPr>
          <w:rFonts w:ascii="Calibri" w:eastAsia="宋体" w:hAnsi="Calibri" w:cs="Calibri"/>
          <w:color w:val="808080"/>
          <w:kern w:val="0"/>
          <w:sz w:val="20"/>
          <w:szCs w:val="20"/>
        </w:rPr>
        <w:br/>
        <w:t xml:space="preserve">       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}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  });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493F616F" w14:textId="48B48FD2" w:rsidR="007A595E" w:rsidRPr="006561B7" w:rsidRDefault="007A595E" w:rsidP="007A595E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tran-manual-eval.js:</w:t>
      </w:r>
      <w:r w:rsidRPr="006561B7">
        <w:rPr>
          <w:rFonts w:ascii="宋体" w:eastAsia="宋体" w:hAnsi="宋体" w:cs="Calibri" w:hint="eastAsia"/>
          <w:b/>
          <w:bCs/>
          <w:szCs w:val="21"/>
        </w:rPr>
        <w:t>前端翻译自动评价页面操作</w:t>
      </w:r>
    </w:p>
    <w:p w14:paraId="1F89AE3A" w14:textId="05B372C7" w:rsidR="007A595E" w:rsidRPr="006561B7" w:rsidRDefault="007A595E" w:rsidP="007A595E">
      <w:pPr>
        <w:rPr>
          <w:rFonts w:ascii="宋体" w:eastAsia="宋体" w:hAnsi="宋体" w:cs="Calibri"/>
          <w:b/>
          <w:bCs/>
          <w:szCs w:val="21"/>
        </w:rPr>
      </w:pPr>
      <w:r w:rsidRPr="006561B7">
        <w:rPr>
          <w:rFonts w:ascii="宋体" w:eastAsia="宋体" w:hAnsi="宋体" w:cs="Calibri"/>
          <w:b/>
          <w:bCs/>
          <w:szCs w:val="21"/>
        </w:rPr>
        <w:t>【作者：</w:t>
      </w:r>
      <w:r w:rsidRPr="006561B7">
        <w:rPr>
          <w:rFonts w:ascii="宋体" w:eastAsia="宋体" w:hAnsi="宋体" w:cs="Calibri" w:hint="eastAsia"/>
          <w:b/>
          <w:bCs/>
          <w:szCs w:val="21"/>
        </w:rPr>
        <w:t>赵展</w:t>
      </w:r>
      <w:r w:rsidRPr="006561B7">
        <w:rPr>
          <w:rFonts w:ascii="宋体" w:eastAsia="宋体" w:hAnsi="宋体" w:cs="Calibri"/>
          <w:b/>
          <w:bCs/>
          <w:szCs w:val="21"/>
        </w:rPr>
        <w:t>】</w:t>
      </w:r>
    </w:p>
    <w:p w14:paraId="6D0630BA" w14:textId="77777777" w:rsidR="007A595E" w:rsidRPr="007A595E" w:rsidRDefault="007A595E" w:rsidP="007A595E">
      <w:pPr>
        <w:widowControl/>
        <w:shd w:val="clear" w:color="auto" w:fill="F2F3F7"/>
        <w:jc w:val="left"/>
        <w:rPr>
          <w:rFonts w:ascii="Calibri" w:eastAsia="宋体" w:hAnsi="Calibri" w:cs="Calibri"/>
          <w:color w:val="262626"/>
          <w:kern w:val="0"/>
          <w:sz w:val="20"/>
          <w:szCs w:val="20"/>
        </w:rPr>
      </w:pP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function </w:t>
      </w:r>
      <w:proofErr w:type="spellStart"/>
      <w:proofErr w:type="gramStart"/>
      <w:r w:rsidRPr="007A595E">
        <w:rPr>
          <w:rFonts w:ascii="Calibri" w:eastAsia="宋体" w:hAnsi="Calibri" w:cs="Calibri"/>
          <w:i/>
          <w:iCs/>
          <w:color w:val="262626"/>
          <w:kern w:val="0"/>
          <w:sz w:val="20"/>
          <w:szCs w:val="20"/>
        </w:rPr>
        <w:t>getfile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proofErr w:type="gram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){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fileInput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'file'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fileName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fileInput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files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[</w:t>
      </w:r>
      <w:r w:rsidRPr="007A595E">
        <w:rPr>
          <w:rFonts w:ascii="Calibri" w:eastAsia="宋体" w:hAnsi="Calibri" w:cs="Calibri"/>
          <w:color w:val="0073E6"/>
          <w:kern w:val="0"/>
          <w:sz w:val="20"/>
          <w:szCs w:val="20"/>
        </w:rPr>
        <w:t>0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].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name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</w:t>
      </w:r>
      <w:r w:rsidRPr="007A595E">
        <w:rPr>
          <w:rFonts w:ascii="Calibri" w:eastAsia="宋体" w:hAnsi="Calibri" w:cs="Calibri"/>
          <w:color w:val="000080"/>
          <w:kern w:val="0"/>
          <w:sz w:val="20"/>
          <w:szCs w:val="20"/>
        </w:rPr>
        <w:t xml:space="preserve">let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fileLabel</w:t>
      </w:r>
      <w:proofErr w:type="spellEnd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i/>
          <w:iCs/>
          <w:color w:val="660E7A"/>
          <w:kern w:val="0"/>
          <w:sz w:val="20"/>
          <w:szCs w:val="20"/>
        </w:rPr>
        <w:t>document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7A7A43"/>
          <w:kern w:val="0"/>
          <w:sz w:val="20"/>
          <w:szCs w:val="20"/>
        </w:rPr>
        <w:t>getElementById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(</w:t>
      </w:r>
      <w:r w:rsidRPr="007A595E">
        <w:rPr>
          <w:rFonts w:ascii="Calibri" w:eastAsia="宋体" w:hAnsi="Calibri" w:cs="Calibri"/>
          <w:color w:val="00733B"/>
          <w:kern w:val="0"/>
          <w:sz w:val="20"/>
          <w:szCs w:val="20"/>
        </w:rPr>
        <w:t>'filename'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);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 xml:space="preserve"> 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fileLabel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.</w:t>
      </w:r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>innerHTML</w:t>
      </w:r>
      <w:proofErr w:type="spellEnd"/>
      <w:r w:rsidRPr="007A595E">
        <w:rPr>
          <w:rFonts w:ascii="Calibri" w:eastAsia="宋体" w:hAnsi="Calibri" w:cs="Calibri"/>
          <w:color w:val="660E7A"/>
          <w:kern w:val="0"/>
          <w:sz w:val="20"/>
          <w:szCs w:val="20"/>
        </w:rPr>
        <w:t xml:space="preserve"> 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 xml:space="preserve">= </w:t>
      </w:r>
      <w:proofErr w:type="spellStart"/>
      <w:r w:rsidRPr="007A595E">
        <w:rPr>
          <w:rFonts w:ascii="Calibri" w:eastAsia="宋体" w:hAnsi="Calibri" w:cs="Calibri"/>
          <w:color w:val="458383"/>
          <w:kern w:val="0"/>
          <w:sz w:val="20"/>
          <w:szCs w:val="20"/>
        </w:rPr>
        <w:t>fileName</w:t>
      </w:r>
      <w:proofErr w:type="spellEnd"/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t>;</w:t>
      </w:r>
      <w:r w:rsidRPr="007A595E">
        <w:rPr>
          <w:rFonts w:ascii="Calibri" w:eastAsia="宋体" w:hAnsi="Calibri" w:cs="Calibri"/>
          <w:color w:val="262626"/>
          <w:kern w:val="0"/>
          <w:sz w:val="20"/>
          <w:szCs w:val="20"/>
        </w:rPr>
        <w:br/>
        <w:t>}</w:t>
      </w:r>
    </w:p>
    <w:p w14:paraId="35067952" w14:textId="77777777" w:rsidR="00F83D3F" w:rsidRPr="007A595E" w:rsidRDefault="00F83D3F">
      <w:pPr>
        <w:rPr>
          <w:rFonts w:ascii="Calibri" w:hAnsi="Calibri" w:cs="Calibri"/>
          <w:sz w:val="20"/>
          <w:szCs w:val="20"/>
        </w:rPr>
      </w:pPr>
    </w:p>
    <w:sectPr w:rsidR="00F83D3F" w:rsidRPr="007A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6AE5" w14:textId="77777777" w:rsidR="00FE3014" w:rsidRDefault="00FE3014" w:rsidP="00B1236D">
      <w:r>
        <w:separator/>
      </w:r>
    </w:p>
  </w:endnote>
  <w:endnote w:type="continuationSeparator" w:id="0">
    <w:p w14:paraId="280D1267" w14:textId="77777777" w:rsidR="00FE3014" w:rsidRDefault="00FE3014" w:rsidP="00B1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5F60" w14:textId="77777777" w:rsidR="00FE3014" w:rsidRDefault="00FE3014" w:rsidP="00B1236D">
      <w:r>
        <w:separator/>
      </w:r>
    </w:p>
  </w:footnote>
  <w:footnote w:type="continuationSeparator" w:id="0">
    <w:p w14:paraId="4C093B97" w14:textId="77777777" w:rsidR="00FE3014" w:rsidRDefault="00FE3014" w:rsidP="00B12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B0"/>
    <w:rsid w:val="00141E32"/>
    <w:rsid w:val="00225E8D"/>
    <w:rsid w:val="003B03B0"/>
    <w:rsid w:val="003E6173"/>
    <w:rsid w:val="0059407A"/>
    <w:rsid w:val="005C2E46"/>
    <w:rsid w:val="006561B7"/>
    <w:rsid w:val="00702C11"/>
    <w:rsid w:val="00721076"/>
    <w:rsid w:val="00777580"/>
    <w:rsid w:val="007A595E"/>
    <w:rsid w:val="00B055DF"/>
    <w:rsid w:val="00B1236D"/>
    <w:rsid w:val="00BF165D"/>
    <w:rsid w:val="00E3467A"/>
    <w:rsid w:val="00F83D3F"/>
    <w:rsid w:val="00FA5C3C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58ED0"/>
  <w15:chartTrackingRefBased/>
  <w15:docId w15:val="{27D5D68F-764B-4BB3-B38F-899C21CB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3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84</Pages>
  <Words>19000</Words>
  <Characters>108303</Characters>
  <Application>Microsoft Office Word</Application>
  <DocSecurity>0</DocSecurity>
  <Lines>902</Lines>
  <Paragraphs>254</Paragraphs>
  <ScaleCrop>false</ScaleCrop>
  <Company/>
  <LinksUpToDate>false</LinksUpToDate>
  <CharactersWithSpaces>127049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赵</dc:creator>
  <cp:keywords/>
  <dc:description/>
  <cp:lastModifiedBy>展 赵</cp:lastModifiedBy>
  <cp:revision>5</cp:revision>
  <dcterms:created xsi:type="dcterms:W3CDTF">2023-06-14T16:42:00Z</dcterms:created>
  <dcterms:modified xsi:type="dcterms:W3CDTF">2023-06-14T17:07:00Z</dcterms:modified>
</cp:coreProperties>
</file>