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46C3" w14:textId="609D15FC" w:rsidR="003C3EB6" w:rsidRDefault="00B37468" w:rsidP="00B37468">
      <w:pPr>
        <w:jc w:val="center"/>
        <w:rPr>
          <w:sz w:val="64"/>
          <w:szCs w:val="64"/>
        </w:rPr>
      </w:pPr>
      <w:r w:rsidRPr="00B37468">
        <w:rPr>
          <w:sz w:val="64"/>
          <w:szCs w:val="64"/>
        </w:rPr>
        <w:t xml:space="preserve">Database Summary : </w:t>
      </w:r>
      <w:r w:rsidRPr="00B37468">
        <w:rPr>
          <w:sz w:val="64"/>
          <w:szCs w:val="64"/>
        </w:rPr>
        <w:t>Week 1</w:t>
      </w:r>
    </w:p>
    <w:p w14:paraId="056145A8" w14:textId="77777777" w:rsidR="00B37468" w:rsidRDefault="00B37468" w:rsidP="00B37468">
      <w:pPr>
        <w:jc w:val="center"/>
        <w:rPr>
          <w:sz w:val="64"/>
          <w:szCs w:val="64"/>
        </w:rPr>
      </w:pPr>
    </w:p>
    <w:p w14:paraId="0848B1BF" w14:textId="684D1A6E" w:rsidR="00B37468" w:rsidRDefault="00B37468" w:rsidP="00B3746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55722">
        <w:rPr>
          <w:b/>
          <w:bCs/>
          <w:sz w:val="48"/>
          <w:szCs w:val="48"/>
        </w:rPr>
        <w:t>Database</w:t>
      </w:r>
      <w:r>
        <w:rPr>
          <w:sz w:val="48"/>
          <w:szCs w:val="48"/>
        </w:rPr>
        <w:t xml:space="preserve"> is a collection of structured data in an organized way.</w:t>
      </w:r>
      <w:r w:rsidR="007E1E45">
        <w:rPr>
          <w:sz w:val="48"/>
          <w:szCs w:val="48"/>
        </w:rPr>
        <w:t xml:space="preserve"> </w:t>
      </w:r>
      <w:r w:rsidR="00455722">
        <w:rPr>
          <w:sz w:val="48"/>
          <w:szCs w:val="48"/>
        </w:rPr>
        <w:t>Data in it</w:t>
      </w:r>
      <w:r w:rsidR="007E1E45">
        <w:rPr>
          <w:sz w:val="48"/>
          <w:szCs w:val="48"/>
        </w:rPr>
        <w:t xml:space="preserve"> can be </w:t>
      </w:r>
      <w:r w:rsidR="00455722">
        <w:rPr>
          <w:sz w:val="48"/>
          <w:szCs w:val="48"/>
        </w:rPr>
        <w:t>stored and retrieved</w:t>
      </w:r>
      <w:r w:rsidR="007E1E45">
        <w:rPr>
          <w:sz w:val="48"/>
          <w:szCs w:val="48"/>
        </w:rPr>
        <w:t xml:space="preserve"> for any application.</w:t>
      </w:r>
    </w:p>
    <w:p w14:paraId="7582B16A" w14:textId="4D912314" w:rsidR="00B37468" w:rsidRDefault="00B37468" w:rsidP="00B3746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The main two types of Databases are:</w:t>
      </w:r>
    </w:p>
    <w:p w14:paraId="6509CE75" w14:textId="192FDD83" w:rsidR="00455722" w:rsidRPr="009A4297" w:rsidRDefault="00B37468" w:rsidP="009A4297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455722">
        <w:rPr>
          <w:b/>
          <w:bCs/>
          <w:sz w:val="48"/>
          <w:szCs w:val="48"/>
        </w:rPr>
        <w:t>Relational Databases</w:t>
      </w:r>
      <w:r>
        <w:rPr>
          <w:sz w:val="48"/>
          <w:szCs w:val="48"/>
        </w:rPr>
        <w:t>: Data stored in a specific way which is tables. Tables can have relations with each other.</w:t>
      </w:r>
      <w:r w:rsidR="007E1E45">
        <w:rPr>
          <w:sz w:val="48"/>
          <w:szCs w:val="48"/>
        </w:rPr>
        <w:t xml:space="preserve"> </w:t>
      </w:r>
      <w:r w:rsidR="007E1E45" w:rsidRPr="00455722">
        <w:rPr>
          <w:sz w:val="48"/>
          <w:szCs w:val="48"/>
        </w:rPr>
        <w:t>A table consists of</w:t>
      </w:r>
      <w:r w:rsidR="009A4297">
        <w:rPr>
          <w:sz w:val="48"/>
          <w:szCs w:val="48"/>
        </w:rPr>
        <w:t xml:space="preserve"> </w:t>
      </w:r>
      <w:r w:rsidR="007E1E45" w:rsidRPr="009A4297">
        <w:rPr>
          <w:sz w:val="48"/>
          <w:szCs w:val="48"/>
        </w:rPr>
        <w:t>rows/</w:t>
      </w:r>
      <w:r w:rsidR="00D5103F" w:rsidRPr="009A4297">
        <w:rPr>
          <w:sz w:val="48"/>
          <w:szCs w:val="48"/>
        </w:rPr>
        <w:t>entities</w:t>
      </w:r>
      <w:r w:rsidR="007E1E45" w:rsidRPr="009A4297">
        <w:rPr>
          <w:sz w:val="48"/>
          <w:szCs w:val="48"/>
        </w:rPr>
        <w:t>(e.g., user, student</w:t>
      </w:r>
      <w:r w:rsidR="00D5103F" w:rsidRPr="009A4297">
        <w:rPr>
          <w:sz w:val="48"/>
          <w:szCs w:val="48"/>
        </w:rPr>
        <w:t>,</w:t>
      </w:r>
      <w:r w:rsidR="007E1E45" w:rsidRPr="009A4297">
        <w:rPr>
          <w:sz w:val="48"/>
          <w:szCs w:val="48"/>
        </w:rPr>
        <w:t xml:space="preserve"> etc.)</w:t>
      </w:r>
      <w:r w:rsidR="00D5103F" w:rsidRPr="009A4297">
        <w:rPr>
          <w:sz w:val="48"/>
          <w:szCs w:val="48"/>
        </w:rPr>
        <w:t xml:space="preserve"> and columns/attributes(e.g., name, age, etc.)</w:t>
      </w:r>
      <w:r w:rsidR="00455722" w:rsidRPr="009A4297">
        <w:rPr>
          <w:sz w:val="48"/>
          <w:szCs w:val="48"/>
        </w:rPr>
        <w:t xml:space="preserve">, </w:t>
      </w:r>
    </w:p>
    <w:p w14:paraId="7A31348A" w14:textId="6C0F8B0F" w:rsidR="007E1E45" w:rsidRDefault="00B37468" w:rsidP="007E1E45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455722">
        <w:rPr>
          <w:b/>
          <w:bCs/>
          <w:sz w:val="48"/>
          <w:szCs w:val="48"/>
        </w:rPr>
        <w:t>Non-Relational Databases</w:t>
      </w:r>
      <w:r>
        <w:rPr>
          <w:sz w:val="48"/>
          <w:szCs w:val="48"/>
        </w:rPr>
        <w:t xml:space="preserve">: </w:t>
      </w:r>
      <w:r w:rsidRPr="00B37468">
        <w:rPr>
          <w:sz w:val="48"/>
          <w:szCs w:val="48"/>
        </w:rPr>
        <w:t>Data stored in any specific structure but not as table</w:t>
      </w:r>
      <w:r w:rsidR="00D5103F">
        <w:rPr>
          <w:sz w:val="48"/>
          <w:szCs w:val="48"/>
        </w:rPr>
        <w:t xml:space="preserve"> such as document structure or graphs.</w:t>
      </w:r>
    </w:p>
    <w:p w14:paraId="2B56A600" w14:textId="77777777" w:rsidR="004176AB" w:rsidRPr="004176AB" w:rsidRDefault="004176AB" w:rsidP="004176AB">
      <w:pPr>
        <w:rPr>
          <w:sz w:val="48"/>
          <w:szCs w:val="48"/>
        </w:rPr>
      </w:pPr>
    </w:p>
    <w:p w14:paraId="037CA634" w14:textId="6000D030" w:rsidR="00CE3B0D" w:rsidRDefault="009A4297" w:rsidP="00CE3B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 </w:t>
      </w:r>
      <w:r w:rsidRPr="009A4297">
        <w:rPr>
          <w:b/>
          <w:bCs/>
          <w:sz w:val="48"/>
          <w:szCs w:val="48"/>
        </w:rPr>
        <w:t>Designing a database</w:t>
      </w:r>
      <w:r w:rsidR="00CE3B0D">
        <w:rPr>
          <w:b/>
          <w:bCs/>
          <w:sz w:val="48"/>
          <w:szCs w:val="48"/>
        </w:rPr>
        <w:t>:</w:t>
      </w:r>
    </w:p>
    <w:p w14:paraId="08D8F65E" w14:textId="157F811B" w:rsidR="00455722" w:rsidRDefault="009A4297" w:rsidP="00CE3B0D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 specify what data will be stored and how it’ll be logically stored depending on the </w:t>
      </w:r>
      <w:r w:rsidRPr="009A4297">
        <w:rPr>
          <w:sz w:val="48"/>
          <w:szCs w:val="48"/>
          <w:u w:val="single"/>
        </w:rPr>
        <w:lastRenderedPageBreak/>
        <w:t>database model</w:t>
      </w:r>
      <w:r>
        <w:rPr>
          <w:sz w:val="48"/>
          <w:szCs w:val="48"/>
        </w:rPr>
        <w:t xml:space="preserve">. One of the database models is </w:t>
      </w:r>
      <w:r w:rsidRPr="009A4297">
        <w:rPr>
          <w:sz w:val="48"/>
          <w:szCs w:val="48"/>
          <w:u w:val="single"/>
        </w:rPr>
        <w:t>The Relational Model</w:t>
      </w:r>
      <w:r w:rsidR="00CE3B0D">
        <w:rPr>
          <w:sz w:val="48"/>
          <w:szCs w:val="48"/>
        </w:rPr>
        <w:t>. Which defines the table structure for data, where all data stored in rows/tuples, grouped into tables(relations).</w:t>
      </w:r>
    </w:p>
    <w:p w14:paraId="30F24C3B" w14:textId="49F2568A" w:rsidR="00856170" w:rsidRDefault="00CE3B0D" w:rsidP="00856170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To design a safe and well-structured relational model, we define some conditions </w:t>
      </w:r>
      <w:r w:rsidR="00856170">
        <w:rPr>
          <w:sz w:val="48"/>
          <w:szCs w:val="48"/>
        </w:rPr>
        <w:t xml:space="preserve">called constraints, these constraints </w:t>
      </w:r>
      <w:proofErr w:type="gramStart"/>
      <w:r w:rsidR="00856170">
        <w:rPr>
          <w:sz w:val="48"/>
          <w:szCs w:val="48"/>
        </w:rPr>
        <w:t>have to</w:t>
      </w:r>
      <w:proofErr w:type="gramEnd"/>
      <w:r w:rsidR="00856170">
        <w:rPr>
          <w:sz w:val="48"/>
          <w:szCs w:val="48"/>
        </w:rPr>
        <w:t xml:space="preserve"> be checked before performing any query operation in the database. It includes:</w:t>
      </w:r>
    </w:p>
    <w:p w14:paraId="37D8B1F6" w14:textId="77777777" w:rsidR="00E8558E" w:rsidRDefault="00856170" w:rsidP="00856170">
      <w:pPr>
        <w:pStyle w:val="ListParagraph"/>
        <w:numPr>
          <w:ilvl w:val="2"/>
          <w:numId w:val="1"/>
        </w:numPr>
        <w:rPr>
          <w:sz w:val="48"/>
          <w:szCs w:val="48"/>
        </w:rPr>
      </w:pPr>
      <w:r w:rsidRPr="00E353C7">
        <w:rPr>
          <w:b/>
          <w:bCs/>
          <w:sz w:val="48"/>
          <w:szCs w:val="48"/>
        </w:rPr>
        <w:t>Key Integrity</w:t>
      </w:r>
      <w:r>
        <w:rPr>
          <w:sz w:val="48"/>
          <w:szCs w:val="48"/>
        </w:rPr>
        <w:t>:</w:t>
      </w:r>
      <w:r w:rsidR="00E353C7">
        <w:rPr>
          <w:sz w:val="48"/>
          <w:szCs w:val="48"/>
        </w:rPr>
        <w:t xml:space="preserve"> every table in the database should have at least one column that defines a unique </w:t>
      </w:r>
      <w:r w:rsidR="00E8558E">
        <w:rPr>
          <w:sz w:val="48"/>
          <w:szCs w:val="48"/>
        </w:rPr>
        <w:t>attribute for every tuple. This attribute is called key. E.g., user_id. If we considered user_id as a key, then every user has his unique user_id.</w:t>
      </w:r>
    </w:p>
    <w:p w14:paraId="70EED242" w14:textId="67F0D62B" w:rsidR="00856170" w:rsidRDefault="00E8558E" w:rsidP="00856170">
      <w:pPr>
        <w:pStyle w:val="ListParagraph"/>
        <w:numPr>
          <w:ilvl w:val="2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Domain Constraints</w:t>
      </w:r>
      <w:r w:rsidRPr="00E8558E">
        <w:rPr>
          <w:sz w:val="48"/>
          <w:szCs w:val="48"/>
        </w:rPr>
        <w:t>:</w:t>
      </w:r>
      <w:r>
        <w:rPr>
          <w:sz w:val="48"/>
          <w:szCs w:val="48"/>
        </w:rPr>
        <w:t xml:space="preserve"> An attribute can only take values that in its domain range. For example, If we applied password&lt;10 in user table, then it’ll result in failure if the user inserted a password with 11 chars.</w:t>
      </w:r>
    </w:p>
    <w:p w14:paraId="1D55294F" w14:textId="4BC59763" w:rsidR="00E8558E" w:rsidRDefault="00E8558E" w:rsidP="00856170">
      <w:pPr>
        <w:pStyle w:val="ListParagraph"/>
        <w:numPr>
          <w:ilvl w:val="2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Referential integrity</w:t>
      </w:r>
      <w:r w:rsidRPr="00E8558E">
        <w:rPr>
          <w:sz w:val="48"/>
          <w:szCs w:val="48"/>
        </w:rPr>
        <w:t>:</w:t>
      </w:r>
      <w:r>
        <w:rPr>
          <w:sz w:val="48"/>
          <w:szCs w:val="48"/>
        </w:rPr>
        <w:t xml:space="preserve"> when there’s a relationship between tables. One attribute will only take its value from another attribute in another table</w:t>
      </w:r>
      <w:r w:rsidR="00C863C1">
        <w:rPr>
          <w:sz w:val="48"/>
          <w:szCs w:val="48"/>
        </w:rPr>
        <w:t>.</w:t>
      </w:r>
    </w:p>
    <w:p w14:paraId="764D94D7" w14:textId="77777777" w:rsidR="004176AB" w:rsidRPr="004176AB" w:rsidRDefault="004176AB" w:rsidP="004176AB">
      <w:pPr>
        <w:rPr>
          <w:sz w:val="48"/>
          <w:szCs w:val="48"/>
        </w:rPr>
      </w:pPr>
    </w:p>
    <w:p w14:paraId="0E47F22F" w14:textId="79D440C7" w:rsidR="007E1E45" w:rsidRDefault="00D5103F" w:rsidP="007E1E4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 can store and retrieve data from database by using </w:t>
      </w:r>
      <w:r w:rsidRPr="00455722">
        <w:rPr>
          <w:b/>
          <w:bCs/>
          <w:sz w:val="48"/>
          <w:szCs w:val="48"/>
        </w:rPr>
        <w:t>Database Management System</w:t>
      </w:r>
      <w:r>
        <w:rPr>
          <w:sz w:val="48"/>
          <w:szCs w:val="48"/>
        </w:rPr>
        <w:t>(DBMS). Which is a software for managing databases. With Relational Databases, we use RDBMS for that purpose. Examples of it are MySQL, SQLite, PostgreSQL and SQL Server.</w:t>
      </w:r>
    </w:p>
    <w:p w14:paraId="5EC60CF3" w14:textId="6617E98C" w:rsidR="00C5443F" w:rsidRDefault="00C5443F" w:rsidP="007E1E4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55722">
        <w:rPr>
          <w:b/>
          <w:bCs/>
          <w:sz w:val="48"/>
          <w:szCs w:val="48"/>
        </w:rPr>
        <w:t>SQL</w:t>
      </w:r>
      <w:r>
        <w:rPr>
          <w:sz w:val="48"/>
          <w:szCs w:val="48"/>
        </w:rPr>
        <w:t xml:space="preserve">(Structured Query Language) is a computer language used to manage, organize and manipulate relational databases. Each order written in SQL is called </w:t>
      </w:r>
      <w:r w:rsidRPr="00455722">
        <w:rPr>
          <w:sz w:val="48"/>
          <w:szCs w:val="48"/>
        </w:rPr>
        <w:t>Query</w:t>
      </w:r>
      <w:r>
        <w:rPr>
          <w:sz w:val="48"/>
          <w:szCs w:val="48"/>
        </w:rPr>
        <w:t>. DBMS processes SQL queries then manage the database depending on it.</w:t>
      </w:r>
    </w:p>
    <w:p w14:paraId="3E679EB7" w14:textId="6A573EF5" w:rsidR="004176AB" w:rsidRDefault="004176AB" w:rsidP="007E1E4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4176AB">
        <w:rPr>
          <w:b/>
          <w:bCs/>
          <w:sz w:val="48"/>
          <w:szCs w:val="48"/>
        </w:rPr>
        <w:t>SQL Syntax</w:t>
      </w:r>
    </w:p>
    <w:p w14:paraId="30172B4D" w14:textId="4BFCA9E9" w:rsidR="004176AB" w:rsidRPr="004176AB" w:rsidRDefault="004176AB" w:rsidP="004176A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  <w:u w:val="single"/>
        </w:rPr>
        <w:lastRenderedPageBreak/>
        <w:t>Data Definition Language (DDL)</w:t>
      </w:r>
      <w:r>
        <w:rPr>
          <w:sz w:val="48"/>
          <w:szCs w:val="48"/>
        </w:rPr>
        <w:t>: A set of statements that allow user to define or modify data structures and objects, such as tables.</w:t>
      </w:r>
    </w:p>
    <w:p w14:paraId="5AD5014F" w14:textId="6D4D8760" w:rsidR="004176AB" w:rsidRPr="004176AB" w:rsidRDefault="004176AB" w:rsidP="004176A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  <w:u w:val="single"/>
        </w:rPr>
        <w:t>Data Manipulation Language (DML)</w:t>
      </w:r>
      <w:r>
        <w:rPr>
          <w:sz w:val="48"/>
          <w:szCs w:val="48"/>
        </w:rPr>
        <w:t>: Allows us to manipulate the data in the tables of a database.</w:t>
      </w:r>
    </w:p>
    <w:p w14:paraId="56FD6DD5" w14:textId="370F3B18" w:rsidR="004176AB" w:rsidRPr="004176AB" w:rsidRDefault="004176AB" w:rsidP="004176A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  <w:u w:val="single"/>
        </w:rPr>
        <w:t>Data Query Language (DQL)</w:t>
      </w:r>
      <w:r>
        <w:rPr>
          <w:sz w:val="48"/>
          <w:szCs w:val="48"/>
        </w:rPr>
        <w:t>: Allows us to retrieve data from the tables from database.</w:t>
      </w:r>
    </w:p>
    <w:p w14:paraId="7E004453" w14:textId="30C21CBC" w:rsidR="004176AB" w:rsidRPr="004176AB" w:rsidRDefault="004176AB" w:rsidP="004176A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  <w:u w:val="single"/>
        </w:rPr>
        <w:t>Data Control Language (DCL)</w:t>
      </w:r>
      <w:r>
        <w:rPr>
          <w:sz w:val="48"/>
          <w:szCs w:val="48"/>
        </w:rPr>
        <w:t>: Allows us to manage the rights users have in database.</w:t>
      </w:r>
    </w:p>
    <w:p w14:paraId="21D53403" w14:textId="101DBBEA" w:rsidR="004176AB" w:rsidRPr="004176AB" w:rsidRDefault="004176AB" w:rsidP="004176A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SQL Notes:</w:t>
      </w:r>
    </w:p>
    <w:p w14:paraId="5FBEACF7" w14:textId="70CC5A86" w:rsidR="004176AB" w:rsidRPr="004176AB" w:rsidRDefault="004176AB" w:rsidP="004176A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Not case-sensitive</w:t>
      </w:r>
    </w:p>
    <w:p w14:paraId="6AB9C05C" w14:textId="1E35BB64" w:rsidR="004176AB" w:rsidRPr="004176AB" w:rsidRDefault="004176AB" w:rsidP="004176A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SQL quest ends with semicolon</w:t>
      </w:r>
    </w:p>
    <w:p w14:paraId="55366F21" w14:textId="1377104B" w:rsidR="004176AB" w:rsidRPr="004176AB" w:rsidRDefault="004176AB" w:rsidP="004176A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SQL keywords cannot be variables</w:t>
      </w:r>
    </w:p>
    <w:p w14:paraId="67E0FB49" w14:textId="77777777" w:rsidR="00B37468" w:rsidRDefault="00B37468" w:rsidP="00B37468">
      <w:pPr>
        <w:rPr>
          <w:sz w:val="56"/>
          <w:szCs w:val="56"/>
        </w:rPr>
      </w:pPr>
    </w:p>
    <w:p w14:paraId="7C7D2E5C" w14:textId="77777777" w:rsidR="00B37468" w:rsidRPr="00B37468" w:rsidRDefault="00B37468" w:rsidP="00B37468">
      <w:pPr>
        <w:jc w:val="center"/>
        <w:rPr>
          <w:sz w:val="56"/>
          <w:szCs w:val="56"/>
        </w:rPr>
      </w:pPr>
    </w:p>
    <w:sectPr w:rsidR="00B37468" w:rsidRPr="00B37468" w:rsidSect="00B37468">
      <w:pgSz w:w="12240" w:h="15840"/>
      <w:pgMar w:top="1440" w:right="810" w:bottom="1440" w:left="81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3BA"/>
    <w:multiLevelType w:val="hybridMultilevel"/>
    <w:tmpl w:val="55F6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66C4"/>
    <w:multiLevelType w:val="hybridMultilevel"/>
    <w:tmpl w:val="8BA00DE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D516E71"/>
    <w:multiLevelType w:val="hybridMultilevel"/>
    <w:tmpl w:val="6964882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F437DB3"/>
    <w:multiLevelType w:val="hybridMultilevel"/>
    <w:tmpl w:val="41549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23526242">
    <w:abstractNumId w:val="0"/>
  </w:num>
  <w:num w:numId="2" w16cid:durableId="1309162829">
    <w:abstractNumId w:val="3"/>
  </w:num>
  <w:num w:numId="3" w16cid:durableId="514854110">
    <w:abstractNumId w:val="1"/>
  </w:num>
  <w:num w:numId="4" w16cid:durableId="148655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8"/>
    <w:rsid w:val="003C3EB6"/>
    <w:rsid w:val="004176AB"/>
    <w:rsid w:val="00455722"/>
    <w:rsid w:val="007E1E45"/>
    <w:rsid w:val="00856170"/>
    <w:rsid w:val="009A4297"/>
    <w:rsid w:val="00B37468"/>
    <w:rsid w:val="00C5443F"/>
    <w:rsid w:val="00C863C1"/>
    <w:rsid w:val="00CE3B0D"/>
    <w:rsid w:val="00D5103F"/>
    <w:rsid w:val="00E353C7"/>
    <w:rsid w:val="00E8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25A9"/>
  <w15:chartTrackingRefBased/>
  <w15:docId w15:val="{384102E7-4F76-4BA2-A8C4-FD41E09E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Khaled Mohamed</dc:creator>
  <cp:keywords/>
  <dc:description/>
  <cp:lastModifiedBy>Eyad Khaled Mohamed</cp:lastModifiedBy>
  <cp:revision>3</cp:revision>
  <dcterms:created xsi:type="dcterms:W3CDTF">2023-02-03T13:04:00Z</dcterms:created>
  <dcterms:modified xsi:type="dcterms:W3CDTF">2023-02-03T14:43:00Z</dcterms:modified>
</cp:coreProperties>
</file>