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C170D" w14:textId="77777777" w:rsidR="00516C66" w:rsidRPr="00734E18" w:rsidRDefault="006632E8" w:rsidP="00734E18">
      <w:pPr>
        <w:bidi/>
        <w:jc w:val="center"/>
        <w:rPr>
          <w:rFonts w:asciiTheme="majorHAnsi" w:hAnsiTheme="majorHAnsi" w:cstheme="majorHAnsi"/>
          <w:bCs/>
          <w:sz w:val="36"/>
          <w:szCs w:val="36"/>
        </w:rPr>
      </w:pPr>
      <w:r w:rsidRPr="00734E18">
        <w:rPr>
          <w:rFonts w:asciiTheme="majorHAnsi" w:hAnsiTheme="majorHAnsi" w:cstheme="majorHAnsi"/>
          <w:bCs/>
          <w:sz w:val="36"/>
          <w:szCs w:val="36"/>
          <w:rtl/>
        </w:rPr>
        <w:t xml:space="preserve"> תרגיל בית 2:</w:t>
      </w:r>
    </w:p>
    <w:p w14:paraId="2AFD4ED3" w14:textId="77777777" w:rsidR="00516C66" w:rsidRPr="00734E18" w:rsidRDefault="00516C66" w:rsidP="00734E18">
      <w:pPr>
        <w:widowControl w:val="0"/>
        <w:bidi/>
        <w:jc w:val="both"/>
        <w:rPr>
          <w:rFonts w:asciiTheme="majorHAnsi" w:eastAsia="Calibri" w:hAnsiTheme="majorHAnsi" w:cstheme="majorHAnsi"/>
          <w:b/>
          <w:sz w:val="24"/>
          <w:szCs w:val="24"/>
        </w:rPr>
      </w:pPr>
    </w:p>
    <w:p w14:paraId="52C5CD4B" w14:textId="77777777" w:rsidR="00516C66" w:rsidRPr="00734E18" w:rsidRDefault="006632E8" w:rsidP="00734E18">
      <w:pPr>
        <w:widowControl w:val="0"/>
        <w:bidi/>
        <w:jc w:val="both"/>
        <w:rPr>
          <w:rFonts w:asciiTheme="majorHAnsi" w:eastAsia="Calibri" w:hAnsiTheme="majorHAnsi" w:cstheme="majorHAnsi"/>
          <w:bCs/>
          <w:sz w:val="24"/>
          <w:szCs w:val="24"/>
        </w:rPr>
        <w:sectPr w:rsidR="00516C66" w:rsidRPr="00734E1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734E18">
        <w:rPr>
          <w:rFonts w:asciiTheme="majorHAnsi" w:eastAsia="Calibri" w:hAnsiTheme="majorHAnsi" w:cstheme="majorHAnsi"/>
          <w:bCs/>
          <w:sz w:val="24"/>
          <w:szCs w:val="24"/>
          <w:rtl/>
        </w:rPr>
        <w:t>מגישים:</w:t>
      </w:r>
    </w:p>
    <w:p w14:paraId="09618B85" w14:textId="77777777" w:rsidR="00516C66" w:rsidRPr="00734E18" w:rsidRDefault="006632E8" w:rsidP="00734E18">
      <w:pPr>
        <w:widowControl w:val="0"/>
        <w:bidi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34E18">
        <w:rPr>
          <w:rFonts w:asciiTheme="majorHAnsi" w:eastAsia="Calibri" w:hAnsiTheme="majorHAnsi" w:cstheme="majorHAnsi"/>
          <w:sz w:val="24"/>
          <w:szCs w:val="24"/>
          <w:rtl/>
        </w:rPr>
        <w:t>נוי ביטון - 312238678</w:t>
      </w:r>
    </w:p>
    <w:p w14:paraId="7E32158D" w14:textId="77777777" w:rsidR="00516C66" w:rsidRPr="00734E18" w:rsidRDefault="006632E8" w:rsidP="00734E18">
      <w:pPr>
        <w:widowControl w:val="0"/>
        <w:bidi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34E18">
        <w:rPr>
          <w:rFonts w:asciiTheme="majorHAnsi" w:eastAsia="Calibri" w:hAnsiTheme="majorHAnsi" w:cstheme="majorHAnsi"/>
          <w:sz w:val="24"/>
          <w:szCs w:val="24"/>
          <w:rtl/>
        </w:rPr>
        <w:t>דולב סרי - 313428005</w:t>
      </w:r>
    </w:p>
    <w:p w14:paraId="6271B0D1" w14:textId="77777777" w:rsidR="00516C66" w:rsidRPr="00734E18" w:rsidRDefault="006632E8" w:rsidP="00734E18">
      <w:pPr>
        <w:widowControl w:val="0"/>
        <w:bidi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34E18">
        <w:rPr>
          <w:rFonts w:asciiTheme="majorHAnsi" w:eastAsia="Calibri" w:hAnsiTheme="majorHAnsi" w:cstheme="majorHAnsi"/>
          <w:sz w:val="24"/>
          <w:szCs w:val="24"/>
          <w:rtl/>
        </w:rPr>
        <w:t>דבי דובינקר - 318179033</w:t>
      </w:r>
    </w:p>
    <w:p w14:paraId="3E991FA9" w14:textId="77777777" w:rsidR="00516C66" w:rsidRPr="00734E18" w:rsidRDefault="006632E8" w:rsidP="00734E18">
      <w:pPr>
        <w:widowControl w:val="0"/>
        <w:bidi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34E18">
        <w:rPr>
          <w:rFonts w:asciiTheme="majorHAnsi" w:eastAsia="Calibri" w:hAnsiTheme="majorHAnsi" w:cstheme="majorHAnsi"/>
          <w:sz w:val="24"/>
          <w:szCs w:val="24"/>
          <w:rtl/>
        </w:rPr>
        <w:t>אייל קובי - 209291418</w:t>
      </w:r>
    </w:p>
    <w:p w14:paraId="13607927" w14:textId="77777777" w:rsidR="00516C66" w:rsidRPr="00734E18" w:rsidRDefault="006632E8" w:rsidP="00734E18">
      <w:pPr>
        <w:widowControl w:val="0"/>
        <w:bidi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734E18">
        <w:rPr>
          <w:rFonts w:asciiTheme="majorHAnsi" w:eastAsia="Calibri" w:hAnsiTheme="majorHAnsi" w:cstheme="majorHAnsi"/>
          <w:sz w:val="24"/>
          <w:szCs w:val="24"/>
          <w:rtl/>
        </w:rPr>
        <w:t>נופר בן-סימון - 308468826</w:t>
      </w:r>
    </w:p>
    <w:p w14:paraId="77149013" w14:textId="77777777" w:rsidR="00516C66" w:rsidRPr="00734E18" w:rsidRDefault="006632E8" w:rsidP="00734E18">
      <w:pPr>
        <w:widowControl w:val="0"/>
        <w:bidi/>
        <w:jc w:val="both"/>
        <w:rPr>
          <w:rFonts w:asciiTheme="majorHAnsi" w:eastAsia="Calibri" w:hAnsiTheme="majorHAnsi" w:cstheme="majorHAnsi"/>
          <w:sz w:val="24"/>
          <w:szCs w:val="24"/>
        </w:rPr>
        <w:sectPr w:rsidR="00516C66" w:rsidRPr="00734E18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8" w:space="720"/>
            <w:col w:w="2528" w:space="720"/>
            <w:col w:w="2528" w:space="0"/>
          </w:cols>
          <w:bidi/>
        </w:sectPr>
      </w:pPr>
      <w:r w:rsidRPr="00734E18">
        <w:rPr>
          <w:rFonts w:asciiTheme="majorHAnsi" w:eastAsia="Calibri" w:hAnsiTheme="majorHAnsi" w:cstheme="majorHAnsi"/>
          <w:sz w:val="24"/>
          <w:szCs w:val="24"/>
          <w:rtl/>
        </w:rPr>
        <w:t xml:space="preserve">אילנית </w:t>
      </w:r>
      <w:proofErr w:type="spellStart"/>
      <w:r w:rsidRPr="00734E18">
        <w:rPr>
          <w:rFonts w:asciiTheme="majorHAnsi" w:eastAsia="Calibri" w:hAnsiTheme="majorHAnsi" w:cstheme="majorHAnsi"/>
          <w:sz w:val="24"/>
          <w:szCs w:val="24"/>
          <w:rtl/>
        </w:rPr>
        <w:t>חנוכו</w:t>
      </w:r>
      <w:proofErr w:type="spellEnd"/>
      <w:r w:rsidRPr="00734E18">
        <w:rPr>
          <w:rFonts w:asciiTheme="majorHAnsi" w:eastAsia="Calibri" w:hAnsiTheme="majorHAnsi" w:cstheme="majorHAnsi"/>
          <w:sz w:val="24"/>
          <w:szCs w:val="24"/>
          <w:rtl/>
        </w:rPr>
        <w:t xml:space="preserve"> - 208657320</w:t>
      </w:r>
    </w:p>
    <w:p w14:paraId="6AE830F8" w14:textId="77777777" w:rsidR="00516C66" w:rsidRPr="00734E18" w:rsidRDefault="00516C66" w:rsidP="00734E18">
      <w:pPr>
        <w:widowControl w:val="0"/>
        <w:bidi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68AB94E6" w14:textId="77777777" w:rsidR="00516C66" w:rsidRPr="00734E18" w:rsidRDefault="006632E8" w:rsidP="00734E18">
      <w:pPr>
        <w:bidi/>
        <w:rPr>
          <w:rFonts w:asciiTheme="majorHAnsi" w:hAnsiTheme="majorHAnsi" w:cstheme="majorHAnsi"/>
          <w:bCs/>
          <w:sz w:val="24"/>
          <w:szCs w:val="24"/>
        </w:rPr>
      </w:pPr>
      <w:r w:rsidRPr="00734E18">
        <w:rPr>
          <w:rFonts w:asciiTheme="majorHAnsi" w:hAnsiTheme="majorHAnsi" w:cstheme="majorHAnsi"/>
          <w:bCs/>
          <w:sz w:val="24"/>
          <w:szCs w:val="24"/>
          <w:rtl/>
        </w:rPr>
        <w:t>תפקידים:</w:t>
      </w:r>
    </w:p>
    <w:p w14:paraId="197C30AC" w14:textId="77777777" w:rsidR="00516C66" w:rsidRPr="00734E18" w:rsidRDefault="006632E8" w:rsidP="00734E18">
      <w:pPr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 w:rsidRPr="00734E18">
        <w:rPr>
          <w:rFonts w:asciiTheme="majorHAnsi" w:hAnsiTheme="majorHAnsi" w:cstheme="majorHAnsi"/>
          <w:sz w:val="24"/>
          <w:szCs w:val="24"/>
        </w:rPr>
        <w:t>scrum master</w:t>
      </w:r>
      <w:r w:rsidRPr="00734E18">
        <w:rPr>
          <w:rFonts w:asciiTheme="majorHAnsi" w:hAnsiTheme="majorHAnsi" w:cstheme="majorHAnsi"/>
          <w:sz w:val="24"/>
          <w:szCs w:val="24"/>
          <w:rtl/>
        </w:rPr>
        <w:t xml:space="preserve">  – מרכז את העבודה -</w:t>
      </w:r>
      <w:r w:rsidRPr="00734E18">
        <w:rPr>
          <w:rFonts w:asciiTheme="majorHAnsi" w:hAnsiTheme="majorHAnsi" w:cstheme="majorHAnsi"/>
          <w:b/>
          <w:sz w:val="24"/>
          <w:szCs w:val="24"/>
          <w:rtl/>
        </w:rPr>
        <w:t xml:space="preserve"> נופר</w:t>
      </w:r>
    </w:p>
    <w:p w14:paraId="4C63E64A" w14:textId="77777777" w:rsidR="00516C66" w:rsidRPr="00734E18" w:rsidRDefault="006632E8" w:rsidP="00734E18">
      <w:pPr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 w:rsidRPr="00734E18">
        <w:rPr>
          <w:rFonts w:asciiTheme="majorHAnsi" w:hAnsiTheme="majorHAnsi" w:cstheme="majorHAnsi"/>
          <w:sz w:val="24"/>
          <w:szCs w:val="24"/>
        </w:rPr>
        <w:t>frontend developer</w:t>
      </w:r>
      <w:r w:rsidRPr="00734E18">
        <w:rPr>
          <w:rFonts w:asciiTheme="majorHAnsi" w:hAnsiTheme="majorHAnsi" w:cstheme="majorHAnsi"/>
          <w:sz w:val="24"/>
          <w:szCs w:val="24"/>
          <w:rtl/>
        </w:rPr>
        <w:t xml:space="preserve"> – פיתוח החלק האחראי על הצגה ללקוח - </w:t>
      </w:r>
      <w:r w:rsidRPr="00734E18">
        <w:rPr>
          <w:rFonts w:asciiTheme="majorHAnsi" w:hAnsiTheme="majorHAnsi" w:cstheme="majorHAnsi"/>
          <w:b/>
          <w:sz w:val="24"/>
          <w:szCs w:val="24"/>
          <w:rtl/>
        </w:rPr>
        <w:t>דבי</w:t>
      </w:r>
    </w:p>
    <w:p w14:paraId="2F867A61" w14:textId="77777777" w:rsidR="00516C66" w:rsidRPr="00734E18" w:rsidRDefault="006632E8" w:rsidP="00734E18">
      <w:pPr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 w:rsidRPr="00734E18">
        <w:rPr>
          <w:rFonts w:asciiTheme="majorHAnsi" w:hAnsiTheme="majorHAnsi" w:cstheme="majorHAnsi"/>
          <w:sz w:val="24"/>
          <w:szCs w:val="24"/>
        </w:rPr>
        <w:t>backend developer</w:t>
      </w:r>
      <w:r w:rsidRPr="00734E18">
        <w:rPr>
          <w:rFonts w:asciiTheme="majorHAnsi" w:hAnsiTheme="majorHAnsi" w:cstheme="majorHAnsi"/>
          <w:sz w:val="24"/>
          <w:szCs w:val="24"/>
          <w:rtl/>
        </w:rPr>
        <w:t xml:space="preserve"> – פיתוח מסד הנתונים והעבודה מולו - </w:t>
      </w:r>
      <w:r w:rsidRPr="00734E18">
        <w:rPr>
          <w:rFonts w:asciiTheme="majorHAnsi" w:hAnsiTheme="majorHAnsi" w:cstheme="majorHAnsi"/>
          <w:b/>
          <w:sz w:val="24"/>
          <w:szCs w:val="24"/>
          <w:rtl/>
        </w:rPr>
        <w:t>אייל</w:t>
      </w:r>
    </w:p>
    <w:p w14:paraId="55119861" w14:textId="77777777" w:rsidR="00516C66" w:rsidRPr="00734E18" w:rsidRDefault="006632E8" w:rsidP="00734E18">
      <w:pPr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 w:rsidRPr="00734E18">
        <w:rPr>
          <w:rFonts w:asciiTheme="majorHAnsi" w:hAnsiTheme="majorHAnsi" w:cstheme="majorHAnsi"/>
          <w:sz w:val="24"/>
          <w:szCs w:val="24"/>
        </w:rPr>
        <w:t>product manager</w:t>
      </w:r>
      <w:r w:rsidRPr="00734E18">
        <w:rPr>
          <w:rFonts w:asciiTheme="majorHAnsi" w:hAnsiTheme="majorHAnsi" w:cstheme="majorHAnsi"/>
          <w:sz w:val="24"/>
          <w:szCs w:val="24"/>
          <w:rtl/>
        </w:rPr>
        <w:t xml:space="preserve"> – ייצוג הלקוח בצוות - </w:t>
      </w:r>
      <w:r w:rsidRPr="00734E18">
        <w:rPr>
          <w:rFonts w:asciiTheme="majorHAnsi" w:hAnsiTheme="majorHAnsi" w:cstheme="majorHAnsi"/>
          <w:b/>
          <w:sz w:val="24"/>
          <w:szCs w:val="24"/>
          <w:rtl/>
        </w:rPr>
        <w:t>דולב</w:t>
      </w:r>
    </w:p>
    <w:p w14:paraId="1F0FA379" w14:textId="77777777" w:rsidR="00516C66" w:rsidRPr="00734E18" w:rsidRDefault="006632E8" w:rsidP="00734E18">
      <w:pPr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 w:rsidRPr="00734E18">
        <w:rPr>
          <w:rFonts w:asciiTheme="majorHAnsi" w:hAnsiTheme="majorHAnsi" w:cstheme="majorHAnsi"/>
          <w:sz w:val="24"/>
          <w:szCs w:val="24"/>
        </w:rPr>
        <w:t>UI</w:t>
      </w:r>
      <w:r w:rsidRPr="00734E18">
        <w:rPr>
          <w:rFonts w:asciiTheme="majorHAnsi" w:hAnsiTheme="majorHAnsi" w:cstheme="majorHAnsi"/>
          <w:sz w:val="24"/>
          <w:szCs w:val="24"/>
          <w:rtl/>
        </w:rPr>
        <w:t xml:space="preserve"> – עיצוב הממשק - </w:t>
      </w:r>
      <w:r w:rsidRPr="00734E18">
        <w:rPr>
          <w:rFonts w:asciiTheme="majorHAnsi" w:hAnsiTheme="majorHAnsi" w:cstheme="majorHAnsi"/>
          <w:b/>
          <w:sz w:val="24"/>
          <w:szCs w:val="24"/>
          <w:rtl/>
        </w:rPr>
        <w:t>אילנית</w:t>
      </w:r>
    </w:p>
    <w:p w14:paraId="35FF1174" w14:textId="77777777" w:rsidR="00516C66" w:rsidRPr="00734E18" w:rsidRDefault="006632E8" w:rsidP="00734E18">
      <w:pPr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 w:rsidRPr="00734E18">
        <w:rPr>
          <w:rFonts w:asciiTheme="majorHAnsi" w:hAnsiTheme="majorHAnsi" w:cstheme="majorHAnsi"/>
          <w:sz w:val="24"/>
          <w:szCs w:val="24"/>
        </w:rPr>
        <w:t>QA</w:t>
      </w:r>
      <w:r w:rsidRPr="00734E18">
        <w:rPr>
          <w:rFonts w:asciiTheme="majorHAnsi" w:hAnsiTheme="majorHAnsi" w:cstheme="majorHAnsi"/>
          <w:sz w:val="24"/>
          <w:szCs w:val="24"/>
          <w:rtl/>
        </w:rPr>
        <w:t xml:space="preserve"> – בדיקות התוכנה - </w:t>
      </w:r>
      <w:r w:rsidRPr="00734E18">
        <w:rPr>
          <w:rFonts w:asciiTheme="majorHAnsi" w:hAnsiTheme="majorHAnsi" w:cstheme="majorHAnsi"/>
          <w:b/>
          <w:sz w:val="24"/>
          <w:szCs w:val="24"/>
          <w:rtl/>
        </w:rPr>
        <w:t>נוי</w:t>
      </w:r>
    </w:p>
    <w:p w14:paraId="154D6756" w14:textId="77777777" w:rsidR="00516C66" w:rsidRPr="00734E18" w:rsidRDefault="00516C66" w:rsidP="00734E18">
      <w:pPr>
        <w:bidi/>
        <w:rPr>
          <w:rFonts w:asciiTheme="majorHAnsi" w:hAnsiTheme="majorHAnsi" w:cstheme="majorHAnsi"/>
          <w:sz w:val="24"/>
          <w:szCs w:val="24"/>
        </w:rPr>
      </w:pPr>
    </w:p>
    <w:p w14:paraId="5581F9B3" w14:textId="77777777" w:rsidR="00516C66" w:rsidRPr="00734E18" w:rsidRDefault="006632E8" w:rsidP="00734E18">
      <w:pPr>
        <w:bidi/>
        <w:rPr>
          <w:rFonts w:asciiTheme="majorHAnsi" w:hAnsiTheme="majorHAnsi" w:cstheme="majorHAnsi"/>
          <w:sz w:val="24"/>
          <w:szCs w:val="24"/>
        </w:rPr>
      </w:pPr>
      <w:r w:rsidRPr="00734E18">
        <w:rPr>
          <w:rFonts w:asciiTheme="majorHAnsi" w:hAnsiTheme="majorHAnsi" w:cstheme="majorHAnsi"/>
          <w:bCs/>
          <w:sz w:val="24"/>
          <w:szCs w:val="24"/>
          <w:rtl/>
        </w:rPr>
        <w:t>הגדרת</w:t>
      </w:r>
      <w:r w:rsidRPr="00734E18">
        <w:rPr>
          <w:rFonts w:asciiTheme="majorHAnsi" w:hAnsiTheme="majorHAnsi" w:cstheme="majorHAnsi"/>
          <w:b/>
          <w:sz w:val="24"/>
          <w:szCs w:val="24"/>
          <w:rtl/>
        </w:rPr>
        <w:t xml:space="preserve"> </w:t>
      </w:r>
      <w:r w:rsidRPr="00734E18">
        <w:rPr>
          <w:rFonts w:asciiTheme="majorHAnsi" w:hAnsiTheme="majorHAnsi" w:cstheme="majorHAnsi"/>
          <w:b/>
          <w:sz w:val="24"/>
          <w:szCs w:val="24"/>
        </w:rPr>
        <w:t>SDP – software development plan</w:t>
      </w:r>
      <w:r w:rsidR="00734E18">
        <w:rPr>
          <w:rFonts w:asciiTheme="majorHAnsi" w:hAnsiTheme="majorHAnsi" w:cstheme="majorHAnsi" w:hint="cs"/>
          <w:b/>
          <w:sz w:val="24"/>
          <w:szCs w:val="24"/>
          <w:rtl/>
        </w:rPr>
        <w:t>:</w:t>
      </w:r>
    </w:p>
    <w:p w14:paraId="76552F5A" w14:textId="77777777" w:rsidR="00516C66" w:rsidRPr="00734E18" w:rsidRDefault="00516C66" w:rsidP="00734E18">
      <w:pPr>
        <w:bidi/>
        <w:rPr>
          <w:rFonts w:asciiTheme="majorHAnsi" w:hAnsiTheme="majorHAnsi" w:cstheme="majorHAnsi"/>
          <w:sz w:val="24"/>
          <w:szCs w:val="24"/>
        </w:rPr>
      </w:pPr>
    </w:p>
    <w:tbl>
      <w:tblPr>
        <w:tblStyle w:val="a5"/>
        <w:tblW w:w="689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5530"/>
      </w:tblGrid>
      <w:tr w:rsidR="00516C66" w:rsidRPr="00734E18" w14:paraId="4BF4792D" w14:textId="77777777" w:rsidTr="002B4CAE">
        <w:trPr>
          <w:trHeight w:val="20"/>
          <w:jc w:val="center"/>
        </w:trPr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67C0B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Iteration 1</w:t>
            </w:r>
          </w:p>
        </w:tc>
        <w:tc>
          <w:tcPr>
            <w:tcW w:w="5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17EA6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Implementing the basic logic of the Project</w:t>
            </w:r>
          </w:p>
        </w:tc>
      </w:tr>
      <w:tr w:rsidR="00516C66" w:rsidRPr="00734E18" w14:paraId="7DD68176" w14:textId="77777777" w:rsidTr="002B4CAE">
        <w:trPr>
          <w:trHeight w:val="223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98923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1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F0318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Implement opening screen with game instruction</w:t>
            </w:r>
          </w:p>
        </w:tc>
      </w:tr>
      <w:tr w:rsidR="00516C66" w:rsidRPr="00734E18" w14:paraId="17868D3D" w14:textId="77777777" w:rsidTr="002B4CAE">
        <w:trPr>
          <w:trHeight w:val="425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19297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2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1751B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Build database with all the questions</w:t>
            </w:r>
          </w:p>
        </w:tc>
      </w:tr>
      <w:tr w:rsidR="00516C66" w:rsidRPr="00734E18" w14:paraId="2DE3190D" w14:textId="77777777" w:rsidTr="002B4CAE">
        <w:trPr>
          <w:trHeight w:val="323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E51D87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3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A78A5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Implement question screen</w:t>
            </w:r>
          </w:p>
        </w:tc>
      </w:tr>
      <w:tr w:rsidR="00516C66" w:rsidRPr="00734E18" w14:paraId="732303E3" w14:textId="77777777" w:rsidTr="002B4CAE">
        <w:trPr>
          <w:trHeight w:val="425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4C9A8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4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92C3D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Implement manager control screen</w:t>
            </w:r>
          </w:p>
        </w:tc>
      </w:tr>
      <w:tr w:rsidR="00516C66" w:rsidRPr="00734E18" w14:paraId="18CEC221" w14:textId="77777777" w:rsidTr="002B4CAE">
        <w:trPr>
          <w:trHeight w:val="16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5912AE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5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2E5062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Implement end screen with results</w:t>
            </w:r>
          </w:p>
        </w:tc>
      </w:tr>
      <w:tr w:rsidR="00516C66" w:rsidRPr="00734E18" w14:paraId="59A474B0" w14:textId="77777777" w:rsidTr="002B4CAE">
        <w:trPr>
          <w:trHeight w:val="343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A2FA6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Iteration 2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CC2E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2CDF7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Building a more full-featured version</w:t>
            </w:r>
          </w:p>
        </w:tc>
      </w:tr>
      <w:tr w:rsidR="00516C66" w:rsidRPr="00734E18" w14:paraId="487757DB" w14:textId="77777777" w:rsidTr="002B4CAE">
        <w:trPr>
          <w:trHeight w:val="16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D7CCD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1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9776D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Implement extended feedback to each question</w:t>
            </w:r>
          </w:p>
        </w:tc>
      </w:tr>
      <w:tr w:rsidR="00516C66" w:rsidRPr="00734E18" w14:paraId="540C1D80" w14:textId="77777777" w:rsidTr="002B4CAE">
        <w:trPr>
          <w:trHeight w:val="425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23C6F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2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539EE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Implement login screen</w:t>
            </w:r>
          </w:p>
        </w:tc>
      </w:tr>
      <w:tr w:rsidR="00516C66" w:rsidRPr="00734E18" w14:paraId="160D4708" w14:textId="77777777" w:rsidTr="002B4CAE">
        <w:trPr>
          <w:trHeight w:val="26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4A09F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3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2EDE5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Implement badges and achievements in user’s profile</w:t>
            </w:r>
          </w:p>
        </w:tc>
      </w:tr>
      <w:tr w:rsidR="00516C66" w:rsidRPr="00734E18" w14:paraId="181A57DF" w14:textId="77777777" w:rsidTr="002B4CAE">
        <w:trPr>
          <w:trHeight w:val="425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AB368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4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16AC9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Upgrade end screen to include graphs and stats</w:t>
            </w:r>
          </w:p>
        </w:tc>
      </w:tr>
      <w:tr w:rsidR="00516C66" w:rsidRPr="00734E18" w14:paraId="0DCB3335" w14:textId="77777777" w:rsidTr="002B4CAE">
        <w:trPr>
          <w:trHeight w:val="16"/>
          <w:jc w:val="center"/>
        </w:trPr>
        <w:tc>
          <w:tcPr>
            <w:tcW w:w="13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9B7FD" w14:textId="77777777" w:rsidR="00516C66" w:rsidRPr="00734E18" w:rsidRDefault="006632E8" w:rsidP="002B4CA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 5</w:t>
            </w: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444AC" w14:textId="77777777" w:rsidR="00516C66" w:rsidRPr="00734E18" w:rsidRDefault="00734E18" w:rsidP="002B4CA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Testing and integration</w:t>
            </w:r>
          </w:p>
        </w:tc>
      </w:tr>
    </w:tbl>
    <w:p w14:paraId="47783EFC" w14:textId="77777777" w:rsidR="00516C66" w:rsidRPr="00734E18" w:rsidRDefault="00516C66" w:rsidP="00734E18">
      <w:pPr>
        <w:bidi/>
        <w:rPr>
          <w:rFonts w:asciiTheme="majorHAnsi" w:hAnsiTheme="majorHAnsi" w:cstheme="majorHAnsi"/>
          <w:sz w:val="24"/>
          <w:szCs w:val="24"/>
        </w:rPr>
      </w:pPr>
    </w:p>
    <w:p w14:paraId="6B15355E" w14:textId="77777777" w:rsidR="00516C66" w:rsidRPr="00734E18" w:rsidRDefault="00516C66" w:rsidP="00734E18">
      <w:pPr>
        <w:bidi/>
        <w:rPr>
          <w:rFonts w:asciiTheme="majorHAnsi" w:hAnsiTheme="majorHAnsi" w:cstheme="majorHAnsi"/>
          <w:sz w:val="24"/>
          <w:szCs w:val="24"/>
        </w:rPr>
      </w:pPr>
    </w:p>
    <w:p w14:paraId="27AD3F9A" w14:textId="77777777" w:rsidR="00516C66" w:rsidRDefault="00516C66" w:rsidP="00734E18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3C6DB284" w14:textId="77777777" w:rsidR="00537D87" w:rsidRDefault="00537D87" w:rsidP="00537D87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576634F0" w14:textId="77777777" w:rsidR="00537D87" w:rsidRDefault="006632E8" w:rsidP="00537D87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6632E8">
        <w:rPr>
          <w:rFonts w:asciiTheme="majorHAnsi" w:hAnsiTheme="majorHAnsi" w:cstheme="majorHAnsi" w:hint="cs"/>
          <w:b/>
          <w:bCs/>
          <w:sz w:val="24"/>
          <w:szCs w:val="24"/>
          <w:rtl/>
        </w:rPr>
        <w:lastRenderedPageBreak/>
        <w:t>טבלה מפורטת עברו איטרציה 1:</w:t>
      </w:r>
    </w:p>
    <w:p w14:paraId="0709C3DE" w14:textId="77777777" w:rsidR="006632E8" w:rsidRPr="006632E8" w:rsidRDefault="006632E8" w:rsidP="006632E8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a6"/>
        <w:bidiVisual/>
        <w:tblW w:w="102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auto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870"/>
        <w:gridCol w:w="2790"/>
        <w:gridCol w:w="1350"/>
      </w:tblGrid>
      <w:tr w:rsidR="00516C66" w:rsidRPr="00734E18" w14:paraId="53236FF6" w14:textId="77777777" w:rsidTr="00DD16FA">
        <w:trPr>
          <w:trHeight w:val="410"/>
          <w:jc w:val="center"/>
        </w:trPr>
        <w:tc>
          <w:tcPr>
            <w:tcW w:w="22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BC59C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Executor</w:t>
            </w:r>
          </w:p>
        </w:tc>
        <w:tc>
          <w:tcPr>
            <w:tcW w:w="387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8C0BA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Task</w:t>
            </w:r>
          </w:p>
        </w:tc>
        <w:tc>
          <w:tcPr>
            <w:tcW w:w="279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644E3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Requirement</w:t>
            </w:r>
          </w:p>
        </w:tc>
        <w:tc>
          <w:tcPr>
            <w:tcW w:w="135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D7D7A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Iteration</w:t>
            </w:r>
          </w:p>
        </w:tc>
      </w:tr>
      <w:tr w:rsidR="00516C66" w:rsidRPr="00734E18" w14:paraId="455306EC" w14:textId="77777777" w:rsidTr="00DD16FA">
        <w:trPr>
          <w:trHeight w:val="410"/>
          <w:jc w:val="center"/>
        </w:trPr>
        <w:tc>
          <w:tcPr>
            <w:tcW w:w="22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B0484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8EEC2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C41CC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5073A" w14:textId="77777777" w:rsidR="00516C66" w:rsidRPr="00537D87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537D8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Iteration 1</w:t>
            </w:r>
          </w:p>
        </w:tc>
      </w:tr>
      <w:tr w:rsidR="00516C66" w:rsidRPr="00734E18" w14:paraId="5894689B" w14:textId="77777777" w:rsidTr="00DD16FA">
        <w:trPr>
          <w:trHeight w:val="2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D772F" w14:textId="77777777" w:rsidR="00DD16FA" w:rsidRDefault="006632E8" w:rsidP="00DD16FA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UI developer</w:t>
            </w:r>
          </w:p>
          <w:p w14:paraId="5A120BAE" w14:textId="77777777" w:rsidR="00516C66" w:rsidRPr="00734E18" w:rsidRDefault="00DD16FA" w:rsidP="00DD16FA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אילנית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7089A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Show Profile screen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1AF20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Start the application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8146E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25AD4908" w14:textId="77777777" w:rsidTr="00DD16FA">
        <w:trPr>
          <w:trHeight w:val="96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DED0D" w14:textId="77777777" w:rsidR="00516C66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Backend developer</w:t>
            </w:r>
          </w:p>
          <w:p w14:paraId="09FBFE4B" w14:textId="77777777" w:rsidR="00DD16FA" w:rsidRPr="00734E18" w:rsidRDefault="00DD16FA" w:rsidP="00DD16FA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נופר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72C4F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Add current game info to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B9ADA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09A54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3219BE2C" w14:textId="77777777" w:rsidTr="00DD16FA">
        <w:trPr>
          <w:trHeight w:val="2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77A72" w14:textId="77777777" w:rsidR="00516C66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Frontend developer</w:t>
            </w:r>
          </w:p>
          <w:p w14:paraId="7C812647" w14:textId="77777777" w:rsidR="00DD16FA" w:rsidRPr="00734E18" w:rsidRDefault="00DD16FA" w:rsidP="00DD16FA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דבי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65AD9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Display info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7DD6B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6409D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6AEF2368" w14:textId="77777777" w:rsidTr="00DD16FA">
        <w:trPr>
          <w:trHeight w:val="2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170A2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QA</w:t>
            </w:r>
            <w:r w:rsidR="00DD16FA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  <w:r w:rsidR="00DD16FA"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נוי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AB7BD" w14:textId="77777777" w:rsidR="00516C66" w:rsidRPr="00734E18" w:rsidRDefault="006632E8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Acceptance Test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7B30A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C5756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75A6EB75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E2A37" w14:textId="77777777" w:rsidR="00516C66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נוי</w:t>
            </w: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6632E8" w:rsidRPr="00734E18">
              <w:rPr>
                <w:rFonts w:asciiTheme="majorHAnsi" w:hAnsiTheme="majorHAnsi" w:cstheme="majorHAnsi"/>
                <w:sz w:val="24"/>
                <w:szCs w:val="24"/>
              </w:rPr>
              <w:t>QA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66D4D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Login to the system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BFD69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58832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78F5A75A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3ED1A" w14:textId="77777777" w:rsidR="00DD16FA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  <w:p w14:paraId="6ECBD330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UI developer</w:t>
            </w:r>
          </w:p>
          <w:p w14:paraId="1C71C2FD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נופר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222C6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Show subjects to play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CEEFB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Start game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8DFFC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412AC415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21B9D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Backend developer</w:t>
            </w:r>
          </w:p>
          <w:p w14:paraId="4E8A0983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נופר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BB844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Display tutorials from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8D2BC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Watching tutorials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B93B75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1C7DDE3F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12589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Backend developer</w:t>
            </w:r>
          </w:p>
          <w:p w14:paraId="46F9AC52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אייל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49E6D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Display questions from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4EB73C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Answering questions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8212F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03457088" w14:textId="77777777" w:rsidTr="00DD16FA">
        <w:trPr>
          <w:trHeight w:val="816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3C605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Backend developer</w:t>
            </w:r>
          </w:p>
          <w:p w14:paraId="28906AF6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אייל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41B3C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Compare chosen answer of the player to the correct answer from the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5ABA7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72439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23216BCB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AD25F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Frontend developer</w:t>
            </w:r>
          </w:p>
          <w:p w14:paraId="46654C7F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דבי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487A4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Display feedback to player answer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480CE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E640F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64B8B154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10424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Frontend developer</w:t>
            </w:r>
          </w:p>
          <w:p w14:paraId="7778B829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דבי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DE9FD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Display player’s progress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67ABB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Shows player’s profile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F4075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25B081BC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7C1C7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UI developer</w:t>
            </w:r>
            <w:r w:rsidR="00DD16FA">
              <w:rPr>
                <w:rFonts w:asciiTheme="majorHAnsi" w:hAnsiTheme="majorHAnsi" w:cstheme="majorHAnsi" w:hint="cs"/>
                <w:sz w:val="24"/>
                <w:szCs w:val="24"/>
                <w:rtl/>
              </w:rPr>
              <w:t xml:space="preserve"> </w:t>
            </w:r>
          </w:p>
          <w:p w14:paraId="3951B61A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אילנית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CFE0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Display badges and achievements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A8258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25C2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1EBE0321" w14:textId="77777777" w:rsidTr="00DD16FA">
        <w:trPr>
          <w:trHeight w:val="2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DBF51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Backend developer</w:t>
            </w:r>
          </w:p>
          <w:p w14:paraId="30518535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אייל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0029E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Adds questions to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21425C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Updating available topics and questions in the DB (manager)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BB0E5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353F66AA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ADCD4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Backend developer</w:t>
            </w:r>
          </w:p>
          <w:p w14:paraId="3C46BB09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אייל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2123A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Remove questions from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1F943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C45009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393CAC3A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24D84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Backend developer</w:t>
            </w:r>
          </w:p>
          <w:p w14:paraId="5C749EE9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דולב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1484F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Adds topics to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FB540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914B9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39373BD5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A7F2F0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Backend developer</w:t>
            </w:r>
          </w:p>
          <w:p w14:paraId="311FDCD2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דולב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732E4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Remove topics from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1D0F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1FA62F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16C66" w:rsidRPr="00734E18" w14:paraId="3DCC737A" w14:textId="77777777" w:rsidTr="00DD16FA">
        <w:trPr>
          <w:trHeight w:val="410"/>
          <w:jc w:val="center"/>
        </w:trPr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F1D4B" w14:textId="77777777" w:rsidR="00516C66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Backend developer</w:t>
            </w:r>
          </w:p>
          <w:p w14:paraId="54138197" w14:textId="77777777" w:rsidR="00DD16FA" w:rsidRPr="00734E18" w:rsidRDefault="00DD16FA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  <w:rtl/>
              </w:rPr>
              <w:t>דולב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5F524E" w14:textId="77777777" w:rsidR="00516C66" w:rsidRPr="00734E18" w:rsidRDefault="006632E8" w:rsidP="00734E18">
            <w:pPr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Update existing questions from the DB</w:t>
            </w:r>
          </w:p>
        </w:tc>
        <w:tc>
          <w:tcPr>
            <w:tcW w:w="279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522A5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F0982" w14:textId="77777777" w:rsidR="00516C66" w:rsidRPr="00734E18" w:rsidRDefault="00516C66" w:rsidP="00734E18">
            <w:pPr>
              <w:bidi/>
              <w:ind w:left="2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776F273" w14:textId="77777777" w:rsidR="00DD16FA" w:rsidRDefault="00DD16FA" w:rsidP="00734E18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14:paraId="59400B87" w14:textId="77777777" w:rsidR="00516C66" w:rsidRPr="00734E18" w:rsidRDefault="00734E18" w:rsidP="00DD16FA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  <w:r w:rsidRPr="00734E18">
        <w:rPr>
          <w:rFonts w:asciiTheme="majorHAnsi" w:hAnsiTheme="majorHAnsi" w:cstheme="majorHAnsi"/>
          <w:b/>
          <w:bCs/>
          <w:sz w:val="24"/>
          <w:szCs w:val="24"/>
        </w:rPr>
        <w:t>Acceptance Test</w:t>
      </w:r>
      <w:r w:rsidRPr="00734E18">
        <w:rPr>
          <w:rFonts w:asciiTheme="majorHAnsi" w:hAnsiTheme="majorHAnsi" w:cstheme="majorHAnsi" w:hint="cs"/>
          <w:b/>
          <w:bCs/>
          <w:sz w:val="24"/>
          <w:szCs w:val="24"/>
          <w:rtl/>
        </w:rPr>
        <w:t>:</w:t>
      </w:r>
    </w:p>
    <w:p w14:paraId="09072D83" w14:textId="77777777" w:rsidR="00516C66" w:rsidRPr="00734E18" w:rsidRDefault="00516C66" w:rsidP="00734E18">
      <w:pPr>
        <w:bidi/>
        <w:rPr>
          <w:rFonts w:asciiTheme="majorHAnsi" w:hAnsiTheme="majorHAnsi" w:cstheme="majorHAnsi"/>
          <w:sz w:val="24"/>
          <w:szCs w:val="24"/>
        </w:rPr>
      </w:pPr>
    </w:p>
    <w:tbl>
      <w:tblPr>
        <w:bidiVisual/>
        <w:tblW w:w="99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340"/>
        <w:gridCol w:w="3255"/>
        <w:gridCol w:w="1980"/>
        <w:gridCol w:w="435"/>
      </w:tblGrid>
      <w:tr w:rsidR="00734E18" w:rsidRPr="00734E18" w14:paraId="2B205E16" w14:textId="77777777" w:rsidTr="00734E18">
        <w:trPr>
          <w:tblHeader/>
          <w:jc w:val="center"/>
        </w:trPr>
        <w:tc>
          <w:tcPr>
            <w:tcW w:w="19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9AA8B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Precondition</w:t>
            </w:r>
          </w:p>
        </w:tc>
        <w:tc>
          <w:tcPr>
            <w:tcW w:w="23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079ED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325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2546F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98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E1046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43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32145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</w:tr>
      <w:tr w:rsidR="00734E18" w:rsidRPr="00734E18" w14:paraId="056A93F9" w14:textId="77777777" w:rsidTr="00734E18">
        <w:trPr>
          <w:trHeight w:val="726"/>
          <w:tblHeader/>
          <w:jc w:val="center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63BF3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user is defined in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69778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user logs in</w:t>
            </w:r>
          </w:p>
          <w:p w14:paraId="2D1DA74B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update user’s status in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7B3C6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open login window</w:t>
            </w:r>
          </w:p>
          <w:p w14:paraId="6DA8905D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enter username and password</w:t>
            </w:r>
          </w:p>
          <w:p w14:paraId="76B72D07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click ok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5F73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login_success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5AD00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1</w:t>
            </w:r>
          </w:p>
        </w:tc>
      </w:tr>
      <w:tr w:rsidR="00734E18" w:rsidRPr="00734E18" w14:paraId="2DC81328" w14:textId="77777777" w:rsidTr="00734E18">
        <w:trPr>
          <w:tblHeader/>
          <w:jc w:val="center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690F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user is not defined in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A47BC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user not logs in</w:t>
            </w:r>
          </w:p>
          <w:p w14:paraId="795E9E42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error message appears in the screen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3533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open login window</w:t>
            </w:r>
          </w:p>
          <w:p w14:paraId="5D07BCAB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enter username and password</w:t>
            </w:r>
          </w:p>
          <w:p w14:paraId="0CDDCF7B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click ok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D4F9E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login_fail_wrong</w:t>
            </w:r>
            <w:proofErr w:type="spellEnd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-password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42123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2</w:t>
            </w:r>
          </w:p>
        </w:tc>
      </w:tr>
      <w:tr w:rsidR="00734E18" w:rsidRPr="00734E18" w14:paraId="0E1EAC29" w14:textId="77777777" w:rsidTr="00734E18">
        <w:trPr>
          <w:tblHeader/>
          <w:jc w:val="center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93BE65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user is not defined in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C12DE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user not logs in</w:t>
            </w:r>
          </w:p>
          <w:p w14:paraId="0E6C90F7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error message appears in the screen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1FDB0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open login window</w:t>
            </w:r>
          </w:p>
          <w:p w14:paraId="456E3E5A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enter username and password</w:t>
            </w:r>
          </w:p>
          <w:p w14:paraId="315ACE73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click ok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EDDC2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login_fail_wrong</w:t>
            </w:r>
            <w:proofErr w:type="spellEnd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-username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E15FE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3</w:t>
            </w:r>
          </w:p>
        </w:tc>
      </w:tr>
      <w:tr w:rsidR="00734E18" w:rsidRPr="00734E18" w14:paraId="68FB5DA8" w14:textId="77777777" w:rsidTr="00734E18">
        <w:trPr>
          <w:jc w:val="center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F502D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the game is logged to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  <w:p w14:paraId="4B73996D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D1C497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the correct answer matches the user’s choice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F8E1B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success message appears on the screen</w:t>
            </w:r>
          </w:p>
          <w:p w14:paraId="00AB4C99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the user’s score increases by one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63231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click on one of the optional answers</w:t>
            </w:r>
          </w:p>
          <w:p w14:paraId="70E06CDF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submit the choice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DA1F7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correct_answer_to_question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B83C8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</w:tr>
    </w:tbl>
    <w:p w14:paraId="0E44D33F" w14:textId="77777777" w:rsidR="00516C66" w:rsidRDefault="00516C66" w:rsidP="00734E18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0168C9DE" w14:textId="77777777" w:rsidR="00DD16FA" w:rsidRDefault="00DD16FA" w:rsidP="00DD16FA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C15030C" w14:textId="77777777" w:rsidR="00DD16FA" w:rsidRDefault="00DD16FA" w:rsidP="00DD16FA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3D229C15" w14:textId="77777777" w:rsidR="00DD16FA" w:rsidRPr="00734E18" w:rsidRDefault="00DD16FA" w:rsidP="00DD16FA">
      <w:pPr>
        <w:bidi/>
        <w:rPr>
          <w:rFonts w:asciiTheme="majorHAnsi" w:hAnsiTheme="majorHAnsi" w:cstheme="majorHAnsi"/>
          <w:sz w:val="24"/>
          <w:szCs w:val="24"/>
        </w:rPr>
      </w:pPr>
    </w:p>
    <w:tbl>
      <w:tblPr>
        <w:tblStyle w:val="a8"/>
        <w:bidiVisual/>
        <w:tblW w:w="96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220"/>
        <w:gridCol w:w="2640"/>
        <w:gridCol w:w="2340"/>
        <w:gridCol w:w="630"/>
      </w:tblGrid>
      <w:tr w:rsidR="00516C66" w:rsidRPr="00734E18" w14:paraId="383B408F" w14:textId="77777777" w:rsidTr="00734E18">
        <w:trPr>
          <w:jc w:val="center"/>
        </w:trPr>
        <w:tc>
          <w:tcPr>
            <w:tcW w:w="180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AA3DC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22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D295B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Expected Result</w:t>
            </w:r>
          </w:p>
        </w:tc>
        <w:tc>
          <w:tcPr>
            <w:tcW w:w="26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85A67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11329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TestID</w:t>
            </w:r>
            <w:proofErr w:type="spellEnd"/>
          </w:p>
        </w:tc>
        <w:tc>
          <w:tcPr>
            <w:tcW w:w="6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8DB8C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#</w:t>
            </w:r>
          </w:p>
        </w:tc>
      </w:tr>
      <w:tr w:rsidR="00DD16FA" w:rsidRPr="00734E18" w14:paraId="54C61B6C" w14:textId="77777777" w:rsidTr="00734E18">
        <w:trPr>
          <w:trHeight w:val="1617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8785A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the game is logged to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  <w:p w14:paraId="2F9DFCB2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AF416FF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the correct answer doesn’t match the user’s choice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328C6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 message with the correct answer appears on the screen (so that the user can learn for the future)</w:t>
            </w:r>
          </w:p>
          <w:p w14:paraId="1CE0229A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9C2C49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the user’s score does not change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BCB27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click on one of the optional answers</w:t>
            </w:r>
          </w:p>
          <w:p w14:paraId="1B8D80D2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submit the choice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3B01D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incorrect_answer_to_question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80860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</w:tc>
      </w:tr>
      <w:tr w:rsidR="00DD16FA" w:rsidRPr="00734E18" w14:paraId="69CEC85D" w14:textId="77777777" w:rsidTr="00734E18">
        <w:trPr>
          <w:trHeight w:val="1617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6E230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the topic exist in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F0311E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 new question is added to the selected topic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91209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get to the question editor page and select  a topic</w:t>
            </w:r>
          </w:p>
          <w:p w14:paraId="73559758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click “add new question”</w:t>
            </w:r>
          </w:p>
          <w:p w14:paraId="359BEE06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add the question and the four optional answers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73B1D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add_new_question</w:t>
            </w:r>
            <w:proofErr w:type="spellEnd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(manager)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3A6B2" w14:textId="77777777" w:rsidR="00DD16FA" w:rsidRPr="00734E18" w:rsidRDefault="00DD16FA" w:rsidP="00DD16F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</w:p>
        </w:tc>
      </w:tr>
      <w:tr w:rsidR="00734E18" w:rsidRPr="00734E18" w14:paraId="450FFD72" w14:textId="77777777" w:rsidTr="00734E18">
        <w:trPr>
          <w:trHeight w:val="1617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E97F7D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the topic exist in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CA0DF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the question is deleted from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46946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get to the question editor page and select  a topic</w:t>
            </w:r>
          </w:p>
          <w:p w14:paraId="7087693C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select an existing question and click delete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D1597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remove_question_fromDB</w:t>
            </w:r>
            <w:proofErr w:type="spellEnd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(manager)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1FFD2" w14:textId="77777777" w:rsidR="00734E18" w:rsidRPr="00734E18" w:rsidRDefault="00734E18" w:rsidP="00734E1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7</w:t>
            </w:r>
          </w:p>
        </w:tc>
      </w:tr>
      <w:tr w:rsidR="00516C66" w:rsidRPr="00734E18" w14:paraId="56307294" w14:textId="77777777" w:rsidTr="00734E18">
        <w:trPr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AD64F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none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C4AA6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 new topic is added to the game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893C1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get to the question editor page</w:t>
            </w:r>
          </w:p>
          <w:p w14:paraId="1A59179A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add new topic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B232B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add_new_topic</w:t>
            </w:r>
            <w:proofErr w:type="spellEnd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(manager)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1199C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8</w:t>
            </w:r>
          </w:p>
        </w:tc>
      </w:tr>
      <w:tr w:rsidR="00516C66" w:rsidRPr="00734E18" w14:paraId="37DEAA0E" w14:textId="77777777" w:rsidTr="00734E18">
        <w:trPr>
          <w:trHeight w:val="321"/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869BD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the selected topic existed in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D4690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the selected topic is deleted from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8C00D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get to the question editor page</w:t>
            </w:r>
          </w:p>
          <w:p w14:paraId="05ACA657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select a topic and click delete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61592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remove_existing_topic_fromDB</w:t>
            </w:r>
            <w:proofErr w:type="spellEnd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(manager)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66433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9</w:t>
            </w:r>
          </w:p>
        </w:tc>
      </w:tr>
      <w:tr w:rsidR="00516C66" w:rsidRPr="00734E18" w14:paraId="36D1DFDB" w14:textId="77777777" w:rsidTr="00734E18">
        <w:trPr>
          <w:jc w:val="center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EB765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user is defined in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 as logged in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9581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the user logs out</w:t>
            </w:r>
          </w:p>
          <w:p w14:paraId="5EFA3A6C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 xml:space="preserve">the user’s status updates in the </w:t>
            </w:r>
            <w:proofErr w:type="spellStart"/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022CB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click on the logout button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38C41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sz w:val="24"/>
                <w:szCs w:val="24"/>
              </w:rPr>
              <w:t>logout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87088" w14:textId="77777777" w:rsidR="00516C66" w:rsidRPr="00734E18" w:rsidRDefault="006632E8" w:rsidP="00734E1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734E18">
              <w:rPr>
                <w:rFonts w:asciiTheme="majorHAnsi" w:hAnsiTheme="majorHAnsi" w:cstheme="majorHAnsi"/>
                <w:b/>
                <w:sz w:val="24"/>
                <w:szCs w:val="24"/>
              </w:rPr>
              <w:t>10</w:t>
            </w:r>
          </w:p>
        </w:tc>
      </w:tr>
    </w:tbl>
    <w:p w14:paraId="2C85B538" w14:textId="77777777" w:rsidR="00516C66" w:rsidRPr="00734E18" w:rsidRDefault="00516C66" w:rsidP="00734E18">
      <w:pPr>
        <w:bidi/>
        <w:rPr>
          <w:rFonts w:asciiTheme="majorHAnsi" w:hAnsiTheme="majorHAnsi" w:cstheme="majorHAnsi"/>
          <w:sz w:val="24"/>
          <w:szCs w:val="24"/>
        </w:rPr>
      </w:pPr>
    </w:p>
    <w:p w14:paraId="2085E4F6" w14:textId="77777777" w:rsidR="00734E18" w:rsidRDefault="00734E18" w:rsidP="00734E18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4BAD6D02" w14:textId="77777777" w:rsidR="00F72529" w:rsidRDefault="00F72529" w:rsidP="00F7252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573BD60B" w14:textId="77777777" w:rsidR="00F72529" w:rsidRDefault="00F72529" w:rsidP="00F7252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2D8F488D" w14:textId="77777777" w:rsidR="00F72529" w:rsidRDefault="00F72529" w:rsidP="00F72529">
      <w:pPr>
        <w:bidi/>
        <w:rPr>
          <w:rFonts w:asciiTheme="majorHAnsi" w:hAnsiTheme="majorHAnsi" w:cstheme="majorHAnsi"/>
          <w:sz w:val="24"/>
          <w:szCs w:val="24"/>
          <w:rtl/>
        </w:rPr>
      </w:pPr>
    </w:p>
    <w:p w14:paraId="6CDF19EB" w14:textId="77777777" w:rsidR="00F72529" w:rsidRDefault="00F72529" w:rsidP="00F72529">
      <w:pPr>
        <w:bidi/>
        <w:rPr>
          <w:rFonts w:asciiTheme="majorHAnsi" w:hAnsiTheme="majorHAnsi" w:cstheme="majorHAnsi"/>
          <w:sz w:val="24"/>
          <w:szCs w:val="24"/>
          <w:rtl/>
        </w:rPr>
      </w:pPr>
    </w:p>
    <w:tbl>
      <w:tblPr>
        <w:tblStyle w:val="af1"/>
        <w:bidiVisual/>
        <w:tblW w:w="0" w:type="auto"/>
        <w:tblLook w:val="04A0" w:firstRow="1" w:lastRow="0" w:firstColumn="1" w:lastColumn="0" w:noHBand="0" w:noVBand="1"/>
      </w:tblPr>
      <w:tblGrid>
        <w:gridCol w:w="2694"/>
        <w:gridCol w:w="3625"/>
        <w:gridCol w:w="2700"/>
      </w:tblGrid>
      <w:tr w:rsidR="00F72529" w:rsidRPr="00F72529" w14:paraId="0AF4BBE5" w14:textId="77777777" w:rsidTr="00F72529">
        <w:tc>
          <w:tcPr>
            <w:tcW w:w="2694" w:type="dxa"/>
            <w:shd w:val="clear" w:color="auto" w:fill="BFBFBF" w:themeFill="background1" w:themeFillShade="BF"/>
            <w:vAlign w:val="center"/>
          </w:tcPr>
          <w:p w14:paraId="45F23E43" w14:textId="77777777" w:rsidR="00F72529" w:rsidRPr="00F72529" w:rsidRDefault="00F72529" w:rsidP="00F72529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F72529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lastRenderedPageBreak/>
              <w:t>הערת  משוב</w:t>
            </w:r>
          </w:p>
        </w:tc>
        <w:tc>
          <w:tcPr>
            <w:tcW w:w="3625" w:type="dxa"/>
            <w:shd w:val="clear" w:color="auto" w:fill="BFBFBF" w:themeFill="background1" w:themeFillShade="BF"/>
            <w:vAlign w:val="center"/>
          </w:tcPr>
          <w:p w14:paraId="794B6DC6" w14:textId="77777777" w:rsidR="00F72529" w:rsidRPr="00F72529" w:rsidRDefault="00F72529" w:rsidP="00F72529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F72529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האם התבצע שינוי באפליקציה בעקבות ההערה?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5DBF322C" w14:textId="77777777" w:rsidR="00F72529" w:rsidRPr="00F72529" w:rsidRDefault="00F72529" w:rsidP="00F72529">
            <w:pPr>
              <w:bidi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</w:pPr>
            <w:r w:rsidRPr="00F72529">
              <w:rPr>
                <w:rFonts w:asciiTheme="majorHAnsi" w:hAnsiTheme="majorHAnsi" w:cstheme="majorHAnsi"/>
                <w:b/>
                <w:bCs/>
                <w:sz w:val="24"/>
                <w:szCs w:val="24"/>
                <w:rtl/>
              </w:rPr>
              <w:t>נימוק</w:t>
            </w:r>
          </w:p>
        </w:tc>
      </w:tr>
      <w:tr w:rsidR="00F72529" w:rsidRPr="00F72529" w14:paraId="3D817CE4" w14:textId="77777777" w:rsidTr="00F72529">
        <w:tc>
          <w:tcPr>
            <w:tcW w:w="2694" w:type="dxa"/>
          </w:tcPr>
          <w:p w14:paraId="69D907F8" w14:textId="264BCDF0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72529">
              <w:rPr>
                <w:rFonts w:asciiTheme="majorHAnsi" w:hAnsiTheme="majorHAnsi" w:cstheme="majorHAnsi"/>
                <w:sz w:val="24"/>
                <w:szCs w:val="24"/>
                <w:rtl/>
              </w:rPr>
              <w:t>הגודל של השאלות קטן מדי – לשנות את הפונט</w:t>
            </w:r>
          </w:p>
        </w:tc>
        <w:tc>
          <w:tcPr>
            <w:tcW w:w="3625" w:type="dxa"/>
          </w:tcPr>
          <w:p w14:paraId="4613B5BF" w14:textId="77777777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72529">
              <w:rPr>
                <w:rFonts w:asciiTheme="majorHAnsi" w:hAnsiTheme="majorHAnsi" w:cstheme="majorHAnsi"/>
                <w:sz w:val="24"/>
                <w:szCs w:val="24"/>
                <w:rtl/>
              </w:rPr>
              <w:t>יתבצע לקראת ההגשה הסופית</w:t>
            </w:r>
          </w:p>
        </w:tc>
        <w:tc>
          <w:tcPr>
            <w:tcW w:w="2700" w:type="dxa"/>
          </w:tcPr>
          <w:p w14:paraId="7D303580" w14:textId="2428D91E" w:rsidR="00F72529" w:rsidRPr="00F72529" w:rsidRDefault="00A77C68" w:rsidP="00A77C68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מפאת חוסר זמן</w:t>
            </w:r>
          </w:p>
        </w:tc>
      </w:tr>
      <w:tr w:rsidR="00F72529" w:rsidRPr="00F72529" w14:paraId="2D524DCC" w14:textId="77777777" w:rsidTr="00F72529">
        <w:tc>
          <w:tcPr>
            <w:tcW w:w="2694" w:type="dxa"/>
          </w:tcPr>
          <w:p w14:paraId="2BA10761" w14:textId="77777777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72529">
              <w:rPr>
                <w:rFonts w:asciiTheme="majorHAnsi" w:hAnsiTheme="majorHAnsi" w:cstheme="majorHAnsi"/>
                <w:sz w:val="24"/>
                <w:szCs w:val="24"/>
                <w:rtl/>
              </w:rPr>
              <w:t>יש רק 10 שאלות – להרחיב את המאגר ולהגריל כל פעם 10 שאלות</w:t>
            </w:r>
          </w:p>
        </w:tc>
        <w:tc>
          <w:tcPr>
            <w:tcW w:w="3625" w:type="dxa"/>
          </w:tcPr>
          <w:p w14:paraId="5BA4D1D4" w14:textId="5C294290" w:rsidR="00F72529" w:rsidRPr="00F72529" w:rsidRDefault="00A77C68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כן</w:t>
            </w:r>
          </w:p>
        </w:tc>
        <w:tc>
          <w:tcPr>
            <w:tcW w:w="2700" w:type="dxa"/>
          </w:tcPr>
          <w:p w14:paraId="5D1297B1" w14:textId="061459E4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  <w:tr w:rsidR="00F72529" w:rsidRPr="00F72529" w14:paraId="7F338DF7" w14:textId="77777777" w:rsidTr="00F72529">
        <w:tc>
          <w:tcPr>
            <w:tcW w:w="2694" w:type="dxa"/>
          </w:tcPr>
          <w:p w14:paraId="497F658C" w14:textId="77777777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72529">
              <w:rPr>
                <w:rFonts w:asciiTheme="majorHAnsi" w:hAnsiTheme="majorHAnsi" w:cstheme="majorHAnsi"/>
                <w:sz w:val="24"/>
                <w:szCs w:val="24"/>
                <w:rtl/>
              </w:rPr>
              <w:t>לשנות את הצבע של השאלה עצמה על מנת שיהיה בולט יותר</w:t>
            </w:r>
          </w:p>
        </w:tc>
        <w:tc>
          <w:tcPr>
            <w:tcW w:w="3625" w:type="dxa"/>
          </w:tcPr>
          <w:p w14:paraId="37678EEA" w14:textId="32084387" w:rsidR="00F72529" w:rsidRPr="00F72529" w:rsidRDefault="00A77C68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כן</w:t>
            </w:r>
          </w:p>
        </w:tc>
        <w:tc>
          <w:tcPr>
            <w:tcW w:w="2700" w:type="dxa"/>
          </w:tcPr>
          <w:p w14:paraId="1AE285CB" w14:textId="204E16EC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72529" w:rsidRPr="00F72529" w14:paraId="5CD1237C" w14:textId="77777777" w:rsidTr="00F72529">
        <w:tc>
          <w:tcPr>
            <w:tcW w:w="2694" w:type="dxa"/>
          </w:tcPr>
          <w:p w14:paraId="77DA3909" w14:textId="77777777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 w:rsidRPr="00F72529">
              <w:rPr>
                <w:rFonts w:asciiTheme="majorHAnsi" w:hAnsiTheme="majorHAnsi" w:cstheme="majorHAnsi"/>
                <w:sz w:val="24"/>
                <w:szCs w:val="24"/>
                <w:rtl/>
              </w:rPr>
              <w:t>להוסיף בגרף בסוף גם את מספר השאלות הלא נכונות</w:t>
            </w:r>
          </w:p>
        </w:tc>
        <w:tc>
          <w:tcPr>
            <w:tcW w:w="3625" w:type="dxa"/>
          </w:tcPr>
          <w:p w14:paraId="09CAF54D" w14:textId="77777777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  <w:r>
              <w:rPr>
                <w:rFonts w:asciiTheme="majorHAnsi" w:hAnsiTheme="majorHAnsi" w:cstheme="majorHAnsi" w:hint="cs"/>
                <w:sz w:val="24"/>
                <w:szCs w:val="24"/>
                <w:rtl/>
              </w:rPr>
              <w:t>כן</w:t>
            </w:r>
          </w:p>
        </w:tc>
        <w:tc>
          <w:tcPr>
            <w:tcW w:w="2700" w:type="dxa"/>
          </w:tcPr>
          <w:p w14:paraId="4A313528" w14:textId="77777777" w:rsidR="00F72529" w:rsidRPr="00F72529" w:rsidRDefault="00F72529" w:rsidP="00F72529">
            <w:pPr>
              <w:bidi/>
              <w:rPr>
                <w:rFonts w:asciiTheme="majorHAnsi" w:hAnsiTheme="majorHAnsi" w:cstheme="majorHAnsi"/>
                <w:sz w:val="24"/>
                <w:szCs w:val="24"/>
                <w:rtl/>
              </w:rPr>
            </w:pPr>
          </w:p>
        </w:tc>
      </w:tr>
    </w:tbl>
    <w:p w14:paraId="5E4B31B9" w14:textId="77777777" w:rsidR="00F72529" w:rsidRPr="00734E18" w:rsidRDefault="00F72529" w:rsidP="00F72529">
      <w:pPr>
        <w:bidi/>
        <w:rPr>
          <w:rFonts w:asciiTheme="majorHAnsi" w:hAnsiTheme="majorHAnsi" w:cstheme="majorHAnsi"/>
          <w:sz w:val="24"/>
          <w:szCs w:val="24"/>
        </w:rPr>
      </w:pPr>
    </w:p>
    <w:sectPr w:rsidR="00F72529" w:rsidRPr="00734E18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04150"/>
    <w:multiLevelType w:val="multilevel"/>
    <w:tmpl w:val="B13CE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540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C66"/>
    <w:rsid w:val="002B4CAE"/>
    <w:rsid w:val="00516C66"/>
    <w:rsid w:val="00537D87"/>
    <w:rsid w:val="005A1859"/>
    <w:rsid w:val="006632E8"/>
    <w:rsid w:val="00734E18"/>
    <w:rsid w:val="00A77C68"/>
    <w:rsid w:val="00DD16FA"/>
    <w:rsid w:val="00F7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3DD5"/>
  <w15:docId w15:val="{E9A70BD6-D5D2-41BC-9A43-C783933F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734E1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34E18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734E18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34E18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734E18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734E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734E18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DD16FA"/>
    <w:pPr>
      <w:ind w:left="720"/>
      <w:contextualSpacing/>
    </w:pPr>
  </w:style>
  <w:style w:type="table" w:styleId="af1">
    <w:name w:val="Table Grid"/>
    <w:basedOn w:val="a1"/>
    <w:uiPriority w:val="39"/>
    <w:rsid w:val="00F72529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733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אורנה קובי</cp:lastModifiedBy>
  <cp:revision>2</cp:revision>
  <dcterms:created xsi:type="dcterms:W3CDTF">2023-05-28T18:08:00Z</dcterms:created>
  <dcterms:modified xsi:type="dcterms:W3CDTF">2023-05-28T18:08:00Z</dcterms:modified>
</cp:coreProperties>
</file>