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860"/>
        <w:gridCol w:w="2918"/>
        <w:gridCol w:w="1595"/>
        <w:gridCol w:w="472"/>
        <w:gridCol w:w="1350"/>
        <w:gridCol w:w="1080"/>
        <w:gridCol w:w="1080"/>
        <w:gridCol w:w="1595"/>
        <w:gridCol w:w="1555"/>
        <w:gridCol w:w="3561"/>
      </w:tblGrid>
      <w:tr w:rsidR="00920C8D" w14:paraId="1E08157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</w:t>
            </w:r>
          </w:p>
        </w:tc>
      </w:tr>
      <w:tr w:rsidR="00920C8D" w14:paraId="5357B0B6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95904F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7B59D6" w14:paraId="5C4CD5A1" w14:textId="77777777" w:rsidTr="00B57539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73" w:type="dxa"/>
            <w:gridSpan w:val="3"/>
          </w:tcPr>
          <w:p w14:paraId="17212D1D" w14:textId="77777777" w:rsidR="00920C8D" w:rsidRPr="007207A9" w:rsidRDefault="00920C8D" w:rsidP="00B57539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290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2435627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7B59D6" w14:paraId="03CCEC73" w14:textId="77777777" w:rsidTr="00B5753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73" w:type="dxa"/>
            <w:gridSpan w:val="3"/>
          </w:tcPr>
          <w:p w14:paraId="0AAC7BED" w14:textId="268B3AD5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ConsigneeBank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1FE73445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7B59D6" w14:paraId="13E56CD9" w14:textId="77777777" w:rsidTr="00B57539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73" w:type="dxa"/>
            <w:gridSpan w:val="3"/>
          </w:tcPr>
          <w:p w14:paraId="67979FC9" w14:textId="19153581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0514F8">
              <w:rPr>
                <w:rFonts w:ascii="Times New Roman" w:hAnsi="Times New Roman" w:cs="Times New Roman"/>
                <w:sz w:val="24"/>
                <w:szCs w:val="24"/>
              </w:rPr>
              <w:t>ConsigneeAddress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094F0990" w14:textId="77777777" w:rsidTr="00B57539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P.o</w:t>
            </w:r>
            <w:proofErr w:type="spellEnd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Box: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ConsigneePostalCode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9BF2B9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ConsigneePhone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34BB9387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ConsigneeTfNumber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545BEF81" w14:textId="1B176050" w:rsidR="00920C8D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ConsigneePermitCode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280956AE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ETHIOPIAN STATISTICS SERVICE</w:t>
            </w:r>
          </w:p>
        </w:tc>
      </w:tr>
      <w:tr w:rsidR="00920C8D" w14:paraId="2190A15F" w14:textId="77777777" w:rsidTr="00B57539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20C8D" w:rsidRDefault="00027478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ClientAdress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0C8D" w14:paraId="15778FF9" w14:textId="77777777" w:rsidTr="00B57539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73" w:type="dxa"/>
            <w:gridSpan w:val="3"/>
            <w:vMerge/>
          </w:tcPr>
          <w:p w14:paraId="448B88D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7E6605E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1C0BC713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D8C7D9" w14:textId="0AE0DDFA" w:rsidR="00920C8D" w:rsidRPr="00920C8D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B59D6" w14:paraId="1649788F" w14:textId="77777777" w:rsidTr="00B57539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73" w:type="dxa"/>
            <w:gridSpan w:val="3"/>
          </w:tcPr>
          <w:p w14:paraId="26DB0984" w14:textId="7AC44AEF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FD4765" w:rsidRPr="003322E0">
              <w:rPr>
                <w:rFonts w:ascii="Times New Roman" w:hAnsi="Times New Roman" w:cs="Times New Roman"/>
                <w:sz w:val="24"/>
                <w:szCs w:val="24"/>
              </w:rPr>
              <w:t>ConsigneePermitCode</w:t>
            </w:r>
            <w:proofErr w:type="spellEnd"/>
            <w:r w:rsidR="00FD47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B967669" w14:textId="33313F9D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: ${</w:t>
            </w:r>
            <w:proofErr w:type="spellStart"/>
            <w:r w:rsidR="0076631B" w:rsidRPr="00F14003">
              <w:rPr>
                <w:rFonts w:ascii="Times New Roman" w:hAnsi="Times New Roman" w:cs="Times New Roman"/>
                <w:sz w:val="24"/>
                <w:szCs w:val="24"/>
              </w:rPr>
              <w:t>TinNumber</w:t>
            </w:r>
            <w:proofErr w:type="spellEnd"/>
            <w:r w:rsidR="007663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F39E8" w14:paraId="4BECE510" w14:textId="77777777" w:rsidTr="00B57539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8F39E8" w:rsidRDefault="008F39E8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 -Commercial Invoice</w:t>
            </w:r>
          </w:p>
        </w:tc>
      </w:tr>
      <w:tr w:rsidR="00B57539" w14:paraId="3CBCA57F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</w:tcPr>
          <w:p w14:paraId="5A1C7BE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11C9B4F2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22F5699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Unit Price</w:t>
            </w:r>
          </w:p>
          <w:p w14:paraId="36FC5960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(USD)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Total Price (USD)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40AF90CE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3B69DB4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0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8F39E8" w:rsidRDefault="00367716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Pr="00367716">
              <w:rPr>
                <w:rFonts w:ascii="Times New Roman" w:hAnsi="Times New Roman" w:cs="Times New Roman"/>
                <w:b/>
                <w:sz w:val="28"/>
                <w:szCs w:val="28"/>
              </w:rPr>
              <w:t>ItemDescription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7B59D6" w14:paraId="548593CE" w14:textId="77777777" w:rsidTr="00B575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60" w:type="dxa"/>
            <w:tcBorders>
              <w:right w:val="nil"/>
            </w:tcBorders>
          </w:tcPr>
          <w:p w14:paraId="2A52F771" w14:textId="0A9F87A7" w:rsidR="00255187" w:rsidRPr="00255187" w:rsidRDefault="00C04C8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38343A" w:rsidRPr="0038343A">
              <w:rPr>
                <w:rFonts w:ascii="Times New Roman" w:hAnsi="Times New Roman" w:cs="Times New Roman"/>
                <w:b/>
                <w:sz w:val="24"/>
                <w:szCs w:val="24"/>
              </w:rPr>
              <w:t>itemId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4BEB8444" w14:textId="3E656BFB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0642BE">
              <w:rPr>
                <w:rFonts w:ascii="Times New Roman" w:hAnsi="Times New Roman" w:cs="Times New Roman"/>
                <w:b/>
                <w:sz w:val="24"/>
                <w:szCs w:val="24"/>
              </w:rPr>
              <w:t>ItemPartNumber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253DF2DB" w14:textId="52F59834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0642B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428835F3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0642BE">
              <w:rPr>
                <w:rFonts w:ascii="Times New Roman" w:hAnsi="Times New Roman" w:cs="Times New Roman"/>
                <w:b/>
                <w:sz w:val="24"/>
                <w:szCs w:val="24"/>
              </w:rPr>
              <w:t>HsCode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63A8011" w14:textId="19C6E58F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0642BE">
              <w:rPr>
                <w:rFonts w:ascii="Times New Roman" w:hAnsi="Times New Roman" w:cs="Times New Roman"/>
                <w:b/>
                <w:sz w:val="24"/>
                <w:szCs w:val="24"/>
              </w:rPr>
              <w:t>UO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D4FECAF" w14:textId="4C65C040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${QTY}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0E37CD9E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DD7EA49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2F43BBBA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Hungary</w:t>
            </w:r>
            <w:proofErr w:type="gramEnd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1E3FA107" w14:textId="77777777" w:rsidR="008D7016" w:rsidRDefault="00CE3DC1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3532"/>
        <w:gridCol w:w="6660"/>
      </w:tblGrid>
      <w:tr w:rsidR="008F7EA9" w14:paraId="6D7C4E41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</w:t>
            </w:r>
            <w:r w:rsidR="00582E4F"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of Payment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PaymentMode</w:t>
            </w:r>
            <w:proofErr w:type="spellEnd"/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 w:val="restart"/>
          </w:tcPr>
          <w:p w14:paraId="2C0C433D" w14:textId="17A33C4E" w:rsidR="008F7EA9" w:rsidRDefault="008F7EA9" w:rsidP="008F7EA9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A9" w14:paraId="054D295F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5B7DD96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09BCA5BA" w14:textId="4A7B1FF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of </w:t>
            </w:r>
            <w:r w:rsidR="00F766E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hipment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ShipmentMode</w:t>
            </w:r>
            <w:proofErr w:type="spellEnd"/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252E8911" w14:textId="77777777" w:rsidR="008F7EA9" w:rsidRDefault="008F7EA9" w:rsidP="008F7EA9"/>
        </w:tc>
      </w:tr>
      <w:tr w:rsidR="008F7EA9" w14:paraId="2903990C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45B3FAA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BA62F07" w14:textId="3E364DE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Loading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LoadingPort</w:t>
            </w:r>
            <w:proofErr w:type="spellEnd"/>
            <w:r w:rsidR="00546559">
              <w:rPr>
                <w:rFonts w:ascii="Times New Roman" w:hAnsi="Times New Roman" w:cs="Times New Roman"/>
                <w:sz w:val="24"/>
                <w:szCs w:val="24"/>
              </w:rPr>
              <w:t>}, 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41670A51" w14:textId="77777777" w:rsidR="008F7EA9" w:rsidRDefault="008F7EA9" w:rsidP="008F7EA9"/>
        </w:tc>
      </w:tr>
      <w:tr w:rsidR="008F7EA9" w14:paraId="547CFC7D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4D2FE4F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3D730FB7" w14:textId="73014C2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Discharge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DischargePort</w:t>
            </w:r>
            <w:proofErr w:type="spellEnd"/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022EB25B" w14:textId="77777777" w:rsidR="008F7EA9" w:rsidRDefault="008F7EA9" w:rsidP="008F7EA9"/>
        </w:tc>
      </w:tr>
      <w:tr w:rsidR="008F7EA9" w14:paraId="6BBC6C0D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9EF206D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5BBDE59" w14:textId="7087FEE9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Freight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Frieght</w:t>
            </w:r>
            <w:proofErr w:type="spellEnd"/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534DD39F" w14:textId="77777777" w:rsidR="008F7EA9" w:rsidRDefault="008F7EA9" w:rsidP="008F7EA9"/>
        </w:tc>
      </w:tr>
      <w:tr w:rsidR="008F7EA9" w14:paraId="344D12F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Name</w:t>
            </w:r>
            <w:r w:rsidR="00BD0E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D0EB6" w:rsidRPr="00BD0EB6">
              <w:rPr>
                <w:rFonts w:ascii="Times New Roman" w:hAnsi="Times New Roman" w:cs="Times New Roman"/>
                <w:bCs/>
                <w:sz w:val="24"/>
                <w:szCs w:val="24"/>
              </w:rPr>
              <w:t>${</w:t>
            </w:r>
            <w:proofErr w:type="spellStart"/>
            <w:r w:rsidR="00BD0EB6" w:rsidRPr="00BD0EB6">
              <w:rPr>
                <w:rFonts w:ascii="Times New Roman" w:hAnsi="Times New Roman" w:cs="Times New Roman"/>
                <w:bCs/>
                <w:sz w:val="24"/>
                <w:szCs w:val="24"/>
              </w:rPr>
              <w:t>AccountName</w:t>
            </w:r>
            <w:proofErr w:type="spellEnd"/>
            <w:r w:rsidR="00BD0EB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0E3221F3" w14:textId="77777777" w:rsidR="008F7EA9" w:rsidRDefault="008F7EA9" w:rsidP="008F7EA9"/>
        </w:tc>
      </w:tr>
      <w:tr w:rsidR="008F7EA9" w14:paraId="78534EE3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0BDD3D3D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IBAN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 xml:space="preserve"> ${</w:t>
            </w:r>
            <w:r w:rsidR="00C44153" w:rsidRPr="00C44153"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5AA7F448" w14:textId="77777777" w:rsidR="008F7EA9" w:rsidRDefault="008F7EA9" w:rsidP="008F7EA9"/>
        </w:tc>
      </w:tr>
      <w:tr w:rsidR="008F7EA9" w14:paraId="0403E89D" w14:textId="52358ADD" w:rsidTr="008F7EA9">
        <w:trPr>
          <w:trHeight w:val="372"/>
        </w:trPr>
        <w:tc>
          <w:tcPr>
            <w:tcW w:w="5071" w:type="dxa"/>
          </w:tcPr>
          <w:p w14:paraId="2F064769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SWIFT Code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C44153" w:rsidRPr="00C44153">
              <w:rPr>
                <w:rFonts w:ascii="Times New Roman" w:hAnsi="Times New Roman" w:cs="Times New Roman"/>
                <w:sz w:val="24"/>
                <w:szCs w:val="24"/>
              </w:rPr>
              <w:t>SwiftCode</w:t>
            </w:r>
            <w:proofErr w:type="spellEnd"/>
            <w:r w:rsidR="00C44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3AAC6DFA" w14:textId="77777777" w:rsidR="008F7EA9" w:rsidRDefault="008F7EA9" w:rsidP="008F7EA9"/>
        </w:tc>
        <w:tc>
          <w:tcPr>
            <w:tcW w:w="6660" w:type="dxa"/>
            <w:tcBorders>
              <w:top w:val="nil"/>
              <w:bottom w:val="nil"/>
            </w:tcBorders>
          </w:tcPr>
          <w:p w14:paraId="6B1D2BA8" w14:textId="77777777" w:rsidR="008F7EA9" w:rsidRDefault="008F7EA9" w:rsidP="008F7EA9"/>
        </w:tc>
      </w:tr>
      <w:tr w:rsidR="008F7EA9" w14:paraId="7F5D49A7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24FF8BE1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8D6BA9" w:rsidRPr="008D6BA9">
              <w:rPr>
                <w:rFonts w:ascii="Times New Roman" w:hAnsi="Times New Roman" w:cs="Times New Roman"/>
                <w:sz w:val="24"/>
                <w:szCs w:val="24"/>
              </w:rPr>
              <w:t>AccountNumber</w:t>
            </w:r>
            <w:proofErr w:type="spellEnd"/>
            <w:r w:rsidR="008D6B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4CEB7110" w14:textId="77777777" w:rsidR="008F7EA9" w:rsidRDefault="008F7EA9" w:rsidP="008F7EA9"/>
        </w:tc>
      </w:tr>
      <w:tr w:rsidR="008F7EA9" w14:paraId="0922413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38DF7983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Bank Name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0A1838" w:rsidRPr="000A1838"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  <w:proofErr w:type="spellEnd"/>
            <w:r w:rsidR="000A18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34A06A7E" w14:textId="77777777" w:rsidR="008F7EA9" w:rsidRDefault="008F7EA9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27478"/>
    <w:rsid w:val="00034BB0"/>
    <w:rsid w:val="000642BE"/>
    <w:rsid w:val="000A1838"/>
    <w:rsid w:val="001C66FD"/>
    <w:rsid w:val="001F1CD9"/>
    <w:rsid w:val="00255187"/>
    <w:rsid w:val="002A0D56"/>
    <w:rsid w:val="00367716"/>
    <w:rsid w:val="0038343A"/>
    <w:rsid w:val="005205B9"/>
    <w:rsid w:val="00546559"/>
    <w:rsid w:val="00563E8B"/>
    <w:rsid w:val="00582E4F"/>
    <w:rsid w:val="005A5273"/>
    <w:rsid w:val="007207A9"/>
    <w:rsid w:val="0076631B"/>
    <w:rsid w:val="007B59D6"/>
    <w:rsid w:val="008D6BA9"/>
    <w:rsid w:val="008F39E8"/>
    <w:rsid w:val="008F7EA9"/>
    <w:rsid w:val="00920C8D"/>
    <w:rsid w:val="009E1586"/>
    <w:rsid w:val="00B57539"/>
    <w:rsid w:val="00BA236A"/>
    <w:rsid w:val="00BD0EB6"/>
    <w:rsid w:val="00C04C8E"/>
    <w:rsid w:val="00C44153"/>
    <w:rsid w:val="00CE3DC1"/>
    <w:rsid w:val="00E945F2"/>
    <w:rsid w:val="00F5296C"/>
    <w:rsid w:val="00F766ED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Kirubel Simachew</cp:lastModifiedBy>
  <cp:revision>29</cp:revision>
  <dcterms:created xsi:type="dcterms:W3CDTF">2022-08-01T05:04:00Z</dcterms:created>
  <dcterms:modified xsi:type="dcterms:W3CDTF">2022-08-05T09:31:00Z</dcterms:modified>
</cp:coreProperties>
</file>