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73241126" w14:textId="7CC7B995" w:rsidR="006A37A4" w:rsidRPr="006A37A4" w:rsidRDefault="003059A3" w:rsidP="00221AA1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</w:t>
      </w:r>
      <w:r w:rsidR="00F12EA0">
        <w:rPr>
          <w:rFonts w:ascii="Georgia" w:hAnsi="Georgia"/>
          <w:sz w:val="28"/>
          <w:szCs w:val="26"/>
          <w:lang w:val="fr-FR"/>
        </w:rPr>
        <w:t> ?</w:t>
      </w:r>
    </w:p>
    <w:p w14:paraId="7E11A586" w14:textId="11D9A131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</w:p>
    <w:p w14:paraId="699F989B" w14:textId="77777777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5AC151BC" w14:textId="3C808E61" w:rsidR="00447FE2" w:rsidRPr="00447FE2" w:rsidRDefault="00C4254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31F0DE6" w14:textId="22FD4454" w:rsidR="00000656" w:rsidRPr="00000656" w:rsidRDefault="003059A3" w:rsidP="00000656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65099C81" w14:textId="204730F2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 a finis le CSS, et a finis a 95% la gestion des camions.</w:t>
      </w:r>
    </w:p>
    <w:p w14:paraId="5E981842" w14:textId="116F898E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  <w:r>
        <w:rPr>
          <w:rFonts w:ascii="Georgia" w:hAnsi="Georgia"/>
          <w:sz w:val="22"/>
          <w:szCs w:val="22"/>
          <w:lang w:val="fr-FR"/>
        </w:rPr>
        <w:t xml:space="preserve"> a commencé le Curl et a finis le réseau hors </w:t>
      </w:r>
      <w:proofErr w:type="spellStart"/>
      <w:r>
        <w:rPr>
          <w:rFonts w:ascii="Georgia" w:hAnsi="Georgia"/>
          <w:sz w:val="22"/>
          <w:szCs w:val="22"/>
          <w:lang w:val="fr-FR"/>
        </w:rPr>
        <w:t>IpSec</w:t>
      </w:r>
      <w:proofErr w:type="spellEnd"/>
      <w:r>
        <w:rPr>
          <w:rFonts w:ascii="Georgia" w:hAnsi="Georgia"/>
          <w:sz w:val="22"/>
          <w:szCs w:val="22"/>
          <w:lang w:val="fr-FR"/>
        </w:rPr>
        <w:t xml:space="preserve"> </w:t>
      </w:r>
    </w:p>
    <w:p w14:paraId="5FA1BCEA" w14:textId="09B02CC9" w:rsidR="00000656" w:rsidRPr="00000656" w:rsidRDefault="00C42542" w:rsidP="0000065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02D4F">
        <w:rPr>
          <w:rFonts w:ascii="Georgia" w:hAnsi="Georgia"/>
          <w:sz w:val="22"/>
          <w:szCs w:val="22"/>
          <w:lang w:val="fr-FR"/>
        </w:rPr>
        <w:t xml:space="preserve">a </w:t>
      </w:r>
      <w:r w:rsidR="00447FE2">
        <w:rPr>
          <w:rFonts w:ascii="Georgia" w:hAnsi="Georgia"/>
          <w:sz w:val="22"/>
          <w:szCs w:val="22"/>
          <w:lang w:val="fr-FR"/>
        </w:rPr>
        <w:t>progressé sur la page d’approvisionnements ainsi que l’historique.</w:t>
      </w:r>
    </w:p>
    <w:p w14:paraId="00F68CB0" w14:textId="77777777" w:rsidR="001F51B1" w:rsidRPr="001F51B1" w:rsidRDefault="001F51B1" w:rsidP="001F51B1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038B677B" w14:textId="164EDCD3" w:rsidR="00447FE2" w:rsidRPr="00447FE2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Mathis </w:t>
      </w:r>
      <w:r>
        <w:rPr>
          <w:rFonts w:ascii="Georgia" w:hAnsi="Georgia"/>
          <w:sz w:val="22"/>
          <w:szCs w:val="22"/>
          <w:lang w:val="fr-FR"/>
        </w:rPr>
        <w:t xml:space="preserve">finira les pages web de la mission </w:t>
      </w:r>
      <w:r>
        <w:rPr>
          <w:rFonts w:ascii="Georgia" w:hAnsi="Georgia"/>
          <w:sz w:val="22"/>
          <w:szCs w:val="22"/>
          <w:lang w:val="fr-FR"/>
        </w:rPr>
        <w:t>1</w:t>
      </w:r>
    </w:p>
    <w:p w14:paraId="180D4032" w14:textId="1D94F53B" w:rsidR="001F51B1" w:rsidRPr="00221AA1" w:rsidRDefault="004B2090" w:rsidP="00DF3855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</w:t>
      </w:r>
      <w:r w:rsidR="008646FD">
        <w:rPr>
          <w:rFonts w:ascii="Georgia" w:hAnsi="Georgia"/>
          <w:sz w:val="22"/>
          <w:szCs w:val="22"/>
          <w:lang w:val="fr-FR"/>
        </w:rPr>
        <w:t xml:space="preserve">s </w:t>
      </w:r>
      <w:r w:rsidR="00447FE2">
        <w:rPr>
          <w:rFonts w:ascii="Georgia" w:hAnsi="Georgia"/>
          <w:sz w:val="22"/>
          <w:szCs w:val="22"/>
          <w:lang w:val="fr-FR"/>
        </w:rPr>
        <w:t>finira le réseau et continuera de regarder le curl</w:t>
      </w:r>
    </w:p>
    <w:p w14:paraId="5F98BC82" w14:textId="499C361B" w:rsid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447FE2">
        <w:rPr>
          <w:rFonts w:ascii="Georgia" w:hAnsi="Georgia"/>
          <w:sz w:val="22"/>
          <w:szCs w:val="22"/>
          <w:lang w:val="fr-FR"/>
        </w:rPr>
        <w:t>finira les pages web de la mission 1</w:t>
      </w:r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60B53A20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D409DD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le C</w:t>
                            </w:r>
                          </w:p>
                          <w:p w14:paraId="41A858A1" w14:textId="3A13F7A6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447FE2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23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</w:t>
                            </w:r>
                            <w:r w:rsidR="006A37A4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5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60B53A20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D409DD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le C</w:t>
                      </w:r>
                    </w:p>
                    <w:p w14:paraId="41A858A1" w14:textId="3A13F7A6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447FE2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23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</w:t>
                      </w:r>
                      <w:r w:rsidR="006A37A4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5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61E0DB3F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79B7B" w14:textId="77777777" w:rsidR="00F3657A" w:rsidRDefault="00F3657A">
      <w:pPr>
        <w:spacing w:after="0" w:line="240" w:lineRule="auto"/>
      </w:pPr>
      <w:r>
        <w:separator/>
      </w:r>
    </w:p>
  </w:endnote>
  <w:endnote w:type="continuationSeparator" w:id="0">
    <w:p w14:paraId="049959AB" w14:textId="77777777" w:rsidR="00F3657A" w:rsidRDefault="00F3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3754E" w14:textId="77777777" w:rsidR="00F3657A" w:rsidRDefault="00F365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1A18F05" w14:textId="77777777" w:rsidR="00F3657A" w:rsidRDefault="00F36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00656"/>
    <w:rsid w:val="00012693"/>
    <w:rsid w:val="000B2DCA"/>
    <w:rsid w:val="000B79D0"/>
    <w:rsid w:val="00143C02"/>
    <w:rsid w:val="001562BB"/>
    <w:rsid w:val="00177B1D"/>
    <w:rsid w:val="00182281"/>
    <w:rsid w:val="00190CB1"/>
    <w:rsid w:val="00195C48"/>
    <w:rsid w:val="00197591"/>
    <w:rsid w:val="001B0D4F"/>
    <w:rsid w:val="001C3D12"/>
    <w:rsid w:val="001F3A7A"/>
    <w:rsid w:val="001F51B1"/>
    <w:rsid w:val="00202599"/>
    <w:rsid w:val="00206C23"/>
    <w:rsid w:val="00221AA1"/>
    <w:rsid w:val="002B1589"/>
    <w:rsid w:val="002C1E51"/>
    <w:rsid w:val="002D1C07"/>
    <w:rsid w:val="002D343D"/>
    <w:rsid w:val="003059A3"/>
    <w:rsid w:val="00447FE2"/>
    <w:rsid w:val="00460DF8"/>
    <w:rsid w:val="004B2090"/>
    <w:rsid w:val="00584744"/>
    <w:rsid w:val="00644CBB"/>
    <w:rsid w:val="006A37A4"/>
    <w:rsid w:val="006C46C3"/>
    <w:rsid w:val="00730D66"/>
    <w:rsid w:val="007566AB"/>
    <w:rsid w:val="00805A4E"/>
    <w:rsid w:val="0083510F"/>
    <w:rsid w:val="008646FD"/>
    <w:rsid w:val="00947CB9"/>
    <w:rsid w:val="009A70A0"/>
    <w:rsid w:val="00A15ED0"/>
    <w:rsid w:val="00AB001E"/>
    <w:rsid w:val="00AD33CA"/>
    <w:rsid w:val="00B364D4"/>
    <w:rsid w:val="00B67F08"/>
    <w:rsid w:val="00B908E1"/>
    <w:rsid w:val="00B94469"/>
    <w:rsid w:val="00C42422"/>
    <w:rsid w:val="00C42542"/>
    <w:rsid w:val="00CA33CB"/>
    <w:rsid w:val="00D31FE1"/>
    <w:rsid w:val="00D409DD"/>
    <w:rsid w:val="00DA215F"/>
    <w:rsid w:val="00DC58AB"/>
    <w:rsid w:val="00DD3596"/>
    <w:rsid w:val="00DF3855"/>
    <w:rsid w:val="00E02D4F"/>
    <w:rsid w:val="00E1424A"/>
    <w:rsid w:val="00EE37D3"/>
    <w:rsid w:val="00F12EA0"/>
    <w:rsid w:val="00F3657A"/>
    <w:rsid w:val="00F37434"/>
    <w:rsid w:val="00F50BCD"/>
    <w:rsid w:val="00FD69BE"/>
    <w:rsid w:val="00FE42A5"/>
    <w:rsid w:val="00FF4BFE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24.07</c:v>
                </c:pt>
                <c:pt idx="1">
                  <c:v>31.48</c:v>
                </c:pt>
                <c:pt idx="2">
                  <c:v>34.26</c:v>
                </c:pt>
                <c:pt idx="3">
                  <c:v>61.11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3</cp:revision>
  <cp:lastPrinted>2020-03-19T14:01:00Z</cp:lastPrinted>
  <dcterms:created xsi:type="dcterms:W3CDTF">2020-05-17T13:03:00Z</dcterms:created>
  <dcterms:modified xsi:type="dcterms:W3CDTF">2020-05-17T13:22:00Z</dcterms:modified>
</cp:coreProperties>
</file>