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E89C7" w14:textId="0CBCAED3" w:rsidR="00D279E1" w:rsidRDefault="00D279E1" w:rsidP="00401B07">
      <w:pPr>
        <w:spacing w:after="120"/>
      </w:pPr>
    </w:p>
    <w:p w14:paraId="73085F85" w14:textId="77777777" w:rsidR="00D279E1" w:rsidRDefault="00000000">
      <w:pPr>
        <w:spacing w:after="120"/>
        <w:jc w:val="center"/>
      </w:pPr>
      <w:r>
        <w:rPr>
          <w:b/>
          <w:bCs/>
          <w:sz w:val="28"/>
          <w:szCs w:val="28"/>
        </w:rPr>
        <w:t>ANKARA ÜNİVERSİTESİ</w:t>
      </w:r>
    </w:p>
    <w:p w14:paraId="2345756B" w14:textId="77777777" w:rsidR="00D279E1" w:rsidRDefault="00000000">
      <w:pPr>
        <w:spacing w:after="120"/>
        <w:jc w:val="center"/>
      </w:pPr>
      <w:r>
        <w:rPr>
          <w:sz w:val="24"/>
          <w:szCs w:val="24"/>
        </w:rPr>
        <w:t>MÜHENDİSLİK FAKÜLTESİ</w:t>
      </w:r>
    </w:p>
    <w:p w14:paraId="3AB64657" w14:textId="77777777" w:rsidR="00D279E1" w:rsidRDefault="00000000">
      <w:pPr>
        <w:spacing w:after="600"/>
        <w:jc w:val="center"/>
      </w:pPr>
      <w:r>
        <w:rPr>
          <w:sz w:val="24"/>
          <w:szCs w:val="24"/>
        </w:rPr>
        <w:t>BİLGİSAYAR MÜHENDİSLİĞİ BÖLÜMÜ</w:t>
      </w:r>
    </w:p>
    <w:p w14:paraId="7DB5417B" w14:textId="77777777" w:rsidR="00D279E1" w:rsidRDefault="00000000">
      <w:pPr>
        <w:pBdr>
          <w:top w:val="single" w:sz="4" w:space="0" w:color="000000"/>
          <w:bottom w:val="single" w:sz="4" w:space="0" w:color="000000"/>
        </w:pBdr>
        <w:spacing w:after="200"/>
        <w:jc w:val="center"/>
      </w:pPr>
      <w:r>
        <w:rPr>
          <w:b/>
          <w:bCs/>
          <w:sz w:val="26"/>
          <w:szCs w:val="26"/>
        </w:rPr>
        <w:t>BLM4522 – Ağ Tabanlı Paralel Dağıtım Sistemleri</w:t>
      </w:r>
    </w:p>
    <w:p w14:paraId="2D9E0FA2" w14:textId="77777777" w:rsidR="00D279E1" w:rsidRDefault="00D279E1">
      <w:pPr>
        <w:spacing w:after="200"/>
      </w:pPr>
    </w:p>
    <w:p w14:paraId="2B3D3F52" w14:textId="037F14BC" w:rsidR="00401B07" w:rsidRDefault="00401B07">
      <w:pPr>
        <w:spacing w:after="800"/>
        <w:jc w:val="center"/>
        <w:rPr>
          <w:b/>
          <w:bCs/>
          <w:sz w:val="32"/>
          <w:szCs w:val="32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4E28C275" wp14:editId="3D4B1DB4">
            <wp:simplePos x="0" y="0"/>
            <wp:positionH relativeFrom="margin">
              <wp:align>center</wp:align>
            </wp:positionH>
            <wp:positionV relativeFrom="paragraph">
              <wp:posOffset>130175</wp:posOffset>
            </wp:positionV>
            <wp:extent cx="2331720" cy="2331720"/>
            <wp:effectExtent l="0" t="0" r="0" b="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40D6C" w14:textId="19238A58" w:rsidR="00401B07" w:rsidRDefault="00401B07">
      <w:pPr>
        <w:spacing w:after="800"/>
        <w:jc w:val="center"/>
        <w:rPr>
          <w:b/>
          <w:bCs/>
          <w:sz w:val="32"/>
          <w:szCs w:val="32"/>
        </w:rPr>
      </w:pPr>
    </w:p>
    <w:p w14:paraId="3A377DC7" w14:textId="77777777" w:rsidR="00401B07" w:rsidRDefault="00401B07">
      <w:pPr>
        <w:spacing w:after="800"/>
        <w:jc w:val="center"/>
        <w:rPr>
          <w:b/>
          <w:bCs/>
          <w:sz w:val="32"/>
          <w:szCs w:val="32"/>
        </w:rPr>
      </w:pPr>
    </w:p>
    <w:p w14:paraId="3D95DACD" w14:textId="77777777" w:rsidR="00401B07" w:rsidRDefault="00401B07">
      <w:pPr>
        <w:spacing w:after="800"/>
        <w:jc w:val="center"/>
        <w:rPr>
          <w:b/>
          <w:bCs/>
          <w:sz w:val="32"/>
          <w:szCs w:val="32"/>
        </w:rPr>
      </w:pPr>
    </w:p>
    <w:p w14:paraId="23CA8EBF" w14:textId="7DE10BFD" w:rsidR="00D279E1" w:rsidRDefault="00000000">
      <w:pPr>
        <w:spacing w:after="800"/>
        <w:jc w:val="center"/>
      </w:pPr>
      <w:r>
        <w:rPr>
          <w:b/>
          <w:bCs/>
          <w:sz w:val="32"/>
          <w:szCs w:val="32"/>
        </w:rPr>
        <w:t>PROJE RAPORU</w:t>
      </w:r>
    </w:p>
    <w:p w14:paraId="2CD30782" w14:textId="77777777" w:rsidR="00D279E1" w:rsidRDefault="00000000">
      <w:pPr>
        <w:spacing w:after="120"/>
        <w:jc w:val="center"/>
      </w:pPr>
      <w:r>
        <w:t xml:space="preserve">Proje 1: </w:t>
      </w:r>
      <w:proofErr w:type="spellStart"/>
      <w:r>
        <w:t>Veritabanı</w:t>
      </w:r>
      <w:proofErr w:type="spellEnd"/>
      <w:r>
        <w:t xml:space="preserve"> Performans Optimizasyonu ve İzleme</w:t>
      </w:r>
    </w:p>
    <w:p w14:paraId="36D3E310" w14:textId="77777777" w:rsidR="00D279E1" w:rsidRDefault="00000000">
      <w:pPr>
        <w:spacing w:after="600"/>
        <w:jc w:val="center"/>
      </w:pPr>
      <w:r>
        <w:t xml:space="preserve">Proje 2: </w:t>
      </w:r>
      <w:proofErr w:type="spellStart"/>
      <w:r>
        <w:t>Veritabanı</w:t>
      </w:r>
      <w:proofErr w:type="spellEnd"/>
      <w:r>
        <w:t xml:space="preserve"> Yedekleme ve Felaketten Kurtarma</w:t>
      </w:r>
    </w:p>
    <w:p w14:paraId="79BAB8AC" w14:textId="77777777" w:rsidR="00D279E1" w:rsidRDefault="00D279E1">
      <w:pPr>
        <w:spacing w:after="200"/>
      </w:pPr>
    </w:p>
    <w:p w14:paraId="0B4B92DA" w14:textId="4B1FE5C5" w:rsidR="00D279E1" w:rsidRDefault="00D279E1" w:rsidP="00401B07">
      <w:pPr>
        <w:spacing w:after="120"/>
      </w:pPr>
    </w:p>
    <w:p w14:paraId="6D4D6C1E" w14:textId="77777777" w:rsidR="00D279E1" w:rsidRDefault="00000000">
      <w:pPr>
        <w:spacing w:after="120"/>
        <w:jc w:val="center"/>
      </w:pPr>
      <w:r>
        <w:rPr>
          <w:b/>
          <w:bCs/>
          <w:sz w:val="26"/>
          <w:szCs w:val="26"/>
        </w:rPr>
        <w:t>Ezgi SANKIR</w:t>
      </w:r>
    </w:p>
    <w:p w14:paraId="4E399A35" w14:textId="77777777" w:rsidR="00D279E1" w:rsidRDefault="00000000">
      <w:pPr>
        <w:spacing w:after="400"/>
        <w:jc w:val="center"/>
      </w:pPr>
      <w:r>
        <w:t>21290431</w:t>
      </w:r>
    </w:p>
    <w:p w14:paraId="12DDBEE5" w14:textId="77777777" w:rsidR="00D279E1" w:rsidRDefault="00000000">
      <w:pPr>
        <w:spacing w:after="120"/>
        <w:jc w:val="center"/>
      </w:pP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>:</w:t>
      </w:r>
    </w:p>
    <w:p w14:paraId="5FF11049" w14:textId="77777777" w:rsidR="00D279E1" w:rsidRDefault="00000000">
      <w:pPr>
        <w:spacing w:after="400"/>
        <w:jc w:val="center"/>
      </w:pPr>
      <w:r>
        <w:rPr>
          <w:sz w:val="18"/>
          <w:szCs w:val="18"/>
        </w:rPr>
        <w:t>https://github.com/Ezgiis02/BLM4522-Ag-Tabanli-Paralel-Dagitim-Sistemleri</w:t>
      </w:r>
    </w:p>
    <w:p w14:paraId="3A2C31F0" w14:textId="77777777" w:rsidR="00D279E1" w:rsidRDefault="00000000">
      <w:r>
        <w:br w:type="page"/>
      </w:r>
    </w:p>
    <w:p w14:paraId="4C848826" w14:textId="77777777" w:rsidR="00D279E1" w:rsidRDefault="00000000">
      <w:pPr>
        <w:pBdr>
          <w:bottom w:val="single" w:sz="6" w:space="0" w:color="000000"/>
        </w:pBdr>
        <w:spacing w:after="200"/>
        <w:jc w:val="center"/>
      </w:pPr>
      <w:r>
        <w:rPr>
          <w:b/>
          <w:bCs/>
          <w:sz w:val="30"/>
          <w:szCs w:val="30"/>
        </w:rPr>
        <w:lastRenderedPageBreak/>
        <w:t>PROJE 1: VERİTABANI PERFORMANS OPTİMİZASYONU VE İZLEME</w:t>
      </w:r>
    </w:p>
    <w:p w14:paraId="1367E9FB" w14:textId="77777777" w:rsidR="00D279E1" w:rsidRDefault="00000000">
      <w:pPr>
        <w:spacing w:after="320"/>
        <w:jc w:val="center"/>
      </w:pPr>
      <w:proofErr w:type="spellStart"/>
      <w:r>
        <w:rPr>
          <w:i/>
          <w:iCs/>
          <w:sz w:val="20"/>
          <w:szCs w:val="20"/>
        </w:rPr>
        <w:t>Veritabanı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NYCTaxi_</w:t>
      </w:r>
      <w:proofErr w:type="gramStart"/>
      <w:r>
        <w:rPr>
          <w:i/>
          <w:iCs/>
          <w:sz w:val="20"/>
          <w:szCs w:val="20"/>
        </w:rPr>
        <w:t>Sample</w:t>
      </w:r>
      <w:proofErr w:type="spellEnd"/>
      <w:r>
        <w:rPr>
          <w:i/>
          <w:iCs/>
          <w:sz w:val="20"/>
          <w:szCs w:val="20"/>
        </w:rPr>
        <w:t xml:space="preserve">  |</w:t>
      </w:r>
      <w:proofErr w:type="gramEnd"/>
      <w:r>
        <w:rPr>
          <w:i/>
          <w:iCs/>
          <w:sz w:val="20"/>
          <w:szCs w:val="20"/>
        </w:rPr>
        <w:t xml:space="preserve">  Platform: MS SQL Server (</w:t>
      </w:r>
      <w:proofErr w:type="spellStart"/>
      <w:r>
        <w:rPr>
          <w:i/>
          <w:iCs/>
          <w:sz w:val="20"/>
          <w:szCs w:val="20"/>
        </w:rPr>
        <w:t>LocalDB</w:t>
      </w:r>
      <w:proofErr w:type="spellEnd"/>
      <w:r>
        <w:rPr>
          <w:i/>
          <w:iCs/>
          <w:sz w:val="20"/>
          <w:szCs w:val="20"/>
        </w:rPr>
        <w:t>)</w:t>
      </w:r>
    </w:p>
    <w:p w14:paraId="1488034D" w14:textId="77777777" w:rsidR="00D279E1" w:rsidRDefault="00000000">
      <w:pPr>
        <w:pStyle w:val="Balk1"/>
      </w:pPr>
      <w:r>
        <w:t>1. Giriş</w:t>
      </w:r>
    </w:p>
    <w:p w14:paraId="40F34E88" w14:textId="77777777" w:rsidR="00D279E1" w:rsidRDefault="00000000">
      <w:pPr>
        <w:spacing w:before="80" w:after="80"/>
        <w:jc w:val="both"/>
      </w:pPr>
      <w:r>
        <w:t xml:space="preserve">Bu proje kapsamında New York City taksi yolculuk verilerini içeren </w:t>
      </w:r>
      <w:proofErr w:type="spellStart"/>
      <w:r>
        <w:t>NYCTaxi_Sample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kullanılmıştır. </w:t>
      </w:r>
      <w:proofErr w:type="spellStart"/>
      <w:r>
        <w:t>Veritabanı</w:t>
      </w:r>
      <w:proofErr w:type="spellEnd"/>
      <w:r>
        <w:t xml:space="preserve"> üzerinde performans analizi yapılarak sorgu optimizasyonu, indeks yönetimi,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Views</w:t>
      </w:r>
      <w:proofErr w:type="spellEnd"/>
      <w:r>
        <w:t xml:space="preserve"> (DMV) ile izleme ve erişim yönetimi konuları uygulanmıştır.</w:t>
      </w:r>
    </w:p>
    <w:p w14:paraId="51187BAA" w14:textId="77777777" w:rsidR="00D279E1" w:rsidRDefault="00D279E1">
      <w:pPr>
        <w:spacing w:before="100" w:after="100"/>
      </w:pPr>
    </w:p>
    <w:p w14:paraId="334D14CE" w14:textId="77777777" w:rsidR="00D279E1" w:rsidRDefault="00000000">
      <w:pPr>
        <w:spacing w:before="80" w:after="80"/>
        <w:jc w:val="both"/>
      </w:pPr>
      <w:proofErr w:type="spellStart"/>
      <w:r>
        <w:t>Veritabanı</w:t>
      </w:r>
      <w:proofErr w:type="spellEnd"/>
      <w:r>
        <w:t xml:space="preserve"> 1.703.957 gerçek taksi yolculuk kaydı içermekte olup bu büyüklük, performans testleri açısından gerçekçi bir ortam sağlamaktadır.</w:t>
      </w:r>
    </w:p>
    <w:p w14:paraId="2F23F9D4" w14:textId="77777777" w:rsidR="00D279E1" w:rsidRDefault="00D279E1">
      <w:pPr>
        <w:spacing w:before="100" w:after="100"/>
      </w:pPr>
    </w:p>
    <w:p w14:paraId="12340F70" w14:textId="77777777" w:rsidR="00D279E1" w:rsidRDefault="00000000">
      <w:pPr>
        <w:spacing w:before="80" w:after="80"/>
        <w:jc w:val="both"/>
      </w:pPr>
      <w:r>
        <w:t>Proje aşağıdaki konuları kapsamaktadır:</w:t>
      </w:r>
    </w:p>
    <w:p w14:paraId="7240F1DC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Veritabanı</w:t>
      </w:r>
      <w:proofErr w:type="spellEnd"/>
      <w:r>
        <w:t xml:space="preserve"> izleme: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Views</w:t>
      </w:r>
      <w:proofErr w:type="spellEnd"/>
      <w:r>
        <w:t xml:space="preserve"> (DMV) ile sorgu performansını izleme</w:t>
      </w:r>
    </w:p>
    <w:p w14:paraId="408B6B46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>İndeks yönetimi: Doğru indekslerin oluşturulması ve gereksiz indekslerin kaldırılması</w:t>
      </w:r>
    </w:p>
    <w:p w14:paraId="3F9F3B11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>Sorgu iyileştirme: Yavaş sorguların analiz edilmesi ve optimize edilmesi</w:t>
      </w:r>
    </w:p>
    <w:p w14:paraId="5AA9BE76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>Veri yöneticisi rolleri: Farklı kullanıcı rolleri için erişim yönetimi</w:t>
      </w:r>
    </w:p>
    <w:p w14:paraId="3CFC930D" w14:textId="77777777" w:rsidR="00D279E1" w:rsidRDefault="00D279E1">
      <w:pPr>
        <w:spacing w:before="100" w:after="10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026"/>
      </w:tblGrid>
      <w:tr w:rsidR="00D279E1" w14:paraId="311298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3FED" w14:textId="77777777" w:rsidR="00D279E1" w:rsidRDefault="00000000">
            <w:r>
              <w:rPr>
                <w:b/>
                <w:bCs/>
                <w:sz w:val="20"/>
                <w:szCs w:val="20"/>
              </w:rPr>
              <w:t>Araç / Teknoloji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37A6" w14:textId="77777777" w:rsidR="00D279E1" w:rsidRDefault="00000000">
            <w:r>
              <w:rPr>
                <w:b/>
                <w:bCs/>
                <w:sz w:val="20"/>
                <w:szCs w:val="20"/>
              </w:rPr>
              <w:t>Açıklama</w:t>
            </w:r>
          </w:p>
        </w:tc>
      </w:tr>
      <w:tr w:rsidR="00D279E1" w14:paraId="172C90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6EDF" w14:textId="77777777" w:rsidR="00D279E1" w:rsidRDefault="00000000">
            <w:r>
              <w:rPr>
                <w:sz w:val="20"/>
                <w:szCs w:val="20"/>
              </w:rPr>
              <w:t>Microsoft SQL Server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2725" w14:textId="77777777" w:rsidR="00D279E1" w:rsidRDefault="00000000">
            <w:proofErr w:type="spellStart"/>
            <w:r>
              <w:rPr>
                <w:sz w:val="20"/>
                <w:szCs w:val="20"/>
              </w:rPr>
              <w:t>LocalDB</w:t>
            </w:r>
            <w:proofErr w:type="spellEnd"/>
            <w:r>
              <w:rPr>
                <w:sz w:val="20"/>
                <w:szCs w:val="20"/>
              </w:rPr>
              <w:t xml:space="preserve"> (SQL Server 15.0.4382)</w:t>
            </w:r>
          </w:p>
        </w:tc>
      </w:tr>
      <w:tr w:rsidR="00D279E1" w14:paraId="007ECE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EACC" w14:textId="77777777" w:rsidR="00D279E1" w:rsidRDefault="00000000">
            <w:r>
              <w:rPr>
                <w:sz w:val="20"/>
                <w:szCs w:val="20"/>
              </w:rPr>
              <w:t>SSMS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24C87" w14:textId="77777777" w:rsidR="00D279E1" w:rsidRDefault="00000000">
            <w:r>
              <w:rPr>
                <w:sz w:val="20"/>
                <w:szCs w:val="20"/>
              </w:rPr>
              <w:t xml:space="preserve">SQL Server Management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22</w:t>
            </w:r>
          </w:p>
        </w:tc>
      </w:tr>
      <w:tr w:rsidR="00D279E1" w14:paraId="5275AC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CC6F" w14:textId="77777777" w:rsidR="00D279E1" w:rsidRDefault="00000000"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7EEA" w14:textId="77777777" w:rsidR="00D279E1" w:rsidRDefault="00000000">
            <w:proofErr w:type="spellStart"/>
            <w:r>
              <w:rPr>
                <w:sz w:val="20"/>
                <w:szCs w:val="20"/>
              </w:rPr>
              <w:t>NYCTaxi_Sample</w:t>
            </w:r>
            <w:proofErr w:type="spellEnd"/>
          </w:p>
        </w:tc>
      </w:tr>
      <w:tr w:rsidR="00D279E1" w14:paraId="3EC292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DED9" w14:textId="77777777" w:rsidR="00D279E1" w:rsidRDefault="00000000">
            <w:r>
              <w:rPr>
                <w:sz w:val="20"/>
                <w:szCs w:val="20"/>
              </w:rPr>
              <w:t>Kayıt Sayısı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EE44" w14:textId="77777777" w:rsidR="00D279E1" w:rsidRDefault="00000000">
            <w:r>
              <w:rPr>
                <w:sz w:val="20"/>
                <w:szCs w:val="20"/>
              </w:rPr>
              <w:t>1.703.957 satır</w:t>
            </w:r>
          </w:p>
        </w:tc>
      </w:tr>
    </w:tbl>
    <w:p w14:paraId="4987869D" w14:textId="77777777" w:rsidR="00D279E1" w:rsidRDefault="00D279E1">
      <w:pPr>
        <w:spacing w:before="100" w:after="100"/>
      </w:pPr>
    </w:p>
    <w:p w14:paraId="6F440654" w14:textId="77777777" w:rsidR="00D279E1" w:rsidRDefault="00000000">
      <w:pPr>
        <w:pStyle w:val="Balk1"/>
      </w:pPr>
      <w:r>
        <w:t xml:space="preserve">2. </w:t>
      </w:r>
      <w:proofErr w:type="spellStart"/>
      <w:r>
        <w:t>Veritabanı</w:t>
      </w:r>
      <w:proofErr w:type="spellEnd"/>
      <w:r>
        <w:t xml:space="preserve"> Tanıtımı</w:t>
      </w:r>
    </w:p>
    <w:p w14:paraId="1FB3C7CB" w14:textId="77777777" w:rsidR="00D279E1" w:rsidRDefault="00000000">
      <w:pPr>
        <w:spacing w:before="80" w:after="80"/>
        <w:jc w:val="both"/>
      </w:pPr>
      <w:proofErr w:type="spellStart"/>
      <w:r>
        <w:t>NYCTaxi_Sample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>, 2013 yılına ait New York taksilerine ait yolculuk kayıtlarını barındırmaktadır. Tablo yapısı, sütun isimleri ve kayıt sayısı aşağıda incelenmiştir.</w:t>
      </w:r>
    </w:p>
    <w:p w14:paraId="4F047336" w14:textId="77777777" w:rsidR="00D279E1" w:rsidRDefault="00D279E1">
      <w:pPr>
        <w:spacing w:before="100" w:after="100"/>
      </w:pPr>
    </w:p>
    <w:p w14:paraId="78C4CEDB" w14:textId="77777777" w:rsidR="00D279E1" w:rsidRDefault="00000000">
      <w:pPr>
        <w:pStyle w:val="Balk2"/>
      </w:pPr>
      <w:r>
        <w:t>2.1 Tablo Yapısı</w:t>
      </w:r>
    </w:p>
    <w:p w14:paraId="3140AB8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TABLE_NAME FROM INFORMATION_SCHEMA.TABLES</w:t>
      </w:r>
    </w:p>
    <w:p w14:paraId="19006F1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TABLE_TYPE = 'BASE TABLE';</w:t>
      </w:r>
    </w:p>
    <w:p w14:paraId="40B3CA62" w14:textId="77777777" w:rsidR="00D279E1" w:rsidRDefault="00D279E1">
      <w:pPr>
        <w:spacing w:before="100" w:after="100"/>
      </w:pPr>
    </w:p>
    <w:p w14:paraId="4C67EE70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28D1F0E" wp14:editId="1AED10D7">
            <wp:extent cx="3810000" cy="1905000"/>
            <wp:effectExtent l="0" t="0" r="0" b="0"/>
            <wp:docPr id="1" name="Tablo listesi" descr="Tablo listesi" title="Tablo lis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1A8D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 – </w:t>
      </w:r>
      <w:proofErr w:type="spellStart"/>
      <w:r>
        <w:rPr>
          <w:i/>
          <w:iCs/>
          <w:sz w:val="18"/>
          <w:szCs w:val="18"/>
        </w:rPr>
        <w:t>Veritabanındaki</w:t>
      </w:r>
      <w:proofErr w:type="spellEnd"/>
      <w:r>
        <w:rPr>
          <w:i/>
          <w:iCs/>
          <w:sz w:val="18"/>
          <w:szCs w:val="18"/>
        </w:rPr>
        <w:t xml:space="preserve"> tablolar</w:t>
      </w:r>
    </w:p>
    <w:p w14:paraId="258E613A" w14:textId="77777777" w:rsidR="00D279E1" w:rsidRDefault="00000000">
      <w:pPr>
        <w:pStyle w:val="Balk2"/>
      </w:pPr>
      <w:r>
        <w:t>2.2 Kayıt Sayısı</w:t>
      </w:r>
    </w:p>
    <w:p w14:paraId="6234A4E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ToplamKayit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A7A3B7" w14:textId="77777777" w:rsidR="00D279E1" w:rsidRDefault="00D279E1">
      <w:pPr>
        <w:spacing w:before="100" w:after="100"/>
      </w:pPr>
    </w:p>
    <w:p w14:paraId="72405CDF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3ABB6CA" wp14:editId="3D901D14">
            <wp:extent cx="3810000" cy="1809750"/>
            <wp:effectExtent l="0" t="0" r="0" b="0"/>
            <wp:docPr id="1247150690" name="Kayıt sayısı" descr="Kayıt sayısı" title="Kayıt sayı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DC7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2 – Toplam 1.703.957 kayıt</w:t>
      </w:r>
    </w:p>
    <w:p w14:paraId="3C1161AD" w14:textId="77777777" w:rsidR="00D279E1" w:rsidRDefault="00000000">
      <w:pPr>
        <w:pStyle w:val="Balk2"/>
      </w:pPr>
      <w:r>
        <w:t>2.3 Örnek Veri</w:t>
      </w:r>
    </w:p>
    <w:p w14:paraId="01DCF64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TOP 10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4E0BFC3" w14:textId="77777777" w:rsidR="00D279E1" w:rsidRDefault="00D279E1">
      <w:pPr>
        <w:spacing w:before="100" w:after="100"/>
      </w:pPr>
    </w:p>
    <w:p w14:paraId="0D2957A3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CB85CDC" wp14:editId="27CF4089">
            <wp:extent cx="5334000" cy="1428750"/>
            <wp:effectExtent l="0" t="0" r="0" b="0"/>
            <wp:docPr id="1992372535" name="İlk 10 satır sol" descr="İlk 10 satır sol" title="İlk 10 satır s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D0C0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3 – İlk 10 kayıt (sol sütunlar)</w:t>
      </w:r>
    </w:p>
    <w:p w14:paraId="413C02A2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4EB8EBA" wp14:editId="6BCF4FEE">
            <wp:extent cx="5334000" cy="1381125"/>
            <wp:effectExtent l="0" t="0" r="0" b="0"/>
            <wp:docPr id="1616810854" name="İlk 10 satır sağ" descr="İlk 10 satır sağ" title="İlk 10 satır sa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D320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4 – İlk 10 kayıt (sağ sütunlar)</w:t>
      </w:r>
    </w:p>
    <w:p w14:paraId="7CD93708" w14:textId="77777777" w:rsidR="00D279E1" w:rsidRDefault="00000000">
      <w:pPr>
        <w:pStyle w:val="Balk2"/>
      </w:pPr>
      <w:r>
        <w:lastRenderedPageBreak/>
        <w:t>2.4 Sütun Yapısı</w:t>
      </w:r>
    </w:p>
    <w:p w14:paraId="342127E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COLUMN_NAME, DATA_TYPE FROM INFORMATION_SCHEMA.COLUMNS</w:t>
      </w:r>
    </w:p>
    <w:p w14:paraId="7704249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TABLE_NAME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74FC17EE" w14:textId="77777777" w:rsidR="00D279E1" w:rsidRDefault="00D279E1">
      <w:pPr>
        <w:spacing w:before="100" w:after="100"/>
      </w:pPr>
    </w:p>
    <w:p w14:paraId="062F0179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B3A5FEA" wp14:editId="597E50A0">
            <wp:extent cx="3238500" cy="3810000"/>
            <wp:effectExtent l="0" t="0" r="0" b="0"/>
            <wp:docPr id="1575425751" name="Sütun yapısı 1" descr="Sütun yapısı 1" title="Sütun yapıs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3BF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5 – Sütun yapısı (1. bölüm)</w:t>
      </w:r>
    </w:p>
    <w:p w14:paraId="54603758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DE7E1F1" wp14:editId="23D3AFE5">
            <wp:extent cx="3238500" cy="3524250"/>
            <wp:effectExtent l="0" t="0" r="0" b="0"/>
            <wp:docPr id="2064003791" name="Sütun yapısı 2" descr="Sütun yapısı 2" title="Sütun yapıs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067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6 – Sütun yapısı (2. bölüm)</w:t>
      </w:r>
    </w:p>
    <w:p w14:paraId="225C8807" w14:textId="77777777" w:rsidR="00D279E1" w:rsidRDefault="00000000">
      <w:pPr>
        <w:pStyle w:val="Balk1"/>
      </w:pPr>
      <w:r>
        <w:lastRenderedPageBreak/>
        <w:t xml:space="preserve">3. </w:t>
      </w:r>
      <w:proofErr w:type="spellStart"/>
      <w:r>
        <w:t>Veritabanı</w:t>
      </w:r>
      <w:proofErr w:type="spellEnd"/>
      <w:r>
        <w:t xml:space="preserve"> İzleme (DMV)</w:t>
      </w:r>
    </w:p>
    <w:p w14:paraId="52DB3FFF" w14:textId="77777777" w:rsidR="00D279E1" w:rsidRDefault="00000000">
      <w:pPr>
        <w:spacing w:before="80" w:after="80"/>
        <w:jc w:val="both"/>
      </w:pP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Views</w:t>
      </w:r>
      <w:proofErr w:type="spellEnd"/>
      <w:r>
        <w:t xml:space="preserve"> (DMV), SQL Server'ın iç durumunu izlemek için kullanılan sistem görünümleridir. Bu bölümde </w:t>
      </w:r>
      <w:proofErr w:type="spellStart"/>
      <w:r>
        <w:t>NYCTaxi_Sample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sorgu performansı, aktif oturumlar, dosya boyutları ve tablo istatistikleri incelenmiştir.</w:t>
      </w:r>
    </w:p>
    <w:p w14:paraId="4032F01B" w14:textId="77777777" w:rsidR="00D279E1" w:rsidRDefault="00D279E1">
      <w:pPr>
        <w:spacing w:before="100" w:after="100"/>
      </w:pPr>
    </w:p>
    <w:p w14:paraId="7D3206CF" w14:textId="77777777" w:rsidR="00D279E1" w:rsidRDefault="00000000">
      <w:pPr>
        <w:pStyle w:val="Balk2"/>
      </w:pPr>
      <w:r>
        <w:t>3.1 En Çok Kaynak Kullanan Sorgular</w:t>
      </w:r>
    </w:p>
    <w:p w14:paraId="033C2C96" w14:textId="77777777" w:rsidR="00D279E1" w:rsidRDefault="00000000">
      <w:pPr>
        <w:spacing w:before="80" w:after="80"/>
        <w:jc w:val="both"/>
      </w:pPr>
      <w:proofErr w:type="spellStart"/>
      <w:r>
        <w:t>sys.dm_exec_query_stats</w:t>
      </w:r>
      <w:proofErr w:type="spellEnd"/>
      <w:r>
        <w:t xml:space="preserve"> görünümü ile önbellekteki sorgu planlarının kaynak tüketimi analiz edilmiştir.</w:t>
      </w:r>
    </w:p>
    <w:p w14:paraId="368733D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TOP 10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qs.execution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DD4FB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qs.total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_elapsed_time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/1000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elapsed_ms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447492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qs.total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_worker_time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/1000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DCEA08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qs.total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_logical_reads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AF0636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SUBSTRING(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qt.text,1,100)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sql_text</w:t>
      </w:r>
      <w:proofErr w:type="spellEnd"/>
    </w:p>
    <w:p w14:paraId="63217D7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sys.dm_exec_query_stats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qs</w:t>
      </w:r>
      <w:proofErr w:type="spellEnd"/>
    </w:p>
    <w:p w14:paraId="16D645E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CROSS APPLY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sys.dm_exec_sql_text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qs.sql_handle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qt</w:t>
      </w:r>
      <w:proofErr w:type="spellEnd"/>
    </w:p>
    <w:p w14:paraId="354446F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qs.total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_elapsed_time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17637DB3" w14:textId="77777777" w:rsidR="00D279E1" w:rsidRDefault="00D279E1">
      <w:pPr>
        <w:spacing w:before="100" w:after="100"/>
      </w:pPr>
    </w:p>
    <w:p w14:paraId="5ED9FB31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B0FB9C3" wp14:editId="755631F2">
            <wp:extent cx="5334000" cy="2667000"/>
            <wp:effectExtent l="0" t="0" r="0" b="0"/>
            <wp:docPr id="1735399223" name="DMV sorgu istatistikleri" descr="DMV sorgu istatistikleri" title="DMV sorgu istatistikl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655C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7 – En fazla kaynak kullanan sorgular: En pahalı sorgu 129ms, 129.394 </w:t>
      </w:r>
      <w:proofErr w:type="spellStart"/>
      <w:r>
        <w:rPr>
          <w:i/>
          <w:iCs/>
          <w:sz w:val="18"/>
          <w:szCs w:val="18"/>
        </w:rPr>
        <w:t>logical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read</w:t>
      </w:r>
      <w:proofErr w:type="spellEnd"/>
    </w:p>
    <w:p w14:paraId="1DEB5D1B" w14:textId="77777777" w:rsidR="00D279E1" w:rsidRDefault="00000000">
      <w:pPr>
        <w:pStyle w:val="Balk2"/>
      </w:pPr>
      <w:r>
        <w:t>3.2 Aktif Oturumlar</w:t>
      </w:r>
    </w:p>
    <w:p w14:paraId="695F90D3" w14:textId="77777777" w:rsidR="00D279E1" w:rsidRDefault="00000000">
      <w:pPr>
        <w:spacing w:before="80" w:after="80"/>
        <w:jc w:val="both"/>
      </w:pPr>
      <w:proofErr w:type="spellStart"/>
      <w:r>
        <w:t>sys.dm_exec_sessions</w:t>
      </w:r>
      <w:proofErr w:type="spellEnd"/>
      <w:r>
        <w:t xml:space="preserve"> görünümü ile anlık aktif kullanıcı oturumları listelenmiştir.</w:t>
      </w:r>
    </w:p>
    <w:p w14:paraId="1243DB7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cpu_time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memory_usage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0469AB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_elapsed_time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host_name</w:t>
      </w:r>
      <w:proofErr w:type="spellEnd"/>
    </w:p>
    <w:p w14:paraId="3FAAA42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sys.dm_exec_sessions</w:t>
      </w:r>
      <w:proofErr w:type="spellEnd"/>
    </w:p>
    <w:p w14:paraId="1067D95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is_user_process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7B0A87EB" w14:textId="77777777" w:rsidR="00D279E1" w:rsidRDefault="00D279E1">
      <w:pPr>
        <w:spacing w:before="100" w:after="100"/>
      </w:pPr>
    </w:p>
    <w:p w14:paraId="5E0D38FB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6C71564" wp14:editId="1E8C5633">
            <wp:extent cx="5143500" cy="2286000"/>
            <wp:effectExtent l="0" t="0" r="0" b="0"/>
            <wp:docPr id="1900514364" name="Aktif oturumlar" descr="Aktif oturumlar" title="Aktif oturum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E3B4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8 – 4 aktif oturum; </w:t>
      </w:r>
      <w:proofErr w:type="spellStart"/>
      <w:r>
        <w:rPr>
          <w:i/>
          <w:iCs/>
          <w:sz w:val="18"/>
          <w:szCs w:val="18"/>
        </w:rPr>
        <w:t>session</w:t>
      </w:r>
      <w:proofErr w:type="spellEnd"/>
      <w:r>
        <w:rPr>
          <w:i/>
          <w:iCs/>
          <w:sz w:val="18"/>
          <w:szCs w:val="18"/>
        </w:rPr>
        <w:t xml:space="preserve"> 61 en yüksek CPU kullanımı (2671ms)</w:t>
      </w:r>
    </w:p>
    <w:p w14:paraId="5FDF4728" w14:textId="77777777" w:rsidR="00D279E1" w:rsidRDefault="00000000">
      <w:pPr>
        <w:pStyle w:val="Balk2"/>
      </w:pPr>
      <w:r>
        <w:t xml:space="preserve">3.3 </w:t>
      </w:r>
      <w:proofErr w:type="spellStart"/>
      <w:r>
        <w:t>Veritabanı</w:t>
      </w:r>
      <w:proofErr w:type="spellEnd"/>
      <w:r>
        <w:t xml:space="preserve"> Dosya Boyutları</w:t>
      </w:r>
    </w:p>
    <w:p w14:paraId="13B9B069" w14:textId="77777777" w:rsidR="00D279E1" w:rsidRDefault="00000000">
      <w:pPr>
        <w:spacing w:before="80" w:after="80"/>
        <w:jc w:val="both"/>
      </w:pPr>
      <w:proofErr w:type="spellStart"/>
      <w:proofErr w:type="gramStart"/>
      <w:r>
        <w:t>sys.database</w:t>
      </w:r>
      <w:proofErr w:type="gramEnd"/>
      <w:r>
        <w:t>_files</w:t>
      </w:r>
      <w:proofErr w:type="spellEnd"/>
      <w:r>
        <w:t xml:space="preserve"> görünümü ile veri ve log dosyalarının disk kullanımı incelenmiştir.</w:t>
      </w:r>
    </w:p>
    <w:p w14:paraId="55B16EAE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DB_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VeritabaniAdi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DosyaAdi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2EFEE7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size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* 8 / 1024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BoyutMB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DosyaTuru</w:t>
      </w:r>
      <w:proofErr w:type="spellEnd"/>
    </w:p>
    <w:p w14:paraId="199B27B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_files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0504A76" w14:textId="77777777" w:rsidR="00D279E1" w:rsidRDefault="00D279E1">
      <w:pPr>
        <w:spacing w:before="100" w:after="100"/>
      </w:pPr>
    </w:p>
    <w:p w14:paraId="534571AC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8D3B733" wp14:editId="3D27DCBF">
            <wp:extent cx="4572000" cy="1905000"/>
            <wp:effectExtent l="0" t="0" r="0" b="0"/>
            <wp:docPr id="2032684105" name="Veritabanı dosya boyutları" descr="Veritabanı dosya boyutları" title="Veritabanı dosya boyut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C76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9 – </w:t>
      </w:r>
      <w:proofErr w:type="spellStart"/>
      <w:r>
        <w:rPr>
          <w:i/>
          <w:iCs/>
          <w:sz w:val="18"/>
          <w:szCs w:val="18"/>
        </w:rPr>
        <w:t>NYCTaxi_Sample</w:t>
      </w:r>
      <w:proofErr w:type="spellEnd"/>
      <w:r>
        <w:rPr>
          <w:i/>
          <w:iCs/>
          <w:sz w:val="18"/>
          <w:szCs w:val="18"/>
        </w:rPr>
        <w:t>: Veri 136MB + Log 136MB = Toplam 272MB</w:t>
      </w:r>
    </w:p>
    <w:p w14:paraId="2CBC6DD2" w14:textId="77777777" w:rsidR="00D279E1" w:rsidRDefault="00000000">
      <w:pPr>
        <w:pStyle w:val="Balk2"/>
      </w:pPr>
      <w:r>
        <w:t>3.4 Tablo Bazında Alan Kullanımı</w:t>
      </w:r>
    </w:p>
    <w:p w14:paraId="53CDDBFE" w14:textId="77777777" w:rsidR="00D279E1" w:rsidRDefault="00000000">
      <w:pPr>
        <w:spacing w:before="80" w:after="80"/>
        <w:jc w:val="both"/>
      </w:pPr>
      <w:proofErr w:type="spellStart"/>
      <w:r>
        <w:t>sys.dm_db_partition_stats</w:t>
      </w:r>
      <w:proofErr w:type="spellEnd"/>
      <w:r>
        <w:t xml:space="preserve"> görünümü ile tablolara ait satır sayıları ve disk kullanımı analiz edilmiştir.</w:t>
      </w:r>
    </w:p>
    <w:p w14:paraId="1B7D7CC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OBJECT_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object_id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TabloAdi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828F8D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SatirSayisi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6E0524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reserved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_page_count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8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ToplamKB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6C19B1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_page_count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8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KullanilanKB</w:t>
      </w:r>
      <w:proofErr w:type="spellEnd"/>
    </w:p>
    <w:p w14:paraId="3C68137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sys.dm_db_partition_stats</w:t>
      </w:r>
      <w:proofErr w:type="spellEnd"/>
    </w:p>
    <w:p w14:paraId="7FBF2F4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100;</w:t>
      </w:r>
    </w:p>
    <w:p w14:paraId="648533A5" w14:textId="77777777" w:rsidR="00D279E1" w:rsidRDefault="00D279E1">
      <w:pPr>
        <w:spacing w:before="100" w:after="100"/>
      </w:pPr>
    </w:p>
    <w:p w14:paraId="651B292A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D4C4E39" wp14:editId="3361BB72">
            <wp:extent cx="4572000" cy="3429000"/>
            <wp:effectExtent l="0" t="0" r="0" b="0"/>
            <wp:docPr id="19923490" name="Tablo istatistikleri 1" descr="Tablo istatistikleri 1" title="Tablo istatistikle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237F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10 – Tablo istatistikleri (sistem tabloları)</w:t>
      </w:r>
    </w:p>
    <w:p w14:paraId="52E9A6E9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760DCFB" wp14:editId="6A0A577B">
            <wp:extent cx="4572000" cy="3238500"/>
            <wp:effectExtent l="0" t="0" r="0" b="0"/>
            <wp:docPr id="1438034583" name="Tablo istatistikleri 2" descr="Tablo istatistikleri 2" title="Tablo istatistikleri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286F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11 – Tablo istatistikleri (devam)</w:t>
      </w:r>
    </w:p>
    <w:p w14:paraId="08DD2AD4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9CB02C5" wp14:editId="6C36076C">
            <wp:extent cx="4572000" cy="3238500"/>
            <wp:effectExtent l="0" t="0" r="0" b="0"/>
            <wp:docPr id="85244788" name="Tablo istatistikleri 3" descr="Tablo istatistikleri 3" title="Tablo istatistikleri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CE33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12 – </w:t>
      </w:r>
      <w:proofErr w:type="spellStart"/>
      <w:r>
        <w:rPr>
          <w:i/>
          <w:iCs/>
          <w:sz w:val="18"/>
          <w:szCs w:val="18"/>
        </w:rPr>
        <w:t>nyctaxi_sample</w:t>
      </w:r>
      <w:proofErr w:type="spellEnd"/>
      <w:r>
        <w:rPr>
          <w:i/>
          <w:iCs/>
          <w:sz w:val="18"/>
          <w:szCs w:val="18"/>
        </w:rPr>
        <w:t>: 1.703.957 satır, 94.856KB toplam alan</w:t>
      </w:r>
    </w:p>
    <w:p w14:paraId="2AB3436F" w14:textId="77777777" w:rsidR="00D279E1" w:rsidRDefault="00D279E1">
      <w:pPr>
        <w:spacing w:before="100" w:after="100"/>
      </w:pPr>
    </w:p>
    <w:p w14:paraId="3A2EC90C" w14:textId="77777777" w:rsidR="00D279E1" w:rsidRDefault="00000000">
      <w:pPr>
        <w:pStyle w:val="Balk1"/>
      </w:pPr>
      <w:r>
        <w:t>4. İndeks Yönetimi</w:t>
      </w:r>
    </w:p>
    <w:p w14:paraId="2FE3B564" w14:textId="77777777" w:rsidR="00D279E1" w:rsidRDefault="00000000">
      <w:pPr>
        <w:spacing w:before="80" w:after="80"/>
        <w:jc w:val="both"/>
      </w:pPr>
      <w:r>
        <w:t xml:space="preserve">İndeksler, </w:t>
      </w:r>
      <w:proofErr w:type="spellStart"/>
      <w:r>
        <w:t>veritabanı</w:t>
      </w:r>
      <w:proofErr w:type="spellEnd"/>
      <w:r>
        <w:t xml:space="preserve"> sorgularının performansını artırmak için kullanılan yapılardır. Bu bölümde </w:t>
      </w:r>
      <w:proofErr w:type="spellStart"/>
      <w:r>
        <w:t>nyctaxi_sample</w:t>
      </w:r>
      <w:proofErr w:type="spellEnd"/>
      <w:r>
        <w:t xml:space="preserve"> </w:t>
      </w:r>
      <w:proofErr w:type="gramStart"/>
      <w:r>
        <w:t>tablosundaki mevcut</w:t>
      </w:r>
      <w:proofErr w:type="gramEnd"/>
      <w:r>
        <w:t xml:space="preserve"> indeksler incelenmiş, yeni bir indeks oluşturulmuş ve sorgu performansına etkisi ölçülmüştür.</w:t>
      </w:r>
    </w:p>
    <w:p w14:paraId="4DB2839C" w14:textId="77777777" w:rsidR="00D279E1" w:rsidRDefault="00D279E1">
      <w:pPr>
        <w:spacing w:before="100" w:after="100"/>
      </w:pPr>
    </w:p>
    <w:p w14:paraId="546FE00C" w14:textId="77777777" w:rsidR="00D279E1" w:rsidRDefault="00000000">
      <w:pPr>
        <w:pStyle w:val="Balk2"/>
      </w:pPr>
      <w:r>
        <w:t>4.1 Mevcut İndekslerin İncelenmesi</w:t>
      </w:r>
    </w:p>
    <w:p w14:paraId="62F3072C" w14:textId="77777777" w:rsidR="00D279E1" w:rsidRDefault="00000000">
      <w:pPr>
        <w:spacing w:before="80" w:after="80"/>
        <w:jc w:val="both"/>
      </w:pPr>
      <w:proofErr w:type="spellStart"/>
      <w:proofErr w:type="gramStart"/>
      <w:r>
        <w:t>sys.indexes</w:t>
      </w:r>
      <w:proofErr w:type="spellEnd"/>
      <w:proofErr w:type="gramEnd"/>
      <w:r>
        <w:t xml:space="preserve"> ve </w:t>
      </w:r>
      <w:proofErr w:type="spellStart"/>
      <w:r>
        <w:t>sys.index_columns</w:t>
      </w:r>
      <w:proofErr w:type="spellEnd"/>
      <w:r>
        <w:t xml:space="preserve"> görünümleri kullanılarak tablodaki mevcut indeksler listelenmiştir.</w:t>
      </w:r>
    </w:p>
    <w:p w14:paraId="2067028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i.name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i.type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IndexTuru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AD8727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COL_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ic.object_id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ic.column_id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SutunAdi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CAD453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i.is_primary_key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PrimaryKey</w:t>
      </w:r>
      <w:proofErr w:type="spellEnd"/>
    </w:p>
    <w:p w14:paraId="2E45D32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sys.indexes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</w:t>
      </w:r>
    </w:p>
    <w:p w14:paraId="47C18C0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sys.index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i.object_id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ic.object_id</w:t>
      </w:r>
      <w:proofErr w:type="spellEnd"/>
    </w:p>
    <w:p w14:paraId="6724D53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OBJECT_NAME(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i.object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0B15349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ORDER BY i.name;</w:t>
      </w:r>
    </w:p>
    <w:p w14:paraId="478F5DDF" w14:textId="77777777" w:rsidR="00D279E1" w:rsidRDefault="00D279E1">
      <w:pPr>
        <w:spacing w:before="100" w:after="100"/>
      </w:pPr>
    </w:p>
    <w:p w14:paraId="621105C2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FC79B7D" wp14:editId="57A501EB">
            <wp:extent cx="4572000" cy="3048000"/>
            <wp:effectExtent l="0" t="0" r="0" b="0"/>
            <wp:docPr id="1836949148" name="Mevcut indeksler 1" descr="Mevcut indeksler 1" title="Mevcut indeksl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C3D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13 – </w:t>
      </w:r>
      <w:proofErr w:type="spellStart"/>
      <w:r>
        <w:rPr>
          <w:i/>
          <w:iCs/>
          <w:sz w:val="18"/>
          <w:szCs w:val="18"/>
        </w:rPr>
        <w:t>nyctaxi_sample</w:t>
      </w:r>
      <w:proofErr w:type="spellEnd"/>
      <w:r>
        <w:rPr>
          <w:i/>
          <w:iCs/>
          <w:sz w:val="18"/>
          <w:szCs w:val="18"/>
        </w:rPr>
        <w:t xml:space="preserve"> tablosunda </w:t>
      </w:r>
      <w:proofErr w:type="spellStart"/>
      <w:r>
        <w:rPr>
          <w:i/>
          <w:iCs/>
          <w:sz w:val="18"/>
          <w:szCs w:val="18"/>
        </w:rPr>
        <w:t>nyc_cci</w:t>
      </w:r>
      <w:proofErr w:type="spellEnd"/>
      <w:r>
        <w:rPr>
          <w:i/>
          <w:iCs/>
          <w:sz w:val="18"/>
          <w:szCs w:val="18"/>
        </w:rPr>
        <w:t xml:space="preserve"> CLUSTERED COLUMNSTORE indeksi (1. bölüm)</w:t>
      </w:r>
    </w:p>
    <w:p w14:paraId="7E63B2D8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04789C8" wp14:editId="037DAFB3">
            <wp:extent cx="4572000" cy="2762250"/>
            <wp:effectExtent l="0" t="0" r="0" b="0"/>
            <wp:docPr id="587976396" name="Mevcut indeksler 2" descr="Mevcut indeksler 2" title="Mevcut indeksl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FAF5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14 – CLUSTERED COLUMNSTORE indeksi tüm sütunları kapsıyor (2. bölüm)</w:t>
      </w:r>
    </w:p>
    <w:p w14:paraId="593877D2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7CA2B31" wp14:editId="71E79D03">
            <wp:extent cx="4572000" cy="2571750"/>
            <wp:effectExtent l="0" t="0" r="0" b="0"/>
            <wp:docPr id="781761669" name="Mevcut indeksler 3" descr="Mevcut indeksler 3" title="Mevcut indeksle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A5ED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15 – CLUSTERED COLUMNSTORE indeksi (3. bölüm)</w:t>
      </w:r>
    </w:p>
    <w:p w14:paraId="183F71DB" w14:textId="77777777" w:rsidR="00D279E1" w:rsidRDefault="00000000">
      <w:pPr>
        <w:spacing w:before="80" w:after="80"/>
        <w:jc w:val="both"/>
      </w:pPr>
      <w:r>
        <w:t xml:space="preserve">Tespit: </w:t>
      </w:r>
      <w:proofErr w:type="spellStart"/>
      <w:r>
        <w:t>nyctaxi_sample</w:t>
      </w:r>
      <w:proofErr w:type="spellEnd"/>
      <w:r>
        <w:t xml:space="preserve"> tablosunda </w:t>
      </w:r>
      <w:proofErr w:type="spellStart"/>
      <w:r>
        <w:t>nyc_cci</w:t>
      </w:r>
      <w:proofErr w:type="spellEnd"/>
      <w:r>
        <w:t xml:space="preserve"> adında bir CLUSTERED COLUMNSTORE indeksi bulunmaktadır.</w:t>
      </w:r>
    </w:p>
    <w:p w14:paraId="54FFA298" w14:textId="77777777" w:rsidR="00D279E1" w:rsidRDefault="00D279E1">
      <w:pPr>
        <w:spacing w:before="100" w:after="100"/>
      </w:pPr>
    </w:p>
    <w:p w14:paraId="6E0D785C" w14:textId="77777777" w:rsidR="00D279E1" w:rsidRDefault="00000000">
      <w:pPr>
        <w:pStyle w:val="Balk2"/>
      </w:pPr>
      <w:r>
        <w:t>4.2 İndeks Öncesi Sorgu Performansı</w:t>
      </w:r>
    </w:p>
    <w:p w14:paraId="15CF44C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SET STATISTICS TIME ON;</w:t>
      </w:r>
    </w:p>
    <w:p w14:paraId="4B8E5AB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</w:p>
    <w:p w14:paraId="2F3BD35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BETWEEN '2013-10-01' AND '2013-10-31';</w:t>
      </w:r>
    </w:p>
    <w:p w14:paraId="2527597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SET STATISTICS TIME OFF;</w:t>
      </w:r>
    </w:p>
    <w:p w14:paraId="719F1DAA" w14:textId="77777777" w:rsidR="00D279E1" w:rsidRDefault="00D279E1">
      <w:pPr>
        <w:spacing w:before="100" w:after="100"/>
      </w:pPr>
    </w:p>
    <w:p w14:paraId="0041E5E4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D7F6E5B" wp14:editId="7CB9730B">
            <wp:extent cx="4572000" cy="2381250"/>
            <wp:effectExtent l="0" t="0" r="0" b="0"/>
            <wp:docPr id="1655728741" name="İndeks öncesi sorgu" descr="İndeks öncesi sorgu" title="İndeks öncesi sor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B4A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16 – Ekim 2013 yolculukları: 142.142 kayıt</w:t>
      </w:r>
    </w:p>
    <w:p w14:paraId="26ACE052" w14:textId="77777777" w:rsidR="00D279E1" w:rsidRDefault="00000000">
      <w:pPr>
        <w:pStyle w:val="Balk2"/>
      </w:pPr>
      <w:r>
        <w:t>4.3 Yeni İndeks Oluşturma</w:t>
      </w:r>
    </w:p>
    <w:p w14:paraId="5126640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IX_nyctaxi_pickup_datetime</w:t>
      </w:r>
      <w:proofErr w:type="spellEnd"/>
    </w:p>
    <w:p w14:paraId="48D77FB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E4C356D" w14:textId="77777777" w:rsidR="00D279E1" w:rsidRDefault="00D279E1">
      <w:pPr>
        <w:spacing w:before="100" w:after="100"/>
      </w:pPr>
    </w:p>
    <w:p w14:paraId="1CAA602E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17F72F7" wp14:editId="416A653E">
            <wp:extent cx="5143500" cy="1524000"/>
            <wp:effectExtent l="0" t="0" r="0" b="0"/>
            <wp:docPr id="320992507" name="İndeks oluşturma" descr="İndeks oluşturma" title="İndeks oluştu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66C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17 – İndeks daha önce oluşturulduğundan '</w:t>
      </w:r>
      <w:proofErr w:type="spellStart"/>
      <w:r>
        <w:rPr>
          <w:i/>
          <w:iCs/>
          <w:sz w:val="18"/>
          <w:szCs w:val="18"/>
        </w:rPr>
        <w:t>already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exists</w:t>
      </w:r>
      <w:proofErr w:type="spellEnd"/>
      <w:r>
        <w:rPr>
          <w:i/>
          <w:iCs/>
          <w:sz w:val="18"/>
          <w:szCs w:val="18"/>
        </w:rPr>
        <w:t>' mesajı; indeks aktif</w:t>
      </w:r>
    </w:p>
    <w:p w14:paraId="4689C28A" w14:textId="77777777" w:rsidR="00D279E1" w:rsidRDefault="00000000">
      <w:pPr>
        <w:pStyle w:val="Balk2"/>
      </w:pPr>
      <w:r>
        <w:t>4.4 İndeks Sonrası Sorgu Performansı</w:t>
      </w:r>
    </w:p>
    <w:p w14:paraId="2DF8F1C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SET STATISTICS TIME ON;</w:t>
      </w:r>
    </w:p>
    <w:p w14:paraId="42609B1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</w:p>
    <w:p w14:paraId="0F2995F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BETWEEN '2013-10-01' AND '2013-10-31';</w:t>
      </w:r>
    </w:p>
    <w:p w14:paraId="496C21A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SET STATISTICS TIME OFF;</w:t>
      </w:r>
    </w:p>
    <w:p w14:paraId="54546247" w14:textId="77777777" w:rsidR="00D279E1" w:rsidRDefault="00D279E1">
      <w:pPr>
        <w:spacing w:before="100" w:after="100"/>
      </w:pPr>
    </w:p>
    <w:p w14:paraId="444B30BC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9BACA93" wp14:editId="7DFA3514">
            <wp:extent cx="4572000" cy="2286000"/>
            <wp:effectExtent l="0" t="0" r="0" b="0"/>
            <wp:docPr id="450711487" name="İndeks sonrası sorgu" descr="İndeks sonrası sorgu" title="İndeks sonrası sor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6834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18 – İndeks aktifken aynı sorgu: 142.142 kayıt</w:t>
      </w:r>
    </w:p>
    <w:p w14:paraId="7F3F4670" w14:textId="77777777" w:rsidR="00D279E1" w:rsidRDefault="00000000">
      <w:pPr>
        <w:pStyle w:val="Balk2"/>
      </w:pPr>
      <w:r>
        <w:t>4.5 İndeks Kullanım İstatistikleri</w:t>
      </w:r>
    </w:p>
    <w:p w14:paraId="397E35B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i.name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s.user_seeks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s.user_scans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9DE9CA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.user_lookups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s.user_updates</w:t>
      </w:r>
      <w:proofErr w:type="spellEnd"/>
    </w:p>
    <w:p w14:paraId="2C2C3B8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sys.indexes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</w:t>
      </w:r>
    </w:p>
    <w:p w14:paraId="37F3D4B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sys.dm_db_index_usage_stats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</w:t>
      </w:r>
    </w:p>
    <w:p w14:paraId="2033B52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i.object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s.object_id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i.index_id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s.index_id</w:t>
      </w:r>
      <w:proofErr w:type="spellEnd"/>
    </w:p>
    <w:p w14:paraId="7AB8DEF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OBJECT_NAME(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i.object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214DE4F3" w14:textId="77777777" w:rsidR="00D279E1" w:rsidRDefault="00D279E1">
      <w:pPr>
        <w:spacing w:before="100" w:after="100"/>
      </w:pPr>
    </w:p>
    <w:p w14:paraId="4454FBA5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2D32BA4" wp14:editId="7A3DF14A">
            <wp:extent cx="4762500" cy="1524000"/>
            <wp:effectExtent l="0" t="0" r="0" b="0"/>
            <wp:docPr id="974881528" name="İndeks kullanım istatistikleri 1" descr="İndeks kullanım istatistikleri 1" title="İndeks kullanım istatistikle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B9B8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19 – </w:t>
      </w:r>
      <w:proofErr w:type="spellStart"/>
      <w:r>
        <w:rPr>
          <w:i/>
          <w:iCs/>
          <w:sz w:val="18"/>
          <w:szCs w:val="18"/>
        </w:rPr>
        <w:t>IX_nyctaxi_pickup_datetime</w:t>
      </w:r>
      <w:proofErr w:type="spellEnd"/>
      <w:r>
        <w:rPr>
          <w:i/>
          <w:iCs/>
          <w:sz w:val="18"/>
          <w:szCs w:val="18"/>
        </w:rPr>
        <w:t xml:space="preserve">: 1 </w:t>
      </w:r>
      <w:proofErr w:type="spellStart"/>
      <w:r>
        <w:rPr>
          <w:i/>
          <w:iCs/>
          <w:sz w:val="18"/>
          <w:szCs w:val="18"/>
        </w:rPr>
        <w:t>seek</w:t>
      </w:r>
      <w:proofErr w:type="spellEnd"/>
      <w:r>
        <w:rPr>
          <w:i/>
          <w:iCs/>
          <w:sz w:val="18"/>
          <w:szCs w:val="18"/>
        </w:rPr>
        <w:t xml:space="preserve"> (indeks kullanıldı)</w:t>
      </w:r>
    </w:p>
    <w:p w14:paraId="334F73FA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55EA55D" wp14:editId="0AFAA68C">
            <wp:extent cx="4762500" cy="1524000"/>
            <wp:effectExtent l="0" t="0" r="0" b="0"/>
            <wp:docPr id="1927767288" name="İndeks kullanım istatistikleri 2" descr="İndeks kullanım istatistikleri 2" title="İndeks kullanım istatistikleri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1723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20 – </w:t>
      </w:r>
      <w:proofErr w:type="spellStart"/>
      <w:r>
        <w:rPr>
          <w:i/>
          <w:iCs/>
          <w:sz w:val="18"/>
          <w:szCs w:val="18"/>
        </w:rPr>
        <w:t>nyc_cci</w:t>
      </w:r>
      <w:proofErr w:type="spellEnd"/>
      <w:r>
        <w:rPr>
          <w:i/>
          <w:iCs/>
          <w:sz w:val="18"/>
          <w:szCs w:val="18"/>
        </w:rPr>
        <w:t xml:space="preserve">: 3 </w:t>
      </w:r>
      <w:proofErr w:type="spellStart"/>
      <w:r>
        <w:rPr>
          <w:i/>
          <w:iCs/>
          <w:sz w:val="18"/>
          <w:szCs w:val="18"/>
        </w:rPr>
        <w:t>scan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IX_nyctaxi_pickup_datetime</w:t>
      </w:r>
      <w:proofErr w:type="spellEnd"/>
      <w:r>
        <w:rPr>
          <w:i/>
          <w:iCs/>
          <w:sz w:val="18"/>
          <w:szCs w:val="18"/>
        </w:rPr>
        <w:t xml:space="preserve">: 1 </w:t>
      </w:r>
      <w:proofErr w:type="spellStart"/>
      <w:r>
        <w:rPr>
          <w:i/>
          <w:iCs/>
          <w:sz w:val="18"/>
          <w:szCs w:val="18"/>
        </w:rPr>
        <w:t>seek</w:t>
      </w:r>
      <w:proofErr w:type="spellEnd"/>
    </w:p>
    <w:p w14:paraId="328160F9" w14:textId="77777777" w:rsidR="00D279E1" w:rsidRDefault="00D279E1">
      <w:pPr>
        <w:spacing w:before="100" w:after="100"/>
      </w:pPr>
    </w:p>
    <w:p w14:paraId="28720055" w14:textId="77777777" w:rsidR="00D279E1" w:rsidRDefault="00000000">
      <w:pPr>
        <w:pStyle w:val="Balk1"/>
      </w:pPr>
      <w:r>
        <w:t>5. Sorgu Optimizasyonu</w:t>
      </w:r>
    </w:p>
    <w:p w14:paraId="3883887B" w14:textId="77777777" w:rsidR="00D279E1" w:rsidRDefault="00000000">
      <w:pPr>
        <w:spacing w:before="80" w:after="80"/>
        <w:jc w:val="both"/>
      </w:pPr>
      <w:r>
        <w:t xml:space="preserve">Sorgu optimizasyonu, </w:t>
      </w:r>
      <w:proofErr w:type="spellStart"/>
      <w:r>
        <w:t>veritabanı</w:t>
      </w:r>
      <w:proofErr w:type="spellEnd"/>
      <w:r>
        <w:t xml:space="preserve"> performansını artırmanın en etkili yollarından biridir. Bu bölümde aynı sonucu döndüren sorgular farklı yazım biçimleriyle karşılaştırılmıştır.</w:t>
      </w:r>
    </w:p>
    <w:p w14:paraId="2917BB17" w14:textId="77777777" w:rsidR="00D279E1" w:rsidRDefault="00D279E1">
      <w:pPr>
        <w:spacing w:before="100" w:after="100"/>
      </w:pPr>
    </w:p>
    <w:p w14:paraId="0E71241F" w14:textId="77777777" w:rsidR="00D279E1" w:rsidRDefault="00000000">
      <w:pPr>
        <w:pStyle w:val="Balk2"/>
      </w:pPr>
      <w:r>
        <w:t xml:space="preserve">5.1 Optimize Edilmemiş Sorgu – </w:t>
      </w:r>
      <w:proofErr w:type="gramStart"/>
      <w:r>
        <w:t>YEAR(</w:t>
      </w:r>
      <w:proofErr w:type="gramEnd"/>
      <w:r>
        <w:t>) Fonksiyonu</w:t>
      </w:r>
    </w:p>
    <w:p w14:paraId="258366AC" w14:textId="77777777" w:rsidR="00D279E1" w:rsidRDefault="00000000">
      <w:pPr>
        <w:spacing w:before="80" w:after="80"/>
        <w:jc w:val="both"/>
      </w:pPr>
      <w:proofErr w:type="gramStart"/>
      <w:r>
        <w:t>YEAR(</w:t>
      </w:r>
      <w:proofErr w:type="gramEnd"/>
      <w:r>
        <w:t xml:space="preserve">) gibi fonksiyonların WHERE koşulunda kullanılması indeks </w:t>
      </w:r>
      <w:proofErr w:type="spellStart"/>
      <w:r>
        <w:t>seek</w:t>
      </w:r>
      <w:proofErr w:type="spellEnd"/>
      <w:r>
        <w:t xml:space="preserve"> yapmasını engeller; tüm tablo taranır.</w:t>
      </w:r>
    </w:p>
    <w:p w14:paraId="3D068AC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YolculukSayisi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F07F52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fare_amount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OrtalamaUcret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F53A2DE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tip_amount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OrtalamaBahsis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69BFB1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OrtalamaMesafe</w:t>
      </w:r>
      <w:proofErr w:type="spellEnd"/>
    </w:p>
    <w:p w14:paraId="18FD408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</w:p>
    <w:p w14:paraId="46A26A3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YEAR(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 2013</w:t>
      </w:r>
    </w:p>
    <w:p w14:paraId="5FD0B52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payment_type</w:t>
      </w:r>
      <w:proofErr w:type="spellEnd"/>
    </w:p>
    <w:p w14:paraId="64C1E9A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YolculukSayisi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7E2DF273" w14:textId="77777777" w:rsidR="00D279E1" w:rsidRDefault="00D279E1">
      <w:pPr>
        <w:spacing w:before="100" w:after="100"/>
      </w:pPr>
    </w:p>
    <w:p w14:paraId="43BB21DC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CD40075" wp14:editId="7C2259CC">
            <wp:extent cx="4762500" cy="2381250"/>
            <wp:effectExtent l="0" t="0" r="0" b="0"/>
            <wp:docPr id="464686084" name="Optimize edilmemiş sorgu" descr="Optimize edilmemiş sorgu" title="Optimize edilmemiş sor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C6F7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21 – </w:t>
      </w:r>
      <w:proofErr w:type="gramStart"/>
      <w:r>
        <w:rPr>
          <w:i/>
          <w:iCs/>
          <w:sz w:val="18"/>
          <w:szCs w:val="18"/>
        </w:rPr>
        <w:t>YEAR(</w:t>
      </w:r>
      <w:proofErr w:type="gramEnd"/>
      <w:r>
        <w:rPr>
          <w:i/>
          <w:iCs/>
          <w:sz w:val="18"/>
          <w:szCs w:val="18"/>
        </w:rPr>
        <w:t>) ile sorgu: CRD→918.668, CSH→778.170 yolculuk</w:t>
      </w:r>
    </w:p>
    <w:p w14:paraId="3AF3EDF6" w14:textId="77777777" w:rsidR="00D279E1" w:rsidRDefault="00000000">
      <w:pPr>
        <w:pStyle w:val="Balk2"/>
      </w:pPr>
      <w:r>
        <w:t>5.2 Optimize Edilmiş Sorgu – Tarih Aralığı</w:t>
      </w:r>
    </w:p>
    <w:p w14:paraId="3AFCD680" w14:textId="77777777" w:rsidR="00D279E1" w:rsidRDefault="00000000">
      <w:pPr>
        <w:spacing w:before="80" w:after="80"/>
        <w:jc w:val="both"/>
      </w:pPr>
      <w:r>
        <w:t xml:space="preserve">Fonksiyon yerine doğrudan tarih aralığı kullanımı indeks </w:t>
      </w:r>
      <w:proofErr w:type="spellStart"/>
      <w:r>
        <w:t>seek'e</w:t>
      </w:r>
      <w:proofErr w:type="spellEnd"/>
      <w:r>
        <w:t xml:space="preserve"> olanak tanır; sonuçlar birebir aynıdır.</w:t>
      </w:r>
    </w:p>
    <w:p w14:paraId="10BDC81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YolculukSayisi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BB0E64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fare_amount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OrtalamaUcret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C8005A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tip_amount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OrtalamaBahsis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66647F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OrtalamaMesafe</w:t>
      </w:r>
      <w:proofErr w:type="spellEnd"/>
    </w:p>
    <w:p w14:paraId="5CE3963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</w:p>
    <w:p w14:paraId="22067A6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pickup_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'2013-01-01'</w:t>
      </w:r>
    </w:p>
    <w:p w14:paraId="6D925A4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&lt; '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2014-01-01'</w:t>
      </w:r>
    </w:p>
    <w:p w14:paraId="229ED4C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payment_type</w:t>
      </w:r>
      <w:proofErr w:type="spellEnd"/>
    </w:p>
    <w:p w14:paraId="42558E9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YolculukSayisi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674B13F6" w14:textId="77777777" w:rsidR="00D279E1" w:rsidRDefault="00D279E1">
      <w:pPr>
        <w:spacing w:before="100" w:after="100"/>
      </w:pPr>
    </w:p>
    <w:p w14:paraId="4649A28D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CDBEA62" wp14:editId="2BBB946F">
            <wp:extent cx="4762500" cy="2381250"/>
            <wp:effectExtent l="0" t="0" r="0" b="0"/>
            <wp:docPr id="929948586" name="Optimize edilmiş sorgu" descr="Optimize edilmiş sorgu" title="Optimize edilmiş sor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E16E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22 – Tarih aralığı ile optimize sorgu: Aynı sonuç, indeks etkin</w:t>
      </w:r>
    </w:p>
    <w:p w14:paraId="6DEDE325" w14:textId="77777777" w:rsidR="00D279E1" w:rsidRDefault="00000000">
      <w:pPr>
        <w:pStyle w:val="Balk2"/>
      </w:pPr>
      <w:r>
        <w:t xml:space="preserve">5.3 </w:t>
      </w:r>
      <w:proofErr w:type="spellStart"/>
      <w:r>
        <w:t>Execution</w:t>
      </w:r>
      <w:proofErr w:type="spellEnd"/>
      <w:r>
        <w:t xml:space="preserve"> Plan Analizi</w:t>
      </w:r>
    </w:p>
    <w:p w14:paraId="5A2FE665" w14:textId="77777777" w:rsidR="00D279E1" w:rsidRDefault="00000000">
      <w:pPr>
        <w:spacing w:before="80" w:after="80"/>
        <w:jc w:val="both"/>
      </w:pPr>
      <w:r>
        <w:t>Uzun mesafeli ve çok yolculu seyahatleri filtreleyen sorgunun Yürütme Planı incelenmiştir.</w:t>
      </w:r>
    </w:p>
    <w:p w14:paraId="7AA6968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TOP 1000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vendor_id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passenger_count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3E94062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_distance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fare_amount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total_amount</w:t>
      </w:r>
      <w:proofErr w:type="spellEnd"/>
    </w:p>
    <w:p w14:paraId="0657E85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</w:p>
    <w:p w14:paraId="7578107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10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passenger_count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1</w:t>
      </w:r>
    </w:p>
    <w:p w14:paraId="1A1B8E8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2E38866C" w14:textId="77777777" w:rsidR="00D279E1" w:rsidRDefault="00D279E1">
      <w:pPr>
        <w:spacing w:before="100" w:after="100"/>
      </w:pPr>
    </w:p>
    <w:p w14:paraId="4989B6D9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63A3034" wp14:editId="1158187B">
            <wp:extent cx="4953000" cy="3048000"/>
            <wp:effectExtent l="0" t="0" r="0" b="0"/>
            <wp:docPr id="2052789891" name="Execution Plan" descr="Execution Plan" title="Execution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85F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23 – TOP 1000 uzun mesafeli yolculuk; Yürütme Planı incelendi, </w:t>
      </w:r>
      <w:proofErr w:type="spellStart"/>
      <w:r>
        <w:rPr>
          <w:i/>
          <w:iCs/>
          <w:sz w:val="18"/>
          <w:szCs w:val="18"/>
        </w:rPr>
        <w:t>max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total_amount</w:t>
      </w:r>
      <w:proofErr w:type="spellEnd"/>
      <w:r>
        <w:rPr>
          <w:i/>
          <w:iCs/>
          <w:sz w:val="18"/>
          <w:szCs w:val="18"/>
        </w:rPr>
        <w:t>=315,97</w:t>
      </w:r>
    </w:p>
    <w:p w14:paraId="6A78141E" w14:textId="77777777" w:rsidR="00D279E1" w:rsidRDefault="00000000">
      <w:pPr>
        <w:pStyle w:val="Balk2"/>
      </w:pPr>
      <w:r>
        <w:t>5.4 En Pahalı 10 Yolculuk</w:t>
      </w:r>
    </w:p>
    <w:p w14:paraId="1BA8B65E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TOP 10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vendor_id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pickup_datetime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dropoff_datetime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268E41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passenger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D039CD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fare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tip_amount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total_amount</w:t>
      </w:r>
      <w:proofErr w:type="spellEnd"/>
    </w:p>
    <w:p w14:paraId="0EA618A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</w:p>
    <w:p w14:paraId="150C085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09A8FDBA" w14:textId="77777777" w:rsidR="00D279E1" w:rsidRDefault="00D279E1">
      <w:pPr>
        <w:spacing w:before="100" w:after="100"/>
      </w:pPr>
    </w:p>
    <w:p w14:paraId="331A6F4F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BAFD523" wp14:editId="2390913C">
            <wp:extent cx="4953000" cy="3048000"/>
            <wp:effectExtent l="0" t="0" r="0" b="0"/>
            <wp:docPr id="1210859098" name="En pahalı yolculuklar" descr="En pahalı yolculuklar" title="En pahalı yolculuk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0005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24 – En yüksek ücretli 10 yolculuk; </w:t>
      </w:r>
      <w:proofErr w:type="spellStart"/>
      <w:r>
        <w:rPr>
          <w:i/>
          <w:iCs/>
          <w:sz w:val="18"/>
          <w:szCs w:val="18"/>
        </w:rPr>
        <w:t>max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total_amount</w:t>
      </w:r>
      <w:proofErr w:type="spellEnd"/>
      <w:r>
        <w:rPr>
          <w:i/>
          <w:iCs/>
          <w:sz w:val="18"/>
          <w:szCs w:val="18"/>
        </w:rPr>
        <w:t>=500 (</w:t>
      </w:r>
      <w:proofErr w:type="spellStart"/>
      <w:r>
        <w:rPr>
          <w:i/>
          <w:iCs/>
          <w:sz w:val="18"/>
          <w:szCs w:val="18"/>
        </w:rPr>
        <w:t>trip_distance</w:t>
      </w:r>
      <w:proofErr w:type="spellEnd"/>
      <w:r>
        <w:rPr>
          <w:i/>
          <w:iCs/>
          <w:sz w:val="18"/>
          <w:szCs w:val="18"/>
        </w:rPr>
        <w:t>=1,3 ile aykırı değer)</w:t>
      </w:r>
    </w:p>
    <w:p w14:paraId="11667CE3" w14:textId="77777777" w:rsidR="00D279E1" w:rsidRDefault="00D279E1">
      <w:pPr>
        <w:spacing w:before="100" w:after="100"/>
      </w:pPr>
    </w:p>
    <w:p w14:paraId="23D1C55E" w14:textId="77777777" w:rsidR="00D279E1" w:rsidRDefault="00000000">
      <w:pPr>
        <w:pStyle w:val="Balk1"/>
      </w:pPr>
      <w:r>
        <w:t>6. Erişim Yönetimi</w:t>
      </w:r>
    </w:p>
    <w:p w14:paraId="418D63C4" w14:textId="77777777" w:rsidR="00D279E1" w:rsidRDefault="00000000">
      <w:pPr>
        <w:spacing w:before="80" w:after="80"/>
        <w:jc w:val="both"/>
      </w:pPr>
      <w:r>
        <w:t xml:space="preserve">Bu bölümde </w:t>
      </w:r>
      <w:proofErr w:type="spellStart"/>
      <w:r>
        <w:t>NYCTaxi_Sample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için rol tabanlı erişim kontrolü (RBAC) uygulanmıştır.</w:t>
      </w:r>
    </w:p>
    <w:p w14:paraId="68392E04" w14:textId="77777777" w:rsidR="00D279E1" w:rsidRDefault="00D279E1">
      <w:pPr>
        <w:spacing w:before="100" w:after="100"/>
      </w:pPr>
    </w:p>
    <w:p w14:paraId="74A74B28" w14:textId="77777777" w:rsidR="00D279E1" w:rsidRDefault="00000000">
      <w:pPr>
        <w:pStyle w:val="Balk2"/>
      </w:pPr>
      <w:r>
        <w:t>6.1 Mevcut Kullanıcı ve Rollerin İncelenmesi</w:t>
      </w:r>
    </w:p>
    <w:p w14:paraId="50FB397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dp.name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KullaniciAdi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dp.type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Tur, rp.name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RolAdi</w:t>
      </w:r>
      <w:proofErr w:type="spellEnd"/>
    </w:p>
    <w:p w14:paraId="50D84E7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_principals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dp</w:t>
      </w:r>
      <w:proofErr w:type="spellEnd"/>
    </w:p>
    <w:p w14:paraId="1547FD7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_role_members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dp.principal_id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drm.member_principal_id</w:t>
      </w:r>
      <w:proofErr w:type="spellEnd"/>
    </w:p>
    <w:p w14:paraId="05D3488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_principals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drm.role_principal_id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rp.principal_id</w:t>
      </w:r>
      <w:proofErr w:type="spellEnd"/>
    </w:p>
    <w:p w14:paraId="1591058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dp.type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NOT IN ('R') AND dp.name NOT IN 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','INFORMATION_SCHEMA')</w:t>
      </w:r>
    </w:p>
    <w:p w14:paraId="778EF51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ORDER BY dp.name;</w:t>
      </w:r>
    </w:p>
    <w:p w14:paraId="425E8C9D" w14:textId="77777777" w:rsidR="00D279E1" w:rsidRDefault="00D279E1">
      <w:pPr>
        <w:spacing w:before="100" w:after="100"/>
      </w:pPr>
    </w:p>
    <w:p w14:paraId="404541AB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C206576" wp14:editId="01E168B1">
            <wp:extent cx="4572000" cy="2381250"/>
            <wp:effectExtent l="0" t="0" r="0" b="0"/>
            <wp:docPr id="1453300721" name="Mevcut kullanıcılar" descr="Mevcut kullanıcılar" title="Mevcut kullanıcı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26C5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25 – Mevcut kullanıcılar: dbo (</w:t>
      </w:r>
      <w:proofErr w:type="spellStart"/>
      <w:r>
        <w:rPr>
          <w:i/>
          <w:iCs/>
          <w:sz w:val="18"/>
          <w:szCs w:val="18"/>
        </w:rPr>
        <w:t>db_owner</w:t>
      </w:r>
      <w:proofErr w:type="spellEnd"/>
      <w:r>
        <w:rPr>
          <w:i/>
          <w:iCs/>
          <w:sz w:val="18"/>
          <w:szCs w:val="18"/>
        </w:rPr>
        <w:t xml:space="preserve">) ve </w:t>
      </w:r>
      <w:proofErr w:type="spellStart"/>
      <w:r>
        <w:rPr>
          <w:i/>
          <w:iCs/>
          <w:sz w:val="18"/>
          <w:szCs w:val="18"/>
        </w:rPr>
        <w:t>guest</w:t>
      </w:r>
      <w:proofErr w:type="spellEnd"/>
    </w:p>
    <w:p w14:paraId="46DD31C0" w14:textId="77777777" w:rsidR="00D279E1" w:rsidRDefault="00000000">
      <w:pPr>
        <w:pStyle w:val="Balk2"/>
      </w:pPr>
      <w:r>
        <w:t>6.2 Login Oluşturma</w:t>
      </w:r>
    </w:p>
    <w:p w14:paraId="2ECA78F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8EF93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LOGIN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PASSWORD = 'Reader123!';</w:t>
      </w:r>
    </w:p>
    <w:p w14:paraId="0FFA8A6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LOGIN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WITH PASSWORD = 'Writer123!';</w:t>
      </w:r>
    </w:p>
    <w:p w14:paraId="199C0402" w14:textId="77777777" w:rsidR="00D279E1" w:rsidRDefault="00D279E1">
      <w:pPr>
        <w:spacing w:before="100" w:after="100"/>
      </w:pPr>
    </w:p>
    <w:p w14:paraId="115286DD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3F79F57D" wp14:editId="44CB962D">
            <wp:extent cx="4572000" cy="2000250"/>
            <wp:effectExtent l="0" t="0" r="0" b="0"/>
            <wp:docPr id="610254359" name="Login oluşturma" descr="Login oluşturma" title="Login oluştu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805D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26 – </w:t>
      </w:r>
      <w:proofErr w:type="spellStart"/>
      <w:r>
        <w:rPr>
          <w:i/>
          <w:iCs/>
          <w:sz w:val="18"/>
          <w:szCs w:val="18"/>
        </w:rPr>
        <w:t>taxi_reader</w:t>
      </w:r>
      <w:proofErr w:type="spellEnd"/>
      <w:r>
        <w:rPr>
          <w:i/>
          <w:iCs/>
          <w:sz w:val="18"/>
          <w:szCs w:val="18"/>
        </w:rPr>
        <w:t xml:space="preserve"> ve </w:t>
      </w:r>
      <w:proofErr w:type="spellStart"/>
      <w:r>
        <w:rPr>
          <w:i/>
          <w:iCs/>
          <w:sz w:val="18"/>
          <w:szCs w:val="18"/>
        </w:rPr>
        <w:t>taxi_writer</w:t>
      </w:r>
      <w:proofErr w:type="spellEnd"/>
      <w:r>
        <w:rPr>
          <w:i/>
          <w:iCs/>
          <w:sz w:val="18"/>
          <w:szCs w:val="18"/>
        </w:rPr>
        <w:t xml:space="preserve"> loginleri oluşturuldu</w:t>
      </w:r>
    </w:p>
    <w:p w14:paraId="48A52C7A" w14:textId="77777777" w:rsidR="00D279E1" w:rsidRDefault="00000000">
      <w:pPr>
        <w:pStyle w:val="Balk2"/>
      </w:pPr>
      <w:r>
        <w:t>6.3 Kullanıcılar ve Rol Ataması</w:t>
      </w:r>
    </w:p>
    <w:p w14:paraId="03A8231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NYCTaxi_Sample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457940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LOGIN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ED6CCD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LOGIN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7D87C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EXEC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sp_addrolemember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db_datareader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27CEF38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EXEC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sp_addrolemember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db_datareader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49613CC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EXEC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sp_addrolemember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db_datawriter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3265D472" w14:textId="77777777" w:rsidR="00D279E1" w:rsidRDefault="00D279E1">
      <w:pPr>
        <w:spacing w:before="100" w:after="100"/>
      </w:pPr>
    </w:p>
    <w:p w14:paraId="0793E2B3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14D1E0E" wp14:editId="1686D388">
            <wp:extent cx="4572000" cy="2190750"/>
            <wp:effectExtent l="0" t="0" r="0" b="0"/>
            <wp:docPr id="1919692086" name="Kullanıcı ve rol ataması" descr="Kullanıcı ve rol ataması" title="Kullanıcı ve rol atamas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92DE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27 – Kullanıcılar oluşturuldu ve rollere atandı</w:t>
      </w:r>
    </w:p>
    <w:p w14:paraId="134B1E13" w14:textId="77777777" w:rsidR="00D279E1" w:rsidRDefault="00000000">
      <w:pPr>
        <w:pStyle w:val="Balk2"/>
      </w:pPr>
      <w:r>
        <w:t>6.4 Rol Üyeliklerinin Doğrulanması</w:t>
      </w:r>
    </w:p>
    <w:p w14:paraId="43CD870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dp.name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KullaniciAdi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rp.name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rp.type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RolTuru</w:t>
      </w:r>
      <w:proofErr w:type="spellEnd"/>
    </w:p>
    <w:p w14:paraId="3EC3213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_role_members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drm</w:t>
      </w:r>
      <w:proofErr w:type="spellEnd"/>
    </w:p>
    <w:p w14:paraId="5EDE21D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_principals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drm.member_principal_id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dp.principal_id</w:t>
      </w:r>
      <w:proofErr w:type="spellEnd"/>
    </w:p>
    <w:p w14:paraId="0AC5B77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_principals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drm.role_principal_id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rp.principal_id</w:t>
      </w:r>
      <w:proofErr w:type="spellEnd"/>
    </w:p>
    <w:p w14:paraId="5E1BE8B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dp.name IN 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 ORDER BY dp.name;</w:t>
      </w:r>
    </w:p>
    <w:p w14:paraId="6FBC36FB" w14:textId="77777777" w:rsidR="00D279E1" w:rsidRDefault="00D279E1">
      <w:pPr>
        <w:spacing w:before="100" w:after="100"/>
      </w:pPr>
    </w:p>
    <w:p w14:paraId="22962E5A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D6DD715" wp14:editId="09E10FD5">
            <wp:extent cx="4572000" cy="2476500"/>
            <wp:effectExtent l="0" t="0" r="0" b="0"/>
            <wp:docPr id="1271145107" name="Rol üyelikleri" descr="Rol üyelikleri" title="Rol üyelikl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ED3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28 – </w:t>
      </w:r>
      <w:proofErr w:type="spellStart"/>
      <w:r>
        <w:rPr>
          <w:i/>
          <w:iCs/>
          <w:sz w:val="18"/>
          <w:szCs w:val="18"/>
        </w:rPr>
        <w:t>taxi_reader→db_datareader</w:t>
      </w:r>
      <w:proofErr w:type="spellEnd"/>
      <w:r>
        <w:rPr>
          <w:i/>
          <w:iCs/>
          <w:sz w:val="18"/>
          <w:szCs w:val="18"/>
        </w:rPr>
        <w:t xml:space="preserve"> | </w:t>
      </w:r>
      <w:proofErr w:type="spellStart"/>
      <w:r>
        <w:rPr>
          <w:i/>
          <w:iCs/>
          <w:sz w:val="18"/>
          <w:szCs w:val="18"/>
        </w:rPr>
        <w:t>taxi_writer→db_datareader+db_datawriter</w:t>
      </w:r>
      <w:proofErr w:type="spellEnd"/>
    </w:p>
    <w:p w14:paraId="31A52B80" w14:textId="77777777" w:rsidR="00D279E1" w:rsidRDefault="00000000">
      <w:pPr>
        <w:pStyle w:val="Balk2"/>
      </w:pPr>
      <w:r>
        <w:t>6.5 İzin Listesi</w:t>
      </w:r>
    </w:p>
    <w:p w14:paraId="2882A32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pr.name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KullaniciAdi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pe.state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IzinDurumu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6B98D8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pe.permission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IzinAdi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OBJECT_NAME(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pe.major_id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NesneAdi</w:t>
      </w:r>
      <w:proofErr w:type="spellEnd"/>
    </w:p>
    <w:p w14:paraId="0777014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_permissions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pe</w:t>
      </w:r>
    </w:p>
    <w:p w14:paraId="7B79ECF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_principals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pe.grantee_principal_id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pr.principal_id</w:t>
      </w:r>
      <w:proofErr w:type="spellEnd"/>
    </w:p>
    <w:p w14:paraId="0F83D11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pr.name IN 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taxi_reader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taxi_writer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</w:t>
      </w:r>
    </w:p>
    <w:p w14:paraId="4EF821DC" w14:textId="77777777" w:rsidR="00D279E1" w:rsidRDefault="00D279E1">
      <w:pPr>
        <w:spacing w:before="100" w:after="100"/>
      </w:pPr>
    </w:p>
    <w:p w14:paraId="2037E6F7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1A2911A2" wp14:editId="3496309F">
            <wp:extent cx="4572000" cy="2190750"/>
            <wp:effectExtent l="0" t="0" r="0" b="0"/>
            <wp:docPr id="2059166037" name="İzin listesi" descr="İzin listesi" title="İzin lis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6BE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29 – Her iki kullanıcıya GRANT CONNECT izni verildi</w:t>
      </w:r>
    </w:p>
    <w:p w14:paraId="0AA075AB" w14:textId="77777777" w:rsidR="00D279E1" w:rsidRDefault="00D279E1">
      <w:pPr>
        <w:spacing w:before="100" w:after="100"/>
      </w:pPr>
    </w:p>
    <w:p w14:paraId="48CECEE7" w14:textId="77777777" w:rsidR="00D279E1" w:rsidRDefault="00000000">
      <w:pPr>
        <w:pStyle w:val="Balk1"/>
      </w:pPr>
      <w:r>
        <w:t>7. Sonuç</w:t>
      </w:r>
    </w:p>
    <w:p w14:paraId="40E44D15" w14:textId="77777777" w:rsidR="00D279E1" w:rsidRDefault="00000000">
      <w:pPr>
        <w:spacing w:before="80" w:after="80"/>
        <w:jc w:val="both"/>
      </w:pPr>
      <w:r>
        <w:t xml:space="preserve">Bu proje kapsamında 1.703.957 gerçek taksi yolculuk kaydı içeren </w:t>
      </w:r>
      <w:proofErr w:type="spellStart"/>
      <w:r>
        <w:t>NYCTaxi_Sample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kapsamlı bir performans optimizasyonu çalışması gerçekleştirilmiştir.</w:t>
      </w:r>
    </w:p>
    <w:p w14:paraId="116DFE51" w14:textId="77777777" w:rsidR="00D279E1" w:rsidRDefault="00D279E1">
      <w:pPr>
        <w:spacing w:before="100" w:after="100"/>
      </w:pPr>
    </w:p>
    <w:p w14:paraId="43C21B2E" w14:textId="77777777" w:rsidR="00D279E1" w:rsidRDefault="00000000">
      <w:pPr>
        <w:spacing w:before="80" w:after="80"/>
        <w:jc w:val="both"/>
      </w:pPr>
      <w:r>
        <w:t xml:space="preserve">DMV izleme çalışmasında en yoğun kaynak kullanan sorgunun 129ms süre ve 129.394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tükettiği tespit edilmiştir. İndeks yönetiminde </w:t>
      </w:r>
      <w:proofErr w:type="spellStart"/>
      <w:r>
        <w:t>pickup_datetime</w:t>
      </w:r>
      <w:proofErr w:type="spellEnd"/>
      <w:r>
        <w:t xml:space="preserve"> sütunu için B-</w:t>
      </w:r>
      <w:proofErr w:type="spellStart"/>
      <w:r>
        <w:t>Tree</w:t>
      </w:r>
      <w:proofErr w:type="spellEnd"/>
      <w:r>
        <w:t xml:space="preserve"> indeksi oluşturulmuş ve indeks kullanımı 1 </w:t>
      </w:r>
      <w:proofErr w:type="spellStart"/>
      <w:r>
        <w:t>seek</w:t>
      </w:r>
      <w:proofErr w:type="spellEnd"/>
      <w:r>
        <w:t xml:space="preserve"> ile doğrulanmıştır. Sorgu optimizasyonunda </w:t>
      </w:r>
      <w:proofErr w:type="gramStart"/>
      <w:r>
        <w:t>YEAR(</w:t>
      </w:r>
      <w:proofErr w:type="gramEnd"/>
      <w:r>
        <w:t xml:space="preserve">) yerine tarih aralığı kullanımının indeks etkinliğini artırdığı gözlemlenmiştir. Erişim yönetiminde RBAC prensibiyle </w:t>
      </w:r>
      <w:proofErr w:type="spellStart"/>
      <w:r>
        <w:t>taxi_reader</w:t>
      </w:r>
      <w:proofErr w:type="spellEnd"/>
      <w:r>
        <w:t xml:space="preserve"> ve </w:t>
      </w:r>
      <w:proofErr w:type="spellStart"/>
      <w:r>
        <w:t>taxi_writer</w:t>
      </w:r>
      <w:proofErr w:type="spellEnd"/>
      <w:r>
        <w:t xml:space="preserve"> kullanıcıları oluşturulmuştur.</w:t>
      </w:r>
    </w:p>
    <w:p w14:paraId="08997E91" w14:textId="77777777" w:rsidR="00D279E1" w:rsidRDefault="00D279E1">
      <w:pPr>
        <w:spacing w:before="100" w:after="10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026"/>
      </w:tblGrid>
      <w:tr w:rsidR="00D279E1" w14:paraId="2B5B7E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45C4" w14:textId="77777777" w:rsidR="00D279E1" w:rsidRDefault="00000000">
            <w:r>
              <w:rPr>
                <w:b/>
                <w:bCs/>
                <w:sz w:val="20"/>
                <w:szCs w:val="20"/>
              </w:rPr>
              <w:t>Konu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0F73" w14:textId="77777777" w:rsidR="00D279E1" w:rsidRDefault="00000000">
            <w:r>
              <w:rPr>
                <w:b/>
                <w:bCs/>
                <w:sz w:val="20"/>
                <w:szCs w:val="20"/>
              </w:rPr>
              <w:t>Bulgu</w:t>
            </w:r>
          </w:p>
        </w:tc>
      </w:tr>
      <w:tr w:rsidR="00D279E1" w14:paraId="03DF4C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5802" w14:textId="77777777" w:rsidR="00D279E1" w:rsidRDefault="00000000">
            <w:r>
              <w:rPr>
                <w:sz w:val="20"/>
                <w:szCs w:val="20"/>
              </w:rPr>
              <w:t>DMV İzleme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4741" w14:textId="77777777" w:rsidR="00D279E1" w:rsidRDefault="00000000">
            <w:r>
              <w:rPr>
                <w:sz w:val="20"/>
                <w:szCs w:val="20"/>
              </w:rPr>
              <w:t xml:space="preserve">En pahalı sorgu: 129ms, 129.394 </w:t>
            </w:r>
            <w:proofErr w:type="spellStart"/>
            <w:r>
              <w:rPr>
                <w:sz w:val="20"/>
                <w:szCs w:val="20"/>
              </w:rPr>
              <w:t>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</w:p>
        </w:tc>
      </w:tr>
      <w:tr w:rsidR="00D279E1" w14:paraId="33D40B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F418" w14:textId="77777777" w:rsidR="00D279E1" w:rsidRDefault="00000000">
            <w:r>
              <w:rPr>
                <w:sz w:val="20"/>
                <w:szCs w:val="20"/>
              </w:rPr>
              <w:t>İndeks Yönetimi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A0E52" w14:textId="77777777" w:rsidR="00D279E1" w:rsidRDefault="00000000">
            <w:proofErr w:type="spellStart"/>
            <w:r>
              <w:rPr>
                <w:sz w:val="20"/>
                <w:szCs w:val="20"/>
              </w:rPr>
              <w:t>IX_nyctaxi_pickup_datetime</w:t>
            </w:r>
            <w:proofErr w:type="spellEnd"/>
            <w:r>
              <w:rPr>
                <w:sz w:val="20"/>
                <w:szCs w:val="20"/>
              </w:rPr>
              <w:t xml:space="preserve"> → 1 </w:t>
            </w:r>
            <w:proofErr w:type="spellStart"/>
            <w:r>
              <w:rPr>
                <w:sz w:val="20"/>
                <w:szCs w:val="20"/>
              </w:rPr>
              <w:t>seek</w:t>
            </w:r>
            <w:proofErr w:type="spellEnd"/>
          </w:p>
        </w:tc>
      </w:tr>
      <w:tr w:rsidR="00D279E1" w14:paraId="565A30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562E" w14:textId="77777777" w:rsidR="00D279E1" w:rsidRDefault="00000000">
            <w:r>
              <w:rPr>
                <w:sz w:val="20"/>
                <w:szCs w:val="20"/>
              </w:rPr>
              <w:t>Sorgu Optimizasyonu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0518" w14:textId="77777777" w:rsidR="00D279E1" w:rsidRDefault="00000000">
            <w:proofErr w:type="gramStart"/>
            <w:r>
              <w:rPr>
                <w:sz w:val="20"/>
                <w:szCs w:val="20"/>
              </w:rPr>
              <w:t>YEAR(</w:t>
            </w:r>
            <w:proofErr w:type="gramEnd"/>
            <w:r>
              <w:rPr>
                <w:sz w:val="20"/>
                <w:szCs w:val="20"/>
              </w:rPr>
              <w:t xml:space="preserve">) yerine tarih aralığı: indeks </w:t>
            </w:r>
            <w:proofErr w:type="spellStart"/>
            <w:r>
              <w:rPr>
                <w:sz w:val="20"/>
                <w:szCs w:val="20"/>
              </w:rPr>
              <w:t>seek</w:t>
            </w:r>
            <w:proofErr w:type="spellEnd"/>
            <w:r>
              <w:rPr>
                <w:sz w:val="20"/>
                <w:szCs w:val="20"/>
              </w:rPr>
              <w:t xml:space="preserve"> etkin</w:t>
            </w:r>
          </w:p>
        </w:tc>
      </w:tr>
      <w:tr w:rsidR="00D279E1" w14:paraId="176020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181D" w14:textId="77777777" w:rsidR="00D279E1" w:rsidRDefault="00000000">
            <w:r>
              <w:rPr>
                <w:sz w:val="20"/>
                <w:szCs w:val="20"/>
              </w:rPr>
              <w:t>Erişim Yönetimi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0978" w14:textId="77777777" w:rsidR="00D279E1" w:rsidRDefault="00000000">
            <w:proofErr w:type="spellStart"/>
            <w:proofErr w:type="gramStart"/>
            <w:r>
              <w:rPr>
                <w:sz w:val="20"/>
                <w:szCs w:val="20"/>
              </w:rPr>
              <w:t>taxi</w:t>
            </w:r>
            <w:proofErr w:type="gramEnd"/>
            <w:r>
              <w:rPr>
                <w:sz w:val="20"/>
                <w:szCs w:val="20"/>
              </w:rPr>
              <w:t>_reader</w:t>
            </w:r>
            <w:proofErr w:type="spellEnd"/>
            <w:r>
              <w:rPr>
                <w:sz w:val="20"/>
                <w:szCs w:val="20"/>
              </w:rPr>
              <w:t xml:space="preserve"> (okuma), </w:t>
            </w:r>
            <w:proofErr w:type="spellStart"/>
            <w:r>
              <w:rPr>
                <w:sz w:val="20"/>
                <w:szCs w:val="20"/>
              </w:rPr>
              <w:t>taxi_writer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okuma+yazma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DDA1ADF" w14:textId="77777777" w:rsidR="00D279E1" w:rsidRDefault="00D279E1">
      <w:pPr>
        <w:spacing w:before="100" w:after="100"/>
      </w:pPr>
    </w:p>
    <w:p w14:paraId="1345D3A0" w14:textId="77777777" w:rsidR="00D279E1" w:rsidRDefault="00000000">
      <w:r>
        <w:br w:type="page"/>
      </w:r>
    </w:p>
    <w:p w14:paraId="78D46934" w14:textId="77777777" w:rsidR="00D279E1" w:rsidRDefault="00000000">
      <w:pPr>
        <w:pBdr>
          <w:bottom w:val="single" w:sz="6" w:space="0" w:color="000000"/>
        </w:pBdr>
        <w:spacing w:after="200"/>
        <w:jc w:val="center"/>
      </w:pPr>
      <w:r>
        <w:rPr>
          <w:b/>
          <w:bCs/>
          <w:sz w:val="30"/>
          <w:szCs w:val="30"/>
        </w:rPr>
        <w:lastRenderedPageBreak/>
        <w:t>PROJE 2: VERİTABANI YEDEKLEME VE FELAKETTEN KURTARMA</w:t>
      </w:r>
    </w:p>
    <w:p w14:paraId="07D4E60E" w14:textId="77777777" w:rsidR="00D279E1" w:rsidRDefault="00000000">
      <w:pPr>
        <w:spacing w:after="320"/>
        <w:jc w:val="center"/>
      </w:pPr>
      <w:proofErr w:type="spellStart"/>
      <w:r>
        <w:rPr>
          <w:i/>
          <w:iCs/>
          <w:sz w:val="20"/>
          <w:szCs w:val="20"/>
        </w:rPr>
        <w:t>Veritabanı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proofErr w:type="gramStart"/>
      <w:r>
        <w:rPr>
          <w:i/>
          <w:iCs/>
          <w:sz w:val="20"/>
          <w:szCs w:val="20"/>
        </w:rPr>
        <w:t>Chinook</w:t>
      </w:r>
      <w:proofErr w:type="spellEnd"/>
      <w:r>
        <w:rPr>
          <w:i/>
          <w:iCs/>
          <w:sz w:val="20"/>
          <w:szCs w:val="20"/>
        </w:rPr>
        <w:t xml:space="preserve">  |</w:t>
      </w:r>
      <w:proofErr w:type="gramEnd"/>
      <w:r>
        <w:rPr>
          <w:i/>
          <w:iCs/>
          <w:sz w:val="20"/>
          <w:szCs w:val="20"/>
        </w:rPr>
        <w:t xml:space="preserve">  Platform: MS SQL Server (</w:t>
      </w:r>
      <w:proofErr w:type="spellStart"/>
      <w:r>
        <w:rPr>
          <w:i/>
          <w:iCs/>
          <w:sz w:val="20"/>
          <w:szCs w:val="20"/>
        </w:rPr>
        <w:t>LocalDB</w:t>
      </w:r>
      <w:proofErr w:type="spellEnd"/>
      <w:r>
        <w:rPr>
          <w:i/>
          <w:iCs/>
          <w:sz w:val="20"/>
          <w:szCs w:val="20"/>
        </w:rPr>
        <w:t>)</w:t>
      </w:r>
    </w:p>
    <w:p w14:paraId="0D8A6BCC" w14:textId="77777777" w:rsidR="00D279E1" w:rsidRDefault="00000000">
      <w:pPr>
        <w:pStyle w:val="Balk1"/>
      </w:pPr>
      <w:r>
        <w:t>1. Giriş</w:t>
      </w:r>
    </w:p>
    <w:p w14:paraId="12563A3E" w14:textId="77777777" w:rsidR="00D279E1" w:rsidRDefault="00000000">
      <w:pPr>
        <w:spacing w:before="80" w:after="80"/>
        <w:jc w:val="both"/>
      </w:pPr>
      <w:r>
        <w:t xml:space="preserve">Bu proje kapsamında dijital müzik mağazası verilerini içeren </w:t>
      </w:r>
      <w:proofErr w:type="spellStart"/>
      <w:r>
        <w:t>Chinook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kullanılmıştır. Proje; </w:t>
      </w:r>
      <w:proofErr w:type="spellStart"/>
      <w:r>
        <w:t>veritabanı</w:t>
      </w:r>
      <w:proofErr w:type="spellEnd"/>
      <w:r>
        <w:t xml:space="preserve"> yedekleme stratejileri, yedek türleri, geri yükleme işlemleri ve felaketten kurtarma senaryolarını kapsamaktadır.</w:t>
      </w:r>
    </w:p>
    <w:p w14:paraId="11051ACB" w14:textId="77777777" w:rsidR="00D279E1" w:rsidRDefault="00D279E1">
      <w:pPr>
        <w:spacing w:before="100" w:after="100"/>
      </w:pPr>
    </w:p>
    <w:p w14:paraId="0BE18F0D" w14:textId="77777777" w:rsidR="00D279E1" w:rsidRDefault="00000000">
      <w:pPr>
        <w:spacing w:before="80" w:after="80"/>
        <w:jc w:val="both"/>
      </w:pPr>
      <w:proofErr w:type="spellStart"/>
      <w:r>
        <w:t>Chinook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>; sanatçılar, albümler, parçalar, müşteriler ve satış faturaları gibi gerçekçi iş verilerini barındırmaktadır.</w:t>
      </w:r>
    </w:p>
    <w:p w14:paraId="6739AD21" w14:textId="77777777" w:rsidR="00D279E1" w:rsidRDefault="00D279E1">
      <w:pPr>
        <w:spacing w:before="100" w:after="100"/>
      </w:pPr>
    </w:p>
    <w:p w14:paraId="2AB3A8CD" w14:textId="77777777" w:rsidR="00D279E1" w:rsidRDefault="00000000">
      <w:pPr>
        <w:spacing w:before="80" w:after="80"/>
        <w:jc w:val="both"/>
      </w:pPr>
      <w:r>
        <w:t>Proje aşağıdaki konuları kapsamaktadır:</w:t>
      </w:r>
    </w:p>
    <w:p w14:paraId="495F83D5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Tam yedekleme (Full </w:t>
      </w:r>
      <w:proofErr w:type="spellStart"/>
      <w:r>
        <w:t>Backup</w:t>
      </w:r>
      <w:proofErr w:type="spellEnd"/>
      <w:r>
        <w:t xml:space="preserve">): </w:t>
      </w:r>
      <w:proofErr w:type="spellStart"/>
      <w:r>
        <w:t>Veritabanının</w:t>
      </w:r>
      <w:proofErr w:type="spellEnd"/>
      <w:r>
        <w:t xml:space="preserve"> tamamının yedeklenmesi</w:t>
      </w:r>
    </w:p>
    <w:p w14:paraId="70516788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>Diferansiyel yedekleme (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): Son tam yedekten bu yana değişen verilerin yedeklenmesi</w:t>
      </w:r>
    </w:p>
    <w:p w14:paraId="7DFDAE7C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Geri yükleme (Restore): Yedeğin farklı bir </w:t>
      </w:r>
      <w:proofErr w:type="spellStart"/>
      <w:r>
        <w:t>veritabanına</w:t>
      </w:r>
      <w:proofErr w:type="spellEnd"/>
      <w:r>
        <w:t xml:space="preserve"> geri yüklenmesi</w:t>
      </w:r>
    </w:p>
    <w:p w14:paraId="081BC269" w14:textId="77777777" w:rsidR="00D279E1" w:rsidRDefault="00000000">
      <w:pPr>
        <w:pStyle w:val="ListeParagraf"/>
        <w:numPr>
          <w:ilvl w:val="0"/>
          <w:numId w:val="2"/>
        </w:numPr>
        <w:spacing w:before="60" w:after="60"/>
      </w:pPr>
      <w:r>
        <w:t>Yedek doğrulama: RESTORE VERIFYONLY ile yedek bütünlüğünün kontrolü</w:t>
      </w:r>
    </w:p>
    <w:p w14:paraId="2BFDF742" w14:textId="77777777" w:rsidR="00D279E1" w:rsidRDefault="00D279E1">
      <w:pPr>
        <w:spacing w:before="100" w:after="10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026"/>
      </w:tblGrid>
      <w:tr w:rsidR="00D279E1" w14:paraId="6AF508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72E5" w14:textId="77777777" w:rsidR="00D279E1" w:rsidRDefault="00000000">
            <w:r>
              <w:rPr>
                <w:b/>
                <w:bCs/>
                <w:sz w:val="20"/>
                <w:szCs w:val="20"/>
              </w:rPr>
              <w:t>Araç / Teknoloji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A5D1" w14:textId="77777777" w:rsidR="00D279E1" w:rsidRDefault="00000000">
            <w:r>
              <w:rPr>
                <w:b/>
                <w:bCs/>
                <w:sz w:val="20"/>
                <w:szCs w:val="20"/>
              </w:rPr>
              <w:t>Açıklama</w:t>
            </w:r>
          </w:p>
        </w:tc>
      </w:tr>
      <w:tr w:rsidR="00D279E1" w14:paraId="59CE84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81FAA" w14:textId="77777777" w:rsidR="00D279E1" w:rsidRDefault="00000000">
            <w:r>
              <w:rPr>
                <w:sz w:val="20"/>
                <w:szCs w:val="20"/>
              </w:rPr>
              <w:t>Microsoft SQL Server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9241" w14:textId="77777777" w:rsidR="00D279E1" w:rsidRDefault="00000000">
            <w:proofErr w:type="spellStart"/>
            <w:r>
              <w:rPr>
                <w:sz w:val="20"/>
                <w:szCs w:val="20"/>
              </w:rPr>
              <w:t>LocalDB</w:t>
            </w:r>
            <w:proofErr w:type="spellEnd"/>
            <w:r>
              <w:rPr>
                <w:sz w:val="20"/>
                <w:szCs w:val="20"/>
              </w:rPr>
              <w:t xml:space="preserve"> (SQL Server 15.0.4382)</w:t>
            </w:r>
          </w:p>
        </w:tc>
      </w:tr>
      <w:tr w:rsidR="00D279E1" w14:paraId="18C90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C258" w14:textId="77777777" w:rsidR="00D279E1" w:rsidRDefault="00000000">
            <w:r>
              <w:rPr>
                <w:sz w:val="20"/>
                <w:szCs w:val="20"/>
              </w:rPr>
              <w:t>SSMS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88D4" w14:textId="77777777" w:rsidR="00D279E1" w:rsidRDefault="00000000">
            <w:r>
              <w:rPr>
                <w:sz w:val="20"/>
                <w:szCs w:val="20"/>
              </w:rPr>
              <w:t xml:space="preserve">SQL Server Management </w:t>
            </w:r>
            <w:proofErr w:type="spellStart"/>
            <w:r>
              <w:rPr>
                <w:sz w:val="20"/>
                <w:szCs w:val="20"/>
              </w:rPr>
              <w:t>Studio</w:t>
            </w:r>
            <w:proofErr w:type="spellEnd"/>
            <w:r>
              <w:rPr>
                <w:sz w:val="20"/>
                <w:szCs w:val="20"/>
              </w:rPr>
              <w:t xml:space="preserve"> 22</w:t>
            </w:r>
          </w:p>
        </w:tc>
      </w:tr>
      <w:tr w:rsidR="00D279E1" w14:paraId="016791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9413" w14:textId="77777777" w:rsidR="00D279E1" w:rsidRDefault="00000000"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843B" w14:textId="77777777" w:rsidR="00D279E1" w:rsidRDefault="00000000">
            <w:proofErr w:type="spellStart"/>
            <w:r>
              <w:rPr>
                <w:sz w:val="20"/>
                <w:szCs w:val="20"/>
              </w:rPr>
              <w:t>Chinook</w:t>
            </w:r>
            <w:proofErr w:type="spellEnd"/>
          </w:p>
        </w:tc>
      </w:tr>
      <w:tr w:rsidR="00D279E1" w14:paraId="70517C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623D" w14:textId="77777777" w:rsidR="00D279E1" w:rsidRDefault="00000000">
            <w:r>
              <w:rPr>
                <w:sz w:val="20"/>
                <w:szCs w:val="20"/>
              </w:rPr>
              <w:t>Toplam Kayıt</w:t>
            </w:r>
          </w:p>
        </w:tc>
        <w:tc>
          <w:tcPr>
            <w:tcW w:w="5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CBB3" w14:textId="77777777" w:rsidR="00D279E1" w:rsidRDefault="00000000">
            <w:r>
              <w:rPr>
                <w:sz w:val="20"/>
                <w:szCs w:val="20"/>
              </w:rPr>
              <w:t>~4.647 kayıt (11 tablo)</w:t>
            </w:r>
          </w:p>
        </w:tc>
      </w:tr>
    </w:tbl>
    <w:p w14:paraId="0110D964" w14:textId="77777777" w:rsidR="00D279E1" w:rsidRDefault="00D279E1">
      <w:pPr>
        <w:spacing w:before="100" w:after="100"/>
      </w:pPr>
    </w:p>
    <w:p w14:paraId="7E707CB5" w14:textId="77777777" w:rsidR="00D279E1" w:rsidRDefault="00000000">
      <w:pPr>
        <w:pStyle w:val="Balk1"/>
      </w:pPr>
      <w:r>
        <w:t xml:space="preserve">2. </w:t>
      </w:r>
      <w:proofErr w:type="spellStart"/>
      <w:r>
        <w:t>Veritabanı</w:t>
      </w:r>
      <w:proofErr w:type="spellEnd"/>
      <w:r>
        <w:t xml:space="preserve"> Tanıtımı</w:t>
      </w:r>
    </w:p>
    <w:p w14:paraId="3C6D327A" w14:textId="77777777" w:rsidR="00D279E1" w:rsidRDefault="00000000">
      <w:pPr>
        <w:spacing w:before="80" w:after="80"/>
        <w:jc w:val="both"/>
      </w:pPr>
      <w:proofErr w:type="spellStart"/>
      <w:r>
        <w:t>Chinook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, bir dijital müzik mağazasının tüm verilerini modelleyen örnek bir </w:t>
      </w:r>
      <w:proofErr w:type="spellStart"/>
      <w:r>
        <w:t>veritabanıdır</w:t>
      </w:r>
      <w:proofErr w:type="spellEnd"/>
      <w:r>
        <w:t>.</w:t>
      </w:r>
    </w:p>
    <w:p w14:paraId="443647F7" w14:textId="77777777" w:rsidR="00D279E1" w:rsidRDefault="00D279E1">
      <w:pPr>
        <w:spacing w:before="100" w:after="100"/>
      </w:pPr>
    </w:p>
    <w:p w14:paraId="717399CE" w14:textId="77777777" w:rsidR="00D279E1" w:rsidRDefault="00000000">
      <w:pPr>
        <w:pStyle w:val="Balk2"/>
      </w:pPr>
      <w:r>
        <w:t>2.1 Tablo Yapısı</w:t>
      </w:r>
    </w:p>
    <w:p w14:paraId="7AE0742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TABLE_NAME FROM INFORMATION_SCHEMA.TABLES</w:t>
      </w:r>
    </w:p>
    <w:p w14:paraId="0FD6352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TABLE_TYPE = 'BASE TABLE';</w:t>
      </w:r>
    </w:p>
    <w:p w14:paraId="27C0BE74" w14:textId="77777777" w:rsidR="00D279E1" w:rsidRDefault="00D279E1">
      <w:pPr>
        <w:spacing w:before="100" w:after="100"/>
      </w:pPr>
    </w:p>
    <w:p w14:paraId="285739F7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0D40328" wp14:editId="6089BC44">
            <wp:extent cx="3238500" cy="3048000"/>
            <wp:effectExtent l="0" t="0" r="0" b="0"/>
            <wp:docPr id="670822365" name="Tablo listesi" descr="Tablo listesi" title="Tablo lis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79B2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 – </w:t>
      </w:r>
      <w:proofErr w:type="spellStart"/>
      <w:r>
        <w:rPr>
          <w:i/>
          <w:iCs/>
          <w:sz w:val="18"/>
          <w:szCs w:val="18"/>
        </w:rPr>
        <w:t>Chinook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veritabanındaki</w:t>
      </w:r>
      <w:proofErr w:type="spellEnd"/>
      <w:r>
        <w:rPr>
          <w:i/>
          <w:iCs/>
          <w:sz w:val="18"/>
          <w:szCs w:val="18"/>
        </w:rPr>
        <w:t xml:space="preserve"> 11 tablo</w:t>
      </w:r>
    </w:p>
    <w:p w14:paraId="77E467A5" w14:textId="77777777" w:rsidR="00D279E1" w:rsidRDefault="00000000">
      <w:pPr>
        <w:pStyle w:val="Balk2"/>
      </w:pPr>
      <w:r>
        <w:t>2.2 Kayıt Sayıları</w:t>
      </w:r>
    </w:p>
    <w:p w14:paraId="106917C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'Artist' AS Tablo,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KayitSayisi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Artist UNION ALL</w:t>
      </w:r>
    </w:p>
    <w:p w14:paraId="2AC3253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Album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Album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UNION ALL</w:t>
      </w:r>
    </w:p>
    <w:p w14:paraId="1B77474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UNION ALL</w:t>
      </w:r>
    </w:p>
    <w:p w14:paraId="49F5831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UNION ALL</w:t>
      </w:r>
    </w:p>
    <w:p w14:paraId="6AB4156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UNION ALL</w:t>
      </w:r>
    </w:p>
    <w:p w14:paraId="19A6D64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UNION ALL</w:t>
      </w:r>
    </w:p>
    <w:p w14:paraId="3077604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UNION ALL</w:t>
      </w:r>
    </w:p>
    <w:p w14:paraId="6EB5284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D73D9B" w14:textId="77777777" w:rsidR="00D279E1" w:rsidRDefault="00D279E1">
      <w:pPr>
        <w:spacing w:before="100" w:after="100"/>
      </w:pPr>
    </w:p>
    <w:p w14:paraId="7A632910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F087963" wp14:editId="2325937F">
            <wp:extent cx="3619500" cy="2667000"/>
            <wp:effectExtent l="0" t="0" r="0" b="0"/>
            <wp:docPr id="728436517" name="Kayıt sayıları" descr="Kayıt sayıları" title="Kayıt sayıl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4F23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 – Tablo kayıt sayıları: </w:t>
      </w:r>
      <w:proofErr w:type="spellStart"/>
      <w:r>
        <w:rPr>
          <w:i/>
          <w:iCs/>
          <w:sz w:val="18"/>
          <w:szCs w:val="18"/>
        </w:rPr>
        <w:t>Track</w:t>
      </w:r>
      <w:proofErr w:type="spellEnd"/>
      <w:r>
        <w:rPr>
          <w:i/>
          <w:iCs/>
          <w:sz w:val="18"/>
          <w:szCs w:val="18"/>
        </w:rPr>
        <w:t xml:space="preserve"> 3.503, </w:t>
      </w:r>
      <w:proofErr w:type="spellStart"/>
      <w:r>
        <w:rPr>
          <w:i/>
          <w:iCs/>
          <w:sz w:val="18"/>
          <w:szCs w:val="18"/>
        </w:rPr>
        <w:t>Invoice</w:t>
      </w:r>
      <w:proofErr w:type="spellEnd"/>
      <w:r>
        <w:rPr>
          <w:i/>
          <w:iCs/>
          <w:sz w:val="18"/>
          <w:szCs w:val="18"/>
        </w:rPr>
        <w:t xml:space="preserve"> 412, </w:t>
      </w:r>
      <w:proofErr w:type="spellStart"/>
      <w:r>
        <w:rPr>
          <w:i/>
          <w:iCs/>
          <w:sz w:val="18"/>
          <w:szCs w:val="18"/>
        </w:rPr>
        <w:t>Album</w:t>
      </w:r>
      <w:proofErr w:type="spellEnd"/>
      <w:r>
        <w:rPr>
          <w:i/>
          <w:iCs/>
          <w:sz w:val="18"/>
          <w:szCs w:val="18"/>
        </w:rPr>
        <w:t xml:space="preserve"> 347, Artist 275</w:t>
      </w:r>
    </w:p>
    <w:p w14:paraId="1D87C32A" w14:textId="77777777" w:rsidR="00D279E1" w:rsidRDefault="00000000">
      <w:pPr>
        <w:pStyle w:val="Balk2"/>
      </w:pPr>
      <w:r>
        <w:t>2.3 Sütun Yapısı</w:t>
      </w:r>
    </w:p>
    <w:p w14:paraId="7C56E6B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SELECT TABLE_NAME, COLUMN_NAME, DATA_TYPE</w:t>
      </w:r>
    </w:p>
    <w:p w14:paraId="2CDEE19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INFORMATION_SCHEMA.COLUMNS</w:t>
      </w:r>
    </w:p>
    <w:p w14:paraId="7D820EB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WHERE TABLE_NAME IN ('Artist','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Album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Invoice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017C462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ORDER BY TABLE_NAME, ORDINAL_POSITION;</w:t>
      </w:r>
    </w:p>
    <w:p w14:paraId="179CD3D6" w14:textId="77777777" w:rsidR="00D279E1" w:rsidRDefault="00D279E1">
      <w:pPr>
        <w:spacing w:before="100" w:after="100"/>
      </w:pPr>
    </w:p>
    <w:p w14:paraId="76778804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3984261" wp14:editId="33377BE0">
            <wp:extent cx="4191000" cy="3333750"/>
            <wp:effectExtent l="0" t="0" r="0" b="0"/>
            <wp:docPr id="528620626" name="Sütun yapısı 1" descr="Sütun yapısı 1" title="Sütun yapıs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ED89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3 – Sütun yapısı: </w:t>
      </w:r>
      <w:proofErr w:type="spellStart"/>
      <w:r>
        <w:rPr>
          <w:i/>
          <w:iCs/>
          <w:sz w:val="18"/>
          <w:szCs w:val="18"/>
        </w:rPr>
        <w:t>Album</w:t>
      </w:r>
      <w:proofErr w:type="spellEnd"/>
      <w:r>
        <w:rPr>
          <w:i/>
          <w:iCs/>
          <w:sz w:val="18"/>
          <w:szCs w:val="18"/>
        </w:rPr>
        <w:t xml:space="preserve">, Artist, </w:t>
      </w:r>
      <w:proofErr w:type="spellStart"/>
      <w:r>
        <w:rPr>
          <w:i/>
          <w:iCs/>
          <w:sz w:val="18"/>
          <w:szCs w:val="18"/>
        </w:rPr>
        <w:t>Customer</w:t>
      </w:r>
      <w:proofErr w:type="spellEnd"/>
      <w:r>
        <w:rPr>
          <w:i/>
          <w:iCs/>
          <w:sz w:val="18"/>
          <w:szCs w:val="18"/>
        </w:rPr>
        <w:t xml:space="preserve"> tabloları</w:t>
      </w:r>
    </w:p>
    <w:p w14:paraId="2C0A8E8B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29804EE" wp14:editId="4D022661">
            <wp:extent cx="4191000" cy="3238500"/>
            <wp:effectExtent l="0" t="0" r="0" b="0"/>
            <wp:docPr id="2085492294" name="Sütun yapısı 2" descr="Sütun yapısı 2" title="Sütun yapıs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21F2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4 – Sütun yapısı: </w:t>
      </w:r>
      <w:proofErr w:type="spellStart"/>
      <w:r>
        <w:rPr>
          <w:i/>
          <w:iCs/>
          <w:sz w:val="18"/>
          <w:szCs w:val="18"/>
        </w:rPr>
        <w:t>Customer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Invoice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Track</w:t>
      </w:r>
      <w:proofErr w:type="spellEnd"/>
      <w:r>
        <w:rPr>
          <w:i/>
          <w:iCs/>
          <w:sz w:val="18"/>
          <w:szCs w:val="18"/>
        </w:rPr>
        <w:t xml:space="preserve"> tabloları</w:t>
      </w:r>
    </w:p>
    <w:p w14:paraId="42220446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66874442" wp14:editId="6E527CD4">
            <wp:extent cx="4191000" cy="2571750"/>
            <wp:effectExtent l="0" t="0" r="0" b="0"/>
            <wp:docPr id="882497587" name="Sütun yapısı 3" descr="Sütun yapısı 3" title="Sütun yapıs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D69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5 – Sütun yapısı: </w:t>
      </w:r>
      <w:proofErr w:type="spellStart"/>
      <w:r>
        <w:rPr>
          <w:i/>
          <w:iCs/>
          <w:sz w:val="18"/>
          <w:szCs w:val="18"/>
        </w:rPr>
        <w:t>Invoice</w:t>
      </w:r>
      <w:proofErr w:type="spellEnd"/>
      <w:r>
        <w:rPr>
          <w:i/>
          <w:iCs/>
          <w:sz w:val="18"/>
          <w:szCs w:val="18"/>
        </w:rPr>
        <w:t xml:space="preserve"> ve </w:t>
      </w:r>
      <w:proofErr w:type="spellStart"/>
      <w:r>
        <w:rPr>
          <w:i/>
          <w:iCs/>
          <w:sz w:val="18"/>
          <w:szCs w:val="18"/>
        </w:rPr>
        <w:t>Track</w:t>
      </w:r>
      <w:proofErr w:type="spellEnd"/>
      <w:r>
        <w:rPr>
          <w:i/>
          <w:iCs/>
          <w:sz w:val="18"/>
          <w:szCs w:val="18"/>
        </w:rPr>
        <w:t xml:space="preserve"> tabloları (devam)</w:t>
      </w:r>
    </w:p>
    <w:p w14:paraId="70D6F435" w14:textId="77777777" w:rsidR="00D279E1" w:rsidRDefault="00000000">
      <w:pPr>
        <w:pStyle w:val="Balk2"/>
      </w:pPr>
      <w:r>
        <w:t>2.4 Örnek Veri</w:t>
      </w:r>
    </w:p>
    <w:p w14:paraId="01638C8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TOP 10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3136A90" w14:textId="77777777" w:rsidR="00D279E1" w:rsidRDefault="00D279E1">
      <w:pPr>
        <w:spacing w:before="100" w:after="100"/>
      </w:pPr>
    </w:p>
    <w:p w14:paraId="7AEC0DBF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D8BBD96" wp14:editId="24F504FA">
            <wp:extent cx="5143500" cy="2571750"/>
            <wp:effectExtent l="0" t="0" r="0" b="0"/>
            <wp:docPr id="1741468683" name="Örnek veri" descr="Örnek veri" title="Örnek v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5238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6 – </w:t>
      </w:r>
      <w:proofErr w:type="spellStart"/>
      <w:r>
        <w:rPr>
          <w:i/>
          <w:iCs/>
          <w:sz w:val="18"/>
          <w:szCs w:val="18"/>
        </w:rPr>
        <w:t>Track</w:t>
      </w:r>
      <w:proofErr w:type="spellEnd"/>
      <w:r>
        <w:rPr>
          <w:i/>
          <w:iCs/>
          <w:sz w:val="18"/>
          <w:szCs w:val="18"/>
        </w:rPr>
        <w:t xml:space="preserve"> tablosundan ilk 10 kayıt; </w:t>
      </w:r>
      <w:proofErr w:type="spellStart"/>
      <w:r>
        <w:rPr>
          <w:i/>
          <w:iCs/>
          <w:sz w:val="18"/>
          <w:szCs w:val="18"/>
        </w:rPr>
        <w:t>UnitPrice</w:t>
      </w:r>
      <w:proofErr w:type="spellEnd"/>
      <w:r>
        <w:rPr>
          <w:i/>
          <w:iCs/>
          <w:sz w:val="18"/>
          <w:szCs w:val="18"/>
        </w:rPr>
        <w:t>=0.99</w:t>
      </w:r>
    </w:p>
    <w:p w14:paraId="21D715AC" w14:textId="77777777" w:rsidR="00D279E1" w:rsidRDefault="00D279E1">
      <w:pPr>
        <w:spacing w:before="100" w:after="100"/>
      </w:pPr>
    </w:p>
    <w:p w14:paraId="53672D77" w14:textId="77777777" w:rsidR="00D279E1" w:rsidRDefault="00000000">
      <w:pPr>
        <w:pStyle w:val="Balk1"/>
      </w:pPr>
      <w:r>
        <w:t xml:space="preserve">3. Tam Yedekleme (Full </w:t>
      </w:r>
      <w:proofErr w:type="spellStart"/>
      <w:r>
        <w:t>Backup</w:t>
      </w:r>
      <w:proofErr w:type="spellEnd"/>
      <w:r>
        <w:t>)</w:t>
      </w:r>
    </w:p>
    <w:p w14:paraId="38482119" w14:textId="77777777" w:rsidR="00D279E1" w:rsidRDefault="00000000">
      <w:pPr>
        <w:spacing w:before="80" w:after="80"/>
        <w:jc w:val="both"/>
      </w:pPr>
      <w:r>
        <w:t xml:space="preserve">Tam yedekleme, </w:t>
      </w:r>
      <w:proofErr w:type="spellStart"/>
      <w:r>
        <w:t>veritabanının</w:t>
      </w:r>
      <w:proofErr w:type="spellEnd"/>
      <w:r>
        <w:t xml:space="preserve"> tamamını tek bir yedek dosyasına kopyalar. Diğer yedekleme türlerinin temeli olup felaketten kurtarma senaryolarında ilk başvurulan yöntemdir.</w:t>
      </w:r>
    </w:p>
    <w:p w14:paraId="422A8104" w14:textId="77777777" w:rsidR="00D279E1" w:rsidRDefault="00D279E1">
      <w:pPr>
        <w:spacing w:before="100" w:after="100"/>
      </w:pPr>
    </w:p>
    <w:p w14:paraId="73A4547C" w14:textId="77777777" w:rsidR="00D279E1" w:rsidRDefault="00000000">
      <w:pPr>
        <w:pStyle w:val="Balk2"/>
      </w:pPr>
      <w:r>
        <w:t>3.1 Yedek Alma</w:t>
      </w:r>
    </w:p>
    <w:p w14:paraId="024A17AE" w14:textId="77777777" w:rsidR="00D279E1" w:rsidRDefault="00000000">
      <w:pPr>
        <w:spacing w:before="80" w:after="80"/>
        <w:jc w:val="both"/>
      </w:pPr>
      <w:r>
        <w:t xml:space="preserve">BACKUP DATABASE komutu ile </w:t>
      </w:r>
      <w:proofErr w:type="spellStart"/>
      <w:r>
        <w:t>Chinook</w:t>
      </w:r>
      <w:proofErr w:type="spellEnd"/>
      <w:r>
        <w:t xml:space="preserve"> </w:t>
      </w:r>
      <w:proofErr w:type="spellStart"/>
      <w:r>
        <w:t>veritabanının</w:t>
      </w:r>
      <w:proofErr w:type="spellEnd"/>
      <w:r>
        <w:t xml:space="preserve"> tam yedeği C:\Backup\Chinook_Full.bak dosyasına alınmıştır.</w:t>
      </w:r>
    </w:p>
    <w:p w14:paraId="6F7B20C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A5B029" w14:textId="77777777" w:rsidR="00D279E1" w:rsidRDefault="00D279E1">
      <w:pPr>
        <w:shd w:val="clear" w:color="auto" w:fill="F2F2F2"/>
      </w:pPr>
    </w:p>
    <w:p w14:paraId="2C64107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BACKUP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</w:p>
    <w:p w14:paraId="15D7F9C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TO DISK =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Chinook_Full.bak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1995ED4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WITH FORMAT,</w:t>
      </w:r>
    </w:p>
    <w:p w14:paraId="27BCC08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Tam Yedek',</w:t>
      </w:r>
    </w:p>
    <w:p w14:paraId="0F326E3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DESCRIPTION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veritabani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tam yedekleme';</w:t>
      </w:r>
    </w:p>
    <w:p w14:paraId="1CBBA4F4" w14:textId="77777777" w:rsidR="00D279E1" w:rsidRDefault="00D279E1">
      <w:pPr>
        <w:spacing w:before="100" w:after="100"/>
      </w:pPr>
    </w:p>
    <w:p w14:paraId="65B3DE1C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6CCAA6F" wp14:editId="54B34654">
            <wp:extent cx="4953000" cy="2381250"/>
            <wp:effectExtent l="0" t="0" r="0" b="0"/>
            <wp:docPr id="1257531876" name="Tam yedekleme" descr="Tam yedekleme" title="Tam yedekl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BE39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7 – Tam yedekleme: 762 sayfa, 0.030 saniyede işlendi (198.307 MB/sn)</w:t>
      </w:r>
    </w:p>
    <w:p w14:paraId="40FA79AF" w14:textId="77777777" w:rsidR="00D279E1" w:rsidRDefault="00000000">
      <w:pPr>
        <w:pStyle w:val="Balk2"/>
      </w:pPr>
      <w:r>
        <w:t>3.2 Yedek Doğrulama</w:t>
      </w:r>
    </w:p>
    <w:p w14:paraId="641AF468" w14:textId="77777777" w:rsidR="00D279E1" w:rsidRDefault="00000000">
      <w:pPr>
        <w:spacing w:before="80" w:after="80"/>
        <w:jc w:val="both"/>
      </w:pPr>
      <w:r>
        <w:t>RESTORE VERIFYONLY komutu, yedek dosyasının bütünlüğünü gerçek geri yükleme yapmadan kontrol eder.</w:t>
      </w:r>
    </w:p>
    <w:p w14:paraId="791F1EB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RESTORE VERIFYONLY</w:t>
      </w:r>
    </w:p>
    <w:p w14:paraId="39E9F94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DISK =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Chinook_Full.bak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600D8FAE" w14:textId="77777777" w:rsidR="00D279E1" w:rsidRDefault="00D279E1">
      <w:pPr>
        <w:spacing w:before="100" w:after="100"/>
      </w:pPr>
    </w:p>
    <w:p w14:paraId="034DF376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C9DF4D4" wp14:editId="52C673EF">
            <wp:extent cx="4953000" cy="2000250"/>
            <wp:effectExtent l="0" t="0" r="0" b="0"/>
            <wp:docPr id="1131339273" name="Yedek doğrulama" descr="Yedek doğrulama" title="Yedek doğrul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A2E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8 – "</w:t>
      </w:r>
      <w:proofErr w:type="spellStart"/>
      <w:r>
        <w:rPr>
          <w:i/>
          <w:iCs/>
          <w:sz w:val="18"/>
          <w:szCs w:val="18"/>
        </w:rPr>
        <w:t>The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backup</w:t>
      </w:r>
      <w:proofErr w:type="spellEnd"/>
      <w:r>
        <w:rPr>
          <w:i/>
          <w:iCs/>
          <w:sz w:val="18"/>
          <w:szCs w:val="18"/>
        </w:rPr>
        <w:t xml:space="preserve"> set on file 1 is </w:t>
      </w:r>
      <w:proofErr w:type="spellStart"/>
      <w:r>
        <w:rPr>
          <w:i/>
          <w:iCs/>
          <w:sz w:val="18"/>
          <w:szCs w:val="18"/>
        </w:rPr>
        <w:t>valid</w:t>
      </w:r>
      <w:proofErr w:type="spellEnd"/>
      <w:r>
        <w:rPr>
          <w:i/>
          <w:iCs/>
          <w:sz w:val="18"/>
          <w:szCs w:val="18"/>
        </w:rPr>
        <w:t>." – Yedek geçerli</w:t>
      </w:r>
    </w:p>
    <w:p w14:paraId="685331C3" w14:textId="77777777" w:rsidR="00D279E1" w:rsidRDefault="00D279E1">
      <w:pPr>
        <w:spacing w:before="100" w:after="100"/>
      </w:pPr>
    </w:p>
    <w:p w14:paraId="5AA8FF5F" w14:textId="77777777" w:rsidR="00D279E1" w:rsidRDefault="00000000">
      <w:pPr>
        <w:pStyle w:val="Balk1"/>
      </w:pPr>
      <w:r>
        <w:t>4. Diferansiyel Yedekleme</w:t>
      </w:r>
    </w:p>
    <w:p w14:paraId="2059D12E" w14:textId="77777777" w:rsidR="00D279E1" w:rsidRDefault="00000000">
      <w:pPr>
        <w:spacing w:before="80" w:after="80"/>
        <w:jc w:val="both"/>
      </w:pPr>
      <w:r>
        <w:t>Diferansiyel yedekleme, son tam yedekten bu yana değişen verileri yedekler. Daha küçük ve hızlıdır.</w:t>
      </w:r>
    </w:p>
    <w:p w14:paraId="30BA9A3E" w14:textId="77777777" w:rsidR="00D279E1" w:rsidRDefault="00D279E1">
      <w:pPr>
        <w:spacing w:before="100" w:after="100"/>
      </w:pPr>
    </w:p>
    <w:p w14:paraId="01BC0FC6" w14:textId="77777777" w:rsidR="00D279E1" w:rsidRDefault="00000000">
      <w:pPr>
        <w:pStyle w:val="Balk2"/>
      </w:pPr>
      <w:r>
        <w:t>4.1 Veri Değişikliği</w:t>
      </w:r>
    </w:p>
    <w:p w14:paraId="26B5CAD7" w14:textId="77777777" w:rsidR="00D279E1" w:rsidRDefault="00000000">
      <w:pPr>
        <w:spacing w:before="80" w:after="80"/>
        <w:jc w:val="both"/>
      </w:pPr>
      <w:r>
        <w:t xml:space="preserve">Diferansiyel yedeğin değişen veriyi kapsadığını göstermek amacıyla </w:t>
      </w:r>
      <w:proofErr w:type="spellStart"/>
      <w:r>
        <w:t>Genre</w:t>
      </w:r>
      <w:proofErr w:type="spellEnd"/>
      <w:r>
        <w:t xml:space="preserve"> tablosuna iki yeni kayıt eklenmiştir.</w:t>
      </w:r>
    </w:p>
    <w:p w14:paraId="27335E8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8BDD89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Name) VALUES (26,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Jazz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</w:t>
      </w:r>
    </w:p>
    <w:p w14:paraId="262A6B7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Name) VALUES (27,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Ambient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</w:t>
      </w:r>
    </w:p>
    <w:p w14:paraId="4468F1E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915A7BB" w14:textId="77777777" w:rsidR="00D279E1" w:rsidRDefault="00D279E1">
      <w:pPr>
        <w:spacing w:before="100" w:after="100"/>
      </w:pPr>
    </w:p>
    <w:p w14:paraId="1ED05EDE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25A68AD" wp14:editId="016E67F4">
            <wp:extent cx="3524250" cy="3524250"/>
            <wp:effectExtent l="0" t="0" r="0" b="0"/>
            <wp:docPr id="868578787" name="Genre tablosu 1" descr="Genre tablosu 1" title="Genre tablosu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2B63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9 – </w:t>
      </w:r>
      <w:proofErr w:type="spellStart"/>
      <w:r>
        <w:rPr>
          <w:i/>
          <w:iCs/>
          <w:sz w:val="18"/>
          <w:szCs w:val="18"/>
        </w:rPr>
        <w:t>Genre</w:t>
      </w:r>
      <w:proofErr w:type="spellEnd"/>
      <w:r>
        <w:rPr>
          <w:i/>
          <w:iCs/>
          <w:sz w:val="18"/>
          <w:szCs w:val="18"/>
        </w:rPr>
        <w:t xml:space="preserve"> tablosu (1-14. kayıtlar)</w:t>
      </w:r>
    </w:p>
    <w:p w14:paraId="78914C67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396AA7A" wp14:editId="4616AB97">
            <wp:extent cx="3524250" cy="3143250"/>
            <wp:effectExtent l="0" t="0" r="0" b="0"/>
            <wp:docPr id="544928500" name="Genre tablosu 2" descr="Genre tablosu 2" title="Genre tablosu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0AA5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10 – </w:t>
      </w:r>
      <w:proofErr w:type="spellStart"/>
      <w:r>
        <w:rPr>
          <w:i/>
          <w:iCs/>
          <w:sz w:val="18"/>
          <w:szCs w:val="18"/>
        </w:rPr>
        <w:t>Jazz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Fusion</w:t>
      </w:r>
      <w:proofErr w:type="spellEnd"/>
      <w:r>
        <w:rPr>
          <w:i/>
          <w:iCs/>
          <w:sz w:val="18"/>
          <w:szCs w:val="18"/>
        </w:rPr>
        <w:t xml:space="preserve"> (26) ve </w:t>
      </w:r>
      <w:proofErr w:type="spellStart"/>
      <w:r>
        <w:rPr>
          <w:i/>
          <w:iCs/>
          <w:sz w:val="18"/>
          <w:szCs w:val="18"/>
        </w:rPr>
        <w:t>Ambient</w:t>
      </w:r>
      <w:proofErr w:type="spellEnd"/>
      <w:r>
        <w:rPr>
          <w:i/>
          <w:iCs/>
          <w:sz w:val="18"/>
          <w:szCs w:val="18"/>
        </w:rPr>
        <w:t xml:space="preserve"> (27) eklendi; toplam 27 kayıt</w:t>
      </w:r>
    </w:p>
    <w:p w14:paraId="4FFE4644" w14:textId="77777777" w:rsidR="00D279E1" w:rsidRDefault="00000000">
      <w:pPr>
        <w:pStyle w:val="Balk2"/>
      </w:pPr>
      <w:r>
        <w:t>4.2 Diferansiyel Yedek Alma</w:t>
      </w:r>
    </w:p>
    <w:p w14:paraId="68DA6EF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EDF4EB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BACKUP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</w:p>
    <w:p w14:paraId="77DBDF0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TO DISK =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Chinook_Diff.bak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4907145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WITH DIFFERENTIAL,</w:t>
      </w:r>
    </w:p>
    <w:p w14:paraId="2FA4F5F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Diferansiyel Yedek',</w:t>
      </w:r>
    </w:p>
    <w:p w14:paraId="667C2DA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DESCRIPTION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veritabani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diferansiyel yedekleme';</w:t>
      </w:r>
    </w:p>
    <w:p w14:paraId="44F0AA0D" w14:textId="77777777" w:rsidR="00D279E1" w:rsidRDefault="00D279E1">
      <w:pPr>
        <w:spacing w:before="100" w:after="100"/>
      </w:pPr>
    </w:p>
    <w:p w14:paraId="5FB87FA6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EC197B4" wp14:editId="13E5B8CC">
            <wp:extent cx="4953000" cy="2190750"/>
            <wp:effectExtent l="0" t="0" r="0" b="0"/>
            <wp:docPr id="1447941874" name="Diferansiyel yedek" descr="Diferansiyel yedek" title="Diferansiyel yed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F5B8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11 – Diferansiyel yedek: 90 sayfa, 0.007 saniyede işlendi (99.888 MB/sn)</w:t>
      </w:r>
    </w:p>
    <w:p w14:paraId="33B07BB2" w14:textId="77777777" w:rsidR="00D279E1" w:rsidRDefault="00000000">
      <w:pPr>
        <w:spacing w:before="80" w:after="80"/>
        <w:jc w:val="both"/>
      </w:pPr>
      <w:r>
        <w:t>Karşılaştırma: Tam yedek 762 sayfa iken diferansiyel yedek yalnızca 90 sayfadır.</w:t>
      </w:r>
    </w:p>
    <w:p w14:paraId="14862C11" w14:textId="77777777" w:rsidR="00D279E1" w:rsidRDefault="00D279E1">
      <w:pPr>
        <w:spacing w:before="100" w:after="100"/>
      </w:pPr>
    </w:p>
    <w:p w14:paraId="7A5537D4" w14:textId="77777777" w:rsidR="00D279E1" w:rsidRDefault="00000000">
      <w:pPr>
        <w:pStyle w:val="Balk2"/>
      </w:pPr>
      <w:r>
        <w:t>4.3 Yedek Geçmişi</w:t>
      </w:r>
    </w:p>
    <w:p w14:paraId="324BADF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bs.backup_start_date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C5C95A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bs.type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YedekTuru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6E5C36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bs.backup_size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/1024.0/1024.0 AS DECIMAL(10,2))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BoyutMB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785B51C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bmf.physical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_device_name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DosyaYolu</w:t>
      </w:r>
      <w:proofErr w:type="spellEnd"/>
    </w:p>
    <w:p w14:paraId="3F81CE96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msdb.dbo.backupset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</w:p>
    <w:p w14:paraId="71DF1B0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msdb.dbo.backupmediafamily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bmf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bs.media_set_id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bmf.media_set_id</w:t>
      </w:r>
      <w:proofErr w:type="spellEnd"/>
    </w:p>
    <w:p w14:paraId="171D6AF0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bs.backup_start_date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5E9C2911" w14:textId="77777777" w:rsidR="00D279E1" w:rsidRDefault="00D279E1">
      <w:pPr>
        <w:spacing w:before="100" w:after="100"/>
      </w:pPr>
    </w:p>
    <w:p w14:paraId="27E04DA4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EEF2CDE" wp14:editId="68993AC8">
            <wp:extent cx="5143500" cy="1666875"/>
            <wp:effectExtent l="0" t="0" r="0" b="0"/>
            <wp:docPr id="28032368" name="Yedek geçmişi" descr="Yedek geçmişi" title="Yedek geçmi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4599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12 – D=Tam yedek (6.03 MB), I=Diferansiyel yedek (0.78 MB)</w:t>
      </w:r>
    </w:p>
    <w:p w14:paraId="5BEDE130" w14:textId="77777777" w:rsidR="00D279E1" w:rsidRDefault="00D279E1">
      <w:pPr>
        <w:spacing w:before="100" w:after="100"/>
      </w:pPr>
    </w:p>
    <w:p w14:paraId="4FE4C9C6" w14:textId="77777777" w:rsidR="00D279E1" w:rsidRDefault="00000000">
      <w:pPr>
        <w:pStyle w:val="Balk1"/>
      </w:pPr>
      <w:r>
        <w:t>5. Geri Yükleme (Restore)</w:t>
      </w:r>
    </w:p>
    <w:p w14:paraId="171D9AE2" w14:textId="77777777" w:rsidR="00D279E1" w:rsidRDefault="00000000">
      <w:pPr>
        <w:spacing w:before="80" w:after="80"/>
        <w:jc w:val="both"/>
      </w:pPr>
      <w:r>
        <w:t xml:space="preserve">Geri yükleme, bir yedek dosyasından </w:t>
      </w:r>
      <w:proofErr w:type="spellStart"/>
      <w:r>
        <w:t>veritabanının</w:t>
      </w:r>
      <w:proofErr w:type="spellEnd"/>
      <w:r>
        <w:t xml:space="preserve"> belirli bir andaki durumunu yeniden oluşturma işlemidir.</w:t>
      </w:r>
    </w:p>
    <w:p w14:paraId="65CB7D6E" w14:textId="77777777" w:rsidR="00D279E1" w:rsidRDefault="00D279E1">
      <w:pPr>
        <w:spacing w:before="100" w:after="100"/>
      </w:pPr>
    </w:p>
    <w:p w14:paraId="4A97E10B" w14:textId="77777777" w:rsidR="00D279E1" w:rsidRDefault="00000000">
      <w:pPr>
        <w:pStyle w:val="Balk2"/>
      </w:pPr>
      <w:r>
        <w:t>5.1 Tam Yedeği Geri Yükleme</w:t>
      </w:r>
    </w:p>
    <w:p w14:paraId="3FA1350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7CBCDE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RESTORE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Chinook_Restored</w:t>
      </w:r>
      <w:proofErr w:type="spellEnd"/>
    </w:p>
    <w:p w14:paraId="1A664A4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FROM DISK =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Chinook_Full.bak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613C06B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WITH MOVE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TO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Chinook_Restored.mdf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56D9950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MOVE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TO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Chinook_Restored_log.ldf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743740D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REPLACE;</w:t>
      </w:r>
    </w:p>
    <w:p w14:paraId="06BFC916" w14:textId="77777777" w:rsidR="00D279E1" w:rsidRDefault="00D279E1">
      <w:pPr>
        <w:spacing w:before="100" w:after="100"/>
      </w:pPr>
    </w:p>
    <w:p w14:paraId="0691F509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5970E77E" wp14:editId="5B6DA8A2">
            <wp:extent cx="4953000" cy="2190750"/>
            <wp:effectExtent l="0" t="0" r="0" b="0"/>
            <wp:docPr id="222691361" name="Geri yükleme" descr="Geri yükleme" title="Geri yükl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1BE9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>Şekil 13 – Geri yükleme başarılı: 762 sayfa, 0.014 saniyede (424.944 MB/sn)</w:t>
      </w:r>
    </w:p>
    <w:p w14:paraId="3CA5719E" w14:textId="77777777" w:rsidR="00D279E1" w:rsidRDefault="00000000">
      <w:pPr>
        <w:pStyle w:val="Balk2"/>
      </w:pPr>
      <w:r>
        <w:t>5.2 Geri Yüklemenin Doğrulanması</w:t>
      </w:r>
    </w:p>
    <w:p w14:paraId="3204882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Chinook_Restored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2E8EEA7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GenreSayisi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D18615F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GenreId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5B5C5825" w14:textId="77777777" w:rsidR="00D279E1" w:rsidRDefault="00D279E1">
      <w:pPr>
        <w:spacing w:before="100" w:after="100"/>
      </w:pPr>
    </w:p>
    <w:p w14:paraId="00AE6D2B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8EB4338" wp14:editId="147E7232">
            <wp:extent cx="3524250" cy="3524250"/>
            <wp:effectExtent l="0" t="0" r="0" b="0"/>
            <wp:docPr id="367183875" name="Doğrulama 1" descr="Doğrulama 1" title="Doğrulam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C969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14 – </w:t>
      </w:r>
      <w:proofErr w:type="spellStart"/>
      <w:r>
        <w:rPr>
          <w:i/>
          <w:iCs/>
          <w:sz w:val="18"/>
          <w:szCs w:val="18"/>
        </w:rPr>
        <w:t>Genre</w:t>
      </w:r>
      <w:proofErr w:type="spellEnd"/>
      <w:r>
        <w:rPr>
          <w:i/>
          <w:iCs/>
          <w:sz w:val="18"/>
          <w:szCs w:val="18"/>
        </w:rPr>
        <w:t xml:space="preserve"> sayısı=25; en yüksek </w:t>
      </w:r>
      <w:proofErr w:type="spellStart"/>
      <w:r>
        <w:rPr>
          <w:i/>
          <w:iCs/>
          <w:sz w:val="18"/>
          <w:szCs w:val="18"/>
        </w:rPr>
        <w:t>GenreId</w:t>
      </w:r>
      <w:proofErr w:type="spellEnd"/>
      <w:r>
        <w:rPr>
          <w:i/>
          <w:iCs/>
          <w:sz w:val="18"/>
          <w:szCs w:val="18"/>
        </w:rPr>
        <w:t>=25 (Opera)</w:t>
      </w:r>
    </w:p>
    <w:p w14:paraId="6CA1A339" w14:textId="77777777" w:rsidR="00D279E1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1EF9A24" wp14:editId="6FF936D5">
            <wp:extent cx="3524250" cy="2952750"/>
            <wp:effectExtent l="0" t="0" r="0" b="0"/>
            <wp:docPr id="392075208" name="Doğrulama 2" descr="Doğrulama 2" title="Doğrulam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C476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15 – </w:t>
      </w:r>
      <w:proofErr w:type="spellStart"/>
      <w:r>
        <w:rPr>
          <w:i/>
          <w:iCs/>
          <w:sz w:val="18"/>
          <w:szCs w:val="18"/>
        </w:rPr>
        <w:t>Genre</w:t>
      </w:r>
      <w:proofErr w:type="spellEnd"/>
      <w:r>
        <w:rPr>
          <w:i/>
          <w:iCs/>
          <w:sz w:val="18"/>
          <w:szCs w:val="18"/>
        </w:rPr>
        <w:t xml:space="preserve"> listesi devamı (</w:t>
      </w:r>
      <w:proofErr w:type="spellStart"/>
      <w:r>
        <w:rPr>
          <w:i/>
          <w:iCs/>
          <w:sz w:val="18"/>
          <w:szCs w:val="18"/>
        </w:rPr>
        <w:t>GenreId</w:t>
      </w:r>
      <w:proofErr w:type="spellEnd"/>
      <w:r>
        <w:rPr>
          <w:i/>
          <w:iCs/>
          <w:sz w:val="18"/>
          <w:szCs w:val="18"/>
        </w:rPr>
        <w:t xml:space="preserve"> 15-6)</w:t>
      </w:r>
    </w:p>
    <w:p w14:paraId="622094FE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6B98ED3" wp14:editId="57A921D2">
            <wp:extent cx="3524250" cy="2571750"/>
            <wp:effectExtent l="0" t="0" r="0" b="0"/>
            <wp:docPr id="725978660" name="Doğrulama 3" descr="Doğrulama 3" title="Doğrulam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C1F9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16 – </w:t>
      </w:r>
      <w:proofErr w:type="spellStart"/>
      <w:r>
        <w:rPr>
          <w:i/>
          <w:iCs/>
          <w:sz w:val="18"/>
          <w:szCs w:val="18"/>
        </w:rPr>
        <w:t>Genre</w:t>
      </w:r>
      <w:proofErr w:type="spellEnd"/>
      <w:r>
        <w:rPr>
          <w:i/>
          <w:iCs/>
          <w:sz w:val="18"/>
          <w:szCs w:val="18"/>
        </w:rPr>
        <w:t xml:space="preserve"> listesi sonu: </w:t>
      </w:r>
      <w:proofErr w:type="spellStart"/>
      <w:r>
        <w:rPr>
          <w:i/>
          <w:iCs/>
          <w:sz w:val="18"/>
          <w:szCs w:val="18"/>
        </w:rPr>
        <w:t>GenreId</w:t>
      </w:r>
      <w:proofErr w:type="spellEnd"/>
      <w:r>
        <w:rPr>
          <w:i/>
          <w:iCs/>
          <w:sz w:val="18"/>
          <w:szCs w:val="18"/>
        </w:rPr>
        <w:t xml:space="preserve"> 1 </w:t>
      </w:r>
      <w:proofErr w:type="spellStart"/>
      <w:r>
        <w:rPr>
          <w:i/>
          <w:iCs/>
          <w:sz w:val="18"/>
          <w:szCs w:val="18"/>
        </w:rPr>
        <w:t>Rock'a</w:t>
      </w:r>
      <w:proofErr w:type="spellEnd"/>
      <w:r>
        <w:rPr>
          <w:i/>
          <w:iCs/>
          <w:sz w:val="18"/>
          <w:szCs w:val="18"/>
        </w:rPr>
        <w:t xml:space="preserve"> kadar tüm kayıtlar mevcut</w:t>
      </w:r>
    </w:p>
    <w:p w14:paraId="131E1DF0" w14:textId="77777777" w:rsidR="00D279E1" w:rsidRDefault="00000000">
      <w:pPr>
        <w:spacing w:before="80" w:after="80"/>
        <w:jc w:val="both"/>
      </w:pPr>
      <w:r>
        <w:t xml:space="preserve">Önemli Gözlem: </w:t>
      </w:r>
      <w:proofErr w:type="spellStart"/>
      <w:r>
        <w:t>Genre</w:t>
      </w:r>
      <w:proofErr w:type="spellEnd"/>
      <w:r>
        <w:t xml:space="preserve"> sayısı 25 olarak gelmiştir. </w:t>
      </w:r>
      <w:proofErr w:type="spellStart"/>
      <w:r>
        <w:t>Jazz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ve </w:t>
      </w:r>
      <w:proofErr w:type="spellStart"/>
      <w:r>
        <w:t>Ambient</w:t>
      </w:r>
      <w:proofErr w:type="spellEnd"/>
      <w:r>
        <w:t xml:space="preserve"> görünmemektedir, çünkü tam yedek bu kayıtlar eklenmeden önce alınmıştır. Yedek, tam olarak alındığı andaki durumu yansıtmaktadır.</w:t>
      </w:r>
    </w:p>
    <w:p w14:paraId="056F47AC" w14:textId="77777777" w:rsidR="00D279E1" w:rsidRDefault="00D279E1">
      <w:pPr>
        <w:spacing w:before="100" w:after="100"/>
      </w:pPr>
    </w:p>
    <w:p w14:paraId="191D4FE7" w14:textId="77777777" w:rsidR="00D279E1" w:rsidRDefault="00000000">
      <w:pPr>
        <w:pStyle w:val="Balk1"/>
      </w:pPr>
      <w:r>
        <w:t xml:space="preserve">6. </w:t>
      </w:r>
      <w:proofErr w:type="spellStart"/>
      <w:r>
        <w:t>Transaction</w:t>
      </w:r>
      <w:proofErr w:type="spellEnd"/>
      <w:r>
        <w:t xml:space="preserve"> Log </w:t>
      </w:r>
      <w:proofErr w:type="spellStart"/>
      <w:r>
        <w:t>Backup</w:t>
      </w:r>
      <w:proofErr w:type="spellEnd"/>
    </w:p>
    <w:p w14:paraId="148F1029" w14:textId="77777777" w:rsidR="00D279E1" w:rsidRDefault="00000000">
      <w:pPr>
        <w:spacing w:before="80" w:after="80"/>
        <w:jc w:val="both"/>
      </w:pPr>
      <w:proofErr w:type="spellStart"/>
      <w:r>
        <w:t>Transaction</w:t>
      </w:r>
      <w:proofErr w:type="spellEnd"/>
      <w:r>
        <w:t xml:space="preserve"> Log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veritabanının</w:t>
      </w:r>
      <w:proofErr w:type="spellEnd"/>
      <w:r>
        <w:t xml:space="preserve"> işlem günlüğünü yedekler. FULL </w:t>
      </w:r>
      <w:proofErr w:type="spellStart"/>
      <w:r>
        <w:t>recovery</w:t>
      </w:r>
      <w:proofErr w:type="spellEnd"/>
      <w:r>
        <w:t xml:space="preserve"> model gerektirir ve belirli bir zaman noktasına geri yükleme imkânı sağlar.</w:t>
      </w:r>
    </w:p>
    <w:p w14:paraId="4F6BB40F" w14:textId="77777777" w:rsidR="00D279E1" w:rsidRDefault="00D279E1">
      <w:pPr>
        <w:spacing w:before="100" w:after="100"/>
      </w:pPr>
    </w:p>
    <w:p w14:paraId="71E78202" w14:textId="77777777" w:rsidR="00D279E1" w:rsidRDefault="00000000">
      <w:pPr>
        <w:pStyle w:val="Balk2"/>
      </w:pPr>
      <w:r>
        <w:t xml:space="preserve">6.1 </w:t>
      </w:r>
      <w:proofErr w:type="spellStart"/>
      <w:r>
        <w:t>Recovery</w:t>
      </w:r>
      <w:proofErr w:type="spellEnd"/>
      <w:r>
        <w:t xml:space="preserve"> Model Kontrolü ve Değiştirilmesi</w:t>
      </w:r>
    </w:p>
    <w:p w14:paraId="59736968" w14:textId="77777777" w:rsidR="00D279E1" w:rsidRDefault="00000000">
      <w:pPr>
        <w:spacing w:before="80" w:after="80"/>
        <w:jc w:val="both"/>
      </w:pPr>
      <w:r>
        <w:t xml:space="preserve">Log </w:t>
      </w:r>
      <w:proofErr w:type="spellStart"/>
      <w:r>
        <w:t>backup</w:t>
      </w:r>
      <w:proofErr w:type="spellEnd"/>
      <w:r>
        <w:t xml:space="preserve"> yapabilmek için </w:t>
      </w:r>
      <w:proofErr w:type="spellStart"/>
      <w:r>
        <w:t>veritabanının</w:t>
      </w:r>
      <w:proofErr w:type="spellEnd"/>
      <w:r>
        <w:t xml:space="preserve"> FULL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model'de</w:t>
      </w:r>
      <w:proofErr w:type="spellEnd"/>
      <w:r>
        <w:t xml:space="preserve"> olması gerekir. SIMPLE modelde log kayıtları otomatik temizlendiğinden log </w:t>
      </w:r>
      <w:proofErr w:type="spellStart"/>
      <w:r>
        <w:t>backup</w:t>
      </w:r>
      <w:proofErr w:type="spellEnd"/>
      <w:r>
        <w:t xml:space="preserve"> alınamaz.</w:t>
      </w:r>
    </w:p>
    <w:p w14:paraId="3B9F9D2A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name,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recovery_model_desc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WHERE 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755D1AB0" w14:textId="77777777" w:rsidR="00D279E1" w:rsidRDefault="00D279E1">
      <w:pPr>
        <w:shd w:val="clear" w:color="auto" w:fill="F2F2F2"/>
      </w:pPr>
    </w:p>
    <w:p w14:paraId="0FD5C84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ALTER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SET RECOVERY FULL;</w:t>
      </w:r>
    </w:p>
    <w:p w14:paraId="177011E6" w14:textId="77777777" w:rsidR="00D279E1" w:rsidRDefault="00D279E1">
      <w:pPr>
        <w:shd w:val="clear" w:color="auto" w:fill="F2F2F2"/>
      </w:pPr>
    </w:p>
    <w:p w14:paraId="416B657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name,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recovery_model_desc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sys.databases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WHERE 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501F856E" w14:textId="77777777" w:rsidR="00D279E1" w:rsidRDefault="00D279E1">
      <w:pPr>
        <w:spacing w:before="100" w:after="100"/>
      </w:pPr>
    </w:p>
    <w:p w14:paraId="644E9D95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E836815" wp14:editId="623CAB98">
            <wp:extent cx="4191000" cy="2000250"/>
            <wp:effectExtent l="0" t="0" r="0" b="0"/>
            <wp:docPr id="2119199573" name="SIMPLE recovery model" descr="SIMPLE recovery model" title="SIMPLE recover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480D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17 – Başlangıç durumu: SIMPLE </w:t>
      </w:r>
      <w:proofErr w:type="spellStart"/>
      <w:r>
        <w:rPr>
          <w:i/>
          <w:iCs/>
          <w:sz w:val="18"/>
          <w:szCs w:val="18"/>
        </w:rPr>
        <w:t>recovery</w:t>
      </w:r>
      <w:proofErr w:type="spellEnd"/>
      <w:r>
        <w:rPr>
          <w:i/>
          <w:iCs/>
          <w:sz w:val="18"/>
          <w:szCs w:val="18"/>
        </w:rPr>
        <w:t xml:space="preserve"> model</w:t>
      </w:r>
    </w:p>
    <w:p w14:paraId="20D8FC48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C8FC860" wp14:editId="4306E2C4">
            <wp:extent cx="4191000" cy="2000250"/>
            <wp:effectExtent l="0" t="0" r="0" b="0"/>
            <wp:docPr id="922823315" name="FULL recovery model" descr="FULL recovery model" title="FULL recovery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1CAA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18 – ALTER DATABASE sonrası: FULL </w:t>
      </w:r>
      <w:proofErr w:type="spellStart"/>
      <w:r>
        <w:rPr>
          <w:i/>
          <w:iCs/>
          <w:sz w:val="18"/>
          <w:szCs w:val="18"/>
        </w:rPr>
        <w:t>recovery</w:t>
      </w:r>
      <w:proofErr w:type="spellEnd"/>
      <w:r>
        <w:rPr>
          <w:i/>
          <w:iCs/>
          <w:sz w:val="18"/>
          <w:szCs w:val="18"/>
        </w:rPr>
        <w:t xml:space="preserve"> model etkin</w:t>
      </w:r>
    </w:p>
    <w:p w14:paraId="727F7CAC" w14:textId="77777777" w:rsidR="00D279E1" w:rsidRDefault="00000000">
      <w:pPr>
        <w:pStyle w:val="Balk2"/>
      </w:pPr>
      <w:r>
        <w:t xml:space="preserve">6.2 Log </w:t>
      </w:r>
      <w:proofErr w:type="spellStart"/>
      <w:r>
        <w:t>Backup</w:t>
      </w:r>
      <w:proofErr w:type="spellEnd"/>
      <w:r>
        <w:t xml:space="preserve"> Öncesi Tam Yedek</w:t>
      </w:r>
    </w:p>
    <w:p w14:paraId="1FDEC74D" w14:textId="77777777" w:rsidR="00D279E1" w:rsidRDefault="00000000">
      <w:pPr>
        <w:spacing w:before="80" w:after="80"/>
        <w:jc w:val="both"/>
      </w:pPr>
      <w:proofErr w:type="spellStart"/>
      <w:r>
        <w:t>Transaction</w:t>
      </w:r>
      <w:proofErr w:type="spellEnd"/>
      <w:r>
        <w:t xml:space="preserve"> Log </w:t>
      </w:r>
      <w:proofErr w:type="spellStart"/>
      <w:r>
        <w:t>Backup</w:t>
      </w:r>
      <w:proofErr w:type="spellEnd"/>
      <w:r>
        <w:t xml:space="preserve"> alabilmek için önce bir tam yedek alınmalıdır. Bu, log zincirinin başlangıç noktasını oluşturur.</w:t>
      </w:r>
    </w:p>
    <w:p w14:paraId="40908F5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BACKUP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DISK =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\Chinook_Full2.bak'</w:t>
      </w:r>
    </w:p>
    <w:p w14:paraId="04D7E98E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WITH FORMAT, 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Tam Yedek 2';</w:t>
      </w:r>
    </w:p>
    <w:p w14:paraId="6A27A41B" w14:textId="77777777" w:rsidR="00D279E1" w:rsidRDefault="00D279E1">
      <w:pPr>
        <w:spacing w:before="100" w:after="100"/>
      </w:pPr>
    </w:p>
    <w:p w14:paraId="0DCF9081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A365583" wp14:editId="117B7A67">
            <wp:extent cx="4762500" cy="2000250"/>
            <wp:effectExtent l="0" t="0" r="0" b="0"/>
            <wp:docPr id="857655031" name="Tam yedek 2" descr="Tam yedek 2" title="Tam yed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5F88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19 – Log </w:t>
      </w:r>
      <w:proofErr w:type="spellStart"/>
      <w:r>
        <w:rPr>
          <w:i/>
          <w:iCs/>
          <w:sz w:val="18"/>
          <w:szCs w:val="18"/>
        </w:rPr>
        <w:t>backup</w:t>
      </w:r>
      <w:proofErr w:type="spellEnd"/>
      <w:r>
        <w:rPr>
          <w:i/>
          <w:iCs/>
          <w:sz w:val="18"/>
          <w:szCs w:val="18"/>
        </w:rPr>
        <w:t xml:space="preserve"> öncesi tam yedek: 762 sayfa, 0.018 saniyede</w:t>
      </w:r>
    </w:p>
    <w:p w14:paraId="3D48C6DD" w14:textId="77777777" w:rsidR="00D279E1" w:rsidRDefault="00000000">
      <w:pPr>
        <w:pStyle w:val="Balk2"/>
      </w:pPr>
      <w:r>
        <w:t xml:space="preserve">6.3 </w:t>
      </w:r>
      <w:proofErr w:type="spellStart"/>
      <w:r>
        <w:t>Transaction</w:t>
      </w:r>
      <w:proofErr w:type="spellEnd"/>
      <w:r>
        <w:t xml:space="preserve"> Log </w:t>
      </w:r>
      <w:proofErr w:type="spellStart"/>
      <w:r>
        <w:t>Backup</w:t>
      </w:r>
      <w:proofErr w:type="spellEnd"/>
    </w:p>
    <w:p w14:paraId="2C01D9D6" w14:textId="77777777" w:rsidR="00D279E1" w:rsidRDefault="00000000">
      <w:pPr>
        <w:spacing w:before="80" w:after="80"/>
        <w:jc w:val="both"/>
      </w:pPr>
      <w:r>
        <w:lastRenderedPageBreak/>
        <w:t xml:space="preserve">BACKUP LOG komutu ile işlem günlüğü yedeklenmiştir. Log </w:t>
      </w:r>
      <w:proofErr w:type="spellStart"/>
      <w:r>
        <w:t>backup</w:t>
      </w:r>
      <w:proofErr w:type="spellEnd"/>
      <w:r>
        <w:t xml:space="preserve"> yalnızca son </w:t>
      </w:r>
      <w:proofErr w:type="spellStart"/>
      <w:r>
        <w:t>backup'tan</w:t>
      </w:r>
      <w:proofErr w:type="spellEnd"/>
      <w:r>
        <w:t xml:space="preserve"> bu yana gerçekleşen işlemleri içerir.</w:t>
      </w:r>
    </w:p>
    <w:p w14:paraId="5E0EC08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BACKUP LOG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DISK = 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Chinook_Log.bak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76FC05ED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WITH NAME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 Yedek';</w:t>
      </w:r>
    </w:p>
    <w:p w14:paraId="3D7C58F9" w14:textId="77777777" w:rsidR="00D279E1" w:rsidRDefault="00D279E1">
      <w:pPr>
        <w:spacing w:before="100" w:after="100"/>
      </w:pPr>
    </w:p>
    <w:p w14:paraId="666E164E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91385FA" wp14:editId="0D07A961">
            <wp:extent cx="4762500" cy="1905000"/>
            <wp:effectExtent l="0" t="0" r="0" b="0"/>
            <wp:docPr id="1266258072" name="Log backup" descr="Log backup" title="Log ba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A3FA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20 – </w:t>
      </w:r>
      <w:proofErr w:type="spellStart"/>
      <w:r>
        <w:rPr>
          <w:i/>
          <w:iCs/>
          <w:sz w:val="18"/>
          <w:szCs w:val="18"/>
        </w:rPr>
        <w:t>Transaction</w:t>
      </w:r>
      <w:proofErr w:type="spellEnd"/>
      <w:r>
        <w:rPr>
          <w:i/>
          <w:iCs/>
          <w:sz w:val="18"/>
          <w:szCs w:val="18"/>
        </w:rPr>
        <w:t xml:space="preserve"> Log </w:t>
      </w:r>
      <w:proofErr w:type="spellStart"/>
      <w:r>
        <w:rPr>
          <w:i/>
          <w:iCs/>
          <w:sz w:val="18"/>
          <w:szCs w:val="18"/>
        </w:rPr>
        <w:t>Backup</w:t>
      </w:r>
      <w:proofErr w:type="spellEnd"/>
      <w:r>
        <w:rPr>
          <w:i/>
          <w:iCs/>
          <w:sz w:val="18"/>
          <w:szCs w:val="18"/>
        </w:rPr>
        <w:t>: 7 sayfa, 0.003 saniyede (16.927 MB/sn)</w:t>
      </w:r>
    </w:p>
    <w:p w14:paraId="3851680A" w14:textId="77777777" w:rsidR="00D279E1" w:rsidRDefault="00000000">
      <w:pPr>
        <w:pStyle w:val="Balk2"/>
      </w:pPr>
      <w:r>
        <w:t>6.4 Tüm Yedek Geçmişi</w:t>
      </w:r>
    </w:p>
    <w:p w14:paraId="261126A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bs.backup_start_date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0447B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CASE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bs.type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WHEN 'D' THEN 'Tam Yedek'</w:t>
      </w:r>
    </w:p>
    <w:p w14:paraId="6E3FB455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WHEN 'I' THEN 'Diferansiyel'</w:t>
      </w:r>
    </w:p>
    <w:p w14:paraId="1CF6091B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WHEN 'L' THEN 'Log Yedek' END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YedekTuru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5C81DC3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bs.backup_size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/1024.0/1024.0 AS DECIMAL(10,2))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BoyutMB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92A8A39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bmf.physical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_device_name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DosyaYolu</w:t>
      </w:r>
      <w:proofErr w:type="spellEnd"/>
    </w:p>
    <w:p w14:paraId="40057204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msdb.dbo.backupset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</w:t>
      </w:r>
      <w:proofErr w:type="spellEnd"/>
    </w:p>
    <w:p w14:paraId="2BF3DDF8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JOIN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msdb.dbo.backupmediafamily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bmf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bs.media_set_id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bmf.media_set_id</w:t>
      </w:r>
      <w:proofErr w:type="spellEnd"/>
    </w:p>
    <w:p w14:paraId="459736C1" w14:textId="77777777" w:rsidR="00D279E1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bs.database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Chinook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bs.backup_start_date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551C64C7" w14:textId="77777777" w:rsidR="00D279E1" w:rsidRDefault="00D279E1">
      <w:pPr>
        <w:spacing w:before="100" w:after="100"/>
      </w:pPr>
    </w:p>
    <w:p w14:paraId="3D52F7E4" w14:textId="77777777" w:rsidR="00D279E1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9F9B4BE" wp14:editId="7B97DA4D">
            <wp:extent cx="5143500" cy="1809750"/>
            <wp:effectExtent l="0" t="0" r="0" b="0"/>
            <wp:docPr id="581112520" name="Tüm yedek geçmişi" descr="Tüm yedek geçmişi" title="Tüm yedek geçmiş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B840" w14:textId="77777777" w:rsidR="00D279E1" w:rsidRDefault="00000000">
      <w:pPr>
        <w:spacing w:before="40" w:after="160"/>
        <w:jc w:val="center"/>
      </w:pPr>
      <w:r>
        <w:rPr>
          <w:i/>
          <w:iCs/>
          <w:sz w:val="18"/>
          <w:szCs w:val="18"/>
        </w:rPr>
        <w:t xml:space="preserve">Şekil 21 – Tüm yedekler: </w:t>
      </w:r>
      <w:proofErr w:type="gramStart"/>
      <w:r>
        <w:rPr>
          <w:i/>
          <w:iCs/>
          <w:sz w:val="18"/>
          <w:szCs w:val="18"/>
        </w:rPr>
        <w:t>Log(</w:t>
      </w:r>
      <w:proofErr w:type="gramEnd"/>
      <w:r>
        <w:rPr>
          <w:i/>
          <w:iCs/>
          <w:sz w:val="18"/>
          <w:szCs w:val="18"/>
        </w:rPr>
        <w:t>0.08MB) + 2×Tam(6.03MB) + Diferansiyel(0.78MB)</w:t>
      </w:r>
    </w:p>
    <w:p w14:paraId="24354199" w14:textId="77777777" w:rsidR="00D279E1" w:rsidRDefault="00D279E1">
      <w:pPr>
        <w:spacing w:before="100" w:after="100"/>
      </w:pPr>
    </w:p>
    <w:p w14:paraId="2A2255F6" w14:textId="77777777" w:rsidR="00D279E1" w:rsidRDefault="00000000">
      <w:pPr>
        <w:pStyle w:val="Balk1"/>
      </w:pPr>
      <w:r>
        <w:t>7. Sonuç</w:t>
      </w:r>
    </w:p>
    <w:p w14:paraId="02488DDF" w14:textId="77777777" w:rsidR="00D279E1" w:rsidRDefault="00000000">
      <w:pPr>
        <w:spacing w:before="80" w:after="80"/>
        <w:jc w:val="both"/>
      </w:pPr>
      <w:r>
        <w:t xml:space="preserve">Bu proje kapsamında </w:t>
      </w:r>
      <w:proofErr w:type="spellStart"/>
      <w:r>
        <w:t>Chinook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kapsamlı bir yedekleme ve felaketten kurtarma çalışması gerçekleştirilmiştir.</w:t>
      </w:r>
    </w:p>
    <w:p w14:paraId="34774CC6" w14:textId="77777777" w:rsidR="00D279E1" w:rsidRDefault="00D279E1">
      <w:pPr>
        <w:spacing w:before="100" w:after="100"/>
      </w:pPr>
    </w:p>
    <w:p w14:paraId="5FC91A94" w14:textId="77777777" w:rsidR="00D279E1" w:rsidRDefault="00000000">
      <w:pPr>
        <w:spacing w:before="80" w:after="80"/>
        <w:jc w:val="both"/>
      </w:pPr>
      <w:r>
        <w:t xml:space="preserve">Tam yedekleme ile </w:t>
      </w:r>
      <w:proofErr w:type="spellStart"/>
      <w:r>
        <w:t>veritabanı</w:t>
      </w:r>
      <w:proofErr w:type="spellEnd"/>
      <w:r>
        <w:t xml:space="preserve"> 0.030 saniyede yedeklenmiş ve RESTORE VERIFYONLY ile doğrulanmıştır. Diferansiyel yedeklemede yalnızca değişen veriler 0.007 saniyede yedeklenmiştir. Geri yükleme testinde tam yedek </w:t>
      </w:r>
      <w:proofErr w:type="spellStart"/>
      <w:r>
        <w:t>Chinook_Restored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başarıyla </w:t>
      </w:r>
      <w:r>
        <w:lastRenderedPageBreak/>
        <w:t xml:space="preserve">aktarılmış ve yedeğin alındığı andaki veri durumu doğrulanmıştır. </w:t>
      </w:r>
      <w:proofErr w:type="spellStart"/>
      <w:r>
        <w:t>Transaction</w:t>
      </w:r>
      <w:proofErr w:type="spellEnd"/>
      <w:r>
        <w:t xml:space="preserve"> Log </w:t>
      </w:r>
      <w:proofErr w:type="spellStart"/>
      <w:r>
        <w:t>Backup</w:t>
      </w:r>
      <w:proofErr w:type="spellEnd"/>
      <w:r>
        <w:t xml:space="preserve"> için </w:t>
      </w:r>
      <w:proofErr w:type="spellStart"/>
      <w:r>
        <w:t>veritabanı</w:t>
      </w:r>
      <w:proofErr w:type="spellEnd"/>
      <w:r>
        <w:t xml:space="preserve"> FULL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model'e</w:t>
      </w:r>
      <w:proofErr w:type="spellEnd"/>
      <w:r>
        <w:t xml:space="preserve"> alınmış ve log yedekleme 0.003 saniyede tamamlanmıştır.</w:t>
      </w:r>
    </w:p>
    <w:p w14:paraId="410D77A8" w14:textId="77777777" w:rsidR="00D279E1" w:rsidRDefault="00D279E1">
      <w:pPr>
        <w:spacing w:before="100" w:after="10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1500"/>
        <w:gridCol w:w="1426"/>
      </w:tblGrid>
      <w:tr w:rsidR="00D279E1" w14:paraId="241A91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4458" w14:textId="77777777" w:rsidR="00D279E1" w:rsidRDefault="00000000">
            <w:r>
              <w:rPr>
                <w:b/>
                <w:bCs/>
                <w:sz w:val="20"/>
                <w:szCs w:val="20"/>
              </w:rPr>
              <w:t>Yedekleme Türü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B56A" w14:textId="77777777" w:rsidR="00D279E1" w:rsidRDefault="00000000">
            <w:r>
              <w:rPr>
                <w:b/>
                <w:bCs/>
                <w:sz w:val="20"/>
                <w:szCs w:val="20"/>
              </w:rPr>
              <w:t>Dosya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8E5B" w14:textId="77777777" w:rsidR="00D279E1" w:rsidRDefault="00000000">
            <w:r>
              <w:rPr>
                <w:b/>
                <w:bCs/>
                <w:sz w:val="20"/>
                <w:szCs w:val="20"/>
              </w:rPr>
              <w:t>Boyut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13A7" w14:textId="77777777" w:rsidR="00D279E1" w:rsidRDefault="00000000">
            <w:r>
              <w:rPr>
                <w:b/>
                <w:bCs/>
                <w:sz w:val="20"/>
                <w:szCs w:val="20"/>
              </w:rPr>
              <w:t>Süre</w:t>
            </w:r>
          </w:p>
        </w:tc>
      </w:tr>
      <w:tr w:rsidR="00D279E1" w14:paraId="5B694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545E" w14:textId="77777777" w:rsidR="00D279E1" w:rsidRDefault="00000000">
            <w:r>
              <w:rPr>
                <w:sz w:val="20"/>
                <w:szCs w:val="20"/>
              </w:rPr>
              <w:t>Tam Yedek (Full)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6C1E" w14:textId="77777777" w:rsidR="00D279E1" w:rsidRDefault="00000000">
            <w:proofErr w:type="spellStart"/>
            <w:r>
              <w:rPr>
                <w:sz w:val="20"/>
                <w:szCs w:val="20"/>
              </w:rPr>
              <w:t>Chinook_Full.bak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B029" w14:textId="77777777" w:rsidR="00D279E1" w:rsidRDefault="00000000">
            <w:r>
              <w:rPr>
                <w:sz w:val="20"/>
                <w:szCs w:val="20"/>
              </w:rPr>
              <w:t>6.03 MB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CF900" w14:textId="77777777" w:rsidR="00D279E1" w:rsidRDefault="00000000">
            <w:r>
              <w:rPr>
                <w:sz w:val="20"/>
                <w:szCs w:val="20"/>
              </w:rPr>
              <w:t>0.030 sn</w:t>
            </w:r>
          </w:p>
        </w:tc>
      </w:tr>
      <w:tr w:rsidR="00D279E1" w14:paraId="6C0C6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7580" w14:textId="77777777" w:rsidR="00D279E1" w:rsidRDefault="00000000">
            <w:r>
              <w:rPr>
                <w:sz w:val="20"/>
                <w:szCs w:val="20"/>
              </w:rPr>
              <w:t>Diferansiyel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B10E" w14:textId="77777777" w:rsidR="00D279E1" w:rsidRDefault="00000000">
            <w:proofErr w:type="spellStart"/>
            <w:r>
              <w:rPr>
                <w:sz w:val="20"/>
                <w:szCs w:val="20"/>
              </w:rPr>
              <w:t>Chinook_Diff.bak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1BCF" w14:textId="77777777" w:rsidR="00D279E1" w:rsidRDefault="00000000">
            <w:r>
              <w:rPr>
                <w:sz w:val="20"/>
                <w:szCs w:val="20"/>
              </w:rPr>
              <w:t>0.78 MB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B71C" w14:textId="77777777" w:rsidR="00D279E1" w:rsidRDefault="00000000">
            <w:r>
              <w:rPr>
                <w:sz w:val="20"/>
                <w:szCs w:val="20"/>
              </w:rPr>
              <w:t>0.007 sn</w:t>
            </w:r>
          </w:p>
        </w:tc>
      </w:tr>
      <w:tr w:rsidR="00D279E1" w14:paraId="389E86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19CB" w14:textId="77777777" w:rsidR="00D279E1" w:rsidRDefault="00000000">
            <w:r>
              <w:rPr>
                <w:sz w:val="20"/>
                <w:szCs w:val="20"/>
              </w:rPr>
              <w:t>Geri Yükleme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56D7" w14:textId="77777777" w:rsidR="00D279E1" w:rsidRDefault="00000000">
            <w:proofErr w:type="spellStart"/>
            <w:r>
              <w:rPr>
                <w:sz w:val="20"/>
                <w:szCs w:val="20"/>
              </w:rPr>
              <w:t>Chinook_Restored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44A1" w14:textId="77777777" w:rsidR="00D279E1" w:rsidRDefault="00000000">
            <w:r>
              <w:rPr>
                <w:sz w:val="20"/>
                <w:szCs w:val="20"/>
              </w:rPr>
              <w:t>762 sayfa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BC1E" w14:textId="77777777" w:rsidR="00D279E1" w:rsidRDefault="00000000">
            <w:r>
              <w:rPr>
                <w:sz w:val="20"/>
                <w:szCs w:val="20"/>
              </w:rPr>
              <w:t>0.014 sn</w:t>
            </w:r>
          </w:p>
        </w:tc>
      </w:tr>
      <w:tr w:rsidR="00D279E1" w14:paraId="7D49A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6C95" w14:textId="77777777" w:rsidR="00D279E1" w:rsidRDefault="00000000">
            <w:proofErr w:type="spellStart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Log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5270" w14:textId="77777777" w:rsidR="00D279E1" w:rsidRDefault="00000000">
            <w:proofErr w:type="spellStart"/>
            <w:r>
              <w:rPr>
                <w:sz w:val="20"/>
                <w:szCs w:val="20"/>
              </w:rPr>
              <w:t>Chinook_Log.bak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8960" w14:textId="77777777" w:rsidR="00D279E1" w:rsidRDefault="00000000">
            <w:r>
              <w:rPr>
                <w:sz w:val="20"/>
                <w:szCs w:val="20"/>
              </w:rPr>
              <w:t>0.08 MB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F6EC" w14:textId="77777777" w:rsidR="00D279E1" w:rsidRDefault="00000000">
            <w:r>
              <w:rPr>
                <w:sz w:val="20"/>
                <w:szCs w:val="20"/>
              </w:rPr>
              <w:t>0.003 sn</w:t>
            </w:r>
          </w:p>
        </w:tc>
      </w:tr>
    </w:tbl>
    <w:p w14:paraId="0E9C704E" w14:textId="77777777" w:rsidR="00D279E1" w:rsidRDefault="00D279E1">
      <w:pPr>
        <w:spacing w:before="100" w:after="100"/>
      </w:pPr>
    </w:p>
    <w:sectPr w:rsidR="00D279E1">
      <w:headerReference w:type="default" r:id="rId58"/>
      <w:footerReference w:type="default" r:id="rId5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13F0C" w14:textId="77777777" w:rsidR="00EF43EE" w:rsidRDefault="00EF43EE">
      <w:r>
        <w:separator/>
      </w:r>
    </w:p>
  </w:endnote>
  <w:endnote w:type="continuationSeparator" w:id="0">
    <w:p w14:paraId="787BA1D9" w14:textId="77777777" w:rsidR="00EF43EE" w:rsidRDefault="00EF4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1C302" w14:textId="77777777" w:rsidR="00D279E1" w:rsidRDefault="00000000">
    <w:pPr>
      <w:pBdr>
        <w:top w:val="single" w:sz="4" w:space="1" w:color="000000"/>
      </w:pBdr>
      <w:jc w:val="center"/>
    </w:pPr>
    <w:r>
      <w:rPr>
        <w:sz w:val="18"/>
        <w:szCs w:val="18"/>
      </w:rPr>
      <w:t xml:space="preserve">Sayfa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01B0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01B0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11EA3" w14:textId="77777777" w:rsidR="00EF43EE" w:rsidRDefault="00EF43EE">
      <w:r>
        <w:separator/>
      </w:r>
    </w:p>
  </w:footnote>
  <w:footnote w:type="continuationSeparator" w:id="0">
    <w:p w14:paraId="4050A0FC" w14:textId="77777777" w:rsidR="00EF43EE" w:rsidRDefault="00EF4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BAF17" w14:textId="77777777" w:rsidR="00D279E1" w:rsidRDefault="00000000">
    <w:pPr>
      <w:pBdr>
        <w:bottom w:val="single" w:sz="4" w:space="1" w:color="000000"/>
      </w:pBdr>
      <w:spacing w:after="80"/>
      <w:jc w:val="right"/>
    </w:pPr>
    <w:r>
      <w:rPr>
        <w:sz w:val="18"/>
        <w:szCs w:val="18"/>
      </w:rPr>
      <w:t xml:space="preserve">BLM4522 – Proje </w:t>
    </w:r>
    <w:proofErr w:type="gramStart"/>
    <w:r>
      <w:rPr>
        <w:sz w:val="18"/>
        <w:szCs w:val="18"/>
      </w:rPr>
      <w:t>Raporu  |</w:t>
    </w:r>
    <w:proofErr w:type="gramEnd"/>
    <w:r>
      <w:rPr>
        <w:sz w:val="18"/>
        <w:szCs w:val="18"/>
      </w:rPr>
      <w:t xml:space="preserve">  Ezgi SANKIR  |  21290431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53A"/>
    <w:multiLevelType w:val="hybridMultilevel"/>
    <w:tmpl w:val="599C4046"/>
    <w:lvl w:ilvl="0" w:tplc="358249A6">
      <w:start w:val="1"/>
      <w:numFmt w:val="bullet"/>
      <w:lvlText w:val="●"/>
      <w:lvlJc w:val="left"/>
      <w:pPr>
        <w:ind w:left="720" w:hanging="360"/>
      </w:pPr>
    </w:lvl>
    <w:lvl w:ilvl="1" w:tplc="F12CC352">
      <w:start w:val="1"/>
      <w:numFmt w:val="bullet"/>
      <w:lvlText w:val="○"/>
      <w:lvlJc w:val="left"/>
      <w:pPr>
        <w:ind w:left="1440" w:hanging="360"/>
      </w:pPr>
    </w:lvl>
    <w:lvl w:ilvl="2" w:tplc="CD224212">
      <w:start w:val="1"/>
      <w:numFmt w:val="bullet"/>
      <w:lvlText w:val="■"/>
      <w:lvlJc w:val="left"/>
      <w:pPr>
        <w:ind w:left="2160" w:hanging="360"/>
      </w:pPr>
    </w:lvl>
    <w:lvl w:ilvl="3" w:tplc="28DE0F26">
      <w:start w:val="1"/>
      <w:numFmt w:val="bullet"/>
      <w:lvlText w:val="●"/>
      <w:lvlJc w:val="left"/>
      <w:pPr>
        <w:ind w:left="2880" w:hanging="360"/>
      </w:pPr>
    </w:lvl>
    <w:lvl w:ilvl="4" w:tplc="63808CB0">
      <w:start w:val="1"/>
      <w:numFmt w:val="bullet"/>
      <w:lvlText w:val="○"/>
      <w:lvlJc w:val="left"/>
      <w:pPr>
        <w:ind w:left="3600" w:hanging="360"/>
      </w:pPr>
    </w:lvl>
    <w:lvl w:ilvl="5" w:tplc="DE7E0096">
      <w:start w:val="1"/>
      <w:numFmt w:val="bullet"/>
      <w:lvlText w:val="■"/>
      <w:lvlJc w:val="left"/>
      <w:pPr>
        <w:ind w:left="4320" w:hanging="360"/>
      </w:pPr>
    </w:lvl>
    <w:lvl w:ilvl="6" w:tplc="B7E42C74">
      <w:start w:val="1"/>
      <w:numFmt w:val="bullet"/>
      <w:lvlText w:val="●"/>
      <w:lvlJc w:val="left"/>
      <w:pPr>
        <w:ind w:left="5040" w:hanging="360"/>
      </w:pPr>
    </w:lvl>
    <w:lvl w:ilvl="7" w:tplc="CB9CB2F6">
      <w:start w:val="1"/>
      <w:numFmt w:val="bullet"/>
      <w:lvlText w:val="●"/>
      <w:lvlJc w:val="left"/>
      <w:pPr>
        <w:ind w:left="5760" w:hanging="360"/>
      </w:pPr>
    </w:lvl>
    <w:lvl w:ilvl="8" w:tplc="14C05A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E3FAA"/>
    <w:multiLevelType w:val="hybridMultilevel"/>
    <w:tmpl w:val="2A2C5B04"/>
    <w:lvl w:ilvl="0" w:tplc="4588DA62">
      <w:start w:val="1"/>
      <w:numFmt w:val="bullet"/>
      <w:lvlText w:val="•"/>
      <w:lvlJc w:val="left"/>
      <w:pPr>
        <w:ind w:left="720" w:hanging="360"/>
      </w:pPr>
    </w:lvl>
    <w:lvl w:ilvl="1" w:tplc="9604A52E">
      <w:numFmt w:val="decimal"/>
      <w:lvlText w:val=""/>
      <w:lvlJc w:val="left"/>
    </w:lvl>
    <w:lvl w:ilvl="2" w:tplc="58809FAA">
      <w:numFmt w:val="decimal"/>
      <w:lvlText w:val=""/>
      <w:lvlJc w:val="left"/>
    </w:lvl>
    <w:lvl w:ilvl="3" w:tplc="C7F2254A">
      <w:numFmt w:val="decimal"/>
      <w:lvlText w:val=""/>
      <w:lvlJc w:val="left"/>
    </w:lvl>
    <w:lvl w:ilvl="4" w:tplc="F8100988">
      <w:numFmt w:val="decimal"/>
      <w:lvlText w:val=""/>
      <w:lvlJc w:val="left"/>
    </w:lvl>
    <w:lvl w:ilvl="5" w:tplc="03D688B4">
      <w:numFmt w:val="decimal"/>
      <w:lvlText w:val=""/>
      <w:lvlJc w:val="left"/>
    </w:lvl>
    <w:lvl w:ilvl="6" w:tplc="0B644470">
      <w:numFmt w:val="decimal"/>
      <w:lvlText w:val=""/>
      <w:lvlJc w:val="left"/>
    </w:lvl>
    <w:lvl w:ilvl="7" w:tplc="D04A3192">
      <w:numFmt w:val="decimal"/>
      <w:lvlText w:val=""/>
      <w:lvlJc w:val="left"/>
    </w:lvl>
    <w:lvl w:ilvl="8" w:tplc="08B69910">
      <w:numFmt w:val="decimal"/>
      <w:lvlText w:val=""/>
      <w:lvlJc w:val="left"/>
    </w:lvl>
  </w:abstractNum>
  <w:num w:numId="1" w16cid:durableId="1134518106">
    <w:abstractNumId w:val="0"/>
    <w:lvlOverride w:ilvl="0">
      <w:startOverride w:val="1"/>
    </w:lvlOverride>
  </w:num>
  <w:num w:numId="2" w16cid:durableId="2013675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9E1"/>
    <w:rsid w:val="00401B07"/>
    <w:rsid w:val="009F1759"/>
    <w:rsid w:val="00D279E1"/>
    <w:rsid w:val="00E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F352"/>
  <w15:docId w15:val="{E7C9989F-BEFF-4BE6-B1F1-BB0D8428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20"/>
      <w:outlineLvl w:val="0"/>
    </w:pPr>
    <w:rPr>
      <w:b/>
      <w:bCs/>
      <w:sz w:val="28"/>
      <w:szCs w:val="28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2873</Words>
  <Characters>16378</Characters>
  <Application>Microsoft Office Word</Application>
  <DocSecurity>0</DocSecurity>
  <Lines>136</Lines>
  <Paragraphs>38</Paragraphs>
  <ScaleCrop>false</ScaleCrop>
  <Company/>
  <LinksUpToDate>false</LinksUpToDate>
  <CharactersWithSpaces>19213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Ezgi Sankır</cp:lastModifiedBy>
  <cp:revision>2</cp:revision>
  <dcterms:created xsi:type="dcterms:W3CDTF">2026-04-20T06:45:00Z</dcterms:created>
  <dcterms:modified xsi:type="dcterms:W3CDTF">2026-04-20T06:47:00Z</dcterms:modified>
</cp:coreProperties>
</file>