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24AE145" wp14:textId="3665343A">
      <w:r w:rsidRPr="4CE374EB" w:rsidR="4CE374EB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  <w:t>In your statement of purpose, please describe your aptitude and motivation for graduate study in your area of specialization.</w:t>
      </w:r>
    </w:p>
    <w:p xmlns:wp14="http://schemas.microsoft.com/office/word/2010/wordml" w14:paraId="28D76D12" wp14:textId="28775058">
      <w:r w:rsidRPr="4CE374EB" w:rsidR="4CE374EB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  <w:t>A sample of topics you might address in your statement is below:</w:t>
      </w:r>
    </w:p>
    <w:p xmlns:wp14="http://schemas.microsoft.com/office/word/2010/wordml" w:rsidP="4CE374EB" w14:paraId="29432A7A" wp14:textId="27139BDA">
      <w:pPr>
        <w:pStyle w:val="ListParagraph"/>
        <w:numPr>
          <w:ilvl w:val="0"/>
          <w:numId w:val="1"/>
        </w:numPr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</w:pPr>
      <w:r w:rsidRPr="4CE374EB" w:rsidR="4CE374EB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  <w:t>Academic plans and research interests</w:t>
      </w:r>
    </w:p>
    <w:p xmlns:wp14="http://schemas.microsoft.com/office/word/2010/wordml" w:rsidP="4CE374EB" w14:paraId="6D0AE94C" wp14:textId="6068EDB7">
      <w:pPr>
        <w:pStyle w:val="ListParagraph"/>
        <w:numPr>
          <w:ilvl w:val="0"/>
          <w:numId w:val="1"/>
        </w:numPr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</w:pPr>
      <w:r w:rsidRPr="4CE374EB" w:rsidR="4CE374EB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  <w:t>Relevant experience</w:t>
      </w:r>
    </w:p>
    <w:p xmlns:wp14="http://schemas.microsoft.com/office/word/2010/wordml" w:rsidP="4CE374EB" w14:paraId="5AF5B340" wp14:textId="58276A32">
      <w:pPr>
        <w:pStyle w:val="ListParagraph"/>
        <w:numPr>
          <w:ilvl w:val="0"/>
          <w:numId w:val="1"/>
        </w:numPr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</w:pPr>
      <w:r w:rsidRPr="4CE374EB" w:rsidR="4CE374EB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  <w:t>Future career goals</w:t>
      </w:r>
    </w:p>
    <w:p xmlns:wp14="http://schemas.microsoft.com/office/word/2010/wordml" w:rsidP="4CE374EB" w14:paraId="2B850170" wp14:textId="720A47D0">
      <w:pPr>
        <w:pStyle w:val="ListParagraph"/>
        <w:numPr>
          <w:ilvl w:val="0"/>
          <w:numId w:val="1"/>
        </w:numPr>
        <w:rPr>
          <w:rFonts w:ascii="Tahoma" w:hAnsi="Tahoma" w:eastAsia="Tahoma" w:cs="Tahoma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</w:pPr>
      <w:r w:rsidRPr="4CE374EB" w:rsidR="4CE374EB">
        <w:rPr>
          <w:rFonts w:ascii="Tahoma" w:hAnsi="Tahoma" w:eastAsia="Tahoma" w:cs="Tahoma"/>
          <w:b w:val="0"/>
          <w:bCs w:val="0"/>
          <w:i w:val="0"/>
          <w:iCs w:val="0"/>
          <w:caps w:val="0"/>
          <w:smallCaps w:val="0"/>
          <w:noProof w:val="0"/>
          <w:color w:val="444444"/>
          <w:sz w:val="19"/>
          <w:szCs w:val="19"/>
          <w:lang w:val="en-US"/>
        </w:rPr>
        <w:t>Why UCI would be a good intellectual fit for you</w:t>
      </w:r>
    </w:p>
    <w:p xmlns:wp14="http://schemas.microsoft.com/office/word/2010/wordml" w:rsidP="4CE374EB" w14:paraId="2C078E63" wp14:textId="6E0B41D7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B43E4"/>
    <w:rsid w:val="49AB43E4"/>
    <w:rsid w:val="4CE3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43E4"/>
  <w15:chartTrackingRefBased/>
  <w15:docId w15:val="{F9F98E39-AD8C-4A6F-812C-CD7934A525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d33f11280149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2022-05-22T19:47:36.3831693Z</dcterms:created>
  <dcterms:modified xsi:type="dcterms:W3CDTF">2022-05-22T19:49:54.4297328Z</dcterms:modified>
  <dc:creator>aaron sotelo</dc:creator>
  <lastModifiedBy>aaron sotelo</lastModifiedBy>
</coreProperties>
</file>