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4D60" w14:textId="13781867" w:rsidR="00916CEE" w:rsidRPr="00916CEE" w:rsidRDefault="00916CEE" w:rsidP="00916CEE">
      <w:pPr>
        <w:jc w:val="center"/>
        <w:rPr>
          <w:rFonts w:ascii="Times New Roman" w:hAnsi="Times New Roman" w:cs="Times New Roman"/>
          <w:sz w:val="48"/>
          <w:szCs w:val="24"/>
        </w:rPr>
      </w:pPr>
      <w:r w:rsidRPr="00916CEE">
        <w:rPr>
          <w:rFonts w:ascii="Times New Roman" w:hAnsi="Times New Roman" w:cs="Times New Roman"/>
          <w:sz w:val="48"/>
          <w:szCs w:val="24"/>
        </w:rPr>
        <w:t>Групповой проект</w:t>
      </w:r>
    </w:p>
    <w:p w14:paraId="014CF14D" w14:textId="18D1B75D" w:rsidR="00916CEE" w:rsidRDefault="00916CEE" w:rsidP="00916CEE">
      <w:pPr>
        <w:jc w:val="center"/>
        <w:rPr>
          <w:rFonts w:ascii="Times New Roman" w:hAnsi="Times New Roman" w:cs="Times New Roman"/>
          <w:sz w:val="48"/>
          <w:szCs w:val="24"/>
          <w:lang w:val="en-US"/>
        </w:rPr>
      </w:pPr>
      <w:r w:rsidRPr="00916CEE">
        <w:rPr>
          <w:rFonts w:ascii="Times New Roman" w:hAnsi="Times New Roman" w:cs="Times New Roman"/>
          <w:sz w:val="48"/>
          <w:szCs w:val="24"/>
          <w:lang w:val="en-US"/>
        </w:rPr>
        <w:t>CAF</w:t>
      </w:r>
      <w:r w:rsidRPr="00916CEE">
        <w:rPr>
          <w:rFonts w:ascii="Times New Roman" w:hAnsi="Times New Roman" w:cs="Times New Roman"/>
          <w:sz w:val="48"/>
          <w:szCs w:val="24"/>
        </w:rPr>
        <w:t xml:space="preserve">É </w:t>
      </w:r>
      <w:r w:rsidRPr="00916CEE">
        <w:rPr>
          <w:rFonts w:ascii="Times New Roman" w:hAnsi="Times New Roman" w:cs="Times New Roman"/>
          <w:sz w:val="48"/>
          <w:szCs w:val="24"/>
          <w:lang w:val="en-US"/>
        </w:rPr>
        <w:t>MANAGEMENT</w:t>
      </w:r>
      <w:r w:rsidRPr="00916CEE">
        <w:rPr>
          <w:rFonts w:ascii="Times New Roman" w:hAnsi="Times New Roman" w:cs="Times New Roman"/>
          <w:sz w:val="48"/>
          <w:szCs w:val="24"/>
        </w:rPr>
        <w:t xml:space="preserve"> </w:t>
      </w:r>
      <w:r w:rsidRPr="00916CEE">
        <w:rPr>
          <w:rFonts w:ascii="Times New Roman" w:hAnsi="Times New Roman" w:cs="Times New Roman"/>
          <w:sz w:val="48"/>
          <w:szCs w:val="24"/>
          <w:lang w:val="en-US"/>
        </w:rPr>
        <w:t>SYSTEM</w:t>
      </w:r>
    </w:p>
    <w:p w14:paraId="6D1603D0" w14:textId="66021594" w:rsidR="0023799E" w:rsidRPr="00916CEE" w:rsidRDefault="00916CEE" w:rsidP="002379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16CEE">
        <w:rPr>
          <w:rFonts w:ascii="Times New Roman" w:hAnsi="Times New Roman" w:cs="Times New Roman"/>
          <w:i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99E" w:rsidRPr="00916CEE">
        <w:rPr>
          <w:rFonts w:ascii="Times New Roman" w:hAnsi="Times New Roman" w:cs="Times New Roman"/>
          <w:sz w:val="24"/>
          <w:szCs w:val="24"/>
        </w:rPr>
        <w:t>В нашем проекте будет разрабатываться база данных, предназначенная для сети кофеен.</w:t>
      </w:r>
    </w:p>
    <w:p w14:paraId="7071F99D" w14:textId="0F844C39" w:rsidR="0023799E" w:rsidRPr="00916CEE" w:rsidRDefault="00C32276" w:rsidP="0023799E">
      <w:pPr>
        <w:rPr>
          <w:rFonts w:ascii="Times New Roman" w:hAnsi="Times New Roman" w:cs="Times New Roman"/>
          <w:sz w:val="32"/>
          <w:szCs w:val="24"/>
        </w:rPr>
      </w:pPr>
      <w:r w:rsidRPr="00916CEE">
        <w:rPr>
          <w:rFonts w:ascii="Times New Roman" w:hAnsi="Times New Roman" w:cs="Times New Roman"/>
          <w:sz w:val="32"/>
          <w:szCs w:val="24"/>
        </w:rPr>
        <w:t>Пользователи и их потребности</w:t>
      </w:r>
      <w:r w:rsidR="0023799E" w:rsidRPr="00916CEE">
        <w:rPr>
          <w:rFonts w:ascii="Times New Roman" w:hAnsi="Times New Roman" w:cs="Times New Roman"/>
          <w:sz w:val="32"/>
          <w:szCs w:val="24"/>
        </w:rPr>
        <w:t>:</w:t>
      </w:r>
    </w:p>
    <w:p w14:paraId="41479878" w14:textId="3BFE6AB2" w:rsidR="0023799E" w:rsidRPr="00916CEE" w:rsidRDefault="0023799E" w:rsidP="002379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Администраторы кофеен</w:t>
      </w:r>
    </w:p>
    <w:p w14:paraId="2A4FF70C" w14:textId="134D6301" w:rsidR="0023799E" w:rsidRPr="00916CEE" w:rsidRDefault="0023799E" w:rsidP="0023799E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Управл</w:t>
      </w:r>
      <w:r w:rsidR="00347CA6" w:rsidRPr="00916CEE">
        <w:rPr>
          <w:rFonts w:ascii="Times New Roman" w:hAnsi="Times New Roman" w:cs="Times New Roman"/>
          <w:sz w:val="24"/>
          <w:szCs w:val="24"/>
        </w:rPr>
        <w:t>ять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персоналом</w:t>
      </w:r>
    </w:p>
    <w:p w14:paraId="78E0A099" w14:textId="06270B11" w:rsidR="0023799E" w:rsidRPr="00916CEE" w:rsidRDefault="0023799E" w:rsidP="0023799E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Управл</w:t>
      </w:r>
      <w:r w:rsidR="00347CA6" w:rsidRPr="00916CEE">
        <w:rPr>
          <w:rFonts w:ascii="Times New Roman" w:hAnsi="Times New Roman" w:cs="Times New Roman"/>
          <w:sz w:val="24"/>
          <w:szCs w:val="24"/>
        </w:rPr>
        <w:t>ять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запасами</w:t>
      </w:r>
    </w:p>
    <w:p w14:paraId="0F4CABC3" w14:textId="78B6CA6E" w:rsidR="0023799E" w:rsidRPr="00916CEE" w:rsidRDefault="0023799E" w:rsidP="0023799E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Разраб</w:t>
      </w:r>
      <w:r w:rsidR="00347CA6" w:rsidRPr="00916CEE">
        <w:rPr>
          <w:rFonts w:ascii="Times New Roman" w:hAnsi="Times New Roman" w:cs="Times New Roman"/>
          <w:sz w:val="24"/>
          <w:szCs w:val="24"/>
        </w:rPr>
        <w:t>атывать и проводить акции</w:t>
      </w:r>
    </w:p>
    <w:p w14:paraId="369B7BC6" w14:textId="38F01871" w:rsidR="0023799E" w:rsidRPr="00916CEE" w:rsidRDefault="0023799E" w:rsidP="0023799E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Управл</w:t>
      </w:r>
      <w:r w:rsidR="00347CA6" w:rsidRPr="00916CEE">
        <w:rPr>
          <w:rFonts w:ascii="Times New Roman" w:hAnsi="Times New Roman" w:cs="Times New Roman"/>
          <w:sz w:val="24"/>
          <w:szCs w:val="24"/>
        </w:rPr>
        <w:t>ять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заказами</w:t>
      </w:r>
    </w:p>
    <w:p w14:paraId="7E926B8C" w14:textId="549E062E" w:rsidR="00347CA6" w:rsidRPr="00916CEE" w:rsidRDefault="0023799E" w:rsidP="00347CA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Составл</w:t>
      </w:r>
      <w:r w:rsidR="00347CA6" w:rsidRPr="00916CEE">
        <w:rPr>
          <w:rFonts w:ascii="Times New Roman" w:hAnsi="Times New Roman" w:cs="Times New Roman"/>
          <w:sz w:val="24"/>
          <w:szCs w:val="24"/>
        </w:rPr>
        <w:t>ять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</w:t>
      </w:r>
      <w:r w:rsidR="00B31539" w:rsidRPr="00916CEE">
        <w:rPr>
          <w:rFonts w:ascii="Times New Roman" w:hAnsi="Times New Roman" w:cs="Times New Roman"/>
          <w:sz w:val="24"/>
          <w:szCs w:val="24"/>
        </w:rPr>
        <w:t>отчеты о продажах, запасах, перемещениях ингредиентов и эффективности акций.</w:t>
      </w:r>
    </w:p>
    <w:p w14:paraId="6BA4604F" w14:textId="1A001934" w:rsidR="00B31539" w:rsidRPr="00916CEE" w:rsidRDefault="00B31539" w:rsidP="00347CA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Управлять меню</w:t>
      </w:r>
    </w:p>
    <w:p w14:paraId="6A892F4F" w14:textId="77777777" w:rsidR="00347CA6" w:rsidRPr="00916CEE" w:rsidRDefault="00347CA6" w:rsidP="00347CA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3C92CBB" w14:textId="37EA24D9" w:rsidR="0023799E" w:rsidRPr="00916CEE" w:rsidRDefault="0023799E" w:rsidP="002379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Сотрудники </w:t>
      </w:r>
      <w:r w:rsidR="00C32276" w:rsidRPr="00916CEE">
        <w:rPr>
          <w:rFonts w:ascii="Times New Roman" w:hAnsi="Times New Roman" w:cs="Times New Roman"/>
          <w:sz w:val="24"/>
          <w:szCs w:val="24"/>
        </w:rPr>
        <w:t xml:space="preserve">кофеен </w:t>
      </w:r>
    </w:p>
    <w:p w14:paraId="13FC586E" w14:textId="434A8DB3" w:rsidR="0023799E" w:rsidRPr="00916CEE" w:rsidRDefault="0023799E" w:rsidP="0023799E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Обраб</w:t>
      </w:r>
      <w:r w:rsidR="00347CA6" w:rsidRPr="00916CEE">
        <w:rPr>
          <w:rFonts w:ascii="Times New Roman" w:hAnsi="Times New Roman" w:cs="Times New Roman"/>
          <w:sz w:val="24"/>
          <w:szCs w:val="24"/>
        </w:rPr>
        <w:t>атывать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347CA6" w:rsidRPr="00916CEE">
        <w:rPr>
          <w:rFonts w:ascii="Times New Roman" w:hAnsi="Times New Roman" w:cs="Times New Roman"/>
          <w:sz w:val="24"/>
          <w:szCs w:val="24"/>
        </w:rPr>
        <w:t>ы</w:t>
      </w:r>
    </w:p>
    <w:p w14:paraId="40841039" w14:textId="04ACCCDE" w:rsidR="00C32276" w:rsidRPr="00916CEE" w:rsidRDefault="00C32276" w:rsidP="00347CA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Выполн</w:t>
      </w:r>
      <w:r w:rsidR="00347CA6" w:rsidRPr="00916CEE">
        <w:rPr>
          <w:rFonts w:ascii="Times New Roman" w:hAnsi="Times New Roman" w:cs="Times New Roman"/>
          <w:sz w:val="24"/>
          <w:szCs w:val="24"/>
        </w:rPr>
        <w:t>ять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347CA6" w:rsidRPr="00916CEE">
        <w:rPr>
          <w:rFonts w:ascii="Times New Roman" w:hAnsi="Times New Roman" w:cs="Times New Roman"/>
          <w:sz w:val="24"/>
          <w:szCs w:val="24"/>
        </w:rPr>
        <w:t>ы</w:t>
      </w:r>
    </w:p>
    <w:p w14:paraId="0DAE17FF" w14:textId="77777777" w:rsidR="00C32276" w:rsidRPr="00916CEE" w:rsidRDefault="00C32276" w:rsidP="00C322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A1AA590" w14:textId="77777777" w:rsidR="00C32276" w:rsidRPr="00916CEE" w:rsidRDefault="0023799E" w:rsidP="002379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Клиенты </w:t>
      </w:r>
    </w:p>
    <w:p w14:paraId="3BD9F761" w14:textId="771FF476" w:rsidR="00C32276" w:rsidRPr="00916CEE" w:rsidRDefault="00C32276" w:rsidP="00C3227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Оформл</w:t>
      </w:r>
      <w:r w:rsidR="00347CA6" w:rsidRPr="00916CEE">
        <w:rPr>
          <w:rFonts w:ascii="Times New Roman" w:hAnsi="Times New Roman" w:cs="Times New Roman"/>
          <w:sz w:val="24"/>
          <w:szCs w:val="24"/>
        </w:rPr>
        <w:t xml:space="preserve">ять </w:t>
      </w:r>
      <w:r w:rsidRPr="00916CEE">
        <w:rPr>
          <w:rFonts w:ascii="Times New Roman" w:hAnsi="Times New Roman" w:cs="Times New Roman"/>
          <w:sz w:val="24"/>
          <w:szCs w:val="24"/>
        </w:rPr>
        <w:t>заказ</w:t>
      </w:r>
      <w:r w:rsidR="00347CA6" w:rsidRPr="00916CEE">
        <w:rPr>
          <w:rFonts w:ascii="Times New Roman" w:hAnsi="Times New Roman" w:cs="Times New Roman"/>
          <w:sz w:val="24"/>
          <w:szCs w:val="24"/>
        </w:rPr>
        <w:t>ы</w:t>
      </w:r>
      <w:r w:rsidR="00B31539" w:rsidRPr="00916CEE">
        <w:rPr>
          <w:rFonts w:ascii="Times New Roman" w:hAnsi="Times New Roman" w:cs="Times New Roman"/>
          <w:sz w:val="24"/>
          <w:szCs w:val="24"/>
        </w:rPr>
        <w:t xml:space="preserve"> (с возможностью онлайн заказа)</w:t>
      </w:r>
    </w:p>
    <w:p w14:paraId="3565228D" w14:textId="6346C030" w:rsidR="00C32276" w:rsidRPr="00916CEE" w:rsidRDefault="00347CA6" w:rsidP="00C32276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П</w:t>
      </w:r>
      <w:r w:rsidR="00C32276" w:rsidRPr="00916CEE">
        <w:rPr>
          <w:rFonts w:ascii="Times New Roman" w:hAnsi="Times New Roman" w:cs="Times New Roman"/>
          <w:sz w:val="24"/>
          <w:szCs w:val="24"/>
        </w:rPr>
        <w:t>ользоваться акциями и программой лояльности</w:t>
      </w:r>
    </w:p>
    <w:p w14:paraId="52D93D8A" w14:textId="0FA4B2BB" w:rsidR="0023799E" w:rsidRPr="00916CEE" w:rsidRDefault="0023799E" w:rsidP="00C322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31ABF35" w14:textId="2C47E248" w:rsidR="0023799E" w:rsidRPr="00916CEE" w:rsidRDefault="0023799E" w:rsidP="0023799E">
      <w:pPr>
        <w:rPr>
          <w:rFonts w:ascii="Times New Roman" w:hAnsi="Times New Roman" w:cs="Times New Roman"/>
          <w:sz w:val="32"/>
          <w:szCs w:val="24"/>
        </w:rPr>
      </w:pPr>
      <w:r w:rsidRPr="00916CEE">
        <w:rPr>
          <w:rFonts w:ascii="Times New Roman" w:hAnsi="Times New Roman" w:cs="Times New Roman"/>
          <w:sz w:val="32"/>
          <w:szCs w:val="24"/>
        </w:rPr>
        <w:t>Функциональные требования:</w:t>
      </w:r>
    </w:p>
    <w:p w14:paraId="6C72386C" w14:textId="3EC0FC33" w:rsidR="00347CA6" w:rsidRPr="00916CEE" w:rsidRDefault="00347CA6" w:rsidP="00347CA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Администратор должен иметь возможность:</w:t>
      </w:r>
    </w:p>
    <w:p w14:paraId="7EBDEE3E" w14:textId="1B774283" w:rsidR="00347CA6" w:rsidRPr="00916CEE" w:rsidRDefault="00347CA6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Управлять персоналом</w:t>
      </w:r>
    </w:p>
    <w:p w14:paraId="1F8F10E8" w14:textId="77777777" w:rsidR="00347CA6" w:rsidRPr="00916CEE" w:rsidRDefault="00347CA6" w:rsidP="00347CA6">
      <w:pPr>
        <w:pStyle w:val="a5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Увольнять</w:t>
      </w:r>
    </w:p>
    <w:p w14:paraId="4E885937" w14:textId="77777777" w:rsidR="00347CA6" w:rsidRPr="00916CEE" w:rsidRDefault="00347CA6" w:rsidP="00347CA6">
      <w:pPr>
        <w:pStyle w:val="a5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Нанимать </w:t>
      </w:r>
    </w:p>
    <w:p w14:paraId="1C3A7B92" w14:textId="4A5138F6" w:rsidR="00347CA6" w:rsidRPr="00916CEE" w:rsidRDefault="00347CA6" w:rsidP="00347CA6">
      <w:pPr>
        <w:pStyle w:val="a5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Премировать или штрафовать (изменять зарплату)</w:t>
      </w:r>
    </w:p>
    <w:p w14:paraId="08D4BB2A" w14:textId="32AC0264" w:rsidR="00347CA6" w:rsidRPr="00916CEE" w:rsidRDefault="00347CA6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Получать данные о текущих запасах на складе</w:t>
      </w:r>
    </w:p>
    <w:p w14:paraId="198E5174" w14:textId="10D39FE2" w:rsidR="00347CA6" w:rsidRPr="00916CEE" w:rsidRDefault="00347CA6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Вводить акции и убирать уже существующие</w:t>
      </w:r>
    </w:p>
    <w:p w14:paraId="21A9593A" w14:textId="31AE9E6C" w:rsidR="00B31539" w:rsidRPr="00916CEE" w:rsidRDefault="00B31539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Редактировать меню</w:t>
      </w:r>
    </w:p>
    <w:p w14:paraId="4DDF8B19" w14:textId="551020C4" w:rsidR="00347CA6" w:rsidRPr="00916CEE" w:rsidRDefault="00B31539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Получать информацию о </w:t>
      </w:r>
      <w:r w:rsidR="00347CA6" w:rsidRPr="00916CEE">
        <w:rPr>
          <w:rFonts w:ascii="Times New Roman" w:hAnsi="Times New Roman" w:cs="Times New Roman"/>
          <w:sz w:val="24"/>
          <w:szCs w:val="24"/>
        </w:rPr>
        <w:t>заказ</w:t>
      </w:r>
      <w:r w:rsidRPr="00916CEE">
        <w:rPr>
          <w:rFonts w:ascii="Times New Roman" w:hAnsi="Times New Roman" w:cs="Times New Roman"/>
          <w:sz w:val="24"/>
          <w:szCs w:val="24"/>
        </w:rPr>
        <w:t>ах</w:t>
      </w:r>
      <w:r w:rsidR="00347CA6" w:rsidRPr="00916CEE">
        <w:rPr>
          <w:rFonts w:ascii="Times New Roman" w:hAnsi="Times New Roman" w:cs="Times New Roman"/>
          <w:sz w:val="24"/>
          <w:szCs w:val="24"/>
        </w:rPr>
        <w:t xml:space="preserve"> клиентов</w:t>
      </w:r>
    </w:p>
    <w:p w14:paraId="6A35B265" w14:textId="17CD3BF3" w:rsidR="00347CA6" w:rsidRPr="00916CEE" w:rsidRDefault="00347CA6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Получать данные</w:t>
      </w:r>
      <w:r w:rsidR="00B31539" w:rsidRPr="00916CEE">
        <w:rPr>
          <w:rFonts w:ascii="Times New Roman" w:hAnsi="Times New Roman" w:cs="Times New Roman"/>
          <w:sz w:val="24"/>
          <w:szCs w:val="24"/>
        </w:rPr>
        <w:t xml:space="preserve"> для составления</w:t>
      </w:r>
      <w:r w:rsidRPr="00916CEE">
        <w:rPr>
          <w:rFonts w:ascii="Times New Roman" w:hAnsi="Times New Roman" w:cs="Times New Roman"/>
          <w:sz w:val="24"/>
          <w:szCs w:val="24"/>
        </w:rPr>
        <w:t xml:space="preserve"> отчет</w:t>
      </w:r>
      <w:r w:rsidR="00B31539" w:rsidRPr="00916CEE">
        <w:rPr>
          <w:rFonts w:ascii="Times New Roman" w:hAnsi="Times New Roman" w:cs="Times New Roman"/>
          <w:sz w:val="24"/>
          <w:szCs w:val="24"/>
        </w:rPr>
        <w:t>ов руководству</w:t>
      </w:r>
    </w:p>
    <w:p w14:paraId="5FECE326" w14:textId="0FA94C9A" w:rsidR="00347CA6" w:rsidRPr="00916CEE" w:rsidRDefault="00347CA6" w:rsidP="00347CA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Сотрудник должен иметь возможность:</w:t>
      </w:r>
    </w:p>
    <w:p w14:paraId="6CEC6B83" w14:textId="66C5DA8A" w:rsidR="00347CA6" w:rsidRPr="00916CEE" w:rsidRDefault="00B31539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Принимать заказы </w:t>
      </w:r>
    </w:p>
    <w:p w14:paraId="4F5DCA15" w14:textId="567F6CC3" w:rsidR="00B31539" w:rsidRPr="00916CEE" w:rsidRDefault="00B31539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Вносить заказ в базу данных</w:t>
      </w:r>
    </w:p>
    <w:p w14:paraId="717C5A4A" w14:textId="0FE3949A" w:rsidR="00B31539" w:rsidRPr="00916CEE" w:rsidRDefault="00B31539" w:rsidP="00347CA6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Видеть свои рабочие задачи</w:t>
      </w:r>
    </w:p>
    <w:p w14:paraId="28C8844E" w14:textId="55A96D63" w:rsidR="00B31539" w:rsidRPr="00916CEE" w:rsidRDefault="00B31539" w:rsidP="00B3153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Клиент должен иметь возможность:</w:t>
      </w:r>
    </w:p>
    <w:p w14:paraId="76E8871D" w14:textId="3C4A16D8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Видеть меню</w:t>
      </w:r>
    </w:p>
    <w:p w14:paraId="015B4393" w14:textId="46E749E1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Видеть акции</w:t>
      </w:r>
    </w:p>
    <w:p w14:paraId="320A1322" w14:textId="3781A122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Сделать заказ</w:t>
      </w:r>
    </w:p>
    <w:p w14:paraId="030F769D" w14:textId="7EE53D41" w:rsidR="00B31539" w:rsidRPr="00916CEE" w:rsidRDefault="00B31539" w:rsidP="00B3153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Должны быть реализованы следующие фичи:</w:t>
      </w:r>
    </w:p>
    <w:p w14:paraId="3B6BE3AB" w14:textId="36A9FDCB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Учет состава заказа и автоматическое списание ингредиентов из запасов</w:t>
      </w:r>
    </w:p>
    <w:p w14:paraId="327A1F13" w14:textId="07F3243E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lastRenderedPageBreak/>
        <w:t>Автоматическое применение скидок к заказам</w:t>
      </w:r>
    </w:p>
    <w:p w14:paraId="15C214ED" w14:textId="3B83D02A" w:rsidR="00B31539" w:rsidRPr="00916CEE" w:rsidRDefault="00B31539" w:rsidP="00B31539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Создание заявок на поставку и учет перемещений между кофейнями и складом</w:t>
      </w:r>
    </w:p>
    <w:p w14:paraId="525EACBB" w14:textId="77777777" w:rsidR="00347CA6" w:rsidRPr="00916CEE" w:rsidRDefault="00347CA6" w:rsidP="00347CA6">
      <w:pPr>
        <w:rPr>
          <w:rFonts w:ascii="Times New Roman" w:hAnsi="Times New Roman" w:cs="Times New Roman"/>
          <w:sz w:val="24"/>
          <w:szCs w:val="24"/>
        </w:rPr>
      </w:pPr>
    </w:p>
    <w:p w14:paraId="4FFF1DC7" w14:textId="77777777" w:rsidR="0023799E" w:rsidRPr="00916CEE" w:rsidRDefault="0023799E" w:rsidP="0023799E">
      <w:pPr>
        <w:rPr>
          <w:rFonts w:ascii="Times New Roman" w:hAnsi="Times New Roman" w:cs="Times New Roman"/>
          <w:sz w:val="32"/>
          <w:szCs w:val="24"/>
          <w:lang w:val="en-US"/>
        </w:rPr>
      </w:pPr>
      <w:r w:rsidRPr="00916CEE">
        <w:rPr>
          <w:rFonts w:ascii="Times New Roman" w:hAnsi="Times New Roman" w:cs="Times New Roman"/>
          <w:sz w:val="32"/>
          <w:szCs w:val="24"/>
        </w:rPr>
        <w:t>Нефункциональные требования:</w:t>
      </w:r>
    </w:p>
    <w:p w14:paraId="09264A1E" w14:textId="77777777" w:rsidR="0023799E" w:rsidRPr="00916CEE" w:rsidRDefault="0023799E" w:rsidP="0023799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Производительность: система должна поддерживать одновременно до 50 кофеен.</w:t>
      </w:r>
    </w:p>
    <w:p w14:paraId="1CF606D1" w14:textId="77777777" w:rsidR="0023799E" w:rsidRPr="00916CEE" w:rsidRDefault="0023799E" w:rsidP="0023799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Масштабируемость: возможность добавления новых функций.</w:t>
      </w:r>
    </w:p>
    <w:p w14:paraId="25702FF5" w14:textId="6D80C2DF" w:rsidR="0023799E" w:rsidRDefault="0023799E" w:rsidP="0023799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>Надёжность: защита данных от сбоев.</w:t>
      </w:r>
    </w:p>
    <w:p w14:paraId="7FC0E270" w14:textId="5E39F196" w:rsid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</w:p>
    <w:p w14:paraId="6FF5FB07" w14:textId="083E5FEE" w:rsidR="00C52C68" w:rsidRDefault="00C52C68" w:rsidP="00C52C68">
      <w:pPr>
        <w:rPr>
          <w:rFonts w:ascii="Times New Roman" w:hAnsi="Times New Roman" w:cs="Times New Roman"/>
          <w:sz w:val="32"/>
          <w:szCs w:val="24"/>
        </w:rPr>
      </w:pPr>
      <w:r w:rsidRPr="00C52C68">
        <w:rPr>
          <w:rFonts w:ascii="Times New Roman" w:hAnsi="Times New Roman" w:cs="Times New Roman"/>
          <w:sz w:val="32"/>
          <w:szCs w:val="24"/>
          <w:lang w:val="en-US"/>
        </w:rPr>
        <w:t xml:space="preserve">ER </w:t>
      </w:r>
      <w:r w:rsidRPr="00C52C68">
        <w:rPr>
          <w:rFonts w:ascii="Times New Roman" w:hAnsi="Times New Roman" w:cs="Times New Roman"/>
          <w:sz w:val="32"/>
          <w:szCs w:val="24"/>
        </w:rPr>
        <w:t>Диаграмма:</w:t>
      </w:r>
    </w:p>
    <w:p w14:paraId="5BF2F52A" w14:textId="4C39472B" w:rsidR="00C52C68" w:rsidRPr="00C52C68" w:rsidRDefault="00F32645" w:rsidP="00C52C68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C1363" wp14:editId="6930A3D7">
            <wp:extent cx="5936615" cy="3442970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766D" w14:textId="73F4EB94" w:rsidR="0023799E" w:rsidRPr="00916CEE" w:rsidRDefault="0023799E">
      <w:pPr>
        <w:rPr>
          <w:rFonts w:ascii="Times New Roman" w:hAnsi="Times New Roman" w:cs="Times New Roman"/>
          <w:sz w:val="24"/>
          <w:szCs w:val="24"/>
        </w:rPr>
      </w:pPr>
    </w:p>
    <w:p w14:paraId="15FE8A59" w14:textId="610E3C4A" w:rsidR="00916CEE" w:rsidRPr="00916CEE" w:rsidRDefault="00916CEE">
      <w:pPr>
        <w:rPr>
          <w:rFonts w:ascii="Times New Roman" w:hAnsi="Times New Roman" w:cs="Times New Roman"/>
          <w:sz w:val="24"/>
          <w:szCs w:val="24"/>
        </w:rPr>
      </w:pPr>
    </w:p>
    <w:p w14:paraId="07AB25CD" w14:textId="77777777" w:rsidR="00916CEE" w:rsidRPr="00916CEE" w:rsidRDefault="00916CEE" w:rsidP="00916CEE">
      <w:pPr>
        <w:rPr>
          <w:rFonts w:ascii="Times New Roman" w:hAnsi="Times New Roman" w:cs="Times New Roman"/>
          <w:sz w:val="32"/>
          <w:szCs w:val="24"/>
        </w:rPr>
      </w:pPr>
      <w:r w:rsidRPr="00916CEE">
        <w:rPr>
          <w:rFonts w:ascii="Times New Roman" w:hAnsi="Times New Roman" w:cs="Times New Roman"/>
          <w:sz w:val="32"/>
          <w:szCs w:val="24"/>
        </w:rPr>
        <w:t>Ограничения данных:</w:t>
      </w:r>
    </w:p>
    <w:p w14:paraId="649E9E10" w14:textId="5FEA0DE4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сотрудник работает в одной кофейне, но одна кофейня может иметь несколько сотрудников.</w:t>
      </w:r>
    </w:p>
    <w:p w14:paraId="084399FD" w14:textId="26FF25F6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</w:t>
      </w:r>
      <w:r w:rsidR="00F32645">
        <w:rPr>
          <w:rFonts w:ascii="Times New Roman" w:hAnsi="Times New Roman" w:cs="Times New Roman"/>
          <w:sz w:val="24"/>
          <w:szCs w:val="24"/>
        </w:rPr>
        <w:t>–</w:t>
      </w:r>
      <w:r w:rsidRPr="00916CEE">
        <w:rPr>
          <w:rFonts w:ascii="Times New Roman" w:hAnsi="Times New Roman" w:cs="Times New Roman"/>
          <w:sz w:val="24"/>
          <w:szCs w:val="24"/>
        </w:rPr>
        <w:t xml:space="preserve"> </w:t>
      </w:r>
      <w:r w:rsidR="00F32645">
        <w:rPr>
          <w:rFonts w:ascii="Times New Roman" w:hAnsi="Times New Roman" w:cs="Times New Roman"/>
          <w:sz w:val="24"/>
          <w:szCs w:val="24"/>
        </w:rPr>
        <w:t>А</w:t>
      </w:r>
      <w:r w:rsidRPr="00916CEE">
        <w:rPr>
          <w:rFonts w:ascii="Times New Roman" w:hAnsi="Times New Roman" w:cs="Times New Roman"/>
          <w:sz w:val="24"/>
          <w:szCs w:val="24"/>
        </w:rPr>
        <w:t>кция</w:t>
      </w:r>
      <w:r w:rsidR="00F32645">
        <w:rPr>
          <w:rFonts w:ascii="Times New Roman" w:hAnsi="Times New Roman" w:cs="Times New Roman"/>
          <w:sz w:val="24"/>
          <w:szCs w:val="24"/>
        </w:rPr>
        <w:t xml:space="preserve"> может быть</w:t>
      </w:r>
      <w:r w:rsidRPr="00916CEE">
        <w:rPr>
          <w:rFonts w:ascii="Times New Roman" w:hAnsi="Times New Roman" w:cs="Times New Roman"/>
          <w:sz w:val="24"/>
          <w:szCs w:val="24"/>
        </w:rPr>
        <w:t xml:space="preserve"> привязана к</w:t>
      </w:r>
      <w:r w:rsidR="00F32645">
        <w:rPr>
          <w:rFonts w:ascii="Times New Roman" w:hAnsi="Times New Roman" w:cs="Times New Roman"/>
          <w:sz w:val="24"/>
          <w:szCs w:val="24"/>
        </w:rPr>
        <w:t xml:space="preserve">о многим </w:t>
      </w:r>
      <w:r w:rsidRPr="00916CEE">
        <w:rPr>
          <w:rFonts w:ascii="Times New Roman" w:hAnsi="Times New Roman" w:cs="Times New Roman"/>
          <w:sz w:val="24"/>
          <w:szCs w:val="24"/>
        </w:rPr>
        <w:t>кофейн</w:t>
      </w:r>
      <w:r w:rsidR="00F32645">
        <w:rPr>
          <w:rFonts w:ascii="Times New Roman" w:hAnsi="Times New Roman" w:cs="Times New Roman"/>
          <w:sz w:val="24"/>
          <w:szCs w:val="24"/>
        </w:rPr>
        <w:t>ям</w:t>
      </w:r>
      <w:r w:rsidRPr="00916CEE">
        <w:rPr>
          <w:rFonts w:ascii="Times New Roman" w:hAnsi="Times New Roman" w:cs="Times New Roman"/>
          <w:sz w:val="24"/>
          <w:szCs w:val="24"/>
        </w:rPr>
        <w:t xml:space="preserve">, </w:t>
      </w:r>
      <w:r w:rsidR="00F32645">
        <w:rPr>
          <w:rFonts w:ascii="Times New Roman" w:hAnsi="Times New Roman" w:cs="Times New Roman"/>
          <w:sz w:val="24"/>
          <w:szCs w:val="24"/>
        </w:rPr>
        <w:t>и</w:t>
      </w:r>
      <w:r w:rsidRPr="00916CEE">
        <w:rPr>
          <w:rFonts w:ascii="Times New Roman" w:hAnsi="Times New Roman" w:cs="Times New Roman"/>
          <w:sz w:val="24"/>
          <w:szCs w:val="24"/>
        </w:rPr>
        <w:t xml:space="preserve"> кофейня может иметь несколько акций.</w:t>
      </w:r>
    </w:p>
    <w:p w14:paraId="0E9DB191" w14:textId="387F9E9B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InventoryCafe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склад инвентаря для кофейни относится к одной кофейне, но одна кофейня может содержать несколько записей об инвентаре.</w:t>
      </w:r>
    </w:p>
    <w:p w14:paraId="0C9AEA09" w14:textId="12F466D2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Ingredient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InventoryWarehouse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– На складе может находиться много ингредиентов. </w:t>
      </w:r>
    </w:p>
    <w:p w14:paraId="61F08A38" w14:textId="451936D8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Ingredient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InventoryCafe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ингредиент может находиться в инвентаре разных кофеин.</w:t>
      </w:r>
    </w:p>
    <w:p w14:paraId="0AEE9A8D" w14:textId="7359CAEA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lastRenderedPageBreak/>
        <w:t xml:space="preserve">6.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клиент может сделать несколько заказов, но каждый заказ принадлежит одному клиенту.</w:t>
      </w:r>
    </w:p>
    <w:p w14:paraId="1BC70B6B" w14:textId="30B844AC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OrdersItem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заказ может содержать несколько позиций заказа.</w:t>
      </w:r>
    </w:p>
    <w:p w14:paraId="33CFC95A" w14:textId="282F4411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OrdersItem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продукт может быть включен в несколько позиций заказа, но каждая позиция заказа ссылается на один продукт.</w:t>
      </w:r>
    </w:p>
    <w:p w14:paraId="45F11245" w14:textId="37EB92CC" w:rsidR="00F32645" w:rsidRPr="00F32645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9. 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- Один заказ привязан к одной кофейне, но кофейня может иметь несколько заказов.</w:t>
      </w:r>
    </w:p>
    <w:p w14:paraId="637C46C4" w14:textId="664C3019" w:rsidR="00916CEE" w:rsidRPr="00F32645" w:rsidRDefault="00F32645" w:rsidP="00916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F32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Ingredient</w:t>
      </w:r>
      <w:r w:rsidRPr="00F326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Несколько ингредиентов может содержаться в одном продукте</w:t>
      </w:r>
    </w:p>
    <w:p w14:paraId="63540A9D" w14:textId="77777777" w:rsidR="00916CEE" w:rsidRPr="00916CEE" w:rsidRDefault="00916CEE" w:rsidP="00916CEE">
      <w:pPr>
        <w:rPr>
          <w:rFonts w:ascii="Times New Roman" w:hAnsi="Times New Roman" w:cs="Times New Roman"/>
          <w:sz w:val="32"/>
          <w:szCs w:val="24"/>
        </w:rPr>
      </w:pPr>
      <w:r w:rsidRPr="00916CEE">
        <w:rPr>
          <w:rFonts w:ascii="Times New Roman" w:hAnsi="Times New Roman" w:cs="Times New Roman"/>
          <w:sz w:val="32"/>
          <w:szCs w:val="24"/>
        </w:rPr>
        <w:t>Функциональные зависимости по таблицам:</w:t>
      </w:r>
    </w:p>
    <w:p w14:paraId="2A280460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(Кофейня)</w:t>
      </w:r>
    </w:p>
    <w:p w14:paraId="5C3C9A75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name, address, phone, email</w:t>
      </w:r>
    </w:p>
    <w:p w14:paraId="1BFE7491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2. Staff (</w:t>
      </w:r>
      <w:r w:rsidRPr="00916CEE">
        <w:rPr>
          <w:rFonts w:ascii="Times New Roman" w:hAnsi="Times New Roman" w:cs="Times New Roman"/>
          <w:sz w:val="24"/>
          <w:szCs w:val="24"/>
        </w:rPr>
        <w:t>Сотрудники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CA8E09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staff_id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name, role, phone, email, salary,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</w:p>
    <w:p w14:paraId="74B79AF3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3. Client (</w:t>
      </w:r>
      <w:r w:rsidRPr="00916CEE">
        <w:rPr>
          <w:rFonts w:ascii="Times New Roman" w:hAnsi="Times New Roman" w:cs="Times New Roman"/>
          <w:sz w:val="24"/>
          <w:szCs w:val="24"/>
        </w:rPr>
        <w:t>Клиенты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05882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name, phone, email,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loyalty_points</w:t>
      </w:r>
      <w:proofErr w:type="spellEnd"/>
    </w:p>
    <w:p w14:paraId="6810535C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4. Orders (</w:t>
      </w:r>
      <w:r w:rsidRPr="00916CEE">
        <w:rPr>
          <w:rFonts w:ascii="Times New Roman" w:hAnsi="Times New Roman" w:cs="Times New Roman"/>
          <w:sz w:val="24"/>
          <w:szCs w:val="24"/>
        </w:rPr>
        <w:t>Заказы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5ACBFC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Orders_id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Orders_date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status,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</w:p>
    <w:p w14:paraId="17505B0A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OrdersItem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16CEE">
        <w:rPr>
          <w:rFonts w:ascii="Times New Roman" w:hAnsi="Times New Roman" w:cs="Times New Roman"/>
          <w:sz w:val="24"/>
          <w:szCs w:val="24"/>
        </w:rPr>
        <w:t>Позиции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CEE">
        <w:rPr>
          <w:rFonts w:ascii="Times New Roman" w:hAnsi="Times New Roman" w:cs="Times New Roman"/>
          <w:sz w:val="24"/>
          <w:szCs w:val="24"/>
        </w:rPr>
        <w:t>заказа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C155F8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Orders_id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>} → quantity</w:t>
      </w:r>
    </w:p>
    <w:p w14:paraId="140BBB93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6. Product (</w:t>
      </w:r>
      <w:r w:rsidRPr="00916CEE">
        <w:rPr>
          <w:rFonts w:ascii="Times New Roman" w:hAnsi="Times New Roman" w:cs="Times New Roman"/>
          <w:sz w:val="24"/>
          <w:szCs w:val="24"/>
        </w:rPr>
        <w:t>Продукты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7BDE3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name, price, category, availability</w:t>
      </w:r>
    </w:p>
    <w:p w14:paraId="0CAC7763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7. Promotion (</w:t>
      </w:r>
      <w:r w:rsidRPr="00916CEE">
        <w:rPr>
          <w:rFonts w:ascii="Times New Roman" w:hAnsi="Times New Roman" w:cs="Times New Roman"/>
          <w:sz w:val="24"/>
          <w:szCs w:val="24"/>
        </w:rPr>
        <w:t>Акции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6CB87D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prom_id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description,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discount_type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discount_value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valid_from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valid_to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</w:p>
    <w:p w14:paraId="18EE795A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8. Ingredient (</w:t>
      </w:r>
      <w:r w:rsidRPr="00916CEE">
        <w:rPr>
          <w:rFonts w:ascii="Times New Roman" w:hAnsi="Times New Roman" w:cs="Times New Roman"/>
          <w:sz w:val="24"/>
          <w:szCs w:val="24"/>
        </w:rPr>
        <w:t>Ингредиенты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B23D14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ingredient_id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name, unit</w:t>
      </w:r>
    </w:p>
    <w:p w14:paraId="43DDD167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InventoryCafe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16CEE">
        <w:rPr>
          <w:rFonts w:ascii="Times New Roman" w:hAnsi="Times New Roman" w:cs="Times New Roman"/>
          <w:sz w:val="24"/>
          <w:szCs w:val="24"/>
        </w:rPr>
        <w:t>Запасы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CEE">
        <w:rPr>
          <w:rFonts w:ascii="Times New Roman" w:hAnsi="Times New Roman" w:cs="Times New Roman"/>
          <w:sz w:val="24"/>
          <w:szCs w:val="24"/>
        </w:rPr>
        <w:t>в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CEE">
        <w:rPr>
          <w:rFonts w:ascii="Times New Roman" w:hAnsi="Times New Roman" w:cs="Times New Roman"/>
          <w:sz w:val="24"/>
          <w:szCs w:val="24"/>
        </w:rPr>
        <w:t>кофейне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B72B8B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ingredient_id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>} → quantity</w:t>
      </w:r>
    </w:p>
    <w:p w14:paraId="210E4625" w14:textId="77777777" w:rsidR="00916CEE" w:rsidRP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InventoryWarehouse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16CEE">
        <w:rPr>
          <w:rFonts w:ascii="Times New Roman" w:hAnsi="Times New Roman" w:cs="Times New Roman"/>
          <w:sz w:val="24"/>
          <w:szCs w:val="24"/>
        </w:rPr>
        <w:t>Запасы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CEE">
        <w:rPr>
          <w:rFonts w:ascii="Times New Roman" w:hAnsi="Times New Roman" w:cs="Times New Roman"/>
          <w:sz w:val="24"/>
          <w:szCs w:val="24"/>
        </w:rPr>
        <w:t>на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6CEE">
        <w:rPr>
          <w:rFonts w:ascii="Times New Roman" w:hAnsi="Times New Roman" w:cs="Times New Roman"/>
          <w:sz w:val="24"/>
          <w:szCs w:val="24"/>
        </w:rPr>
        <w:t>складе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2BD96B" w14:textId="7DC1A843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inventory_wh_id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6CEE">
        <w:rPr>
          <w:rFonts w:ascii="Times New Roman" w:hAnsi="Times New Roman" w:cs="Times New Roman"/>
          <w:sz w:val="24"/>
          <w:szCs w:val="24"/>
          <w:lang w:val="en-US"/>
        </w:rPr>
        <w:t>ingredient_id</w:t>
      </w:r>
      <w:proofErr w:type="spellEnd"/>
      <w:r w:rsidRPr="00916CEE">
        <w:rPr>
          <w:rFonts w:ascii="Times New Roman" w:hAnsi="Times New Roman" w:cs="Times New Roman"/>
          <w:sz w:val="24"/>
          <w:szCs w:val="24"/>
          <w:lang w:val="en-US"/>
        </w:rPr>
        <w:t>} → quantity</w:t>
      </w:r>
    </w:p>
    <w:p w14:paraId="096103F0" w14:textId="092E80AA" w:rsidR="00C52C68" w:rsidRPr="00F32645" w:rsidRDefault="00C52C68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2645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proofErr w:type="gramStart"/>
      <w:r w:rsidR="00F32645">
        <w:rPr>
          <w:rFonts w:ascii="Times New Roman" w:hAnsi="Times New Roman" w:cs="Times New Roman"/>
          <w:sz w:val="24"/>
          <w:szCs w:val="24"/>
          <w:lang w:val="en-US"/>
        </w:rPr>
        <w:t>IngredientList</w:t>
      </w:r>
      <w:proofErr w:type="spellEnd"/>
      <w:r w:rsidR="00F326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32645">
        <w:rPr>
          <w:rFonts w:ascii="Times New Roman" w:hAnsi="Times New Roman" w:cs="Times New Roman"/>
          <w:sz w:val="24"/>
          <w:szCs w:val="24"/>
        </w:rPr>
        <w:t>Список</w:t>
      </w:r>
      <w:r w:rsidR="00F32645" w:rsidRPr="00F32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645">
        <w:rPr>
          <w:rFonts w:ascii="Times New Roman" w:hAnsi="Times New Roman" w:cs="Times New Roman"/>
          <w:sz w:val="24"/>
          <w:szCs w:val="24"/>
        </w:rPr>
        <w:t>ингредиентов</w:t>
      </w:r>
      <w:r w:rsidR="00F32645" w:rsidRPr="00F326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0AA9A3" w14:textId="19B4AD60" w:rsidR="00F32645" w:rsidRDefault="00F32645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product_item_id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ingredient_id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quantity</w:t>
      </w:r>
    </w:p>
    <w:p w14:paraId="436C04A1" w14:textId="18379D71" w:rsidR="00F32645" w:rsidRPr="008A003B" w:rsidRDefault="00F32645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PromotionList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8A0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акций</w:t>
      </w:r>
      <w:r w:rsidRPr="008A0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9FA3BC" w14:textId="573658A4" w:rsidR="00F32645" w:rsidRPr="00F32645" w:rsidRDefault="00F32645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prom_item_id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16CEE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coffee_shop_id</w:t>
      </w:r>
      <w:proofErr w:type="spellEnd"/>
    </w:p>
    <w:p w14:paraId="362003B3" w14:textId="66E9BDFE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A98F5" w14:textId="7F476002" w:rsidR="00F32645" w:rsidRPr="008A003B" w:rsidRDefault="00F32645" w:rsidP="00916CEE">
      <w:pPr>
        <w:rPr>
          <w:rFonts w:ascii="Times New Roman" w:hAnsi="Times New Roman" w:cs="Times New Roman"/>
          <w:sz w:val="32"/>
          <w:szCs w:val="24"/>
        </w:rPr>
      </w:pPr>
      <w:r w:rsidRPr="00F32645">
        <w:rPr>
          <w:rFonts w:ascii="Times New Roman" w:hAnsi="Times New Roman" w:cs="Times New Roman"/>
          <w:sz w:val="32"/>
          <w:szCs w:val="24"/>
        </w:rPr>
        <w:t>Нормализация</w:t>
      </w:r>
    </w:p>
    <w:p w14:paraId="36AD5909" w14:textId="5E485385" w:rsidR="00916CEE" w:rsidRDefault="00916CEE" w:rsidP="00916CEE">
      <w:pPr>
        <w:rPr>
          <w:rFonts w:ascii="Times New Roman" w:hAnsi="Times New Roman" w:cs="Times New Roman"/>
          <w:sz w:val="24"/>
          <w:szCs w:val="24"/>
        </w:rPr>
      </w:pPr>
      <w:r w:rsidRPr="00916CEE">
        <w:rPr>
          <w:rFonts w:ascii="Times New Roman" w:hAnsi="Times New Roman" w:cs="Times New Roman"/>
          <w:sz w:val="24"/>
          <w:szCs w:val="24"/>
        </w:rPr>
        <w:t xml:space="preserve">Наша база данных уже приведена к третьей нормальной форме (3NF). Все функциональные зависимости удовлетворяют условиям 3NF: каждый </w:t>
      </w:r>
      <w:proofErr w:type="spellStart"/>
      <w:r w:rsidRPr="00916CEE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916CEE">
        <w:rPr>
          <w:rFonts w:ascii="Times New Roman" w:hAnsi="Times New Roman" w:cs="Times New Roman"/>
          <w:sz w:val="24"/>
          <w:szCs w:val="24"/>
        </w:rPr>
        <w:t xml:space="preserve"> атрибут зависит только от ключа, а транзитивные зависимости устранены. В текущей структуре данных отсутствуют избыточности, которые могли бы нарушать нормализацию. Таким образом, дополнительные изменения или преобразования не требуются.</w:t>
      </w:r>
    </w:p>
    <w:p w14:paraId="17B90ACF" w14:textId="30E0537C" w:rsidR="00C52C68" w:rsidRDefault="00C52C68" w:rsidP="00916CEE">
      <w:pPr>
        <w:rPr>
          <w:rFonts w:ascii="Times New Roman" w:hAnsi="Times New Roman" w:cs="Times New Roman"/>
          <w:sz w:val="24"/>
          <w:szCs w:val="24"/>
        </w:rPr>
      </w:pPr>
    </w:p>
    <w:p w14:paraId="28EF7CF0" w14:textId="17CF0F20" w:rsidR="00C52C68" w:rsidRDefault="00C52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83F518" w14:textId="15704491" w:rsidR="00C52C68" w:rsidRPr="00C52C68" w:rsidRDefault="00C52C68" w:rsidP="00916CEE">
      <w:pPr>
        <w:rPr>
          <w:rFonts w:ascii="Times New Roman" w:hAnsi="Times New Roman" w:cs="Times New Roman"/>
          <w:sz w:val="32"/>
          <w:szCs w:val="24"/>
        </w:rPr>
      </w:pPr>
      <w:r w:rsidRPr="00C52C68">
        <w:rPr>
          <w:rFonts w:ascii="Times New Roman" w:hAnsi="Times New Roman" w:cs="Times New Roman"/>
          <w:sz w:val="32"/>
          <w:szCs w:val="24"/>
        </w:rPr>
        <w:lastRenderedPageBreak/>
        <w:t>Создание таблиц</w:t>
      </w:r>
    </w:p>
    <w:p w14:paraId="05ADD6D2" w14:textId="7916DF32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D881B" w14:textId="2DF29CF0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FE749B" wp14:editId="12D060B4">
            <wp:extent cx="5414845" cy="41078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430" cy="41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C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2FF7F5" wp14:editId="1C817859">
            <wp:extent cx="5410200" cy="4331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4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C47" w14:textId="790053FF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433B6D" wp14:editId="7E4B6C62">
            <wp:extent cx="5414645" cy="3800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741" cy="38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4C15" w14:textId="41DBD429" w:rsidR="00916CEE" w:rsidRDefault="00916CEE" w:rsidP="00916C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6C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87D62C" wp14:editId="295E9380">
            <wp:extent cx="5436403" cy="298871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709" cy="30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1252" w14:textId="72369D11" w:rsidR="00C52C68" w:rsidRPr="00C52C68" w:rsidRDefault="00C52C68" w:rsidP="00916CEE">
      <w:pPr>
        <w:rPr>
          <w:rFonts w:ascii="Times New Roman" w:hAnsi="Times New Roman" w:cs="Times New Roman"/>
          <w:sz w:val="32"/>
          <w:szCs w:val="24"/>
          <w:lang w:val="en-US"/>
        </w:rPr>
      </w:pPr>
    </w:p>
    <w:p w14:paraId="343487BE" w14:textId="5678B1A2" w:rsidR="00C52C68" w:rsidRPr="00C52C68" w:rsidRDefault="00C52C68" w:rsidP="00916CEE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Запросы</w:t>
      </w:r>
    </w:p>
    <w:p w14:paraId="1CECFE0D" w14:textId="77777777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 xml:space="preserve">1. Запрос для проверки возможности администратора управлять персоналом (увольнение, </w:t>
      </w:r>
      <w:proofErr w:type="spellStart"/>
      <w:r w:rsidRPr="00C52C68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C52C68">
        <w:rPr>
          <w:rFonts w:ascii="Times New Roman" w:hAnsi="Times New Roman" w:cs="Times New Roman"/>
          <w:sz w:val="24"/>
          <w:szCs w:val="24"/>
        </w:rPr>
        <w:t>, премирование/штрафование):</w:t>
      </w:r>
    </w:p>
    <w:p w14:paraId="4ADB0A78" w14:textId="502D7DF3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Этот запрос позволяет администратору изменять информацию о сотрудниках (например, увольнять, нанимать, изменять зарплату).</w:t>
      </w:r>
    </w:p>
    <w:p w14:paraId="7C45C3BE" w14:textId="0A862783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FBA3A6" wp14:editId="01C1FFFC">
            <wp:extent cx="2657846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A355" w14:textId="50DBC4AC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2. Запрос для проверки текущих запасов на складе:</w:t>
      </w:r>
    </w:p>
    <w:p w14:paraId="6389B392" w14:textId="77777777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Администратор должен иметь возможность получать актуальную информацию о текущих запасах ингредиентов на складе.</w:t>
      </w:r>
    </w:p>
    <w:p w14:paraId="57A69293" w14:textId="072133D0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29FF9" wp14:editId="3E315F48">
            <wp:extent cx="5940425" cy="1057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459" w14:textId="5510FADD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3.Запрос для проверки автоматического применения скидок на заказы (применение акции):</w:t>
      </w:r>
    </w:p>
    <w:p w14:paraId="3D9857A7" w14:textId="77777777" w:rsidR="00C52C68" w:rsidRPr="00C52C68" w:rsidRDefault="00C52C68" w:rsidP="00C52C68">
      <w:pPr>
        <w:rPr>
          <w:rFonts w:ascii="Times New Roman" w:hAnsi="Times New Roman" w:cs="Times New Roman"/>
          <w:sz w:val="24"/>
          <w:szCs w:val="24"/>
        </w:rPr>
      </w:pPr>
      <w:r w:rsidRPr="00C52C68">
        <w:rPr>
          <w:rFonts w:ascii="Times New Roman" w:hAnsi="Times New Roman" w:cs="Times New Roman"/>
          <w:sz w:val="24"/>
          <w:szCs w:val="24"/>
        </w:rPr>
        <w:t>Этот запрос проверяет, как автоматически применяются скидки к заказам на основе акций.</w:t>
      </w:r>
    </w:p>
    <w:p w14:paraId="1FCD6032" w14:textId="0AEF36F6" w:rsidR="00C52C68" w:rsidRPr="00C52C68" w:rsidRDefault="00C52C68" w:rsidP="00C52C68">
      <w:r w:rsidRPr="00C52C68">
        <w:rPr>
          <w:noProof/>
        </w:rPr>
        <w:drawing>
          <wp:inline distT="0" distB="0" distL="0" distR="0" wp14:anchorId="161C2135" wp14:editId="54D657E2">
            <wp:extent cx="5940425" cy="1015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2CD" w14:textId="36928818" w:rsidR="00671539" w:rsidRPr="00671539" w:rsidRDefault="00F32645" w:rsidP="00671539">
      <w:pPr>
        <w:rPr>
          <w:rFonts w:ascii="Times New Roman" w:hAnsi="Times New Roman" w:cs="Times New Roman"/>
          <w:sz w:val="24"/>
          <w:szCs w:val="24"/>
        </w:rPr>
      </w:pPr>
      <w:r w:rsidRPr="00671539">
        <w:rPr>
          <w:rFonts w:ascii="Times New Roman" w:hAnsi="Times New Roman" w:cs="Times New Roman"/>
          <w:sz w:val="24"/>
          <w:szCs w:val="24"/>
        </w:rPr>
        <w:t>4.</w:t>
      </w:r>
      <w:r w:rsidR="00671539" w:rsidRPr="00671539">
        <w:rPr>
          <w:rFonts w:ascii="Times New Roman" w:hAnsi="Times New Roman" w:cs="Times New Roman"/>
          <w:sz w:val="24"/>
          <w:szCs w:val="24"/>
        </w:rPr>
        <w:t xml:space="preserve"> Запрос для проверки создания заявок на поставку и учета перемещений между кофейнями и складом:</w:t>
      </w:r>
    </w:p>
    <w:p w14:paraId="59C35B4D" w14:textId="77777777" w:rsidR="00671539" w:rsidRPr="00671539" w:rsidRDefault="00671539" w:rsidP="00671539">
      <w:pPr>
        <w:rPr>
          <w:rFonts w:ascii="Times New Roman" w:hAnsi="Times New Roman" w:cs="Times New Roman"/>
          <w:sz w:val="24"/>
          <w:szCs w:val="24"/>
        </w:rPr>
      </w:pPr>
      <w:r w:rsidRPr="00671539">
        <w:rPr>
          <w:rFonts w:ascii="Times New Roman" w:hAnsi="Times New Roman" w:cs="Times New Roman"/>
          <w:sz w:val="24"/>
          <w:szCs w:val="24"/>
        </w:rPr>
        <w:t>Этот запрос проверяет создание заявок на поставку и перемещения ингредиентов между кофейнями и складом.</w:t>
      </w:r>
    </w:p>
    <w:p w14:paraId="6F437914" w14:textId="59BAA5B2" w:rsidR="00C52C68" w:rsidRDefault="00C52C68" w:rsidP="00916CEE">
      <w:pPr>
        <w:rPr>
          <w:rFonts w:ascii="Times New Roman" w:hAnsi="Times New Roman" w:cs="Times New Roman"/>
          <w:sz w:val="24"/>
          <w:szCs w:val="24"/>
        </w:rPr>
      </w:pPr>
    </w:p>
    <w:p w14:paraId="68739001" w14:textId="55004C71" w:rsidR="00671539" w:rsidRPr="00671539" w:rsidRDefault="00671539" w:rsidP="00916CEE">
      <w:pPr>
        <w:rPr>
          <w:rFonts w:ascii="Times New Roman" w:hAnsi="Times New Roman" w:cs="Times New Roman"/>
          <w:sz w:val="24"/>
          <w:szCs w:val="24"/>
        </w:rPr>
      </w:pPr>
      <w:r w:rsidRPr="00671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17621" wp14:editId="3390E7B5">
            <wp:extent cx="5940425" cy="2837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39" w:rsidRPr="00671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4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1B2C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122BF6"/>
    <w:multiLevelType w:val="hybridMultilevel"/>
    <w:tmpl w:val="92AA2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008F8"/>
    <w:multiLevelType w:val="multilevel"/>
    <w:tmpl w:val="611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29EC"/>
    <w:multiLevelType w:val="multilevel"/>
    <w:tmpl w:val="DD6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961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3D1831"/>
    <w:multiLevelType w:val="multilevel"/>
    <w:tmpl w:val="75A0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643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51E5CEE"/>
    <w:multiLevelType w:val="hybridMultilevel"/>
    <w:tmpl w:val="E69E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E27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F227F93"/>
    <w:multiLevelType w:val="hybridMultilevel"/>
    <w:tmpl w:val="1F56A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7"/>
    <w:rsid w:val="00185B0F"/>
    <w:rsid w:val="0023799E"/>
    <w:rsid w:val="00347CA6"/>
    <w:rsid w:val="00671539"/>
    <w:rsid w:val="008A003B"/>
    <w:rsid w:val="00916CEE"/>
    <w:rsid w:val="00B31539"/>
    <w:rsid w:val="00C32276"/>
    <w:rsid w:val="00C52C68"/>
    <w:rsid w:val="00D528D7"/>
    <w:rsid w:val="00F32645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4024"/>
  <w15:chartTrackingRefBased/>
  <w15:docId w15:val="{080FE3F6-D7AA-468F-9183-A18FE6B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37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79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3799E"/>
    <w:rPr>
      <w:b/>
      <w:bCs/>
    </w:rPr>
  </w:style>
  <w:style w:type="paragraph" w:styleId="a4">
    <w:name w:val="Normal (Web)"/>
    <w:basedOn w:val="a"/>
    <w:uiPriority w:val="99"/>
    <w:semiHidden/>
    <w:unhideWhenUsed/>
    <w:rsid w:val="0023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379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52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Носилкин</dc:creator>
  <cp:keywords/>
  <dc:description/>
  <cp:lastModifiedBy>Константин Носилкин</cp:lastModifiedBy>
  <cp:revision>4</cp:revision>
  <dcterms:created xsi:type="dcterms:W3CDTF">2024-12-14T14:06:00Z</dcterms:created>
  <dcterms:modified xsi:type="dcterms:W3CDTF">2025-01-29T13:23:00Z</dcterms:modified>
</cp:coreProperties>
</file>