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4397" w14:textId="77777777" w:rsidR="00CE7503" w:rsidRDefault="00000000">
      <w:pPr>
        <w:spacing w:before="240" w:after="240"/>
      </w:pPr>
      <w:r>
        <w:t xml:space="preserve">Here's a </w:t>
      </w:r>
      <w:r>
        <w:rPr>
          <w:b/>
        </w:rPr>
        <w:t>brief manual</w:t>
      </w:r>
      <w:r>
        <w:t xml:space="preserve"> for script </w:t>
      </w:r>
      <w:r>
        <w:rPr>
          <w:rFonts w:ascii="Roboto Mono" w:eastAsia="Roboto Mono" w:hAnsi="Roboto Mono" w:cs="Roboto Mono"/>
          <w:color w:val="188038"/>
        </w:rPr>
        <w:t>sweep_CH_Vol_Freq_diff_ON_OFF_3BL.py</w:t>
      </w:r>
      <w:r>
        <w:t>, including:</w:t>
      </w:r>
    </w:p>
    <w:p w14:paraId="3C3AC5DB" w14:textId="77777777" w:rsidR="00CE7503" w:rsidRDefault="00000000">
      <w:pPr>
        <w:numPr>
          <w:ilvl w:val="0"/>
          <w:numId w:val="1"/>
        </w:numPr>
        <w:spacing w:before="240"/>
      </w:pPr>
      <w:r>
        <w:t>What it does</w:t>
      </w:r>
      <w:r>
        <w:br/>
      </w:r>
    </w:p>
    <w:p w14:paraId="35C53FC5" w14:textId="77777777" w:rsidR="00CE7503" w:rsidRDefault="00000000">
      <w:pPr>
        <w:numPr>
          <w:ilvl w:val="0"/>
          <w:numId w:val="1"/>
        </w:numPr>
      </w:pPr>
      <w:r>
        <w:t>Configuration overview</w:t>
      </w:r>
      <w:r>
        <w:br/>
      </w:r>
    </w:p>
    <w:p w14:paraId="6B2C40E8" w14:textId="5ACE638D" w:rsidR="00CE7503" w:rsidRDefault="00000000">
      <w:pPr>
        <w:numPr>
          <w:ilvl w:val="0"/>
          <w:numId w:val="1"/>
        </w:numPr>
        <w:spacing w:after="240"/>
      </w:pPr>
      <w:r>
        <w:t>Marker definitions and their meaning</w:t>
      </w:r>
    </w:p>
    <w:p w14:paraId="5D1D966E" w14:textId="77777777" w:rsidR="00256066" w:rsidRDefault="00256066" w:rsidP="0025606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🧭 Execution Example</w:t>
      </w:r>
    </w:p>
    <w:p w14:paraId="5320D7FF" w14:textId="77777777" w:rsidR="00256066" w:rsidRDefault="00256066" w:rsidP="00256066">
      <w:r>
        <w:t>bash</w:t>
      </w:r>
    </w:p>
    <w:p w14:paraId="2E0B29E7" w14:textId="77777777" w:rsidR="00256066" w:rsidRDefault="00256066" w:rsidP="00256066">
      <w:r>
        <w:rPr>
          <w:rFonts w:ascii="Roboto Mono" w:eastAsia="Roboto Mono" w:hAnsi="Roboto Mono" w:cs="Roboto Mono"/>
          <w:color w:val="188038"/>
        </w:rPr>
        <w:t xml:space="preserve">python sweep_CH_Vol_Freq_diff_ON_OFF_3BL_progi.py -m sweep_CH_Vol_Freq_diff_ON_OFF_3BL.yaml -d </w:t>
      </w:r>
      <w:proofErr w:type="spellStart"/>
      <w:r>
        <w:rPr>
          <w:rFonts w:ascii="Roboto Mono" w:eastAsia="Roboto Mono" w:hAnsi="Roboto Mono" w:cs="Roboto Mono"/>
          <w:color w:val="188038"/>
        </w:rPr>
        <w:t>dev_freeeg.yaml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-v</w:t>
      </w:r>
    </w:p>
    <w:p w14:paraId="0C92218B" w14:textId="77777777" w:rsidR="00256066" w:rsidRDefault="00256066" w:rsidP="00256066">
      <w:pPr>
        <w:spacing w:after="240"/>
      </w:pPr>
    </w:p>
    <w:p w14:paraId="1BC2E40B" w14:textId="77777777" w:rsidR="00CE7503" w:rsidRDefault="00000000">
      <w:r>
        <w:pict w14:anchorId="5170BDE0">
          <v:rect id="_x0000_i1025" style="width:0;height:1.5pt" o:hralign="center" o:hrstd="t" o:hr="t" fillcolor="#a0a0a0" stroked="f"/>
        </w:pict>
      </w:r>
    </w:p>
    <w:p w14:paraId="1EB332DE" w14:textId="77777777" w:rsidR="00CE7503" w:rsidRDefault="00000000">
      <w:pPr>
        <w:pStyle w:val="Heading2"/>
      </w:pPr>
      <w:bookmarkStart w:id="0" w:name="_pzm9wskydh04" w:colFirst="0" w:colLast="0"/>
      <w:bookmarkEnd w:id="0"/>
      <w:r>
        <w:t>Prerequisites</w:t>
      </w:r>
    </w:p>
    <w:p w14:paraId="5BB34351" w14:textId="77777777" w:rsidR="00CE7503" w:rsidRDefault="00CE7503"/>
    <w:p w14:paraId="072A5E02" w14:textId="77777777" w:rsidR="00CE7503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sz w:val="21"/>
          <w:szCs w:val="21"/>
        </w:rPr>
      </w:pPr>
      <w:r>
        <w:rPr>
          <w:sz w:val="21"/>
          <w:szCs w:val="21"/>
        </w:rPr>
        <w:t>Requires VBS FW SERCOM_2_0_2_BETA or higher</w:t>
      </w:r>
    </w:p>
    <w:p w14:paraId="7F65358F" w14:textId="77777777" w:rsidR="00CE7503" w:rsidRDefault="00CE7503">
      <w:pPr>
        <w:ind w:left="720"/>
      </w:pPr>
    </w:p>
    <w:p w14:paraId="68C4B00C" w14:textId="77777777" w:rsidR="00CE7503" w:rsidRDefault="00000000">
      <w:pPr>
        <w:numPr>
          <w:ilvl w:val="0"/>
          <w:numId w:val="2"/>
        </w:numPr>
      </w:pPr>
      <w:r>
        <w:t>Requires VBS parameters / preset : In order to create a continuous stimulation stream, which is then later started and stopped by the Python script over serial:</w:t>
      </w:r>
    </w:p>
    <w:p w14:paraId="5CA2BB5D" w14:textId="77777777" w:rsidR="00CE7503" w:rsidRDefault="00CE7503"/>
    <w:p w14:paraId="69FAB40D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{</w:t>
      </w:r>
    </w:p>
    <w:p w14:paraId="51DA4BAF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"name"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"999 (only for development!)"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3E96672B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"8_channels"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false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2B00BA5C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21"/>
          <w:szCs w:val="21"/>
        </w:rPr>
        <w:t>samplerate_hz</w:t>
      </w:r>
      <w:proofErr w:type="spellEnd"/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46875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55FA17D0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21"/>
          <w:szCs w:val="21"/>
        </w:rPr>
        <w:t>stimulation_frequency_hz</w:t>
      </w:r>
      <w:proofErr w:type="spellEnd"/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40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6706FD5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21"/>
          <w:szCs w:val="21"/>
        </w:rPr>
        <w:t>stimulation_duration_ms</w:t>
      </w:r>
      <w:proofErr w:type="spellEnd"/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8000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527F4673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21"/>
          <w:szCs w:val="21"/>
        </w:rPr>
        <w:t>cycle_period_duration_ms</w:t>
      </w:r>
      <w:proofErr w:type="spellEnd"/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64000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7BE7E38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21"/>
          <w:szCs w:val="21"/>
        </w:rPr>
        <w:t>number_of_cycles_in_pauze_cycle</w:t>
      </w:r>
      <w:proofErr w:type="spellEnd"/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61FD1F61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21"/>
          <w:szCs w:val="21"/>
        </w:rPr>
        <w:t>number_of_cycles_in_pauze_cycle_to_pauze</w:t>
      </w:r>
      <w:proofErr w:type="spellEnd"/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46A9C1F3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21"/>
          <w:szCs w:val="21"/>
        </w:rPr>
        <w:t>jitter_on_timing_permill</w:t>
      </w:r>
      <w:proofErr w:type="spellEnd"/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0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79826ED3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21"/>
          <w:szCs w:val="21"/>
        </w:rPr>
        <w:t>volume_percent</w:t>
      </w:r>
      <w:proofErr w:type="spellEnd"/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100.0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1BE295E8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21"/>
          <w:szCs w:val="21"/>
        </w:rPr>
        <w:t>testmode</w:t>
      </w:r>
      <w:proofErr w:type="spellEnd"/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 :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true</w:t>
      </w:r>
      <w:r>
        <w:rPr>
          <w:rFonts w:ascii="Courier New" w:eastAsia="Courier New" w:hAnsi="Courier New" w:cs="Courier New"/>
          <w:sz w:val="21"/>
          <w:szCs w:val="21"/>
        </w:rPr>
        <w:t>,</w:t>
      </w:r>
    </w:p>
    <w:p w14:paraId="5E9DA57E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21"/>
          <w:szCs w:val="21"/>
        </w:rPr>
        <w:t>single_channel</w:t>
      </w:r>
      <w:proofErr w:type="spellEnd"/>
      <w:r>
        <w:rPr>
          <w:rFonts w:ascii="Courier New" w:eastAsia="Courier New" w:hAnsi="Courier New" w:cs="Courier New"/>
          <w:color w:val="0451A5"/>
          <w:sz w:val="21"/>
          <w:szCs w:val="21"/>
        </w:rPr>
        <w:t>"</w:t>
      </w:r>
      <w:r>
        <w:rPr>
          <w:rFonts w:ascii="Courier New" w:eastAsia="Courier New" w:hAnsi="Courier New" w:cs="Courier New"/>
          <w:sz w:val="21"/>
          <w:szCs w:val="21"/>
        </w:rPr>
        <w:t xml:space="preserve"> 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</w:p>
    <w:p w14:paraId="60E2C629" w14:textId="77777777" w:rsidR="00CE7503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}</w:t>
      </w:r>
    </w:p>
    <w:p w14:paraId="76D9089B" w14:textId="77777777" w:rsidR="00CE7503" w:rsidRDefault="00000000">
      <w:r>
        <w:t>—</w:t>
      </w:r>
    </w:p>
    <w:p w14:paraId="7F2C09DB" w14:textId="77777777" w:rsidR="00CE7503" w:rsidRDefault="00CE7503"/>
    <w:p w14:paraId="578317F5" w14:textId="77777777" w:rsidR="00CE750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o4iii0k0z49r" w:colFirst="0" w:colLast="0"/>
      <w:bookmarkEnd w:id="1"/>
      <w:r>
        <w:rPr>
          <w:b/>
          <w:sz w:val="34"/>
          <w:szCs w:val="34"/>
        </w:rPr>
        <w:t>🧠 Script Purpose</w:t>
      </w:r>
    </w:p>
    <w:p w14:paraId="5B3B0684" w14:textId="77777777" w:rsidR="00CE7503" w:rsidRDefault="00000000">
      <w:pPr>
        <w:spacing w:before="240" w:after="240"/>
      </w:pPr>
      <w:r>
        <w:lastRenderedPageBreak/>
        <w:t xml:space="preserve">This Python script synchronizes </w:t>
      </w:r>
      <w:r>
        <w:rPr>
          <w:b/>
        </w:rPr>
        <w:t xml:space="preserve">EEG data recording via </w:t>
      </w:r>
      <w:proofErr w:type="spellStart"/>
      <w:r>
        <w:rPr>
          <w:b/>
        </w:rPr>
        <w:t>BrainFlow</w:t>
      </w:r>
      <w:proofErr w:type="spellEnd"/>
      <w:r>
        <w:t xml:space="preserve"> with </w:t>
      </w:r>
      <w:r>
        <w:rPr>
          <w:b/>
        </w:rPr>
        <w:t>VBS (vibrotactile brain stimulator haptic) device control</w:t>
      </w:r>
      <w:r>
        <w:t>. It supports:</w:t>
      </w:r>
    </w:p>
    <w:p w14:paraId="0275E11B" w14:textId="77777777" w:rsidR="00CE7503" w:rsidRDefault="00000000">
      <w:pPr>
        <w:numPr>
          <w:ilvl w:val="0"/>
          <w:numId w:val="9"/>
        </w:numPr>
        <w:spacing w:before="240"/>
      </w:pPr>
      <w:r>
        <w:t>Multiple stimulation frequencies, volumes, and channels</w:t>
      </w:r>
      <w:r>
        <w:br/>
      </w:r>
    </w:p>
    <w:p w14:paraId="7F49728A" w14:textId="77777777" w:rsidR="00CE7503" w:rsidRDefault="00000000">
      <w:pPr>
        <w:numPr>
          <w:ilvl w:val="0"/>
          <w:numId w:val="9"/>
        </w:numPr>
      </w:pPr>
      <w:r>
        <w:t>EEG recording with event markers</w:t>
      </w:r>
      <w:r>
        <w:br/>
      </w:r>
    </w:p>
    <w:p w14:paraId="3FBC1F02" w14:textId="77777777" w:rsidR="00CE7503" w:rsidRDefault="00000000">
      <w:pPr>
        <w:numPr>
          <w:ilvl w:val="0"/>
          <w:numId w:val="9"/>
        </w:numPr>
      </w:pPr>
      <w:r>
        <w:t xml:space="preserve">Recording of 1,2 or </w:t>
      </w:r>
      <w:r>
        <w:rPr>
          <w:b/>
        </w:rPr>
        <w:t>baseline EEG periods:</w:t>
      </w:r>
    </w:p>
    <w:p w14:paraId="2EFE587C" w14:textId="77777777" w:rsidR="00CE7503" w:rsidRDefault="00000000">
      <w:pPr>
        <w:numPr>
          <w:ilvl w:val="1"/>
          <w:numId w:val="9"/>
        </w:numPr>
        <w:spacing w:after="240"/>
      </w:pPr>
      <w:r>
        <w:rPr>
          <w:b/>
        </w:rPr>
        <w:t>With VBS powered OFF (in a separate file1)</w:t>
      </w:r>
    </w:p>
    <w:p w14:paraId="6E954ED5" w14:textId="77777777" w:rsidR="00CE7503" w:rsidRDefault="00000000">
      <w:pPr>
        <w:spacing w:before="240" w:after="240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70FE2DA6" w14:textId="77777777" w:rsidR="00CE7503" w:rsidRDefault="00CE7503">
      <w:pPr>
        <w:spacing w:before="240" w:after="240"/>
        <w:rPr>
          <w:b/>
        </w:rPr>
      </w:pPr>
    </w:p>
    <w:p w14:paraId="622A2546" w14:textId="77777777" w:rsidR="00CE7503" w:rsidRDefault="00000000">
      <w:pPr>
        <w:numPr>
          <w:ilvl w:val="1"/>
          <w:numId w:val="9"/>
        </w:numPr>
        <w:spacing w:before="240" w:after="240"/>
      </w:pPr>
      <w:r>
        <w:rPr>
          <w:b/>
        </w:rPr>
        <w:t xml:space="preserve">With VBS powered ON and Stim running but no contact with finger(s) (in a separate file2) </w:t>
      </w:r>
    </w:p>
    <w:p w14:paraId="05E4E4E5" w14:textId="77777777" w:rsidR="00CE7503" w:rsidRDefault="00000000">
      <w:pPr>
        <w:spacing w:before="240" w:after="240"/>
        <w:ind w:left="1440"/>
      </w:pPr>
      <w:r>
        <w:t>A second EEG baseline recording with the VHP powered ON, STIM ON, but with no finger contact, to exclude crossover or unintended tactile activation.</w:t>
      </w:r>
    </w:p>
    <w:p w14:paraId="392DDF56" w14:textId="77777777" w:rsidR="00CE7503" w:rsidRDefault="00000000">
      <w:pPr>
        <w:spacing w:before="240" w:after="240"/>
        <w:ind w:left="1440"/>
      </w:pPr>
      <w:r>
        <w:t>This Baseline 2 ensures any EEG responses caused by electromagnetic or mechanical leakage from the stimulator itself are separated from true tactile responses (Baseline 3 = real contact).</w:t>
      </w:r>
    </w:p>
    <w:p w14:paraId="2FDDBE49" w14:textId="77777777" w:rsidR="00CE7503" w:rsidRDefault="00000000">
      <w:pPr>
        <w:numPr>
          <w:ilvl w:val="1"/>
          <w:numId w:val="9"/>
        </w:numPr>
        <w:spacing w:before="240"/>
      </w:pPr>
      <w:r>
        <w:rPr>
          <w:b/>
        </w:rPr>
        <w:t>Before start sweep, prior to 1st stimulation</w:t>
      </w:r>
    </w:p>
    <w:p w14:paraId="68D9BA67" w14:textId="77777777" w:rsidR="00CE7503" w:rsidRDefault="00000000">
      <w:pPr>
        <w:numPr>
          <w:ilvl w:val="2"/>
          <w:numId w:val="9"/>
        </w:numPr>
        <w:spacing w:after="240"/>
      </w:pPr>
      <w:r>
        <w:t>With  Automatic detection of VBS power-on via serial connection</w:t>
      </w:r>
      <w:r>
        <w:br/>
      </w:r>
    </w:p>
    <w:p w14:paraId="03D0F0FD" w14:textId="77777777" w:rsidR="00CE7503" w:rsidRDefault="00000000">
      <w:r>
        <w:pict w14:anchorId="6D31132A">
          <v:rect id="_x0000_i1026" style="width:0;height:1.5pt" o:hralign="center" o:hrstd="t" o:hr="t" fillcolor="#a0a0a0" stroked="f"/>
        </w:pict>
      </w:r>
    </w:p>
    <w:p w14:paraId="01B9DF26" w14:textId="77777777" w:rsidR="00CE750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68fz76gh158s" w:colFirst="0" w:colLast="0"/>
      <w:bookmarkEnd w:id="2"/>
      <w:r>
        <w:rPr>
          <w:b/>
          <w:sz w:val="34"/>
          <w:szCs w:val="34"/>
        </w:rPr>
        <w:t>📁 Required Files</w:t>
      </w:r>
    </w:p>
    <w:p w14:paraId="52B261FC" w14:textId="77777777" w:rsidR="00CE7503" w:rsidRDefault="00000000">
      <w:pPr>
        <w:numPr>
          <w:ilvl w:val="0"/>
          <w:numId w:val="10"/>
        </w:numPr>
        <w:spacing w:before="240" w:after="240"/>
      </w:pPr>
      <w:r>
        <w:t xml:space="preserve">A </w:t>
      </w:r>
      <w:r>
        <w:rPr>
          <w:b/>
        </w:rPr>
        <w:t>measurement YAML file</w:t>
      </w:r>
      <w:r>
        <w:t xml:space="preserve"> (via </w:t>
      </w:r>
      <w:r>
        <w:rPr>
          <w:rFonts w:ascii="Roboto Mono" w:eastAsia="Roboto Mono" w:hAnsi="Roboto Mono" w:cs="Roboto Mono"/>
          <w:color w:val="188038"/>
        </w:rPr>
        <w:t>-m</w:t>
      </w:r>
      <w:r>
        <w:t>) defining sweep stim parameters</w:t>
      </w:r>
    </w:p>
    <w:p w14:paraId="2065EEB2" w14:textId="77777777" w:rsidR="00CE7503" w:rsidRDefault="00000000">
      <w:pPr>
        <w:spacing w:before="240" w:after="24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800000"/>
          <w:sz w:val="21"/>
          <w:szCs w:val="21"/>
        </w:rPr>
        <w:t>Channel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0182ED99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Start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4</w:t>
      </w:r>
    </w:p>
    <w:p w14:paraId="16E1AC46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4</w:t>
      </w:r>
    </w:p>
    <w:p w14:paraId="6A9ABAEA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Steps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</w:t>
      </w:r>
    </w:p>
    <w:p w14:paraId="4D01A545" w14:textId="77777777" w:rsidR="00CE7503" w:rsidRDefault="00CE7503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32E2CC5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800000"/>
          <w:sz w:val="21"/>
          <w:szCs w:val="21"/>
        </w:rPr>
        <w:t>Volume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2D786034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Start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100</w:t>
      </w:r>
    </w:p>
    <w:p w14:paraId="7E0F6E2C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100</w:t>
      </w:r>
    </w:p>
    <w:p w14:paraId="31029289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Steps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25</w:t>
      </w:r>
    </w:p>
    <w:p w14:paraId="4ABC51AF" w14:textId="77777777" w:rsidR="00CE7503" w:rsidRDefault="00CE7503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35967E17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800000"/>
          <w:sz w:val="21"/>
          <w:szCs w:val="21"/>
        </w:rPr>
        <w:t>Frequency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69701830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Start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35</w:t>
      </w:r>
    </w:p>
    <w:p w14:paraId="0C5CCF7E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End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35</w:t>
      </w:r>
    </w:p>
    <w:p w14:paraId="5F90D762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98658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Steps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</w:p>
    <w:p w14:paraId="52A3B6CC" w14:textId="77777777" w:rsidR="00CE7503" w:rsidRDefault="00CE7503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DA89509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800000"/>
          <w:sz w:val="21"/>
          <w:szCs w:val="21"/>
        </w:rPr>
        <w:t>Baselines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776A6DCE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Baseline_1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(Pre-</w:t>
      </w:r>
      <w:proofErr w:type="spellStart"/>
      <w:r>
        <w:rPr>
          <w:rFonts w:ascii="Courier New" w:eastAsia="Courier New" w:hAnsi="Courier New" w:cs="Courier New"/>
          <w:color w:val="008000"/>
          <w:sz w:val="21"/>
          <w:szCs w:val="21"/>
        </w:rPr>
        <w:t>start_EEG_measurement</w:t>
      </w:r>
      <w:proofErr w:type="spellEnd"/>
      <w:r>
        <w:rPr>
          <w:rFonts w:ascii="Courier New" w:eastAsia="Courier New" w:hAnsi="Courier New" w:cs="Courier New"/>
          <w:color w:val="008000"/>
          <w:sz w:val="21"/>
          <w:szCs w:val="21"/>
        </w:rPr>
        <w:t>) Time in seconds that the EEG measurement starts recording baseline_1 | and after VHP board powered ON</w:t>
      </w:r>
    </w:p>
    <w:p w14:paraId="49037BA2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Baseline_2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Time in seconds that the EEG measurement starts recording baseline_2 | and after VHP board (powered ON) STIM ON | no contact</w:t>
      </w:r>
    </w:p>
    <w:p w14:paraId="25AAE32D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Baseline_3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Time in seconds that the EEG measurement starts recording baseline_3 | and after VHP board (powered ON) STIM ON | contact</w:t>
      </w:r>
    </w:p>
    <w:p w14:paraId="27D9E95A" w14:textId="77777777" w:rsidR="00CE7503" w:rsidRDefault="00CE7503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DD9D76B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800000"/>
          <w:sz w:val="21"/>
          <w:szCs w:val="21"/>
        </w:rPr>
        <w:t>Measurements</w:t>
      </w:r>
      <w:r>
        <w:rPr>
          <w:rFonts w:ascii="Courier New" w:eastAsia="Courier New" w:hAnsi="Courier New" w:cs="Courier New"/>
          <w:sz w:val="21"/>
          <w:szCs w:val="21"/>
        </w:rPr>
        <w:t>:</w:t>
      </w:r>
    </w:p>
    <w:p w14:paraId="592A06C6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800000"/>
          <w:sz w:val="21"/>
          <w:szCs w:val="21"/>
        </w:rPr>
        <w:t>Number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5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Number of measurements for each vol/</w:t>
      </w:r>
      <w:proofErr w:type="spellStart"/>
      <w:r>
        <w:rPr>
          <w:rFonts w:ascii="Courier New" w:eastAsia="Courier New" w:hAnsi="Courier New" w:cs="Courier New"/>
          <w:color w:val="008000"/>
          <w:sz w:val="21"/>
          <w:szCs w:val="21"/>
        </w:rPr>
        <w:t>freq</w:t>
      </w:r>
      <w:proofErr w:type="spell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combination</w:t>
      </w:r>
    </w:p>
    <w:p w14:paraId="3C52D124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800000"/>
          <w:sz w:val="21"/>
          <w:szCs w:val="21"/>
        </w:rPr>
        <w:t>Duration_on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Duration in seconds of each measurement ON period</w:t>
      </w:r>
    </w:p>
    <w:p w14:paraId="502E2B8B" w14:textId="77777777" w:rsidR="00CE7503" w:rsidRDefault="00000000">
      <w:pPr>
        <w:shd w:val="clear" w:color="auto" w:fill="FFFFFF"/>
        <w:spacing w:before="240" w:after="240" w:line="325" w:lineRule="auto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800000"/>
          <w:sz w:val="21"/>
          <w:szCs w:val="21"/>
        </w:rPr>
        <w:t>Duration_off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10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# Duration in seconds of each measurement OFF period</w:t>
      </w:r>
    </w:p>
    <w:p w14:paraId="164948B1" w14:textId="77777777" w:rsidR="00CE7503" w:rsidRDefault="00CE7503">
      <w:pPr>
        <w:spacing w:before="240" w:after="240"/>
      </w:pPr>
    </w:p>
    <w:p w14:paraId="147675EF" w14:textId="77777777" w:rsidR="00CE7503" w:rsidRDefault="00000000">
      <w:pPr>
        <w:numPr>
          <w:ilvl w:val="0"/>
          <w:numId w:val="10"/>
        </w:numPr>
        <w:spacing w:before="240" w:after="240"/>
      </w:pPr>
      <w:r>
        <w:t xml:space="preserve">A </w:t>
      </w:r>
      <w:r>
        <w:rPr>
          <w:b/>
        </w:rPr>
        <w:t>device YAML file</w:t>
      </w:r>
      <w:r>
        <w:t xml:space="preserve"> (via </w:t>
      </w:r>
      <w:r>
        <w:rPr>
          <w:rFonts w:ascii="Roboto Mono" w:eastAsia="Roboto Mono" w:hAnsi="Roboto Mono" w:cs="Roboto Mono"/>
          <w:color w:val="188038"/>
        </w:rPr>
        <w:t>-d</w:t>
      </w:r>
      <w:r>
        <w:t>) specifying board and serial settings</w:t>
      </w:r>
      <w:r>
        <w:br/>
      </w:r>
    </w:p>
    <w:p w14:paraId="1F971E2E" w14:textId="77777777" w:rsidR="00CE7503" w:rsidRDefault="00000000">
      <w:r>
        <w:pict w14:anchorId="0EB91577">
          <v:rect id="_x0000_i1027" style="width:0;height:1.5pt" o:hralign="center" o:hrstd="t" o:hr="t" fillcolor="#a0a0a0" stroked="f"/>
        </w:pict>
      </w:r>
    </w:p>
    <w:p w14:paraId="036D81B6" w14:textId="77777777" w:rsidR="00CE750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pkgk5hdfbcef" w:colFirst="0" w:colLast="0"/>
      <w:bookmarkEnd w:id="3"/>
      <w:r>
        <w:rPr>
          <w:b/>
          <w:sz w:val="34"/>
          <w:szCs w:val="34"/>
        </w:rPr>
        <w:t>⚙️ Key Features</w:t>
      </w:r>
    </w:p>
    <w:p w14:paraId="1B15E309" w14:textId="77777777" w:rsidR="00CE7503" w:rsidRDefault="00000000">
      <w:pPr>
        <w:numPr>
          <w:ilvl w:val="0"/>
          <w:numId w:val="7"/>
        </w:numPr>
        <w:spacing w:before="240"/>
      </w:pPr>
      <w:r>
        <w:lastRenderedPageBreak/>
        <w:t xml:space="preserve">Uses </w:t>
      </w:r>
      <w:proofErr w:type="spellStart"/>
      <w:r>
        <w:t>BrainFlow</w:t>
      </w:r>
      <w:proofErr w:type="spellEnd"/>
      <w:r>
        <w:t xml:space="preserve"> and a </w:t>
      </w:r>
      <w:proofErr w:type="spellStart"/>
      <w:r>
        <w:t>Mentalab</w:t>
      </w:r>
      <w:proofErr w:type="spellEnd"/>
      <w:r>
        <w:t xml:space="preserve"> Explore (ML) or Freeeeg32 (FG) or other </w:t>
      </w:r>
      <w:proofErr w:type="spellStart"/>
      <w:r>
        <w:t>BrainFlow</w:t>
      </w:r>
      <w:proofErr w:type="spellEnd"/>
      <w:r>
        <w:t xml:space="preserve"> supported EEG boards</w:t>
      </w:r>
      <w:r>
        <w:br/>
      </w:r>
    </w:p>
    <w:p w14:paraId="31B3816C" w14:textId="77777777" w:rsidR="00CE7503" w:rsidRDefault="00000000">
      <w:pPr>
        <w:numPr>
          <w:ilvl w:val="0"/>
          <w:numId w:val="7"/>
        </w:numPr>
      </w:pPr>
      <w:r>
        <w:t>Automatically logs EEG baseline while waiting for VBS to be powered ON</w:t>
      </w:r>
      <w:r>
        <w:br/>
      </w:r>
    </w:p>
    <w:p w14:paraId="4E78EC11" w14:textId="77777777" w:rsidR="00CE7503" w:rsidRDefault="00000000">
      <w:pPr>
        <w:numPr>
          <w:ilvl w:val="0"/>
          <w:numId w:val="7"/>
        </w:numPr>
      </w:pPr>
      <w:r>
        <w:t xml:space="preserve">Inserts precise </w:t>
      </w:r>
      <w:r>
        <w:rPr>
          <w:b/>
        </w:rPr>
        <w:t>event markers</w:t>
      </w:r>
      <w:r>
        <w:t xml:space="preserve"> into EEG stream</w:t>
      </w:r>
      <w:r>
        <w:br/>
      </w:r>
    </w:p>
    <w:p w14:paraId="10052E3B" w14:textId="77777777" w:rsidR="00CE7503" w:rsidRDefault="00000000">
      <w:pPr>
        <w:numPr>
          <w:ilvl w:val="0"/>
          <w:numId w:val="7"/>
        </w:numPr>
      </w:pPr>
      <w:r>
        <w:t xml:space="preserve">Writes EEG data to </w:t>
      </w:r>
      <w:r>
        <w:rPr>
          <w:rFonts w:ascii="Roboto Mono" w:eastAsia="Roboto Mono" w:hAnsi="Roboto Mono" w:cs="Roboto Mono"/>
          <w:color w:val="188038"/>
        </w:rPr>
        <w:t>.csv</w:t>
      </w:r>
      <w:r>
        <w:t xml:space="preserve"> files for each stim combination</w:t>
      </w:r>
      <w:r>
        <w:br/>
      </w:r>
    </w:p>
    <w:p w14:paraId="31CB500C" w14:textId="77777777" w:rsidR="00CE7503" w:rsidRDefault="00000000">
      <w:pPr>
        <w:numPr>
          <w:ilvl w:val="0"/>
          <w:numId w:val="7"/>
        </w:numPr>
        <w:spacing w:after="240"/>
      </w:pPr>
      <w:r>
        <w:t xml:space="preserve">Records metadata to a </w:t>
      </w:r>
      <w:r>
        <w:rPr>
          <w:rFonts w:ascii="Roboto Mono" w:eastAsia="Roboto Mono" w:hAnsi="Roboto Mono" w:cs="Roboto Mono"/>
          <w:color w:val="188038"/>
        </w:rPr>
        <w:t>.txt</w:t>
      </w:r>
      <w:r>
        <w:t xml:space="preserve"> file</w:t>
      </w:r>
    </w:p>
    <w:p w14:paraId="5FCAA231" w14:textId="77777777" w:rsidR="00CE7503" w:rsidRDefault="00000000">
      <w:pPr>
        <w:spacing w:before="240" w:after="240"/>
        <w:ind w:left="720"/>
      </w:pPr>
      <w:r>
        <w:t>To be added / edited manually</w:t>
      </w:r>
    </w:p>
    <w:p w14:paraId="2F2DE34A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{</w:t>
      </w:r>
    </w:p>
    <w:p w14:paraId="0E7554EB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"Recording": {</w:t>
      </w:r>
    </w:p>
    <w:p w14:paraId="46477657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"Date": "2025-11-12",</w:t>
      </w:r>
    </w:p>
    <w:p w14:paraId="3E93BF92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"Location": "NXTL",</w:t>
      </w:r>
    </w:p>
    <w:p w14:paraId="45292752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"Experimenter": "Pieter"</w:t>
      </w:r>
    </w:p>
    <w:p w14:paraId="56D6421D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},</w:t>
      </w:r>
    </w:p>
    <w:p w14:paraId="74B33DC1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</w:p>
    <w:p w14:paraId="1B55128C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"Subject": {</w:t>
      </w:r>
    </w:p>
    <w:p w14:paraId="29B53B09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"ID": "PG",</w:t>
      </w:r>
    </w:p>
    <w:p w14:paraId="28A68843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"Parkinson": true,</w:t>
      </w:r>
    </w:p>
    <w:p w14:paraId="17C62A77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Dominant_PD_side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"L",</w:t>
      </w:r>
    </w:p>
    <w:p w14:paraId="2857CC95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Years_since_PD_diagnosis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7,</w:t>
      </w:r>
    </w:p>
    <w:p w14:paraId="4B503031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Hours_since_last_medication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2,</w:t>
      </w:r>
    </w:p>
    <w:p w14:paraId="5E55AD41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Hours_since_last_VBS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12,</w:t>
      </w:r>
    </w:p>
    <w:p w14:paraId="17E46E35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Fingers_tested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["Left index"]</w:t>
      </w:r>
    </w:p>
    <w:p w14:paraId="3164A7B2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},</w:t>
      </w:r>
    </w:p>
    <w:p w14:paraId="7D82133B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</w:p>
    <w:p w14:paraId="0228A7C9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VBS_Device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{</w:t>
      </w:r>
    </w:p>
    <w:p w14:paraId="6CB98C7B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"BLE_MAC": "C6:3F:B3:3E:8A:72",</w:t>
      </w:r>
    </w:p>
    <w:p w14:paraId="254F28F3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ModelName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"F2Heal VHP vSERCOM_2_0_0_BETA",</w:t>
      </w:r>
    </w:p>
    <w:p w14:paraId="68E2A9CC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"Parameters": {</w:t>
      </w:r>
    </w:p>
    <w:p w14:paraId="5A98E7CD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"V": 75,</w:t>
      </w:r>
    </w:p>
    <w:p w14:paraId="37018481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"F": 39,</w:t>
      </w:r>
    </w:p>
    <w:p w14:paraId="50452B52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"D": 8000,</w:t>
      </w:r>
    </w:p>
    <w:p w14:paraId="089BB632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"Y": 64000,</w:t>
      </w:r>
    </w:p>
    <w:p w14:paraId="58A941A1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"P": 1,</w:t>
      </w:r>
    </w:p>
    <w:p w14:paraId="7047906E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"Q": 0,</w:t>
      </w:r>
    </w:p>
    <w:p w14:paraId="047CCF17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"J": 0,</w:t>
      </w:r>
    </w:p>
    <w:p w14:paraId="43215409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"M": 1,</w:t>
      </w:r>
    </w:p>
    <w:p w14:paraId="70A1BD53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"C": 1</w:t>
      </w:r>
    </w:p>
    <w:p w14:paraId="07E9141D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}</w:t>
      </w:r>
    </w:p>
    <w:p w14:paraId="13B552DC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},</w:t>
      </w:r>
    </w:p>
    <w:p w14:paraId="2E388FD9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</w:p>
    <w:p w14:paraId="4AF34E13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EEG_Device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{</w:t>
      </w:r>
    </w:p>
    <w:p w14:paraId="73070B5C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"Model": "FreeEEG32",</w:t>
      </w:r>
    </w:p>
    <w:p w14:paraId="704BCE2B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PowerSupply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{</w:t>
      </w:r>
    </w:p>
    <w:p w14:paraId="27312A4E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"Type": "3xAA_1.5V_Battery_Pack",</w:t>
      </w:r>
    </w:p>
    <w:p w14:paraId="2430AE5B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lastRenderedPageBreak/>
        <w:t>  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Voltage_level_V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4.35</w:t>
      </w:r>
    </w:p>
    <w:p w14:paraId="7A9D9F7D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}</w:t>
      </w:r>
    </w:p>
    <w:p w14:paraId="0BFC74BA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},</w:t>
      </w:r>
    </w:p>
    <w:p w14:paraId="6F16AFDA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</w:p>
    <w:p w14:paraId="54652572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"Laptop": {</w:t>
      </w:r>
    </w:p>
    <w:p w14:paraId="475A6BF1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"Brand": "Dell",</w:t>
      </w:r>
    </w:p>
    <w:p w14:paraId="72EBDB1C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"Model": "XPS 13 9310",</w:t>
      </w:r>
    </w:p>
    <w:p w14:paraId="5D41A3DA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"OS": "Windows 11",</w:t>
      </w:r>
    </w:p>
    <w:p w14:paraId="3A37C494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PowerSupply_during_measurements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{</w:t>
      </w:r>
    </w:p>
    <w:p w14:paraId="087D2834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allowed_values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["on Battery", "on Mains Power via Power Adapter"],</w:t>
      </w:r>
    </w:p>
    <w:p w14:paraId="447BFC7A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"selected": "on Battery"</w:t>
      </w:r>
    </w:p>
    <w:p w14:paraId="6391A6E4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}</w:t>
      </w:r>
    </w:p>
    <w:p w14:paraId="65BC591C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},</w:t>
      </w:r>
    </w:p>
    <w:p w14:paraId="05B370AD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</w:p>
    <w:p w14:paraId="4FF646BB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"Interfaces": {</w:t>
      </w:r>
    </w:p>
    <w:p w14:paraId="36046261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"EEG_USB": {</w:t>
      </w:r>
    </w:p>
    <w:p w14:paraId="613EF309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"Connection": {</w:t>
      </w:r>
    </w:p>
    <w:p w14:paraId="46FE8B44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"selected": "Isolator",</w:t>
      </w:r>
    </w:p>
    <w:p w14:paraId="2E31983B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allowed_values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["Isolator", "bare USB cable"],</w:t>
      </w:r>
    </w:p>
    <w:p w14:paraId="3FA9D1D2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"details": {</w:t>
      </w:r>
    </w:p>
    <w:p w14:paraId="70E33C94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  "Isolator": {</w:t>
      </w:r>
    </w:p>
    <w:p w14:paraId="5897EB0E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    "Brand": "DFROBOT",</w:t>
      </w:r>
    </w:p>
    <w:p w14:paraId="57216A80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    "Model": "FIT0860"</w:t>
      </w:r>
    </w:p>
    <w:p w14:paraId="37FF985A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  },</w:t>
      </w:r>
    </w:p>
    <w:p w14:paraId="63848517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  "bare USB cable": null</w:t>
      </w:r>
    </w:p>
    <w:p w14:paraId="6DF2BFBC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}</w:t>
      </w:r>
    </w:p>
    <w:p w14:paraId="14B27D38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}</w:t>
      </w:r>
    </w:p>
    <w:p w14:paraId="1E7A92CE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},</w:t>
      </w:r>
    </w:p>
    <w:p w14:paraId="5F5EAAEC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"VBS_USB": {</w:t>
      </w:r>
    </w:p>
    <w:p w14:paraId="4DD00184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"Connection": {</w:t>
      </w:r>
    </w:p>
    <w:p w14:paraId="3FD7005E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"selected": "Isolator",</w:t>
      </w:r>
    </w:p>
    <w:p w14:paraId="3635E0B4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allowed_values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["Isolator", "bare USB cable"],</w:t>
      </w:r>
    </w:p>
    <w:p w14:paraId="4BFA28F7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"details": {</w:t>
      </w:r>
    </w:p>
    <w:p w14:paraId="570261D2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  "Isolator": {</w:t>
      </w:r>
    </w:p>
    <w:p w14:paraId="116FAA2E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    "Brand": "DFROBOT",</w:t>
      </w:r>
    </w:p>
    <w:p w14:paraId="03E067FA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    "Model": "FIT0860"</w:t>
      </w:r>
    </w:p>
    <w:p w14:paraId="53019D50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  },</w:t>
      </w:r>
    </w:p>
    <w:p w14:paraId="7FFCE871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  "bare USB cable": null</w:t>
      </w:r>
    </w:p>
    <w:p w14:paraId="246E23D9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  }</w:t>
      </w:r>
    </w:p>
    <w:p w14:paraId="30620BC8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  }</w:t>
      </w:r>
    </w:p>
    <w:p w14:paraId="3C6ACA3A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  }</w:t>
      </w:r>
    </w:p>
    <w:p w14:paraId="67DCF35A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},</w:t>
      </w:r>
    </w:p>
    <w:p w14:paraId="2270AD32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</w:p>
    <w:p w14:paraId="57B12769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"</w:t>
      </w:r>
      <w:proofErr w:type="spellStart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WireManagement</w:t>
      </w:r>
      <w:proofErr w:type="spellEnd"/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": "Standard cable routing, isolated signal cables separated from power cables",</w:t>
      </w:r>
    </w:p>
    <w:p w14:paraId="4241D597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</w:p>
    <w:p w14:paraId="72ABD1A7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  "Notes": "All devices grounded via VCM electrode. Subject seated comfortably, minimal movement."</w:t>
      </w:r>
    </w:p>
    <w:p w14:paraId="4496DEAA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  <w:r w:rsidRPr="00755300">
        <w:rPr>
          <w:rFonts w:ascii="Courier New" w:eastAsia="Courier New" w:hAnsi="Courier New" w:cs="Courier New"/>
          <w:sz w:val="21"/>
          <w:szCs w:val="21"/>
          <w:lang w:val="en-BE"/>
        </w:rPr>
        <w:t>}</w:t>
      </w:r>
    </w:p>
    <w:p w14:paraId="6AE90848" w14:textId="77777777" w:rsidR="00755300" w:rsidRPr="00755300" w:rsidRDefault="00755300" w:rsidP="00755300">
      <w:pPr>
        <w:ind w:firstLine="720"/>
        <w:rPr>
          <w:rFonts w:ascii="Courier New" w:eastAsia="Courier New" w:hAnsi="Courier New" w:cs="Courier New"/>
          <w:sz w:val="21"/>
          <w:szCs w:val="21"/>
          <w:lang w:val="en-BE"/>
        </w:rPr>
      </w:pPr>
    </w:p>
    <w:p w14:paraId="5375EA0C" w14:textId="722A4686" w:rsidR="00C07EB5" w:rsidRDefault="00C07EB5" w:rsidP="00963181">
      <w:pPr>
        <w:ind w:firstLine="720"/>
        <w:rPr>
          <w:rFonts w:ascii="Courier New" w:eastAsia="Courier New" w:hAnsi="Courier New" w:cs="Courier New"/>
          <w:sz w:val="21"/>
          <w:szCs w:val="21"/>
        </w:rPr>
      </w:pPr>
    </w:p>
    <w:p w14:paraId="7B07E6E6" w14:textId="77777777" w:rsidR="00C07EB5" w:rsidRDefault="00C07EB5" w:rsidP="00963181">
      <w:pPr>
        <w:ind w:firstLine="720"/>
        <w:rPr>
          <w:rFonts w:ascii="Courier New" w:eastAsia="Courier New" w:hAnsi="Courier New" w:cs="Courier New"/>
          <w:sz w:val="21"/>
          <w:szCs w:val="21"/>
        </w:rPr>
      </w:pPr>
    </w:p>
    <w:p w14:paraId="0F64319B" w14:textId="45EC0BC5" w:rsidR="00C07EB5" w:rsidRPr="00963181" w:rsidRDefault="009A21D0" w:rsidP="00963181">
      <w:pPr>
        <w:ind w:firstLine="720"/>
        <w:rPr>
          <w:rFonts w:ascii="Courier New" w:eastAsia="Courier New" w:hAnsi="Courier New" w:cs="Courier New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noProof/>
          <w:sz w:val="21"/>
          <w:szCs w:val="21"/>
          <w:highlight w:val="white"/>
        </w:rPr>
        <w:drawing>
          <wp:inline distT="0" distB="0" distL="0" distR="0" wp14:anchorId="32F60F8E" wp14:editId="0B8C5AE3">
            <wp:extent cx="5722620" cy="3992880"/>
            <wp:effectExtent l="0" t="0" r="0" b="7620"/>
            <wp:docPr id="96650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FC66" w14:textId="13E6C9EC" w:rsidR="00C07EB5" w:rsidRDefault="00C07EB5">
      <w:pPr>
        <w:spacing w:before="240" w:after="240"/>
        <w:ind w:left="720"/>
      </w:pPr>
    </w:p>
    <w:p w14:paraId="715D5D01" w14:textId="3E33BE79" w:rsidR="00CE7503" w:rsidRPr="00963181" w:rsidRDefault="00000000">
      <w:pPr>
        <w:spacing w:before="240" w:after="240"/>
        <w:ind w:left="720"/>
      </w:pPr>
      <w:r w:rsidRPr="00963181">
        <w:br/>
      </w:r>
    </w:p>
    <w:p w14:paraId="6977BEE3" w14:textId="0963F583" w:rsidR="00CE7503" w:rsidRDefault="00000000">
      <w:bookmarkStart w:id="4" w:name="_a62tpirbl9wd" w:colFirst="0" w:colLast="0"/>
      <w:bookmarkEnd w:id="4"/>
      <w:r>
        <w:pict w14:anchorId="5F1635D6">
          <v:rect id="_x0000_i1029" style="width:0;height:1.5pt" o:hralign="center" o:hrstd="t" o:hr="t" fillcolor="#a0a0a0" stroked="f"/>
        </w:pict>
      </w:r>
    </w:p>
    <w:p w14:paraId="31E30C9E" w14:textId="77777777" w:rsidR="00CE750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cgarurrkapaf" w:colFirst="0" w:colLast="0"/>
      <w:bookmarkEnd w:id="5"/>
      <w:r>
        <w:rPr>
          <w:b/>
          <w:sz w:val="34"/>
          <w:szCs w:val="34"/>
        </w:rPr>
        <w:t>🏷️ Markers Used in EEG Stream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2"/>
        <w:gridCol w:w="1271"/>
        <w:gridCol w:w="6482"/>
      </w:tblGrid>
      <w:tr w:rsidR="00CE7503" w14:paraId="133390C5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7D06E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File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ED4C" w14:textId="77777777" w:rsidR="00CE7503" w:rsidRDefault="00000000">
            <w:pPr>
              <w:jc w:val="center"/>
            </w:pPr>
            <w:r>
              <w:rPr>
                <w:b/>
              </w:rPr>
              <w:t>Marker ID</w:t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2E49" w14:textId="77777777" w:rsidR="00CE7503" w:rsidRDefault="00000000">
            <w:pPr>
              <w:jc w:val="center"/>
            </w:pPr>
            <w:r>
              <w:rPr>
                <w:b/>
              </w:rPr>
              <w:t>Purpose / Meaning</w:t>
            </w:r>
          </w:p>
        </w:tc>
      </w:tr>
      <w:tr w:rsidR="00CE7503" w14:paraId="0B1D5B9F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59EC6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D72A" w14:textId="77777777" w:rsidR="00CE7503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39CD" w14:textId="77777777" w:rsidR="00CE7503" w:rsidRDefault="00000000">
            <w:r>
              <w:t>Start of</w:t>
            </w:r>
            <w:r>
              <w:rPr>
                <w:b/>
              </w:rPr>
              <w:t xml:space="preserve"> EEG</w:t>
            </w:r>
            <w:r>
              <w:t xml:space="preserve"> </w:t>
            </w:r>
            <w:r>
              <w:rPr>
                <w:b/>
              </w:rPr>
              <w:t>baseline 1 | part I EEG</w:t>
            </w:r>
            <w:r>
              <w:t xml:space="preserve"> with </w:t>
            </w:r>
            <w:r>
              <w:rPr>
                <w:b/>
              </w:rPr>
              <w:t>VBS powered OFF</w:t>
            </w:r>
          </w:p>
        </w:tc>
      </w:tr>
      <w:tr w:rsidR="00CE7503" w14:paraId="57FC93AA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96B1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1B30F" w14:textId="77777777" w:rsidR="00CE7503" w:rsidRDefault="00000000">
            <w:pPr>
              <w:jc w:val="center"/>
            </w:pPr>
            <w:r>
              <w:rPr>
                <w:b/>
              </w:rPr>
              <w:t>33</w:t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071C" w14:textId="77777777" w:rsidR="00CE7503" w:rsidRDefault="00000000">
            <w:r>
              <w:t xml:space="preserve">VBS has been powered ON </w:t>
            </w:r>
          </w:p>
          <w:p w14:paraId="1130C266" w14:textId="77777777" w:rsidR="00CE7503" w:rsidRDefault="00CE7503"/>
          <w:p w14:paraId="169E7509" w14:textId="77777777" w:rsidR="00CE7503" w:rsidRDefault="00CE7503"/>
        </w:tc>
      </w:tr>
      <w:tr w:rsidR="00CE7503" w14:paraId="1D8E56C9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BFD8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8833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F85A" w14:textId="77777777" w:rsidR="00CE7503" w:rsidRDefault="00000000">
            <w:r>
              <w:t xml:space="preserve">Start of </w:t>
            </w:r>
            <w:r>
              <w:rPr>
                <w:b/>
              </w:rPr>
              <w:t xml:space="preserve">EEG baseline 2 | </w:t>
            </w:r>
            <w:r>
              <w:t xml:space="preserve">VBS ON, STIM OFF </w:t>
            </w:r>
          </w:p>
        </w:tc>
      </w:tr>
      <w:tr w:rsidR="00CE7503" w14:paraId="488AFB93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86F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A5C1A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1C00" w14:textId="77777777" w:rsidR="00CE7503" w:rsidRDefault="00000000">
            <w:r>
              <w:t>Baseline VBS powered ON, STIM ON, but tactor(s) not yet in contact with finger (at 15 cm away)</w:t>
            </w:r>
          </w:p>
        </w:tc>
      </w:tr>
      <w:tr w:rsidR="00CE7503" w14:paraId="0B7A52C0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0C7F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632A9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311</w:t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6504" w14:textId="77777777" w:rsidR="00CE7503" w:rsidRDefault="00000000">
            <w:r>
              <w:t>STIM OFF</w:t>
            </w:r>
          </w:p>
        </w:tc>
      </w:tr>
      <w:tr w:rsidR="00CE7503" w14:paraId="6B61C5A6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552CF" w14:textId="77777777" w:rsidR="00CE7503" w:rsidRDefault="00CE7503">
            <w:pPr>
              <w:jc w:val="center"/>
              <w:rPr>
                <w:b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BED8" w14:textId="77777777" w:rsidR="00CE7503" w:rsidRDefault="00CE7503">
            <w:pPr>
              <w:jc w:val="center"/>
              <w:rPr>
                <w:b/>
              </w:rPr>
            </w:pP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30D2" w14:textId="77777777" w:rsidR="00CE7503" w:rsidRDefault="00CE7503"/>
        </w:tc>
      </w:tr>
      <w:tr w:rsidR="00CE7503" w14:paraId="32AD06E0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85796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C6B9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67A4" w14:textId="77777777" w:rsidR="00CE7503" w:rsidRDefault="00000000">
            <w:r>
              <w:t>Start recording</w:t>
            </w:r>
          </w:p>
        </w:tc>
      </w:tr>
      <w:tr w:rsidR="00CE7503" w14:paraId="6639F408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8270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1CBF7" w14:textId="77777777" w:rsidR="00CE7503" w:rsidRDefault="00000000">
            <w:pPr>
              <w:jc w:val="center"/>
            </w:pPr>
            <w:r>
              <w:rPr>
                <w:b/>
              </w:rPr>
              <w:t>333</w:t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B54C" w14:textId="77777777" w:rsidR="00CE7503" w:rsidRDefault="00000000">
            <w:r>
              <w:t xml:space="preserve">Start of </w:t>
            </w:r>
            <w:r>
              <w:rPr>
                <w:b/>
              </w:rPr>
              <w:t>EEG baseline 3</w:t>
            </w:r>
            <w:r>
              <w:t xml:space="preserve"> | VBS powered ON (before first stim event)</w:t>
            </w:r>
          </w:p>
        </w:tc>
      </w:tr>
      <w:tr w:rsidR="00CE7503" w14:paraId="21985F4C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C56D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BD5E" w14:textId="77777777" w:rsidR="00CE7503" w:rsidRDefault="00000000"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27FA9" w14:textId="77777777" w:rsidR="00CE7503" w:rsidRDefault="00000000">
            <w:r>
              <w:t>VBS stimulation ON</w:t>
            </w:r>
          </w:p>
        </w:tc>
      </w:tr>
      <w:tr w:rsidR="00CE7503" w14:paraId="4FC4CC97" w14:textId="77777777">
        <w:trPr>
          <w:trHeight w:val="5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CA579" w14:textId="77777777" w:rsidR="00CE7503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FC02" w14:textId="77777777" w:rsidR="00CE7503" w:rsidRDefault="00000000"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4A5AF" w14:textId="77777777" w:rsidR="00CE7503" w:rsidRDefault="00000000">
            <w:r>
              <w:t>VBS stimulation OFF</w:t>
            </w:r>
          </w:p>
        </w:tc>
      </w:tr>
    </w:tbl>
    <w:p w14:paraId="4BE9A887" w14:textId="77777777" w:rsidR="00CE7503" w:rsidRDefault="00000000">
      <w:r>
        <w:pict w14:anchorId="721C2995">
          <v:rect id="_x0000_i1030" style="width:0;height:1.5pt" o:hralign="center" o:hrstd="t" o:hr="t" fillcolor="#a0a0a0" stroked="f"/>
        </w:pict>
      </w:r>
    </w:p>
    <w:p w14:paraId="5DF31D8E" w14:textId="77777777" w:rsidR="00CE7503" w:rsidRDefault="00000000">
      <w:pPr>
        <w:pStyle w:val="Heading2"/>
        <w:keepNext w:val="0"/>
        <w:keepLines w:val="0"/>
        <w:spacing w:after="80"/>
        <w:rPr>
          <w:b/>
          <w:color w:val="000000"/>
          <w:sz w:val="26"/>
          <w:szCs w:val="26"/>
        </w:rPr>
      </w:pPr>
      <w:bookmarkStart w:id="6" w:name="_wv757oksr1ww" w:colFirst="0" w:colLast="0"/>
      <w:bookmarkEnd w:id="6"/>
      <w:r>
        <w:rPr>
          <w:b/>
          <w:sz w:val="34"/>
          <w:szCs w:val="34"/>
        </w:rPr>
        <w:t>🔄 Measurement Flow</w:t>
      </w:r>
      <w:r>
        <w:rPr>
          <w:b/>
          <w:color w:val="000000"/>
          <w:sz w:val="26"/>
          <w:szCs w:val="26"/>
        </w:rPr>
        <w:t xml:space="preserve"> (with Baseline 2 added</w:t>
      </w:r>
      <w:r>
        <w:rPr>
          <w:b/>
          <w:sz w:val="26"/>
          <w:szCs w:val="26"/>
        </w:rPr>
        <w:t xml:space="preserve"> | </w:t>
      </w:r>
      <w:r>
        <w:rPr>
          <w:b/>
          <w:color w:val="000000"/>
          <w:sz w:val="26"/>
          <w:szCs w:val="26"/>
        </w:rPr>
        <w:t>Operator Prompts Added)</w:t>
      </w:r>
    </w:p>
    <w:p w14:paraId="52C1BA9C" w14:textId="77777777" w:rsidR="00CE7503" w:rsidRDefault="00000000">
      <w:pPr>
        <w:numPr>
          <w:ilvl w:val="0"/>
          <w:numId w:val="4"/>
        </w:numPr>
        <w:spacing w:before="240"/>
      </w:pPr>
      <w:r>
        <w:rPr>
          <w:b/>
        </w:rPr>
        <w:t>Start EEG stream</w:t>
      </w:r>
      <w:r>
        <w:rPr>
          <w:b/>
        </w:rPr>
        <w:br/>
      </w:r>
      <w:r>
        <w:t xml:space="preserve"> EEG board starts continuous recording.</w:t>
      </w:r>
      <w:r>
        <w:br/>
      </w:r>
    </w:p>
    <w:p w14:paraId="6D20CD55" w14:textId="77777777" w:rsidR="00CE7503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</w:rPr>
        <w:t>Baseline 1 — VHP OFF → ON</w:t>
      </w:r>
      <w:r>
        <w:rPr>
          <w:rFonts w:ascii="Arial Unicode MS" w:eastAsia="Arial Unicode MS" w:hAnsi="Arial Unicode MS" w:cs="Arial Unicode MS"/>
          <w:b/>
        </w:rPr>
        <w:br/>
      </w:r>
      <w:r>
        <w:t xml:space="preserve"> EEG recorded while waiting for VHP to power ON.</w:t>
      </w:r>
      <w:r>
        <w:br/>
      </w:r>
    </w:p>
    <w:p w14:paraId="1E722DD7" w14:textId="77777777" w:rsidR="00CE7503" w:rsidRDefault="00000000">
      <w:pPr>
        <w:numPr>
          <w:ilvl w:val="1"/>
          <w:numId w:val="4"/>
        </w:numPr>
      </w:pPr>
      <w:r>
        <w:t>Marker 3 = VHP OFF baseline start</w:t>
      </w:r>
      <w:r>
        <w:br/>
      </w:r>
    </w:p>
    <w:p w14:paraId="1D55639B" w14:textId="77777777" w:rsidR="00CE7503" w:rsidRDefault="00000000">
      <w:pPr>
        <w:numPr>
          <w:ilvl w:val="1"/>
          <w:numId w:val="4"/>
        </w:numPr>
      </w:pPr>
      <w:r>
        <w:t>Marker 33 = VHP ON</w:t>
      </w:r>
      <w:r>
        <w:br/>
        <w:t xml:space="preserve"> Duration = </w:t>
      </w:r>
      <w:r>
        <w:rPr>
          <w:rFonts w:ascii="Roboto Mono" w:eastAsia="Roboto Mono" w:hAnsi="Roboto Mono" w:cs="Roboto Mono"/>
          <w:color w:val="188038"/>
        </w:rPr>
        <w:t>Baseline_1</w:t>
      </w:r>
      <w:r>
        <w:t xml:space="preserve"> seconds.</w:t>
      </w:r>
      <w:r>
        <w:br/>
      </w:r>
    </w:p>
    <w:p w14:paraId="6FDAE442" w14:textId="77777777" w:rsidR="00CE7503" w:rsidRDefault="00000000">
      <w:pPr>
        <w:numPr>
          <w:ilvl w:val="0"/>
          <w:numId w:val="4"/>
        </w:numPr>
        <w:spacing w:after="240"/>
      </w:pPr>
      <w:r>
        <w:rPr>
          <w:b/>
        </w:rPr>
        <w:t>Baseline 2 — VHP ON, STIM ON, No Contact</w:t>
      </w:r>
      <w:r>
        <w:rPr>
          <w:b/>
        </w:rPr>
        <w:br/>
      </w:r>
      <w:r>
        <w:t xml:space="preserve"> Operator instruction:</w:t>
      </w:r>
      <w:r>
        <w:br/>
      </w:r>
      <w:r>
        <w:br/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➤ Place your finger(s) 5 cm away from the tactors (NO CONTACT)</w:t>
      </w:r>
    </w:p>
    <w:p w14:paraId="3B73A599" w14:textId="77777777" w:rsidR="00CE7503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Hit SPACEBAR when ready...</w:t>
      </w:r>
    </w:p>
    <w:p w14:paraId="5EA4AE87" w14:textId="77777777" w:rsidR="00CE7503" w:rsidRDefault="00000000">
      <w:pPr>
        <w:numPr>
          <w:ilvl w:val="0"/>
          <w:numId w:val="4"/>
        </w:numPr>
        <w:spacing w:before="240"/>
      </w:pPr>
      <w:r>
        <w:t xml:space="preserve"> After pressing </w:t>
      </w:r>
      <w:r>
        <w:rPr>
          <w:b/>
        </w:rPr>
        <w:t>Spacebar + Enter</w:t>
      </w:r>
      <w:r>
        <w:t xml:space="preserve">, the script records EEG for </w:t>
      </w:r>
      <w:r>
        <w:rPr>
          <w:rFonts w:ascii="Roboto Mono" w:eastAsia="Roboto Mono" w:hAnsi="Roboto Mono" w:cs="Roboto Mono"/>
          <w:color w:val="188038"/>
        </w:rPr>
        <w:t>Baseline_2</w:t>
      </w:r>
      <w:r>
        <w:t xml:space="preserve"> seconds.</w:t>
      </w:r>
      <w:r>
        <w:br/>
      </w:r>
    </w:p>
    <w:p w14:paraId="6EC869FA" w14:textId="77777777" w:rsidR="00CE7503" w:rsidRDefault="00000000">
      <w:pPr>
        <w:numPr>
          <w:ilvl w:val="1"/>
          <w:numId w:val="4"/>
        </w:numPr>
      </w:pPr>
      <w:r>
        <w:t>Marker 34 = Baseline 2 start</w:t>
      </w:r>
      <w:r>
        <w:br/>
      </w:r>
    </w:p>
    <w:p w14:paraId="19967C1B" w14:textId="77777777" w:rsidR="00CE7503" w:rsidRDefault="00000000">
      <w:pPr>
        <w:numPr>
          <w:ilvl w:val="1"/>
          <w:numId w:val="4"/>
        </w:numPr>
      </w:pPr>
      <w:r>
        <w:t>Marker 31 = STIM ON (no contact)</w:t>
      </w:r>
      <w:r>
        <w:br/>
      </w:r>
    </w:p>
    <w:p w14:paraId="3D23DB05" w14:textId="77777777" w:rsidR="00CE7503" w:rsidRDefault="00000000">
      <w:pPr>
        <w:numPr>
          <w:ilvl w:val="1"/>
          <w:numId w:val="4"/>
        </w:numPr>
      </w:pPr>
      <w:r>
        <w:t>Marker 311 = STIM OFF</w:t>
      </w:r>
      <w:r>
        <w:br/>
      </w:r>
    </w:p>
    <w:p w14:paraId="23962609" w14:textId="77777777" w:rsidR="00CE7503" w:rsidRDefault="00000000">
      <w:pPr>
        <w:numPr>
          <w:ilvl w:val="0"/>
          <w:numId w:val="4"/>
        </w:numPr>
        <w:spacing w:after="240"/>
      </w:pPr>
      <w:r>
        <w:rPr>
          <w:b/>
        </w:rPr>
        <w:lastRenderedPageBreak/>
        <w:t>Baseline 3 — VHP ON, STIM ON, Contact</w:t>
      </w:r>
      <w:r>
        <w:rPr>
          <w:b/>
        </w:rPr>
        <w:br/>
      </w:r>
      <w:r>
        <w:t xml:space="preserve"> Operator instruction:</w:t>
      </w:r>
      <w:r>
        <w:br/>
      </w:r>
      <w:r>
        <w:br/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➤ Place your finger(s) ON the tactors (CONTACT)</w:t>
      </w:r>
    </w:p>
    <w:p w14:paraId="523DEB3B" w14:textId="77777777" w:rsidR="00CE7503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Hit SPACEBAR when ready...</w:t>
      </w:r>
    </w:p>
    <w:p w14:paraId="2C76069C" w14:textId="77777777" w:rsidR="00CE7503" w:rsidRDefault="00000000">
      <w:pPr>
        <w:spacing w:before="240" w:after="240"/>
        <w:ind w:left="720"/>
      </w:pPr>
      <w:r>
        <w:t xml:space="preserve">After pressing </w:t>
      </w:r>
      <w:r>
        <w:rPr>
          <w:b/>
        </w:rPr>
        <w:t>Spacebar + Enter</w:t>
      </w:r>
      <w:r>
        <w:t>, the script begins Baseline 3 and continues with stimulation sweeps.</w:t>
      </w:r>
      <w:r>
        <w:br/>
      </w:r>
    </w:p>
    <w:p w14:paraId="46E84FC9" w14:textId="77777777" w:rsidR="00CE7503" w:rsidRDefault="00000000">
      <w:pPr>
        <w:numPr>
          <w:ilvl w:val="1"/>
          <w:numId w:val="4"/>
        </w:numPr>
        <w:spacing w:before="240"/>
      </w:pPr>
      <w:r>
        <w:t>Marker 333 = Baseline 3 start</w:t>
      </w:r>
      <w:r>
        <w:br/>
      </w:r>
    </w:p>
    <w:p w14:paraId="5949A5F0" w14:textId="77777777" w:rsidR="00CE7503" w:rsidRDefault="00000000">
      <w:pPr>
        <w:numPr>
          <w:ilvl w:val="1"/>
          <w:numId w:val="4"/>
        </w:numPr>
      </w:pPr>
      <w:r>
        <w:t>Marker 1 = STIM ON</w:t>
      </w:r>
      <w:r>
        <w:br/>
      </w:r>
    </w:p>
    <w:p w14:paraId="796FD2CF" w14:textId="77777777" w:rsidR="00CE7503" w:rsidRDefault="00000000">
      <w:pPr>
        <w:numPr>
          <w:ilvl w:val="1"/>
          <w:numId w:val="4"/>
        </w:numPr>
      </w:pPr>
      <w:r>
        <w:t>Marker 11 = STIM OFF</w:t>
      </w:r>
      <w:r>
        <w:br/>
      </w:r>
    </w:p>
    <w:p w14:paraId="51F73B3F" w14:textId="77777777" w:rsidR="00CE7503" w:rsidRDefault="00000000">
      <w:pPr>
        <w:numPr>
          <w:ilvl w:val="0"/>
          <w:numId w:val="4"/>
        </w:numPr>
        <w:spacing w:after="240"/>
      </w:pPr>
      <w:r>
        <w:rPr>
          <w:b/>
        </w:rPr>
        <w:t>Measurement Sweeps</w:t>
      </w:r>
      <w:r>
        <w:rPr>
          <w:b/>
        </w:rPr>
        <w:br/>
      </w:r>
      <w:r>
        <w:t xml:space="preserve"> Each (Channel, Frequency, Volume) combination runs with the Baseline 3 context, as before.</w:t>
      </w:r>
      <w:r>
        <w:br/>
      </w:r>
    </w:p>
    <w:p w14:paraId="14A8B708" w14:textId="77777777" w:rsidR="00CE7503" w:rsidRDefault="00000000">
      <w:pPr>
        <w:spacing w:before="240" w:after="240"/>
      </w:pPr>
      <w:r>
        <w:pict w14:anchorId="3D7426F9">
          <v:rect id="_x0000_i1031" style="width:0;height:1.5pt" o:hralign="center" o:hrstd="t" o:hr="t" fillcolor="#a0a0a0" stroked="f"/>
        </w:pict>
      </w:r>
    </w:p>
    <w:p w14:paraId="27826AE6" w14:textId="77777777" w:rsidR="00CE750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71zljlbq4aug" w:colFirst="0" w:colLast="0"/>
      <w:bookmarkEnd w:id="7"/>
      <w:r>
        <w:rPr>
          <w:b/>
          <w:color w:val="000000"/>
          <w:sz w:val="26"/>
          <w:szCs w:val="26"/>
        </w:rPr>
        <w:t>💡 Operator Notes</w:t>
      </w:r>
    </w:p>
    <w:p w14:paraId="514BCDD9" w14:textId="77777777" w:rsidR="00CE7503" w:rsidRDefault="00000000">
      <w:pPr>
        <w:numPr>
          <w:ilvl w:val="0"/>
          <w:numId w:val="6"/>
        </w:numPr>
        <w:spacing w:before="240"/>
      </w:pPr>
      <w:r>
        <w:t xml:space="preserve">The </w:t>
      </w:r>
      <w:r>
        <w:rPr>
          <w:b/>
        </w:rPr>
        <w:t>Spacebar prompts</w:t>
      </w:r>
      <w:r>
        <w:t xml:space="preserve"> allow precise control of hand positioning between phases.</w:t>
      </w:r>
      <w:r>
        <w:br/>
      </w:r>
    </w:p>
    <w:p w14:paraId="6424E4EE" w14:textId="77777777" w:rsidR="00CE7503" w:rsidRDefault="00000000">
      <w:pPr>
        <w:numPr>
          <w:ilvl w:val="0"/>
          <w:numId w:val="6"/>
        </w:numPr>
      </w:pPr>
      <w:r>
        <w:t>Ensure no motion occurs during baseline recordings.</w:t>
      </w:r>
      <w:r>
        <w:br/>
      </w:r>
    </w:p>
    <w:p w14:paraId="766F7C43" w14:textId="77777777" w:rsidR="00CE7503" w:rsidRDefault="00000000">
      <w:pPr>
        <w:numPr>
          <w:ilvl w:val="0"/>
          <w:numId w:val="6"/>
        </w:numPr>
      </w:pPr>
      <w:r>
        <w:t>The console will indicate when each stage begins and ends.</w:t>
      </w:r>
      <w:r>
        <w:br/>
      </w:r>
    </w:p>
    <w:p w14:paraId="2DFF1592" w14:textId="77777777" w:rsidR="00CE7503" w:rsidRDefault="00000000">
      <w:pPr>
        <w:numPr>
          <w:ilvl w:val="0"/>
          <w:numId w:val="6"/>
        </w:numPr>
        <w:spacing w:after="240"/>
      </w:pPr>
      <w:r>
        <w:t>Total runtime depends on baseline durations and number of sweep combinations.</w:t>
      </w:r>
      <w:r>
        <w:br/>
      </w:r>
    </w:p>
    <w:p w14:paraId="2DEB4600" w14:textId="77777777" w:rsidR="00CE7503" w:rsidRDefault="00CE7503">
      <w:pPr>
        <w:spacing w:before="240" w:after="240"/>
      </w:pPr>
    </w:p>
    <w:p w14:paraId="35E93E2D" w14:textId="77777777" w:rsidR="00CE7503" w:rsidRDefault="00CE7503"/>
    <w:p w14:paraId="50030576" w14:textId="77777777" w:rsidR="00CE7503" w:rsidRDefault="00CE7503"/>
    <w:p w14:paraId="1EF553CA" w14:textId="77777777" w:rsidR="00CE7503" w:rsidRDefault="00000000">
      <w:r>
        <w:pict w14:anchorId="2C080363">
          <v:rect id="_x0000_i1032" style="width:0;height:1.5pt" o:hralign="center" o:hrstd="t" o:hr="t" fillcolor="#a0a0a0" stroked="f"/>
        </w:pict>
      </w:r>
    </w:p>
    <w:p w14:paraId="449C30A4" w14:textId="77777777" w:rsidR="00CE750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4rcgllliui7h" w:colFirst="0" w:colLast="0"/>
      <w:bookmarkEnd w:id="8"/>
      <w:r>
        <w:rPr>
          <w:b/>
          <w:sz w:val="34"/>
          <w:szCs w:val="34"/>
        </w:rPr>
        <w:t>🗂️ Recorded Files</w:t>
      </w:r>
    </w:p>
    <w:p w14:paraId="3702EFA0" w14:textId="77777777" w:rsidR="00CE7503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color w:val="188038"/>
        </w:rPr>
        <w:t>File 1: Recordings/[timestamp]_...baseline_with_VBS_powered_OFF_on_persons_head_YES_NO.csv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Arial Unicode MS" w:eastAsia="Arial Unicode MS" w:hAnsi="Arial Unicode MS" w:cs="Arial Unicode MS"/>
        </w:rPr>
        <w:t xml:space="preserve"> → Baseline EEG when VBS is OFF&gt;ON</w:t>
      </w:r>
    </w:p>
    <w:p w14:paraId="06AFA41F" w14:textId="77777777" w:rsidR="00CE7503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lastRenderedPageBreak/>
        <w:t>File 2: Recordings/[timestamp]_...baseline_with_VBS_powered_ON_stim_ON_no contact with fingers.csv</w:t>
      </w:r>
    </w:p>
    <w:p w14:paraId="1B37E852" w14:textId="77777777" w:rsidR="00CE7503" w:rsidRDefault="00000000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</w:rPr>
        <w:t>→ Baseline EEG when VBS ON, Stim OFF&gt;ON, no contact</w:t>
      </w:r>
    </w:p>
    <w:p w14:paraId="4AD847F6" w14:textId="77777777" w:rsidR="00CE7503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color w:val="188038"/>
        </w:rPr>
        <w:t>X * File 3: Recordings/[timestamp]_..._c[chan]_f[freq]_v[vol].csv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Arial Unicode MS" w:eastAsia="Arial Unicode MS" w:hAnsi="Arial Unicode MS" w:cs="Arial Unicode MS"/>
        </w:rPr>
        <w:t xml:space="preserve"> → One file per stimulation condition</w:t>
      </w:r>
      <w:r>
        <w:rPr>
          <w:rFonts w:ascii="Arial Unicode MS" w:eastAsia="Arial Unicode MS" w:hAnsi="Arial Unicode MS" w:cs="Arial Unicode MS"/>
        </w:rPr>
        <w:br/>
      </w:r>
    </w:p>
    <w:p w14:paraId="664D8EB8" w14:textId="77777777" w:rsidR="00CE7503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color w:val="188038"/>
        </w:rPr>
        <w:t>File 4: Recordings/[timestamp]_metadata.txt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Arial Unicode MS" w:eastAsia="Arial Unicode MS" w:hAnsi="Arial Unicode MS" w:cs="Arial Unicode MS"/>
        </w:rPr>
        <w:t xml:space="preserve"> → Contains YAML config contents + notes + baseline file used</w:t>
      </w:r>
      <w:r>
        <w:rPr>
          <w:rFonts w:ascii="Arial Unicode MS" w:eastAsia="Arial Unicode MS" w:hAnsi="Arial Unicode MS" w:cs="Arial Unicode MS"/>
        </w:rPr>
        <w:br/>
      </w:r>
    </w:p>
    <w:p w14:paraId="48690754" w14:textId="77777777" w:rsidR="00CE7503" w:rsidRDefault="00000000">
      <w:r>
        <w:pict w14:anchorId="4A76BA24">
          <v:rect id="_x0000_i1033" style="width:0;height:1.5pt" o:hralign="center" o:hrstd="t" o:hr="t" fillcolor="#a0a0a0" stroked="f"/>
        </w:pict>
      </w:r>
    </w:p>
    <w:p w14:paraId="004AFD3B" w14:textId="77777777" w:rsidR="00CE750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lghuuovewlkj" w:colFirst="0" w:colLast="0"/>
      <w:bookmarkEnd w:id="9"/>
      <w:r>
        <w:rPr>
          <w:b/>
          <w:sz w:val="34"/>
          <w:szCs w:val="34"/>
        </w:rPr>
        <w:t>💡 CSV file column structure</w:t>
      </w:r>
    </w:p>
    <w:p w14:paraId="57E1807F" w14:textId="77777777" w:rsidR="00CE7503" w:rsidRDefault="00000000">
      <w:r>
        <w:rPr>
          <w:noProof/>
        </w:rPr>
        <w:drawing>
          <wp:inline distT="114300" distB="114300" distL="114300" distR="114300" wp14:anchorId="47CFD45D" wp14:editId="0B12D319">
            <wp:extent cx="5731200" cy="2946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B6D98" w14:textId="77777777" w:rsidR="00CE7503" w:rsidRDefault="00CE7503"/>
    <w:p w14:paraId="2E781FD6" w14:textId="77777777" w:rsidR="00CE7503" w:rsidRDefault="00000000">
      <w:r>
        <w:t xml:space="preserve">‘ML’ = </w:t>
      </w:r>
      <w:proofErr w:type="spellStart"/>
      <w:r>
        <w:t>Mentalab</w:t>
      </w:r>
      <w:proofErr w:type="spellEnd"/>
    </w:p>
    <w:p w14:paraId="516A1063" w14:textId="77777777" w:rsidR="00CE7503" w:rsidRDefault="00000000">
      <w:r>
        <w:t>‘FG’ = Freeeeg32</w:t>
      </w:r>
    </w:p>
    <w:p w14:paraId="6D037B6B" w14:textId="77777777" w:rsidR="00CE7503" w:rsidRDefault="00000000">
      <w:r>
        <w:t>‘T’ = timestamp</w:t>
      </w:r>
    </w:p>
    <w:p w14:paraId="39A2AB1D" w14:textId="77777777" w:rsidR="00CE7503" w:rsidRDefault="00000000">
      <w:r>
        <w:t>‘E’ = event</w:t>
      </w:r>
    </w:p>
    <w:p w14:paraId="308B3919" w14:textId="77777777" w:rsidR="00CE7503" w:rsidRDefault="00000000">
      <w:r>
        <w:t>‘1, 2, 3, …’ = channel measurements</w:t>
      </w:r>
    </w:p>
    <w:p w14:paraId="681A4B72" w14:textId="77777777" w:rsidR="00CE7503" w:rsidRDefault="00CE7503"/>
    <w:p w14:paraId="53CD4CAC" w14:textId="77777777" w:rsidR="00CE7503" w:rsidRDefault="00CE7503">
      <w:hyperlink r:id="rId7">
        <w:r>
          <w:rPr>
            <w:color w:val="1155CC"/>
            <w:u w:val="single"/>
          </w:rPr>
          <w:t>https://docs.google.com/spreadsheets/d/1ziocsJ-NImtI5dtZKoEHxU7BZeBS8ZfU/edit?usp=drive_link&amp;ouid=112216919943665119238&amp;rtpof=true&amp;sd=true</w:t>
        </w:r>
      </w:hyperlink>
    </w:p>
    <w:p w14:paraId="060350C8" w14:textId="77777777" w:rsidR="00CE7503" w:rsidRDefault="00CE7503"/>
    <w:p w14:paraId="483ECA85" w14:textId="77777777" w:rsidR="00CE750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8mzf1n5p9qa4" w:colFirst="0" w:colLast="0"/>
      <w:bookmarkEnd w:id="10"/>
      <w:r>
        <w:rPr>
          <w:b/>
          <w:sz w:val="34"/>
          <w:szCs w:val="34"/>
        </w:rPr>
        <w:lastRenderedPageBreak/>
        <w:t>💡 Tips</w:t>
      </w:r>
    </w:p>
    <w:p w14:paraId="2BEC1D32" w14:textId="77777777" w:rsidR="00CE7503" w:rsidRDefault="00000000">
      <w:pPr>
        <w:numPr>
          <w:ilvl w:val="0"/>
          <w:numId w:val="5"/>
        </w:numPr>
        <w:spacing w:before="240"/>
      </w:pPr>
      <w:r>
        <w:t xml:space="preserve">You can modify </w:t>
      </w:r>
      <w:r>
        <w:rPr>
          <w:rFonts w:ascii="Roboto Mono" w:eastAsia="Roboto Mono" w:hAnsi="Roboto Mono" w:cs="Roboto Mono"/>
          <w:color w:val="188038"/>
        </w:rPr>
        <w:t>marker()</w:t>
      </w:r>
      <w:r>
        <w:t xml:space="preserve"> calls to include condition IDs (e.g., </w:t>
      </w:r>
      <w:r>
        <w:rPr>
          <w:rFonts w:ascii="Roboto Mono" w:eastAsia="Roboto Mono" w:hAnsi="Roboto Mono" w:cs="Roboto Mono"/>
          <w:color w:val="188038"/>
        </w:rPr>
        <w:t xml:space="preserve">100 +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>) if needed</w:t>
      </w:r>
      <w:r>
        <w:br/>
      </w:r>
    </w:p>
    <w:p w14:paraId="1C28C894" w14:textId="77777777" w:rsidR="00CE7503" w:rsidRDefault="00000000">
      <w:pPr>
        <w:numPr>
          <w:ilvl w:val="0"/>
          <w:numId w:val="5"/>
        </w:numPr>
      </w:pPr>
      <w:r>
        <w:t>BLE stability is ensured by keeping EEG streaming active throughout</w:t>
      </w:r>
      <w:r>
        <w:br/>
      </w:r>
    </w:p>
    <w:p w14:paraId="63A39F32" w14:textId="77777777" w:rsidR="00CE7503" w:rsidRDefault="00000000">
      <w:pPr>
        <w:numPr>
          <w:ilvl w:val="0"/>
          <w:numId w:val="5"/>
        </w:numPr>
        <w:spacing w:after="240"/>
      </w:pPr>
      <w:r>
        <w:t xml:space="preserve">The script is compatible with synthetic boards for testing (set </w:t>
      </w:r>
      <w:r>
        <w:rPr>
          <w:rFonts w:ascii="Roboto Mono" w:eastAsia="Roboto Mono" w:hAnsi="Roboto Mono" w:cs="Roboto Mono"/>
          <w:color w:val="188038"/>
        </w:rPr>
        <w:t>Id: SYNTHETIC_BOARD</w:t>
      </w:r>
      <w:r>
        <w:t xml:space="preserve"> in YAML)</w:t>
      </w:r>
    </w:p>
    <w:p w14:paraId="171F1B4E" w14:textId="77777777" w:rsidR="00CE7503" w:rsidRDefault="00CE7503">
      <w:pPr>
        <w:spacing w:before="240" w:after="240"/>
      </w:pPr>
    </w:p>
    <w:p w14:paraId="1F674685" w14:textId="77777777" w:rsidR="00CE750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p7xob75s08et" w:colFirst="0" w:colLast="0"/>
      <w:bookmarkEnd w:id="11"/>
      <w:r>
        <w:rPr>
          <w:b/>
          <w:color w:val="000000"/>
          <w:sz w:val="26"/>
          <w:szCs w:val="26"/>
        </w:rPr>
        <w:t>🔄 Optional BLE Keep-Alive Thread (Function Overview)</w:t>
      </w:r>
    </w:p>
    <w:p w14:paraId="58092538" w14:textId="77777777" w:rsidR="00CE7503" w:rsidRDefault="00000000">
      <w:pPr>
        <w:spacing w:before="240" w:after="240"/>
      </w:pPr>
      <w:r>
        <w:t>The script includes an optional background thread (</w:t>
      </w:r>
      <w:proofErr w:type="spellStart"/>
      <w:r>
        <w:rPr>
          <w:rFonts w:ascii="Roboto Mono" w:eastAsia="Roboto Mono" w:hAnsi="Roboto Mono" w:cs="Roboto Mono"/>
          <w:color w:val="188038"/>
        </w:rPr>
        <w:t>keep_ble_alive</w:t>
      </w:r>
      <w:proofErr w:type="spellEnd"/>
      <w:r>
        <w:t xml:space="preserve">) that continuously polls EEG data using </w:t>
      </w:r>
      <w:proofErr w:type="spellStart"/>
      <w:r>
        <w:rPr>
          <w:rFonts w:ascii="Roboto Mono" w:eastAsia="Roboto Mono" w:hAnsi="Roboto Mono" w:cs="Roboto Mono"/>
          <w:color w:val="188038"/>
        </w:rPr>
        <w:t>board_shim.get_board_data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at regular intervals. This helps </w:t>
      </w:r>
      <w:r>
        <w:rPr>
          <w:b/>
        </w:rPr>
        <w:t>prevent BLE disconnection</w:t>
      </w:r>
      <w:r>
        <w:t xml:space="preserve"> from some </w:t>
      </w:r>
      <w:proofErr w:type="spellStart"/>
      <w:r>
        <w:t>BrainFlow</w:t>
      </w:r>
      <w:proofErr w:type="spellEnd"/>
      <w:r>
        <w:t xml:space="preserve"> boards (e.g., </w:t>
      </w:r>
      <w:proofErr w:type="spellStart"/>
      <w:r>
        <w:t>Mentalab</w:t>
      </w:r>
      <w:proofErr w:type="spellEnd"/>
      <w:r>
        <w:t xml:space="preserve"> Explore) that may drop the Bluetooth link when idle.</w:t>
      </w:r>
    </w:p>
    <w:p w14:paraId="71E5CB6E" w14:textId="77777777" w:rsidR="00CE7503" w:rsidRDefault="00000000">
      <w:pPr>
        <w:spacing w:before="240" w:after="240"/>
      </w:pPr>
      <w:r>
        <w:t xml:space="preserve">The thread runs </w:t>
      </w:r>
      <w:r>
        <w:rPr>
          <w:b/>
        </w:rPr>
        <w:t>only if</w:t>
      </w:r>
      <w:r>
        <w:t xml:space="preserve"> the following is set in the device YAML:</w:t>
      </w:r>
    </w:p>
    <w:p w14:paraId="17BA1EFE" w14:textId="77777777" w:rsidR="00CE7503" w:rsidRDefault="00000000">
      <w:pPr>
        <w:spacing w:before="240" w:after="240"/>
      </w:pPr>
      <w:proofErr w:type="spellStart"/>
      <w:r>
        <w:t>yaml</w:t>
      </w:r>
      <w:proofErr w:type="spellEnd"/>
    </w:p>
    <w:p w14:paraId="5A43BCA1" w14:textId="77777777" w:rsidR="00CE7503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</w:rPr>
        <w:t>Keep_ble_alive</w:t>
      </w:r>
      <w:proofErr w:type="spellEnd"/>
      <w:r>
        <w:rPr>
          <w:rFonts w:ascii="Roboto Mono" w:eastAsia="Roboto Mono" w:hAnsi="Roboto Mono" w:cs="Roboto Mono"/>
          <w:color w:val="188038"/>
        </w:rPr>
        <w:t>: true</w:t>
      </w:r>
    </w:p>
    <w:p w14:paraId="73A85BD4" w14:textId="77777777" w:rsidR="00CE7503" w:rsidRDefault="00CE7503">
      <w:pPr>
        <w:spacing w:before="240" w:after="240"/>
      </w:pPr>
    </w:p>
    <w:p w14:paraId="1CD7D113" w14:textId="77777777" w:rsidR="00CE7503" w:rsidRDefault="00000000">
      <w:pPr>
        <w:numPr>
          <w:ilvl w:val="0"/>
          <w:numId w:val="8"/>
        </w:numPr>
        <w:spacing w:before="240"/>
      </w:pPr>
      <w:r>
        <w:t>It starts automatically after EEG streaming begins.</w:t>
      </w:r>
      <w:r>
        <w:br/>
      </w:r>
    </w:p>
    <w:p w14:paraId="1E7C7F86" w14:textId="77777777" w:rsidR="00CE7503" w:rsidRDefault="00000000">
      <w:pPr>
        <w:numPr>
          <w:ilvl w:val="0"/>
          <w:numId w:val="8"/>
        </w:numPr>
      </w:pPr>
      <w:r>
        <w:t>It is lightweight and non-blocking (</w:t>
      </w:r>
      <w:r>
        <w:rPr>
          <w:rFonts w:ascii="Roboto Mono" w:eastAsia="Roboto Mono" w:hAnsi="Roboto Mono" w:cs="Roboto Mono"/>
          <w:color w:val="188038"/>
        </w:rPr>
        <w:t>daemon=True</w:t>
      </w:r>
      <w:r>
        <w:t>).</w:t>
      </w:r>
      <w:r>
        <w:br/>
      </w:r>
    </w:p>
    <w:p w14:paraId="2935054F" w14:textId="77777777" w:rsidR="00CE7503" w:rsidRDefault="00000000">
      <w:pPr>
        <w:numPr>
          <w:ilvl w:val="0"/>
          <w:numId w:val="8"/>
        </w:numPr>
        <w:spacing w:after="240"/>
      </w:pPr>
      <w:r>
        <w:t>It safely exits if the board disconnects or the session ends.</w:t>
      </w:r>
      <w:r>
        <w:br/>
      </w:r>
    </w:p>
    <w:p w14:paraId="72196211" w14:textId="77777777" w:rsidR="00CE7503" w:rsidRDefault="00000000">
      <w:pPr>
        <w:spacing w:before="240" w:after="240"/>
        <w:rPr>
          <w:b/>
        </w:rPr>
      </w:pPr>
      <w:r>
        <w:rPr>
          <w:b/>
        </w:rPr>
        <w:t>Use this option if you're working with BLE-based devices that tend to disconnect between stimulation blocks or during baseline periods.</w:t>
      </w:r>
    </w:p>
    <w:p w14:paraId="52D4131F" w14:textId="77777777" w:rsidR="00CE7503" w:rsidRDefault="00CE7503">
      <w:pPr>
        <w:spacing w:before="240" w:after="240"/>
      </w:pPr>
    </w:p>
    <w:p w14:paraId="2CEE6A4C" w14:textId="77777777" w:rsidR="00CE7503" w:rsidRDefault="00CE7503"/>
    <w:sectPr w:rsidR="00CE75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4B320C5-A682-4C6A-B70A-1835D70323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6193C9-E6E8-4DB9-9CC6-C2F01C9B26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87D9B3-3F00-42C2-B750-D495002F34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5D67"/>
    <w:multiLevelType w:val="multilevel"/>
    <w:tmpl w:val="FA3A2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8B6225"/>
    <w:multiLevelType w:val="multilevel"/>
    <w:tmpl w:val="01161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5464D0"/>
    <w:multiLevelType w:val="multilevel"/>
    <w:tmpl w:val="BC26A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702B41"/>
    <w:multiLevelType w:val="multilevel"/>
    <w:tmpl w:val="23668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2809AA"/>
    <w:multiLevelType w:val="multilevel"/>
    <w:tmpl w:val="FE187B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134ECB"/>
    <w:multiLevelType w:val="multilevel"/>
    <w:tmpl w:val="07E4F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EC55A1"/>
    <w:multiLevelType w:val="multilevel"/>
    <w:tmpl w:val="8FD8C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A84D11"/>
    <w:multiLevelType w:val="multilevel"/>
    <w:tmpl w:val="7832A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CD5C50"/>
    <w:multiLevelType w:val="multilevel"/>
    <w:tmpl w:val="5A18D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A40BFD"/>
    <w:multiLevelType w:val="multilevel"/>
    <w:tmpl w:val="4C688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5675030">
    <w:abstractNumId w:val="3"/>
  </w:num>
  <w:num w:numId="2" w16cid:durableId="1039428919">
    <w:abstractNumId w:val="8"/>
  </w:num>
  <w:num w:numId="3" w16cid:durableId="1959294427">
    <w:abstractNumId w:val="7"/>
  </w:num>
  <w:num w:numId="4" w16cid:durableId="651525160">
    <w:abstractNumId w:val="4"/>
  </w:num>
  <w:num w:numId="5" w16cid:durableId="125664158">
    <w:abstractNumId w:val="6"/>
  </w:num>
  <w:num w:numId="6" w16cid:durableId="1464998813">
    <w:abstractNumId w:val="1"/>
  </w:num>
  <w:num w:numId="7" w16cid:durableId="1907452531">
    <w:abstractNumId w:val="5"/>
  </w:num>
  <w:num w:numId="8" w16cid:durableId="1187987162">
    <w:abstractNumId w:val="2"/>
  </w:num>
  <w:num w:numId="9" w16cid:durableId="886719965">
    <w:abstractNumId w:val="9"/>
  </w:num>
  <w:num w:numId="10" w16cid:durableId="19673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503"/>
    <w:rsid w:val="00140A45"/>
    <w:rsid w:val="00162D36"/>
    <w:rsid w:val="00256066"/>
    <w:rsid w:val="004F4E88"/>
    <w:rsid w:val="005018D0"/>
    <w:rsid w:val="00755300"/>
    <w:rsid w:val="00870D26"/>
    <w:rsid w:val="00890788"/>
    <w:rsid w:val="008D78F1"/>
    <w:rsid w:val="00963181"/>
    <w:rsid w:val="009A21D0"/>
    <w:rsid w:val="00C07EB5"/>
    <w:rsid w:val="00CE7503"/>
    <w:rsid w:val="00D51B3B"/>
    <w:rsid w:val="00EB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4CB801"/>
  <w15:docId w15:val="{FF131757-6B78-4277-84FC-97F6A4BA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B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ziocsJ-NImtI5dtZKoEHxU7BZeBS8ZfU/edit?usp=drive_link&amp;ouid=112216919943665119238&amp;rtpof=true&amp;sd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pieter</dc:creator>
  <cp:lastModifiedBy>Godefroy Pieter</cp:lastModifiedBy>
  <cp:revision>7</cp:revision>
  <dcterms:created xsi:type="dcterms:W3CDTF">2025-11-12T09:04:00Z</dcterms:created>
  <dcterms:modified xsi:type="dcterms:W3CDTF">2025-11-18T22:08:00Z</dcterms:modified>
</cp:coreProperties>
</file>