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7CFE" w14:textId="7C82DC1B" w:rsidR="00303356" w:rsidRPr="00AA794E" w:rsidRDefault="00AA794E" w:rsidP="00AA794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A794E">
        <w:rPr>
          <w:rFonts w:ascii="TH Sarabun New" w:hAnsi="TH Sarabun New" w:cs="TH Sarabun New"/>
          <w:b/>
          <w:bCs/>
          <w:sz w:val="32"/>
          <w:szCs w:val="32"/>
          <w:cs/>
        </w:rPr>
        <w:t>การอนุรักษ์สิ่งแวดล้อม</w:t>
      </w:r>
    </w:p>
    <w:p w14:paraId="6A800751" w14:textId="6AFA5A18" w:rsidR="00AA794E" w:rsidRPr="00AA794E" w:rsidRDefault="00AA794E" w:rsidP="00AA79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ความหมายและความสำคัญของทรัพยากรธรรมชาติและสิ่งแวดล้อม</w:t>
      </w:r>
    </w:p>
    <w:p w14:paraId="4CA5A7A9" w14:textId="77777777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        ทรัพยากรธรรมชาติ หมายถึง สิ่งที่เกิดขึ้นเองตามธรรมชาติและเอื้อประโยชน์ต่อการดำรงชีวิตของมนุษย์ใน</w:t>
      </w:r>
    </w:p>
    <w:p w14:paraId="310C69D3" w14:textId="5825A1E2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ด้านต่าง ๆ เช่น ป่าไม้ให้ประโยชน์ในการนำมาทำที่อยู่อาศัย ยารักษาโรค เครื่องนุ่งห่ม เชื้อเพลิง น้ำให้ประโยชน์ในการอุปโภคบริโภค การเกษตร สัตว์ป่าให้ประโยชน์ในแง่การพักผ่อน นันทนาการ คุณค่าในการศึกษาหาความรู้ เป็นอาหาร เป็นต้น นอกจากนี้ยังมีธรรมยากรธรรมชาติอีกหลากหลายที่มนุษย์สามารถนำมาใช้ประโยชน์ได้ ซึ่งหากมองว่าสิ่งที่มนุษย์สร้างขึ้นก็นำมาจากวัตถุดิบหรือต้นทุนทางธรรมชาติอาจให้ความหมายว่าทรัพยากร ธรรมชาติและสิ่งแวดล้อมก็คือกลุ่มเดียวกัน</w:t>
      </w:r>
    </w:p>
    <w:p w14:paraId="14FF179B" w14:textId="77777777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        ความสำคัญของทรัพยากรธรรมชาติและสิ่งแวดล้อม</w:t>
      </w:r>
    </w:p>
    <w:p w14:paraId="4342F9F6" w14:textId="78877F12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 มนุษย์เองก็เป็นทรัพยากรธรรมชาติชนิดหนึ่งเช่นกันและย่อมขาดการพึ่งพิงทรัพยากรชนิดอื่นไม่ได้ สภาวะธรรมชาติจึงมีทรัพยากรหลายสิ่งอยู่ร่วมกันเสมอโดยต้องมี ชนิด ปริมาณ สัดส่วน การกระจายที่เหมาะสมมีการปรับปรุงซ่อมแซมส่วนที่สึก</w:t>
      </w:r>
      <w:proofErr w:type="spellStart"/>
      <w:r w:rsidRPr="00AA794E">
        <w:rPr>
          <w:rFonts w:ascii="TH Sarabun New" w:hAnsi="TH Sarabun New" w:cs="TH Sarabun New"/>
          <w:sz w:val="32"/>
          <w:szCs w:val="32"/>
          <w:cs/>
        </w:rPr>
        <w:t>หรอ</w:t>
      </w:r>
      <w:proofErr w:type="spellEnd"/>
      <w:r w:rsidRPr="00AA794E">
        <w:rPr>
          <w:rFonts w:ascii="TH Sarabun New" w:hAnsi="TH Sarabun New" w:cs="TH Sarabun New"/>
          <w:sz w:val="32"/>
          <w:szCs w:val="32"/>
          <w:cs/>
        </w:rPr>
        <w:t>ให้เข้าสู่ภาวะ สมดุลธรรมชาติ ทรัพยากรต่าง ๆ มีความสัมพันธ์ต่อกันและพึ่งพากันเสมอเมื่อสิ่งหนึ่งถูกกระทบหรือทำลายจึงเชื่อมโยงถึงสิ่งที่อยู่รอบข้างด้วย มีนักวิชาการกล่าวไว้ถึงการขาดแคลนทรัพยากรว่า“แม้จะมีทรัพยากรธรรมชาติมากมายให้ประชาชาติได้ใช้อยู่อย่างเพียงพอก็ตาม แต่ถ้าการใช้นั้นเป็นไปอย่างฟุ่มเฟือยไม่มีแผนการแล้วสักวันหนึ่งในอนาคตจะเกิดปัญหาการขาดแคลนได้ เพราะทรัพยากรร่อยห</w:t>
      </w:r>
      <w:r>
        <w:rPr>
          <w:rFonts w:ascii="TH Sarabun New" w:hAnsi="TH Sarabun New" w:cs="TH Sarabun New" w:hint="cs"/>
          <w:sz w:val="32"/>
          <w:szCs w:val="32"/>
          <w:cs/>
        </w:rPr>
        <w:t>ล</w:t>
      </w:r>
      <w:r w:rsidRPr="00AA794E">
        <w:rPr>
          <w:rFonts w:ascii="TH Sarabun New" w:hAnsi="TH Sarabun New" w:cs="TH Sarabun New"/>
          <w:sz w:val="32"/>
          <w:szCs w:val="32"/>
          <w:cs/>
        </w:rPr>
        <w:t>อลงไปจากสาเหตุของการใช้อย่างไม่ประหยัด ไม่ระมัดระวังหรือไม่เป็นไปตามความจำเป็น หรืออาจมีปัญหาต่อสิ่งแวดล้อมอื่น ๆ ซึ่งอาจเป็นการลดการเพิ่มพูน มีบางสิ่งบางอย่างถูกทำลายจนสูญพันธุ์</w:t>
      </w:r>
    </w:p>
    <w:p w14:paraId="04F58EA8" w14:textId="5E8293A9" w:rsidR="00AA794E" w:rsidRPr="00AA794E" w:rsidRDefault="00AA794E" w:rsidP="00AA794E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A794E">
        <w:rPr>
          <w:rFonts w:ascii="TH Sarabun New" w:hAnsi="TH Sarabun New" w:cs="TH Sarabun New"/>
          <w:b/>
          <w:bCs/>
          <w:sz w:val="32"/>
          <w:szCs w:val="32"/>
          <w:cs/>
        </w:rPr>
        <w:t>การอนุรักษ์ดิน</w:t>
      </w:r>
    </w:p>
    <w:p w14:paraId="15EF09A4" w14:textId="77777777" w:rsidR="00AA794E" w:rsidRPr="00AA794E" w:rsidRDefault="00AA794E" w:rsidP="00AA794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การอนุรักษ์ดิน เป็นการใช้ประโยชน์จากดินอย่างชาญฉลาด คุ้มค่า และถูกต้องตามหลักวิชาการเกษตรกรรมสมัยใหม่ โดยมุ่งเน้นการพังทลายของดิน การรักษาคุณภาพของดิน เพื่อให้ได้ผลผลิตสูงสุด การใช้พื้นที่ถูกต้องตามศักยภาพของ ดินในแต่ละพื้นที่ การอนุรักษ์ดินทำได้หลายวิธี ดังนี้</w:t>
      </w:r>
    </w:p>
    <w:p w14:paraId="690C6B8A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1.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การปลูกพืชคลุมดิน</w:t>
      </w:r>
    </w:p>
    <w:p w14:paraId="1C868BEA" w14:textId="77777777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จะเป็นการช่วยยึดดิน ลดแรงปะทะของลม ฝน ควรเลือกพืชที่จะนำมาปลูกคลุมดินเป็นใบหนา มีรากมากและลึก เช่น พืชตระกูลถั่ว ซึ่งนอกจากจะช่วยยึดดินแล้วยังช่วยตรึงไนโตรเจน ในอากาศ ทำให้ดินมีความอุดมสมบูรณ์เพิ่มขึ้น</w:t>
      </w:r>
    </w:p>
    <w:p w14:paraId="03C2277B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2.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การปลูกพืชหมุนเวียน</w:t>
      </w:r>
    </w:p>
    <w:p w14:paraId="4A713A94" w14:textId="77777777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เป็นการปลูกพืชมากกว่าสองชนิดสับเปลี่ยนลงที่ดินแปลงเดียวกัน เนื่องจากการปลูกพืชชนิดเดียวกันซ้ำหลายๆ ครั้งจะทำให้ขาดแร่ธาตุและสารอาหารบางชนิด ช่วยลดโรคระบาดของพืช ช่วยป้องกันการชะล้างพังทลายของดิน และช่วยเพิ่มผลผลิต</w:t>
      </w:r>
    </w:p>
    <w:p w14:paraId="7921D22D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lastRenderedPageBreak/>
        <w:t xml:space="preserve">3.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การปรับปรุงดิน</w:t>
      </w:r>
    </w:p>
    <w:p w14:paraId="21891331" w14:textId="77777777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เป็นการใส่ปุ๋ยลงในดินทั้งปุ๋ยหมัก ปุ๋ยคอก ปุ๋ยสด หลังจากที่ปลูกพืชบนที่ดินแล้วหลายๆ ครั้ง เพื่อเพิ่มแร่ธาตุ สารอาหารในดิน ทำให้ดินระบายน้ำและอากาศได้ดีขึ้น</w:t>
      </w:r>
    </w:p>
    <w:p w14:paraId="2300F8EE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4.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การปลูกพืชแบบวนเกษตร หรือไร่นาสวนผสม</w:t>
      </w:r>
    </w:p>
    <w:p w14:paraId="775A7509" w14:textId="77777777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สามารถทำได้ </w:t>
      </w:r>
      <w:r w:rsidRPr="00AA794E">
        <w:rPr>
          <w:rFonts w:ascii="TH Sarabun New" w:hAnsi="TH Sarabun New" w:cs="TH Sarabun New"/>
          <w:sz w:val="32"/>
          <w:szCs w:val="32"/>
        </w:rPr>
        <w:t>3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 แบบ คือ การปลูกไม้ยืนต้น ควบคู่กับพืชเกษตร การปลูกไม้ยืนต้นควบคู่กับพืชอาหารสัตว์และเลี้ยงสัตว์ และการปลูกไม้ยืนต้นควบคู่กับพืชเกษตรและเลี้ยงสัตว์ ซึ่งจะช่วยลดการพังทลายของดิน ช่วยรักษาสมดุลของธาตุอาหารในดิน และช่วยเก็บความชุ่มชื้นในดิน</w:t>
      </w:r>
    </w:p>
    <w:p w14:paraId="57B05FC6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5.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การปลูกพืชแบบขั้นบันได</w:t>
      </w:r>
    </w:p>
    <w:p w14:paraId="39A4E2FD" w14:textId="1F8230CD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เป็นการสร้างคันดินให้มีลักษณะเหมือนขั้นบันได เพื่อปลูกพืช จะช่วยลดความลาดเทของพื้นที่ ลดอัตราการไหลบ่าของน้ำบนผิวดิน ลดการพังทลายของดิน สามารถเก็บกักความชื้นไว้ได้ ทำให้ดินมีสภาพโครงสร้างที่ดีพืชสามารถนำไปใช้ประโยชน์ได้เต็มที่</w:t>
      </w:r>
    </w:p>
    <w:p w14:paraId="05A4E1B9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6.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การป้องกันการพังทลายของหน้าดิน</w:t>
      </w:r>
    </w:p>
    <w:p w14:paraId="21743992" w14:textId="77777777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หน้าดินจะเป็นดินที่มีความอุดมสมบูรณ์ เหมาะแก่การเพาะปลูก ดินจะเสื่อมถ้าหากว่าหน้าดินถูกชะพาไป เพราะดินชั้นล่างไม่สมบูรณ์</w:t>
      </w:r>
    </w:p>
    <w:p w14:paraId="33B02B19" w14:textId="77777777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7.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การเลือกใช้ประโยชน์จากดินให้เหมาะสมกับลักษณะของดิน</w:t>
      </w:r>
    </w:p>
    <w:p w14:paraId="5267B427" w14:textId="6096F07A" w:rsidR="00AA794E" w:rsidRPr="00AA794E" w:rsidRDefault="00AA794E" w:rsidP="00AA794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ควรเลือกใช้ประโยชน์จากที่ดินให้เหมาะสมกับกิจกรรมที่จะทำ เช่น การเพาะปลูก การเลี้ยงสัตว์ ที่อยู่อาศัย และต้องได้สัดส่วนสมดุลเหมาะสมกันเพื่อรักษาระบบนิเวศตาม ธรรมชาติและคุณภาพ ของสิ่งแวดล้อม</w:t>
      </w:r>
    </w:p>
    <w:p w14:paraId="49EC36E7" w14:textId="55549513" w:rsidR="00AA794E" w:rsidRPr="00AA794E" w:rsidRDefault="00AA794E" w:rsidP="00AA794E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A794E">
        <w:rPr>
          <w:rFonts w:ascii="TH Sarabun New" w:hAnsi="TH Sarabun New" w:cs="TH Sarabun New"/>
          <w:b/>
          <w:bCs/>
          <w:sz w:val="32"/>
          <w:szCs w:val="32"/>
          <w:cs/>
        </w:rPr>
        <w:t>การอนุรักษ์ทรัพยากรแร่ธาตุ</w:t>
      </w:r>
    </w:p>
    <w:p w14:paraId="28E7DAC9" w14:textId="2D689D24" w:rsidR="00AA794E" w:rsidRPr="00AA794E" w:rsidRDefault="00AA794E" w:rsidP="00AA794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วิธีอนุรักษ์ทรัพยากรแร่ธาตุ</w:t>
      </w:r>
    </w:p>
    <w:p w14:paraId="6F64BC08" w14:textId="0122C94F" w:rsidR="00AA794E" w:rsidRPr="00AA794E" w:rsidRDefault="00AA794E" w:rsidP="00AA794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การอนุรักษ์ทรัพยากรแร่จะแตกต่างกับการอนุรักษ์ทรัพยากรธรรมชาติชนิดอื่น ๆ บ้างแต่อย่างไรก็ตามยังคงต้องยึดหลักการอนุรักษ์ คือ การนำมาใช้ประโยชน์ให้เหมาะสมและคุ้มค่าเกิดประโยชน์สูงสุด มิใช่ห้ามขุด ห้ามนำมาใช้ การอนุรักษ์แร่ในปัจจุบัน มีหลายวิธี ดังนี้ (ราตรี ภารา</w:t>
      </w:r>
      <w:r w:rsidRPr="00AA794E">
        <w:rPr>
          <w:rFonts w:ascii="TH Sarabun New" w:hAnsi="TH Sarabun New" w:cs="TH Sarabun New"/>
          <w:sz w:val="32"/>
          <w:szCs w:val="32"/>
        </w:rPr>
        <w:t xml:space="preserve">, 2540 )                    </w:t>
      </w:r>
    </w:p>
    <w:p w14:paraId="208A4B22" w14:textId="65D46369" w:rsidR="00AA794E" w:rsidRPr="00AA794E" w:rsidRDefault="00AA794E" w:rsidP="00AA794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1.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การดำเนินงานทางวิชาการ เป็นวิธีการเพิ่มประสิทธิภาพของการขุด การนำแร่ออกจากแหล่งแร่ รวมไปถึงการตกแต่งหรือแยกแร่ ตลอดจนการถลุงแร่ให้บริสุทธิ์ ในกรณีแร่โลหะ การเพิ่มประสิทธิภาพจะหมายถึง การพยายามสกัดเอาแร่ออกมาให้หมดหรือมากที่สุดเท่าที่จะทำได้ แม้ว่าการกระทำดังกล่าวจะต้องเพิ่มรายจ่ายหรือมีผลกำไรลดลงก็ตาม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</w:t>
      </w:r>
    </w:p>
    <w:p w14:paraId="31264844" w14:textId="52D5D6D6" w:rsidR="00AA794E" w:rsidRPr="00AA794E" w:rsidRDefault="00AA794E" w:rsidP="00AA794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2.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การใช้แร่ธาตุอย่างมีประสิทธิภาพ คือการใช้แร่ธาตุอย่างประหยัด โดยให้เกิดการสิ้นเปลืองน้อยที่สุด แต่ได้ผลงานมากและใช้ได้นานที่สุด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</w:t>
      </w:r>
    </w:p>
    <w:p w14:paraId="6C72BB5C" w14:textId="5ECB74B9" w:rsidR="00AA794E" w:rsidRPr="00AA794E" w:rsidRDefault="00AA794E" w:rsidP="00AA794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lastRenderedPageBreak/>
        <w:t xml:space="preserve">3.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การนำแร่ที่ใช้ประโยชน์แล้วกลับมาใช้ได้อีก ปัจจุบันเริ่มนิยมกระทำกันมากในวงการอุตสาหกรรม </w:t>
      </w:r>
      <w:r w:rsidR="00CE7E3F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A794E">
        <w:rPr>
          <w:rFonts w:ascii="TH Sarabun New" w:hAnsi="TH Sarabun New" w:cs="TH Sarabun New"/>
          <w:sz w:val="32"/>
          <w:szCs w:val="32"/>
          <w:cs/>
        </w:rPr>
        <w:t>ด้วยการนำเศษวัสดุที่เป็นทั้งโลหะและอโลหะประเภทต่าง ๆ มาแยกประเภท แล้วนำมาแปรรูปหรือเข้ากระบวนการผลิตใหม่อีกครั้ง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</w:t>
      </w:r>
    </w:p>
    <w:p w14:paraId="4C162CAA" w14:textId="38A6C5E3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4.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การใช้สิ่งอื่นทดแทน การนำสิ่งอื่นหรือแร่ธาตุอื่นมาใช้ นับว่าเป็นการลดปริมาณของแร่ที่จะนำมาใช้ให้ลดน้อยลง และจะเพิ่มอายุการใช้งานของแร่ธาตุเหล่านั้นออกไป เช่น แร่เหล็ก ถูกนำมาใช้มากที่สุดในบรรดาแร่โลหะทั้งหลาย จนทำให้ปริมาณของแร่เหล็ก ลดน้อยลง ปัจจุบันได้นำแร่ชนิดอื่นมาทดแทนแร่เหล็ก แร่ธาตุที่เข้ามาแทนที่เหล็กมากขึ้น คือ อะลูมิเนียม นำมาใช้ทำวัสดุเครื่องใช้ ภาชนะต่าง ๆ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</w:t>
      </w:r>
    </w:p>
    <w:p w14:paraId="09BC61CF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5.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การยืดอายุการใช้งานแร่ธาตุให้ยาวนาน จัดว่าเป็นวิธีการใช้ประโยชน์จากแร่ธาตุอย่างถนอมและประหยัดอีกวิธีหนึ่ง เช่น ปัญหาการเกิดสนิมของเหล็กกล้า เนื่องจากเหล็กเกิดปฏิกิริยาเคมีกับอากาศได้ง่ายในที่ที่มีอากาศชื้น วิธีการป้องกันเหล็กเป็นสนิมอาจทำได้โดย</w:t>
      </w:r>
    </w:p>
    <w:p w14:paraId="40E8AC84" w14:textId="7B46A6D7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                     (1) </w:t>
      </w:r>
      <w:r w:rsidRPr="00AA794E">
        <w:rPr>
          <w:rFonts w:ascii="TH Sarabun New" w:hAnsi="TH Sarabun New" w:cs="TH Sarabun New"/>
          <w:sz w:val="32"/>
          <w:szCs w:val="32"/>
          <w:cs/>
        </w:rPr>
        <w:t>ใช้สีทาผิวฉาบไว้</w:t>
      </w:r>
    </w:p>
    <w:p w14:paraId="0D9572DD" w14:textId="35B32E22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                     (2)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การนำแร่โลหะบางชนิดผสมลงไปกับเหล็กหลอมให้เป็นเนื้อเดียวกัน จะช่วยลดอัตราการเกิดสนิมของเหล็กได้บ้าง ที่รู้จักกันดี ได้แก่ โลหะสแตน</w:t>
      </w:r>
      <w:proofErr w:type="spellStart"/>
      <w:r w:rsidRPr="00AA794E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Pr="00AA794E">
        <w:rPr>
          <w:rFonts w:ascii="TH Sarabun New" w:hAnsi="TH Sarabun New" w:cs="TH Sarabun New"/>
          <w:sz w:val="32"/>
          <w:szCs w:val="32"/>
          <w:cs/>
        </w:rPr>
        <w:t>ส (</w:t>
      </w:r>
      <w:r w:rsidRPr="00AA794E">
        <w:rPr>
          <w:rFonts w:ascii="TH Sarabun New" w:hAnsi="TH Sarabun New" w:cs="TH Sarabun New"/>
          <w:sz w:val="32"/>
          <w:szCs w:val="32"/>
        </w:rPr>
        <w:t xml:space="preserve">Stainless Steel) </w:t>
      </w:r>
      <w:r w:rsidRPr="00AA794E">
        <w:rPr>
          <w:rFonts w:ascii="TH Sarabun New" w:hAnsi="TH Sarabun New" w:cs="TH Sarabun New"/>
          <w:sz w:val="32"/>
          <w:szCs w:val="32"/>
          <w:cs/>
        </w:rPr>
        <w:t>ซึ่งเกิดจากการนำเอานิเก</w:t>
      </w:r>
      <w:proofErr w:type="spellStart"/>
      <w:r w:rsidRPr="00AA794E">
        <w:rPr>
          <w:rFonts w:ascii="TH Sarabun New" w:hAnsi="TH Sarabun New" w:cs="TH Sarabun New"/>
          <w:sz w:val="32"/>
          <w:szCs w:val="32"/>
          <w:cs/>
        </w:rPr>
        <w:t>ิล</w:t>
      </w:r>
      <w:proofErr w:type="spellEnd"/>
      <w:r w:rsidRPr="00AA794E">
        <w:rPr>
          <w:rFonts w:ascii="TH Sarabun New" w:hAnsi="TH Sarabun New" w:cs="TH Sarabun New"/>
          <w:sz w:val="32"/>
          <w:szCs w:val="32"/>
          <w:cs/>
        </w:rPr>
        <w:t xml:space="preserve"> และโครเมี่ยมมาหลอมละลายปนกับเหล็ก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 </w:t>
      </w:r>
    </w:p>
    <w:p w14:paraId="573583EA" w14:textId="35FDA5A5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6.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การตรึงราคา เป็นการอนุรักษ์แร่โดยหลักเศรษฐศาสตร์ เนื่องจากปริมาณที่มีจำกัดและความไม่สม่ำเสมอของการกระจายตัว ตลอดจนเป็นทรัพยากรที่ใช้แล้วสิ้นเปลืองไป ถ้าหากมีการควบคุมการผลิตให้สมดุลกับอัตราการใช้สอย จะลดความสิ้นเปลืองในการใช้แร่ลงได้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 </w:t>
      </w:r>
    </w:p>
    <w:p w14:paraId="3B1283B8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7.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การควบคุมราคา เป็นการกำหนดให้มีราคาเดียวคงตัว มิให้มีการขึ้น ๆ ลง ๆ ตามสภาวะของตลาด จุดประสงค์ของการควบคุมราคา คือ</w:t>
      </w:r>
    </w:p>
    <w:p w14:paraId="50541045" w14:textId="3879357F" w:rsidR="00AA794E" w:rsidRPr="00AA794E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                     (1) </w:t>
      </w:r>
      <w:r w:rsidRPr="00AA794E">
        <w:rPr>
          <w:rFonts w:ascii="TH Sarabun New" w:hAnsi="TH Sarabun New" w:cs="TH Sarabun New"/>
          <w:sz w:val="32"/>
          <w:szCs w:val="32"/>
          <w:cs/>
        </w:rPr>
        <w:t>ป้องกันการขาดแคลนแร่ธาตุที่นำมาใช้</w:t>
      </w:r>
    </w:p>
    <w:p w14:paraId="37EBD2D1" w14:textId="6D0373AA" w:rsidR="00CE7E3F" w:rsidRDefault="00AA794E" w:rsidP="00AA79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                     (2) </w:t>
      </w:r>
      <w:r w:rsidRPr="00AA794E">
        <w:rPr>
          <w:rFonts w:ascii="TH Sarabun New" w:hAnsi="TH Sarabun New" w:cs="TH Sarabun New"/>
          <w:sz w:val="32"/>
          <w:szCs w:val="32"/>
          <w:cs/>
        </w:rPr>
        <w:t>สงวนเงินตราต่างประเทศ เอาไว้ในกรณีแร่ธาตุชนิดนั้นต้องซื้อมาจากต่างประเทศ</w:t>
      </w:r>
    </w:p>
    <w:p w14:paraId="774A21E8" w14:textId="7D2963EF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(</w:t>
      </w:r>
      <w:r w:rsidRPr="00AA794E">
        <w:rPr>
          <w:rFonts w:ascii="TH Sarabun New" w:hAnsi="TH Sarabun New" w:cs="TH Sarabun New"/>
          <w:sz w:val="32"/>
          <w:szCs w:val="32"/>
        </w:rPr>
        <w:t xml:space="preserve">3) </w:t>
      </w:r>
      <w:r w:rsidRPr="00AA794E">
        <w:rPr>
          <w:rFonts w:ascii="TH Sarabun New" w:hAnsi="TH Sarabun New" w:cs="TH Sarabun New"/>
          <w:sz w:val="32"/>
          <w:szCs w:val="32"/>
          <w:cs/>
        </w:rPr>
        <w:t>ป้องกันไม่ให้เกิดผลกระทบกระเทือนต่อระบบการผลิตและบริการอื่น ๆ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</w:t>
      </w:r>
    </w:p>
    <w:p w14:paraId="21612C59" w14:textId="4B5EB810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8.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การสำรวจแหล่งแร่ธาตุเพิ่มเติม แหล่งแร่ได้ถูกสำรวจและทำเหมืองเพิ่มมากขึ้นจนสามารถนำมาใช้งานอย่างไม่มี จำกัด ทำให้เกิดการ วิตกกังวล ในเรื่องการขาดแคลนแร่ธาตุในหมู่ประชาชนทั่วไป การสำรวจค้นหาแหล่งแร่ที่คาดว่ายังคงหลงเหลืออยู่ภายใต้ผิวโลก ด้วยเครื่องมือทันสมัย เกิดความ สะดวกและรวดเร็ว เช่น การใช้เครื่องตรวจสอบรังสี (</w:t>
      </w:r>
      <w:r w:rsidRPr="00AA794E">
        <w:rPr>
          <w:rFonts w:ascii="TH Sarabun New" w:hAnsi="TH Sarabun New" w:cs="TH Sarabun New"/>
          <w:sz w:val="32"/>
          <w:szCs w:val="32"/>
        </w:rPr>
        <w:t xml:space="preserve">Geiger Counter) </w:t>
      </w:r>
      <w:r w:rsidRPr="00AA794E">
        <w:rPr>
          <w:rFonts w:ascii="TH Sarabun New" w:hAnsi="TH Sarabun New" w:cs="TH Sarabun New"/>
          <w:sz w:val="32"/>
          <w:szCs w:val="32"/>
          <w:cs/>
        </w:rPr>
        <w:t>ในการสำรวจแร่ยูเรเนียม การใช้เครื่อง</w:t>
      </w:r>
      <w:proofErr w:type="spellStart"/>
      <w:r w:rsidRPr="00AA794E">
        <w:rPr>
          <w:rFonts w:ascii="TH Sarabun New" w:hAnsi="TH Sarabun New" w:cs="TH Sarabun New"/>
          <w:sz w:val="32"/>
          <w:szCs w:val="32"/>
          <w:cs/>
        </w:rPr>
        <w:t>แม</w:t>
      </w:r>
      <w:proofErr w:type="spellEnd"/>
      <w:r w:rsidRPr="00AA794E">
        <w:rPr>
          <w:rFonts w:ascii="TH Sarabun New" w:hAnsi="TH Sarabun New" w:cs="TH Sarabun New"/>
          <w:sz w:val="32"/>
          <w:szCs w:val="32"/>
          <w:cs/>
        </w:rPr>
        <w:t>กนีโตมิเตอร์ (</w:t>
      </w:r>
      <w:r w:rsidRPr="00AA794E">
        <w:rPr>
          <w:rFonts w:ascii="TH Sarabun New" w:hAnsi="TH Sarabun New" w:cs="TH Sarabun New"/>
          <w:sz w:val="32"/>
          <w:szCs w:val="32"/>
        </w:rPr>
        <w:t xml:space="preserve">Magneto meter) </w:t>
      </w:r>
      <w:r w:rsidRPr="00AA794E">
        <w:rPr>
          <w:rFonts w:ascii="TH Sarabun New" w:hAnsi="TH Sarabun New" w:cs="TH Sarabun New"/>
          <w:sz w:val="32"/>
          <w:szCs w:val="32"/>
          <w:cs/>
        </w:rPr>
        <w:t>สำรวจเหล็ก การใช้ระบบคลื่นแผ่นดินไหวเทียมเพื่อสำรวจน้ำมันดิบและก๊าซธรรมชาติ เป็นต้น การใช้เทคโนโลยีใหม่ ๆ ในการสำรวจคาดว่าอนาคต จะได้ทรัพยากรแร่จากทะเลและมหาสมุทรมากขึ้น</w:t>
      </w:r>
    </w:p>
    <w:p w14:paraId="15174195" w14:textId="77777777" w:rsidR="00CE7E3F" w:rsidRDefault="00CE7E3F" w:rsidP="00CE7E3F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BC825AB" w14:textId="536642A3" w:rsidR="00AA794E" w:rsidRPr="00CE7E3F" w:rsidRDefault="00AA794E" w:rsidP="00CE7E3F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E7E3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การอนุรักษ์ป่าไม้</w:t>
      </w:r>
    </w:p>
    <w:p w14:paraId="2ED84739" w14:textId="095474BB" w:rsidR="00AA794E" w:rsidRPr="00AA794E" w:rsidRDefault="00AA794E" w:rsidP="00CE7E3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ความจำเป็นที่ต้องมีการอนุรักษ์</w:t>
      </w:r>
    </w:p>
    <w:p w14:paraId="62A58947" w14:textId="3F1CBF90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ในการมีชีวิตอยู่ของมนุษย์ชาติ เพื่อแสวงหาการพัฒนาทางเศรษฐกิจและความอุดมสมบูรณ์ของธรรมชาตินั้น จำเป็นต้องคำนึงถึงความจริงที่ปรากฏอยู่ในปัจจุบันนั้นคือ ขีดจำกัดของทรัพยากรสมดุลของระบบนิเวศความเป็นมาของด้านวัฒนธรรมรวมถึงความ ต้องการของมนุษย์ในอนาคต ซึ่งเป็นที่มาของคำว่า "อนุรักษ์"</w:t>
      </w:r>
    </w:p>
    <w:p w14:paraId="039057D7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การอนุรักษ์สิ่งแวดล้อมในปัจจุบันมีวัตถุประสงค์หลักอยู่ </w:t>
      </w:r>
      <w:r w:rsidRPr="00AA794E">
        <w:rPr>
          <w:rFonts w:ascii="TH Sarabun New" w:hAnsi="TH Sarabun New" w:cs="TH Sarabun New"/>
          <w:sz w:val="32"/>
          <w:szCs w:val="32"/>
        </w:rPr>
        <w:t>4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 ประการ คือ</w:t>
      </w:r>
    </w:p>
    <w:p w14:paraId="53868DEC" w14:textId="71682D82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1. </w:t>
      </w:r>
      <w:r w:rsidRPr="00AA794E">
        <w:rPr>
          <w:rFonts w:ascii="TH Sarabun New" w:hAnsi="TH Sarabun New" w:cs="TH Sarabun New"/>
          <w:sz w:val="32"/>
          <w:szCs w:val="32"/>
          <w:cs/>
        </w:rPr>
        <w:t>เพื่อธำรงไว้ซึ่งปัจจัยสำคัญของระบบสิ่งแวดล้อมที่มีอิทธิพลต่อมนุษย์และสัตว์ และระบบสนับสนุนการดำรงชีวิต เป็นการปรับปรุงป้องกันพื้นที่เพื่อการเพาะปลูก การหมุนเวียนแร่ธาตุอาหารพืช ตลอดจนการทำน้ำให้สะอาด</w:t>
      </w:r>
    </w:p>
    <w:p w14:paraId="6BFF8720" w14:textId="44A6CAD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2. </w:t>
      </w:r>
      <w:r w:rsidRPr="00AA794E">
        <w:rPr>
          <w:rFonts w:ascii="TH Sarabun New" w:hAnsi="TH Sarabun New" w:cs="TH Sarabun New"/>
          <w:sz w:val="32"/>
          <w:szCs w:val="32"/>
          <w:cs/>
        </w:rPr>
        <w:t>เพื่อสงวนรักษาการกระจายของชาติพันธุ์ ซึ่งขึ้นกับโครงการขยายพันธุ์ต่าง ๆ ที่จำเป็นต่อการปรับปรุงการป้องกันธัญญพืช สัตว์เลี้ยง และจุลินทรีย์ต่าง ๆ รวมทั้งสิ่งประดิษฐ์ทางวิทยาศาสตร์เทคโนโลยีตลอดจนการคุ้มครองอุตสาหกรรม นานาชาติที่ใช้ทรัพยากรที่มีชีวิตเป็นวัตถุดิบ</w:t>
      </w:r>
    </w:p>
    <w:p w14:paraId="44EFC226" w14:textId="3F6BD66D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3. </w:t>
      </w:r>
      <w:r w:rsidRPr="00AA794E">
        <w:rPr>
          <w:rFonts w:ascii="TH Sarabun New" w:hAnsi="TH Sarabun New" w:cs="TH Sarabun New"/>
          <w:sz w:val="32"/>
          <w:szCs w:val="32"/>
          <w:cs/>
        </w:rPr>
        <w:t>เพื่อเป็นหลักประกันในการใช้พันธุ์พืชสัตว์และระบบนิเวศเพื่อประโยชน์ในการยังชีพตามความเหมาะสม</w:t>
      </w:r>
    </w:p>
    <w:p w14:paraId="10037361" w14:textId="270DF468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4.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เพื่อสงวนรักษา โบราณสถาน โบราณวัตถุ ศิลปกรรม ซึ่งเป็นมรดกล้ำค่าไว้ไปยังอนุชนรุ่นหลังรวมทั้งระบบสิ่งแวดล้อมอื่น ๆ ที่มนุษย์สร้างขึ้น </w:t>
      </w:r>
    </w:p>
    <w:p w14:paraId="69F61C22" w14:textId="09CAAB5D" w:rsidR="00AA794E" w:rsidRPr="00AA794E" w:rsidRDefault="00AA794E" w:rsidP="00CE7E3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การบำรุงรักษาป่า ควรปฏิบัติ ดังนี้</w:t>
      </w:r>
    </w:p>
    <w:p w14:paraId="21A23C77" w14:textId="5D660755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1) </w:t>
      </w:r>
      <w:r w:rsidRPr="00AA794E">
        <w:rPr>
          <w:rFonts w:ascii="TH Sarabun New" w:hAnsi="TH Sarabun New" w:cs="TH Sarabun New"/>
          <w:sz w:val="32"/>
          <w:szCs w:val="32"/>
          <w:cs/>
        </w:rPr>
        <w:t>ป้องกันและปราบปรามการลักลอบตัดไม้ทำลายป่า</w:t>
      </w:r>
    </w:p>
    <w:p w14:paraId="67F65B39" w14:textId="2E3421A5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2)  </w:t>
      </w:r>
      <w:r w:rsidRPr="00AA794E">
        <w:rPr>
          <w:rFonts w:ascii="TH Sarabun New" w:hAnsi="TH Sarabun New" w:cs="TH Sarabun New"/>
          <w:sz w:val="32"/>
          <w:szCs w:val="32"/>
          <w:cs/>
        </w:rPr>
        <w:t>หาแหล่งทำมาหากินให้ชาวเขาอยู่เป็นหลักแหล่ง เพื่อเป็นการป้องกันการทำไร่เลื่อนลอย</w:t>
      </w:r>
    </w:p>
    <w:p w14:paraId="71168A2C" w14:textId="20FB81A6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3)  </w:t>
      </w:r>
      <w:r w:rsidRPr="00AA794E">
        <w:rPr>
          <w:rFonts w:ascii="TH Sarabun New" w:hAnsi="TH Sarabun New" w:cs="TH Sarabun New"/>
          <w:sz w:val="32"/>
          <w:szCs w:val="32"/>
          <w:cs/>
        </w:rPr>
        <w:t>ส่งเสริมการปลูกป่าทดแทน</w:t>
      </w:r>
    </w:p>
    <w:p w14:paraId="08BFAC7A" w14:textId="6BA97473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4)  </w:t>
      </w:r>
      <w:r w:rsidRPr="00AA794E">
        <w:rPr>
          <w:rFonts w:ascii="TH Sarabun New" w:hAnsi="TH Sarabun New" w:cs="TH Sarabun New"/>
          <w:sz w:val="32"/>
          <w:szCs w:val="32"/>
          <w:cs/>
        </w:rPr>
        <w:t>ปิดป่าไม่อนุญาตให้มีการทำไม้</w:t>
      </w:r>
    </w:p>
    <w:p w14:paraId="3C488CC7" w14:textId="5EE553FD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5) </w:t>
      </w:r>
      <w:r w:rsidRPr="00AA794E">
        <w:rPr>
          <w:rFonts w:ascii="TH Sarabun New" w:hAnsi="TH Sarabun New" w:cs="TH Sarabun New"/>
          <w:sz w:val="32"/>
          <w:szCs w:val="32"/>
          <w:cs/>
        </w:rPr>
        <w:t>ใช้วัตถุอื่นทดแทนผลิตภัณฑ์ที่ทำจากไม้</w:t>
      </w:r>
    </w:p>
    <w:p w14:paraId="464D7A92" w14:textId="1ED406A0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6)  </w:t>
      </w:r>
      <w:r w:rsidRPr="00AA794E">
        <w:rPr>
          <w:rFonts w:ascii="TH Sarabun New" w:hAnsi="TH Sarabun New" w:cs="TH Sarabun New"/>
          <w:sz w:val="32"/>
          <w:szCs w:val="32"/>
          <w:cs/>
        </w:rPr>
        <w:t>ตั้งหน่วยป้องกันไฟป่า</w:t>
      </w:r>
    </w:p>
    <w:p w14:paraId="080EE7AE" w14:textId="470EE950" w:rsidR="00AA794E" w:rsidRPr="00AA794E" w:rsidRDefault="00AA794E" w:rsidP="00CE7E3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7) </w:t>
      </w:r>
      <w:r w:rsidRPr="00AA794E">
        <w:rPr>
          <w:rFonts w:ascii="TH Sarabun New" w:hAnsi="TH Sarabun New" w:cs="TH Sarabun New"/>
          <w:sz w:val="32"/>
          <w:szCs w:val="32"/>
          <w:cs/>
        </w:rPr>
        <w:t>ส่งเสริมให้มีการเผยแพร่ความรู้และความเข้าใจแกประชาชน เพื่อให้เห็นความสำคัญของป่าไม้</w:t>
      </w:r>
    </w:p>
    <w:p w14:paraId="47CD9866" w14:textId="2E43A1F8" w:rsidR="00AA794E" w:rsidRPr="00CE7E3F" w:rsidRDefault="00AA794E" w:rsidP="00CE7E3F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E7E3F">
        <w:rPr>
          <w:rFonts w:ascii="TH Sarabun New" w:hAnsi="TH Sarabun New" w:cs="TH Sarabun New"/>
          <w:b/>
          <w:bCs/>
          <w:sz w:val="32"/>
          <w:szCs w:val="32"/>
          <w:cs/>
        </w:rPr>
        <w:t>การอนุรักษ์สัตว์ป่า</w:t>
      </w:r>
    </w:p>
    <w:p w14:paraId="73A96714" w14:textId="38CE4E48" w:rsidR="00AA794E" w:rsidRPr="00AA794E" w:rsidRDefault="00AA794E" w:rsidP="00CE7E3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แนวทางอนุรักษ์ทรัพยากรสัตว์ป่าแห่งชาติ</w:t>
      </w:r>
    </w:p>
    <w:p w14:paraId="49165F73" w14:textId="0B0A81F4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การมีพระราชบัญญัติสงวนและคุ้มครองสัตว์ป่า พ.ศ.</w:t>
      </w:r>
      <w:r w:rsidRPr="00AA794E">
        <w:rPr>
          <w:rFonts w:ascii="TH Sarabun New" w:hAnsi="TH Sarabun New" w:cs="TH Sarabun New"/>
          <w:sz w:val="32"/>
          <w:szCs w:val="32"/>
        </w:rPr>
        <w:t>2503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 และต่อมาเป็นพระราชบัญญัติสงวนและคุ้มครองสัตว์ป่า พ.ศ.</w:t>
      </w:r>
      <w:r w:rsidRPr="00AA794E">
        <w:rPr>
          <w:rFonts w:ascii="TH Sarabun New" w:hAnsi="TH Sarabun New" w:cs="TH Sarabun New"/>
          <w:sz w:val="32"/>
          <w:szCs w:val="32"/>
        </w:rPr>
        <w:t>2535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 นับ เป็นนิมิตดีสำหรับประเทศไทยที่จะได้มีทรัพยากรสัตว์ป่าอย่างอุดมสมบูรณ์ต่อ ไป ในเมื่อได้มีกฎหมายเพื่อเป็นแนวทางสำหรับปฏิบัติ หน้าที่ต่อไปก็คือการควบคุมและดำเนินงานให้เป็นไปตาม</w:t>
      </w:r>
      <w:r w:rsidRPr="00AA794E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วัตถุประสงค์ดังกล่าว และหาทางที่จะปรับปรุงให้กฎหมายนี้มีความสมบูรณ์และเหมาะสมยิ่งๆ ขึ้นไป การที่จะให้การอนุรักษ์ทรัพยากรสัตว์ป่าบรรลุถึงเป้าหมายที่ตั้งไว้นั้น จำเป็นต้องมีหน่วยงานต่างๆ ของรัฐบาลที่รับผิดชอบในด้านนี้ที่เข็มแข็งและมีความสามารถ อีกทั้งยังต้องได้รับความร่วมมือจากหน่วยงานอื่นๆ ที่มีส่วนเกี่ยวข้องอย่างจริงจังอีกด้วย ปัจจุบันได้มีหน่วยงานโดยตรงในการอนุรักษ์ทรัพยากรสัตว์ป่าคือส่วนอนุรักษ์ สัตว์ป่า (กองอนุรักษ์สัตว์ป่าเดิม) กรม ป่าไม้กระทรวงเกษตรและสหกรณ์ แต่เนื่องจากส่วนอนุรักษ์สัตว์ป่ายังเป็นหน่วยงานใหม่ ยังขาดทั้งทางด้านงบประมาณและกำลังคนที่ใช้ในการบริหารและรักษากฎหมายโดย เฉพาะอย่างยิ่งนักวิชาการที่มีความรู้ทางด้านนี้อย่างแท้จริง ในด้านของประชาชนนั้น ส่วนใหญ่ยังเข้าใจและเห็นความสำคัญของทรัพยากรสัตว์ป่าน้อยมาก แนวทางในการอนุรักษ์ทรัพยากรสัตว์ป่านั้น พอสรุปได้</w:t>
      </w:r>
      <w:r w:rsidR="00CE7E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7A58A2F4" w14:textId="2D282E74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1)  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มีกฎหมายที่เหมาะสมและทันต่อเหตุการณ์ </w:t>
      </w:r>
    </w:p>
    <w:p w14:paraId="35706539" w14:textId="632153F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2)  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การวางแผนการจัดการสัตว์ป่า การวางแผนการจัดการสัตว์ป่าให้ได้ผลดีต้องประกอบด้วยความรู้ทางทฤษฎี ความชำนาญในท้องที่ และข้อมูลในด้านต่างๆของสัตว์ป่าแต่ละชนิด ที่สำคัญคือต้องมีจุดมุ่งหมายหรือนโยบายที่แน่นอนในการอนุรักษ์สัตว์ป่า </w:t>
      </w:r>
    </w:p>
    <w:p w14:paraId="33E81BD7" w14:textId="420309BE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3) 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การเตรียมกำลังคนและนักวิชาการทางด้านสัตว์ป่า </w:t>
      </w:r>
    </w:p>
    <w:p w14:paraId="6A80E2AA" w14:textId="221BEA29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4)  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การเผยแพร่ประชาสัมพันธ์ ทรัพยากรสัตว์ป่าเป็นทรัพยากรที่ถูกใช้ประโยชน์มานานแต่ประชาชนทั่วไปยังขาด ความรู้สึกสำนึกถึงคุณประโยชน์ของสัตว์ป่าดังนั้นรัฐบาลโดยเฉพาะกรมป่าไม้ ควรเน้นหนักในด้านเผยแพร่ประชาสัมพันธ์ให้ประชาชนได้รู้ถึงความสัมพันธ</w:t>
      </w:r>
      <w:r w:rsidR="00CE7E3F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AA794E">
        <w:rPr>
          <w:rFonts w:ascii="TH Sarabun New" w:hAnsi="TH Sarabun New" w:cs="TH Sarabun New"/>
          <w:sz w:val="32"/>
          <w:szCs w:val="32"/>
          <w:cs/>
        </w:rPr>
        <w:t>และ ประโยชน์ของทรัพยากรนี้เพื่อที่จะได้ให้ความร่วมมือต่อรัฐบาลในด้านการ อนุรักษ์ต่อไป</w:t>
      </w:r>
    </w:p>
    <w:p w14:paraId="11F9585F" w14:textId="5EE75985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AA794E">
        <w:rPr>
          <w:rFonts w:ascii="TH Sarabun New" w:hAnsi="TH Sarabun New" w:cs="TH Sarabun New"/>
          <w:sz w:val="32"/>
          <w:szCs w:val="32"/>
        </w:rPr>
        <w:t>5 )</w:t>
      </w:r>
      <w:proofErr w:type="gramEnd"/>
      <w:r w:rsidRPr="00AA794E">
        <w:rPr>
          <w:rFonts w:ascii="TH Sarabun New" w:hAnsi="TH Sarabun New" w:cs="TH Sarabun New"/>
          <w:sz w:val="32"/>
          <w:szCs w:val="32"/>
        </w:rPr>
        <w:t xml:space="preserve"> 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ส่งเสริมการใช้ประโยชน์จากทรัพยากรสัตว์ป่าดังได้กล่าวแล้วข้างต้นว่าสัตว์ป่าเป็นทรัพยากรธรรมชาติที่ทดแทนได้ จึงควรที่จะใช้ประโยชน์ให้คุ้มค่าแทนที่จะปล่อยให้หมุนเวียนไปในระบบนิเวศ โดยไร้ประโยชน์ต่อมนุษย์ แต่การใช้ประโยชน์นี้จะต้องให้ถูกต้องตามวิธีการที่เหมาะสม ดังนั้นจึงควรส่งเสริมให้ประชาชนได้มีโอกาสใช้ประโยชน์จากทรัพยากรนี้โดยทั่วถึงกัน </w:t>
      </w:r>
    </w:p>
    <w:p w14:paraId="7389EFE4" w14:textId="0C3BD6B4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 xml:space="preserve">6)  </w:t>
      </w:r>
      <w:r w:rsidRPr="00AA794E">
        <w:rPr>
          <w:rFonts w:ascii="TH Sarabun New" w:hAnsi="TH Sarabun New" w:cs="TH Sarabun New"/>
          <w:sz w:val="32"/>
          <w:szCs w:val="32"/>
          <w:cs/>
        </w:rPr>
        <w:t xml:space="preserve">การเพาะพันธุ์สัตว์ป่า เพื่อให้ทรัพยากรสัตว์ป่าเพิ่มขึ้นอย่างรวดเร็วเพียงพอต่อความต้องการของ ประชาชนที่จะใช้ประโยชน์ตลอดจนใช้เป็นสินค้าออกของประเทศและรักษาพันธุ์ให้ คงไว้ รัฐบาลควรจัดตั้งหน่วยเพาะพันธุ์สัตว์ป่าขึ้น สัตว์ป่าที่ได้จากการเพาะพันธุ์นี้อาจปล่อยเข้าป่าในฤดูกาลที่เหมาะสมและอาจ เปิดให้ล่าในกาลต่อไป จะเห็นได้ว่านโยบายทางวิชาการและการเตรียมบุคลากรจำเป็นต้องสอดคล้องอย่าง ยิ่งกับเรื่องนี้ด้วย  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                               </w:t>
      </w:r>
    </w:p>
    <w:p w14:paraId="7452433C" w14:textId="0F69BEA3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 xml:space="preserve">เขตรักษาพันธุ์สัตว์ป่าในประเทศไทย   </w:t>
      </w:r>
    </w:p>
    <w:p w14:paraId="5D9DFC8B" w14:textId="09FE9854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สัตว์ป่าเป็นทรัพยากรธรรมชาติที่มีคุณประโยชน์ต่อมนุษย์มาตั้งแต่สมัยที่คนยัง อาศัยอยู่กับธรรมชาติในป่าหรือในถ้ำ ยิ่งในสมัยปัจจุบันเมื่อมนุษย์ได้เจริญขึ้น สัตว์ป่าก็ยิ่งกลับมีบทบาทและเพิ่มความสำคัญให้แก่มนุษย์มากขึ้นเป็นลำดับ ซึ่งพอจะสรุปคุณประโยชน์ของสัตว์ป่าที่มีต่อมนุษย์ในด้านต่าง ๆ ได้</w:t>
      </w:r>
    </w:p>
    <w:p w14:paraId="66F82E3F" w14:textId="5A1321D8" w:rsidR="00AA794E" w:rsidRPr="00AA794E" w:rsidRDefault="00AA794E" w:rsidP="00AA79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B063815" w14:textId="370F8D0B" w:rsidR="00AA794E" w:rsidRPr="00CE7E3F" w:rsidRDefault="00AA794E" w:rsidP="00CE7E3F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E7E3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การอนุรักษ์แหล่งน้ำ</w:t>
      </w:r>
    </w:p>
    <w:p w14:paraId="6AA2BF0D" w14:textId="21E87A74" w:rsidR="00AA794E" w:rsidRPr="00AA794E" w:rsidRDefault="00AA794E" w:rsidP="00CE7E3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วิธีการอนุรักษ์ทรัพยากรน้ำ</w:t>
      </w:r>
    </w:p>
    <w:p w14:paraId="61539563" w14:textId="4F0D1B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การอนุรักษ์น้ำ หมายถึงการป้องกันปัญหาที่พึงจะเกิดขึ้นกับน้ำ และการนำน้ำมาใช้เพื่อให้เกิดประโยชน์สูงสุดในการดำรงชีพของมนุษย์ การอนุรักษ์น้ำสามารถดำเนินการได้ดังนี้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 </w:t>
      </w:r>
    </w:p>
    <w:p w14:paraId="5E96E4E2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1.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การปลูกป่า</w:t>
      </w:r>
    </w:p>
    <w:p w14:paraId="33CF6F51" w14:textId="2D841F35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โดยเฉพาะการปลูกป่าบริเวณพื้นที่ต้นน้ำ หรือบริเวณพื้นที่ภูเขา เพื่อให้ต้นไม้เป็นตัวกักเก็บน้ำตามธรรมชาติ ทั้งบนดินและใต้ดิน แล้วปลดปล่อยออกมาอย่างต่อเนื่องตลอดปี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</w:t>
      </w:r>
    </w:p>
    <w:p w14:paraId="37EE35F7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2.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การพัฒนาแหล่งน้ำ</w:t>
      </w:r>
    </w:p>
    <w:p w14:paraId="356496A5" w14:textId="699E2492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เนื่องจากปัจจุบันแหล่งน้ำธรรมชาติต่าง ๆ เกิดสภาพตื้นเขินเป็นส่วนใหญ่ ทำให้ปริมาณน้ำที่จะกักขังไว้มีปริมาณลดลง การพัฒนาแหล่งน้ำเพื่อให้มีน้ำเพียงพอจึงจำเป็นต้องทำการขุดลอกแหล่งน้ำให้ กว้างและลึกใกล้เคียงกับสภาพเดิมหรือมากกว่า ตลอดจนการจัดหาแหล่งน้ำเพิ่มเติม อาจจะกระทำโดยการขุดเจาะน้ำบาดาลมาใช้ ซึ่งต้องระวังปัญหาการเกิดแผ่นดินทรุด หรือการขุดเจาะแหล่งน้ำผิวดินเพิ่มเติม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</w:t>
      </w:r>
    </w:p>
    <w:p w14:paraId="6EF3F5C1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3.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การสงวนน้ำไว้ใช้</w:t>
      </w:r>
    </w:p>
    <w:p w14:paraId="35F077CC" w14:textId="72EDD77E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เป็นการวางแผนการใช้น้ำเพื่อให้มีปริมาณน้ำที่มีคุณภาพมาใช้ประโยชน์ตลอด ทั้งปี โดยเฉพาะในช่วงฤดูแล้ง ด้วยวิธีการต่าง ๆ เช่น การทำบ่อหรือสระเก็บน้ำ การหาภาชนะขนาดใหญ่เพื่อกักเก็บน้ำฝน (เช่น โอ่งหรือแท็งก์น้ำ) รวมทั้งการสร้างอ่างเก็บน้ำ และระบบชลประทาน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</w:t>
      </w:r>
    </w:p>
    <w:p w14:paraId="6530A8AB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4.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การใช้น้ำอย่างประหยัด</w:t>
      </w:r>
    </w:p>
    <w:p w14:paraId="6AE98C26" w14:textId="6CC8AA08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เป็นการนำน้ำมาใช้ประโยชน์หลายอย่างอย่างต่อเนื่องและเกิดประโยชน์สูงสูด ทั้งด้านการอนุรักษ์น้ำและตัวผู้ใช้น้ำเอง กล่าวคือ สามารถลดค่าใช้จ่ายเกี่ยวกับค่าน้ำลงได้ ปริมาณน้ำเสียที่จะทิ้งลงแหล่งน้ำมีปริมาณน้อยลง และป้องกันปัญหาการขาดแคลนน้ำ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</w:t>
      </w:r>
    </w:p>
    <w:p w14:paraId="1CB28B03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5.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การป้องกันการเกิดมลพิษของน้ำ</w:t>
      </w:r>
    </w:p>
    <w:p w14:paraId="735DDAAF" w14:textId="50BD869D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ปัญหาส่วนใหญ่จะเกิดขึ้นในเมืองใหญ่ ๆ ซึ่งมีประชากรอาศัยอยู่อย่างหนาแน่น หรือย่านอุตสาหกรรม การป้องกันปัญหามลพิษของน้ำ จะต้องอาศัยกฎหมายเป็นเครื่องมือ และเจ้าหน้าที่ต้องปฏิบัติตามกฎหมายหรือพระราชบัญญัติที่เกี่ยวข้องกับ ทรัพยากรน้ำอย่างเคร่งครัด</w:t>
      </w:r>
      <w:r w:rsidRPr="00AA794E">
        <w:rPr>
          <w:rFonts w:ascii="TH Sarabun New" w:hAnsi="TH Sarabun New" w:cs="TH Sarabun New"/>
          <w:sz w:val="32"/>
          <w:szCs w:val="32"/>
        </w:rPr>
        <w:t xml:space="preserve">                     </w:t>
      </w:r>
    </w:p>
    <w:p w14:paraId="729B736B" w14:textId="77777777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</w:rPr>
        <w:t>6.</w:t>
      </w:r>
      <w:r w:rsidRPr="00AA794E">
        <w:rPr>
          <w:rFonts w:ascii="TH Sarabun New" w:hAnsi="TH Sarabun New" w:cs="TH Sarabun New"/>
          <w:sz w:val="32"/>
          <w:szCs w:val="32"/>
          <w:cs/>
        </w:rPr>
        <w:t>การนำน้ำที่ใช้แล้วกลับไปใช้ใหม่</w:t>
      </w:r>
    </w:p>
    <w:p w14:paraId="6EAE7148" w14:textId="11E2188B" w:rsidR="00AA794E" w:rsidRPr="00AA794E" w:rsidRDefault="00AA794E" w:rsidP="00CE7E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794E">
        <w:rPr>
          <w:rFonts w:ascii="TH Sarabun New" w:hAnsi="TH Sarabun New" w:cs="TH Sarabun New"/>
          <w:sz w:val="32"/>
          <w:szCs w:val="32"/>
          <w:cs/>
        </w:rPr>
        <w:t>น้ำที่ถูกนำไปใช้แล้ว ในบางครั้งยังมีสภาพที่สามารถนำไปใช้ประโยชน์ด้านอื่นได้ เช่น น้ำจากการล้างภาชนะอาหารสามารถนำไปใช้รดน้ำต้นไม้ หรือน้ำจากการซักผ้าสามารถนำไปถูบ้าน สุดท้ายนำไปใช้รดน้ำต้นไม้ เป็นต้น</w:t>
      </w:r>
    </w:p>
    <w:sectPr w:rsidR="00AA794E" w:rsidRPr="00AA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E"/>
    <w:rsid w:val="00303356"/>
    <w:rsid w:val="00AA794E"/>
    <w:rsid w:val="00C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09A6"/>
  <w15:chartTrackingRefBased/>
  <w15:docId w15:val="{BAB66D07-31CB-41CB-A707-1DC07C74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2022-12-14T03:36:00Z</dcterms:created>
  <dcterms:modified xsi:type="dcterms:W3CDTF">2022-12-14T03:53:00Z</dcterms:modified>
</cp:coreProperties>
</file>