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32" w:rsidRDefault="00723B32" w:rsidP="00DD2C35">
      <w:pPr>
        <w:jc w:val="both"/>
      </w:pPr>
      <w:r>
        <w:t>Есть 2 таблицы</w:t>
      </w:r>
      <w:r w:rsidR="00CE0F75">
        <w:t xml:space="preserve"> </w:t>
      </w:r>
      <w:r w:rsidR="00CE0F75">
        <w:rPr>
          <w:lang w:val="en-US"/>
        </w:rPr>
        <w:t>MS SQL</w:t>
      </w:r>
      <w:r>
        <w:t>:</w:t>
      </w:r>
    </w:p>
    <w:p w:rsidR="00723B32" w:rsidRPr="000477F7" w:rsidRDefault="00723B32" w:rsidP="00DD2C35">
      <w:pPr>
        <w:jc w:val="both"/>
        <w:rPr>
          <w:b/>
          <w:lang w:val="en-US"/>
        </w:rPr>
      </w:pPr>
      <w:proofErr w:type="spellStart"/>
      <w:r w:rsidRPr="000477F7">
        <w:rPr>
          <w:b/>
          <w:lang w:val="en-US"/>
        </w:rPr>
        <w:t>Izdel</w:t>
      </w:r>
      <w:proofErr w:type="spellEnd"/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242"/>
        <w:gridCol w:w="2127"/>
        <w:gridCol w:w="6237"/>
      </w:tblGrid>
      <w:tr w:rsidR="000477F7" w:rsidTr="000477F7">
        <w:tc>
          <w:tcPr>
            <w:tcW w:w="1242" w:type="dxa"/>
          </w:tcPr>
          <w:p w:rsidR="000477F7" w:rsidRDefault="000477F7" w:rsidP="00DD2C3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0477F7" w:rsidRPr="000477F7" w:rsidRDefault="000477F7" w:rsidP="000477F7">
            <w:pPr>
              <w:jc w:val="both"/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6237" w:type="dxa"/>
          </w:tcPr>
          <w:p w:rsidR="000477F7" w:rsidRPr="000477F7" w:rsidRDefault="000477F7" w:rsidP="00DD2C35">
            <w:pPr>
              <w:jc w:val="both"/>
            </w:pPr>
            <w:r>
              <w:t xml:space="preserve">Уникальный идентификатор </w:t>
            </w:r>
            <w:r>
              <w:rPr>
                <w:lang w:val="en-US"/>
              </w:rPr>
              <w:t>(Primary Key)</w:t>
            </w:r>
          </w:p>
        </w:tc>
      </w:tr>
      <w:tr w:rsidR="000477F7" w:rsidTr="000477F7">
        <w:tc>
          <w:tcPr>
            <w:tcW w:w="1242" w:type="dxa"/>
          </w:tcPr>
          <w:p w:rsidR="000477F7" w:rsidRDefault="000477F7" w:rsidP="00DD2C3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7" w:type="dxa"/>
          </w:tcPr>
          <w:p w:rsidR="000477F7" w:rsidRDefault="000477F7" w:rsidP="002D226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6237" w:type="dxa"/>
          </w:tcPr>
          <w:p w:rsidR="000477F7" w:rsidRPr="000477F7" w:rsidRDefault="000477F7" w:rsidP="00DD2C35">
            <w:pPr>
              <w:jc w:val="both"/>
            </w:pPr>
            <w:r>
              <w:t>Наименование изделия</w:t>
            </w:r>
          </w:p>
        </w:tc>
      </w:tr>
      <w:tr w:rsidR="000477F7" w:rsidTr="000477F7">
        <w:tc>
          <w:tcPr>
            <w:tcW w:w="1242" w:type="dxa"/>
          </w:tcPr>
          <w:p w:rsidR="000477F7" w:rsidRDefault="000477F7" w:rsidP="00DD2C3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127" w:type="dxa"/>
          </w:tcPr>
          <w:p w:rsidR="000477F7" w:rsidRDefault="000477F7" w:rsidP="002D22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Decimal(20,2)</w:t>
            </w:r>
          </w:p>
        </w:tc>
        <w:tc>
          <w:tcPr>
            <w:tcW w:w="6237" w:type="dxa"/>
          </w:tcPr>
          <w:p w:rsidR="000477F7" w:rsidRPr="000477F7" w:rsidRDefault="000477F7" w:rsidP="000477F7">
            <w:pPr>
              <w:jc w:val="both"/>
            </w:pPr>
            <w:r>
              <w:t>Цена покупки/сборки изделия</w:t>
            </w:r>
          </w:p>
        </w:tc>
      </w:tr>
    </w:tbl>
    <w:p w:rsidR="00723B32" w:rsidRPr="000477F7" w:rsidRDefault="00723B32" w:rsidP="00DD2C35">
      <w:pPr>
        <w:jc w:val="both"/>
        <w:rPr>
          <w:b/>
          <w:lang w:val="en-US"/>
        </w:rPr>
      </w:pPr>
      <w:r w:rsidRPr="000477F7">
        <w:rPr>
          <w:b/>
          <w:lang w:val="en-US"/>
        </w:rPr>
        <w:t>Links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6202"/>
      </w:tblGrid>
      <w:tr w:rsidR="000477F7" w:rsidTr="000477F7">
        <w:tc>
          <w:tcPr>
            <w:tcW w:w="1242" w:type="dxa"/>
          </w:tcPr>
          <w:p w:rsidR="000477F7" w:rsidRDefault="000477F7" w:rsidP="00DD2C3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IzdelUp</w:t>
            </w:r>
            <w:proofErr w:type="spellEnd"/>
          </w:p>
        </w:tc>
        <w:tc>
          <w:tcPr>
            <w:tcW w:w="2127" w:type="dxa"/>
          </w:tcPr>
          <w:p w:rsidR="000477F7" w:rsidRPr="000477F7" w:rsidRDefault="000477F7" w:rsidP="000477F7">
            <w:pPr>
              <w:jc w:val="both"/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6202" w:type="dxa"/>
          </w:tcPr>
          <w:p w:rsidR="000477F7" w:rsidRPr="000477F7" w:rsidRDefault="000477F7" w:rsidP="00DD2C35">
            <w:pPr>
              <w:jc w:val="both"/>
            </w:pPr>
            <w:r>
              <w:t>Ссылка на вышестоящее изделие</w:t>
            </w:r>
          </w:p>
        </w:tc>
      </w:tr>
      <w:tr w:rsidR="000477F7" w:rsidTr="000477F7">
        <w:tc>
          <w:tcPr>
            <w:tcW w:w="1242" w:type="dxa"/>
          </w:tcPr>
          <w:p w:rsidR="000477F7" w:rsidRDefault="000477F7" w:rsidP="00DD2C3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Izdel</w:t>
            </w:r>
            <w:proofErr w:type="spellEnd"/>
          </w:p>
        </w:tc>
        <w:tc>
          <w:tcPr>
            <w:tcW w:w="2127" w:type="dxa"/>
          </w:tcPr>
          <w:p w:rsidR="000477F7" w:rsidRDefault="000477F7" w:rsidP="000477F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6202" w:type="dxa"/>
          </w:tcPr>
          <w:p w:rsidR="000477F7" w:rsidRPr="000477F7" w:rsidRDefault="000477F7" w:rsidP="003A417C">
            <w:pPr>
              <w:jc w:val="both"/>
            </w:pPr>
            <w:r>
              <w:t>Ссылка на текущее изделие</w:t>
            </w:r>
          </w:p>
        </w:tc>
      </w:tr>
      <w:tr w:rsidR="000477F7" w:rsidRPr="000477F7" w:rsidTr="000477F7">
        <w:tc>
          <w:tcPr>
            <w:tcW w:w="1242" w:type="dxa"/>
          </w:tcPr>
          <w:p w:rsidR="000477F7" w:rsidRDefault="000477F7" w:rsidP="00DD2C3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kol</w:t>
            </w:r>
            <w:proofErr w:type="spellEnd"/>
          </w:p>
        </w:tc>
        <w:tc>
          <w:tcPr>
            <w:tcW w:w="2127" w:type="dxa"/>
          </w:tcPr>
          <w:p w:rsidR="000477F7" w:rsidRDefault="000477F7" w:rsidP="00DD2C3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202" w:type="dxa"/>
          </w:tcPr>
          <w:p w:rsidR="000477F7" w:rsidRPr="000477F7" w:rsidRDefault="000477F7" w:rsidP="00DD2C35">
            <w:pPr>
              <w:jc w:val="both"/>
            </w:pPr>
            <w:r>
              <w:t xml:space="preserve">Количество текущих изделий, входящих </w:t>
            </w:r>
            <w:proofErr w:type="gramStart"/>
            <w:r>
              <w:t>в</w:t>
            </w:r>
            <w:bookmarkStart w:id="0" w:name="_GoBack"/>
            <w:bookmarkEnd w:id="0"/>
            <w:proofErr w:type="gramEnd"/>
            <w:r>
              <w:t xml:space="preserve"> вышестоящее</w:t>
            </w:r>
          </w:p>
        </w:tc>
      </w:tr>
    </w:tbl>
    <w:p w:rsidR="00723B32" w:rsidRDefault="00723B32" w:rsidP="00DD2C35">
      <w:pPr>
        <w:jc w:val="both"/>
      </w:pPr>
    </w:p>
    <w:p w:rsidR="000477F7" w:rsidRDefault="000477F7" w:rsidP="00DD2C35">
      <w:pPr>
        <w:jc w:val="both"/>
      </w:pPr>
      <w:r>
        <w:t xml:space="preserve">Необходимо сформировать иерархический отчет в </w:t>
      </w:r>
      <w:r>
        <w:rPr>
          <w:lang w:val="en-US"/>
        </w:rPr>
        <w:t>MS</w:t>
      </w:r>
      <w:r w:rsidRPr="000477F7">
        <w:t xml:space="preserve"> </w:t>
      </w:r>
      <w:r>
        <w:rPr>
          <w:lang w:val="en-US"/>
        </w:rPr>
        <w:t>Excel</w:t>
      </w:r>
      <w:r>
        <w:t>, в котором отразить количеств</w:t>
      </w:r>
      <w:r w:rsidR="001D6D8E">
        <w:t>о</w:t>
      </w:r>
      <w:r>
        <w:t xml:space="preserve"> и стоимост</w:t>
      </w:r>
      <w:r w:rsidR="001D6D8E">
        <w:t>ь</w:t>
      </w:r>
      <w:r>
        <w:t xml:space="preserve"> изделий, нах</w:t>
      </w:r>
      <w:r w:rsidR="001D6D8E">
        <w:t>одящихся на первых трех уровнях.</w:t>
      </w:r>
    </w:p>
    <w:p w:rsidR="001D6D8E" w:rsidRDefault="001D6D8E" w:rsidP="00DD2C35">
      <w:pPr>
        <w:jc w:val="both"/>
        <w:rPr>
          <w:lang w:val="en-US"/>
        </w:rPr>
      </w:pPr>
      <w:r>
        <w:t xml:space="preserve">Количество изделия на первом уровне иерархии принимаем </w:t>
      </w:r>
      <w:proofErr w:type="gramStart"/>
      <w:r>
        <w:t>равным</w:t>
      </w:r>
      <w:proofErr w:type="gramEnd"/>
      <w:r>
        <w:t xml:space="preserve"> 1. Стоимость изделия - количество по изделию, умноженное на цену по изделию, плюс стоимость всех изделий нижестоящих уровней.</w:t>
      </w:r>
    </w:p>
    <w:p w:rsidR="00CE0F75" w:rsidRPr="00CE0F75" w:rsidRDefault="00CE0F75" w:rsidP="00DD2C35">
      <w:pPr>
        <w:jc w:val="both"/>
      </w:pPr>
      <w:r>
        <w:t>Пример отчета:</w:t>
      </w:r>
    </w:p>
    <w:tbl>
      <w:tblPr>
        <w:tblW w:w="6400" w:type="dxa"/>
        <w:tblInd w:w="93" w:type="dxa"/>
        <w:tblLook w:val="04A0" w:firstRow="1" w:lastRow="0" w:firstColumn="1" w:lastColumn="0" w:noHBand="0" w:noVBand="1"/>
      </w:tblPr>
      <w:tblGrid>
        <w:gridCol w:w="4320"/>
        <w:gridCol w:w="960"/>
        <w:gridCol w:w="1221"/>
      </w:tblGrid>
      <w:tr w:rsidR="00723B32" w:rsidRPr="00723B32" w:rsidTr="00723B32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Изделие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Кол-во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Стоимость</w:t>
            </w:r>
          </w:p>
        </w:tc>
      </w:tr>
      <w:tr w:rsidR="00723B32" w:rsidRPr="00723B32" w:rsidTr="000477F7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B32" w:rsidRPr="00723B32" w:rsidRDefault="000477F7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</w:tr>
      <w:tr w:rsidR="00723B32" w:rsidRPr="00723B32" w:rsidTr="00723B32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  <w:tr w:rsidR="00723B32" w:rsidRPr="00723B32" w:rsidTr="00723B32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  <w:tr w:rsidR="00723B32" w:rsidRPr="00723B32" w:rsidTr="00723B32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</w:tr>
      <w:tr w:rsidR="00723B32" w:rsidRPr="00723B32" w:rsidTr="00723B32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</w:tr>
      <w:tr w:rsidR="00723B32" w:rsidRPr="00723B32" w:rsidTr="00723B32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723B32" w:rsidRPr="00723B32" w:rsidTr="00723B32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723B32" w:rsidRPr="00723B32" w:rsidTr="000477F7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B32" w:rsidRPr="00723B32" w:rsidRDefault="000477F7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</w:tr>
      <w:tr w:rsidR="00723B32" w:rsidRPr="00723B32" w:rsidTr="00723B32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</w:tr>
      <w:tr w:rsidR="00723B32" w:rsidRPr="00723B32" w:rsidTr="00723B32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Изделие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B32" w:rsidRPr="00723B32" w:rsidRDefault="00723B32" w:rsidP="00723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3B3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</w:tr>
    </w:tbl>
    <w:p w:rsidR="00723B32" w:rsidRPr="00DD2C35" w:rsidRDefault="00723B32" w:rsidP="00723B32">
      <w:pPr>
        <w:jc w:val="both"/>
      </w:pPr>
    </w:p>
    <w:sectPr w:rsidR="00723B32" w:rsidRPr="00DD2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1155"/>
    <w:multiLevelType w:val="hybridMultilevel"/>
    <w:tmpl w:val="947CF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28"/>
    <w:rsid w:val="00042DBC"/>
    <w:rsid w:val="000477F7"/>
    <w:rsid w:val="001D6D8E"/>
    <w:rsid w:val="006561DD"/>
    <w:rsid w:val="00723B32"/>
    <w:rsid w:val="009E4D28"/>
    <w:rsid w:val="00B56830"/>
    <w:rsid w:val="00CE0F75"/>
    <w:rsid w:val="00DD2C35"/>
    <w:rsid w:val="00D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D28"/>
    <w:pPr>
      <w:ind w:left="720"/>
      <w:contextualSpacing/>
    </w:pPr>
  </w:style>
  <w:style w:type="table" w:styleId="a4">
    <w:name w:val="Table Grid"/>
    <w:basedOn w:val="a1"/>
    <w:uiPriority w:val="59"/>
    <w:rsid w:val="0072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D28"/>
    <w:pPr>
      <w:ind w:left="720"/>
      <w:contextualSpacing/>
    </w:pPr>
  </w:style>
  <w:style w:type="table" w:styleId="a4">
    <w:name w:val="Table Grid"/>
    <w:basedOn w:val="a1"/>
    <w:uiPriority w:val="59"/>
    <w:rsid w:val="0072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ФТ-Консалт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Сергей Игоревич</dc:creator>
  <cp:lastModifiedBy>Андреев Сергей Игоревич</cp:lastModifiedBy>
  <cp:revision>2</cp:revision>
  <dcterms:created xsi:type="dcterms:W3CDTF">2015-09-08T04:21:00Z</dcterms:created>
  <dcterms:modified xsi:type="dcterms:W3CDTF">2015-09-08T07:34:00Z</dcterms:modified>
</cp:coreProperties>
</file>