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7238" w14:textId="489C71D4" w:rsidR="00E86559" w:rsidRDefault="006D5D10" w:rsidP="006D5D10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6D5D10">
        <w:rPr>
          <w:rFonts w:hint="eastAsia"/>
          <w:b/>
          <w:sz w:val="44"/>
          <w:szCs w:val="44"/>
        </w:rPr>
        <w:t>IECD群组发现系统用户手册</w:t>
      </w:r>
    </w:p>
    <w:p w14:paraId="34C7A88F" w14:textId="77777777" w:rsidR="006D5D10" w:rsidRDefault="006D5D10" w:rsidP="006D5D10">
      <w:pPr>
        <w:jc w:val="center"/>
        <w:rPr>
          <w:b/>
          <w:sz w:val="44"/>
          <w:szCs w:val="44"/>
        </w:rPr>
      </w:pPr>
    </w:p>
    <w:p w14:paraId="6DFE17B4" w14:textId="5AB7B541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Pr="006D5D10">
        <w:rPr>
          <w:rFonts w:ascii="宋体" w:eastAsia="宋体" w:hAnsi="宋体" w:hint="eastAsia"/>
          <w:sz w:val="28"/>
          <w:szCs w:val="28"/>
        </w:rPr>
        <w:t>系统环境：</w:t>
      </w:r>
    </w:p>
    <w:p w14:paraId="1C7412FB" w14:textId="57183556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Node.</w:t>
      </w:r>
      <w:r w:rsidRPr="006D5D10">
        <w:rPr>
          <w:rFonts w:ascii="宋体" w:eastAsia="宋体" w:hAnsi="宋体"/>
          <w:sz w:val="28"/>
          <w:szCs w:val="28"/>
        </w:rPr>
        <w:t>js</w:t>
      </w:r>
      <w:r w:rsidRPr="006D5D10">
        <w:rPr>
          <w:rFonts w:ascii="宋体" w:eastAsia="宋体" w:hAnsi="宋体"/>
          <w:sz w:val="28"/>
          <w:szCs w:val="28"/>
        </w:rPr>
        <w:tab/>
        <w:t>v14.17.6</w:t>
      </w:r>
    </w:p>
    <w:p w14:paraId="1B2C836D" w14:textId="6A1C6FB2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  <w:t>python</w:t>
      </w:r>
      <w:r w:rsidRPr="006D5D10">
        <w:rPr>
          <w:rFonts w:ascii="宋体" w:eastAsia="宋体" w:hAnsi="宋体"/>
          <w:sz w:val="28"/>
          <w:szCs w:val="28"/>
        </w:rPr>
        <w:tab/>
        <w:t>v3.9.7</w:t>
      </w:r>
    </w:p>
    <w:p w14:paraId="5FF5E231" w14:textId="0DC156A5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pytorch</w:t>
      </w:r>
      <w:r w:rsidRPr="006D5D10">
        <w:rPr>
          <w:rFonts w:ascii="宋体" w:eastAsia="宋体" w:hAnsi="宋体"/>
          <w:sz w:val="28"/>
          <w:szCs w:val="28"/>
        </w:rPr>
        <w:tab/>
        <w:t>v1.9.0</w:t>
      </w:r>
    </w:p>
    <w:p w14:paraId="3E276474" w14:textId="5000AD97" w:rsidR="00A25436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pytorch-geometric</w:t>
      </w:r>
    </w:p>
    <w:p w14:paraId="4510562B" w14:textId="77777777" w:rsidR="00A25436" w:rsidRPr="006D5D10" w:rsidRDefault="00A25436" w:rsidP="00A25436">
      <w:pPr>
        <w:spacing w:line="480" w:lineRule="auto"/>
        <w:jc w:val="left"/>
        <w:rPr>
          <w:rFonts w:ascii="宋体" w:eastAsia="宋体" w:hAnsi="宋体"/>
          <w:sz w:val="28"/>
          <w:szCs w:val="28"/>
        </w:rPr>
      </w:pPr>
    </w:p>
    <w:p w14:paraId="294CCB35" w14:textId="2CCA220D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Pr="006D5D10">
        <w:rPr>
          <w:rFonts w:ascii="宋体" w:eastAsia="宋体" w:hAnsi="宋体" w:hint="eastAsia"/>
          <w:sz w:val="28"/>
          <w:szCs w:val="28"/>
        </w:rPr>
        <w:t>系统启动：</w:t>
      </w:r>
    </w:p>
    <w:p w14:paraId="1BCE4CC1" w14:textId="2577551B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前段启动：</w:t>
      </w:r>
    </w:p>
    <w:p w14:paraId="6E08AD2B" w14:textId="3F6A41D0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cd frontend/vue</w:t>
      </w:r>
    </w:p>
    <w:p w14:paraId="51A7C22B" w14:textId="5C11EDFB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npm install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安装依赖</w:t>
      </w:r>
    </w:p>
    <w:p w14:paraId="637D66C7" w14:textId="1B4453AE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npm run dev</w:t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启动前端</w:t>
      </w:r>
    </w:p>
    <w:p w14:paraId="62B91D70" w14:textId="727F9211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后端启动：</w:t>
      </w:r>
    </w:p>
    <w:p w14:paraId="231389B8" w14:textId="0938C939" w:rsidR="006D5D10" w:rsidRPr="006D5D10" w:rsidRDefault="006D5D10" w:rsidP="006D5D1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 w:hint="eastAsia"/>
          <w:sz w:val="28"/>
          <w:szCs w:val="28"/>
        </w:rPr>
        <w:t>c</w:t>
      </w:r>
      <w:r w:rsidRPr="006D5D10">
        <w:rPr>
          <w:rFonts w:ascii="宋体" w:eastAsia="宋体" w:hAnsi="宋体"/>
          <w:sz w:val="28"/>
          <w:szCs w:val="28"/>
        </w:rPr>
        <w:t>d backend</w:t>
      </w:r>
    </w:p>
    <w:p w14:paraId="628C53BD" w14:textId="5AFA0B46" w:rsidR="006D5D10" w:rsidRDefault="006D5D10" w:rsidP="006D5D1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bash run.sh</w:t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启动后端</w:t>
      </w:r>
    </w:p>
    <w:p w14:paraId="458F6B66" w14:textId="77777777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</w:p>
    <w:p w14:paraId="75994DD0" w14:textId="164B1F3C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三、系统使用</w:t>
      </w:r>
    </w:p>
    <w:p w14:paraId="7882A449" w14:textId="24A3BC54" w:rsidR="006D5D10" w:rsidRDefault="006D5D10" w:rsidP="006D5D1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系统启动后浏览器访问</w:t>
      </w:r>
      <w:r w:rsidR="00A25436">
        <w:rPr>
          <w:rFonts w:hint="eastAsia"/>
          <w:sz w:val="28"/>
          <w:szCs w:val="28"/>
        </w:rPr>
        <w:t>：l</w:t>
      </w:r>
      <w:r w:rsidR="00A25436">
        <w:rPr>
          <w:sz w:val="28"/>
          <w:szCs w:val="28"/>
        </w:rPr>
        <w:t>ocalhost</w:t>
      </w:r>
      <w:r w:rsidR="00225D0E">
        <w:rPr>
          <w:rFonts w:hint="eastAsia"/>
          <w:sz w:val="28"/>
          <w:szCs w:val="28"/>
        </w:rPr>
        <w:t>:</w:t>
      </w:r>
      <w:r w:rsidR="00A25436">
        <w:rPr>
          <w:sz w:val="28"/>
          <w:szCs w:val="28"/>
        </w:rPr>
        <w:t>9527</w:t>
      </w:r>
      <w:r w:rsidR="00A86315">
        <w:rPr>
          <w:rFonts w:hint="eastAsia"/>
          <w:sz w:val="28"/>
          <w:szCs w:val="28"/>
        </w:rPr>
        <w:t>。</w:t>
      </w:r>
    </w:p>
    <w:p w14:paraId="6426962A" w14:textId="6FB3D6F2" w:rsidR="00225D0E" w:rsidRPr="00225D0E" w:rsidRDefault="00225D0E" w:rsidP="00225D0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系统登录：输入管理员账号（admin/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）登录系统</w:t>
      </w:r>
      <w:r w:rsidR="00A86315">
        <w:rPr>
          <w:rFonts w:hint="eastAsia"/>
          <w:sz w:val="28"/>
          <w:szCs w:val="28"/>
        </w:rPr>
        <w:t>。</w:t>
      </w:r>
    </w:p>
    <w:p w14:paraId="63CE7F9B" w14:textId="732BCF24" w:rsidR="00A25436" w:rsidRDefault="00A25436" w:rsidP="006D5D1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25D0E">
        <w:rPr>
          <w:rFonts w:hint="eastAsia"/>
          <w:sz w:val="28"/>
          <w:szCs w:val="28"/>
        </w:rPr>
        <w:t>数据管理：</w:t>
      </w:r>
    </w:p>
    <w:p w14:paraId="47E8F348" w14:textId="358FE0E8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图数据管理→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查看：查看系统内</w:t>
      </w:r>
      <w:proofErr w:type="gramStart"/>
      <w:r>
        <w:rPr>
          <w:rFonts w:hint="eastAsia"/>
          <w:sz w:val="28"/>
          <w:szCs w:val="28"/>
        </w:rPr>
        <w:t>嵌图数据</w:t>
      </w:r>
      <w:proofErr w:type="gramEnd"/>
      <w:r>
        <w:rPr>
          <w:rFonts w:hint="eastAsia"/>
          <w:sz w:val="28"/>
          <w:szCs w:val="28"/>
        </w:rPr>
        <w:t>集信息，</w:t>
      </w:r>
      <w:r>
        <w:rPr>
          <w:rFonts w:hint="eastAsia"/>
          <w:sz w:val="28"/>
          <w:szCs w:val="28"/>
        </w:rPr>
        <w:lastRenderedPageBreak/>
        <w:t>包括数据集名、节点数、边数、群组数、最小群组size、最大群组size、平均群组size（是否可用）</w:t>
      </w:r>
      <w:r w:rsidR="00A86315">
        <w:rPr>
          <w:rFonts w:hint="eastAsia"/>
          <w:sz w:val="28"/>
          <w:szCs w:val="28"/>
        </w:rPr>
        <w:t>。</w:t>
      </w:r>
    </w:p>
    <w:p w14:paraId="11150044" w14:textId="43966A74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图数据管理→群组数据：查看系统内</w:t>
      </w:r>
      <w:proofErr w:type="gramStart"/>
      <w:r>
        <w:rPr>
          <w:rFonts w:hint="eastAsia"/>
          <w:sz w:val="28"/>
          <w:szCs w:val="28"/>
        </w:rPr>
        <w:t>嵌图数据</w:t>
      </w:r>
      <w:proofErr w:type="gramEnd"/>
      <w:r>
        <w:rPr>
          <w:rFonts w:hint="eastAsia"/>
          <w:sz w:val="28"/>
          <w:szCs w:val="28"/>
        </w:rPr>
        <w:t>集中的群组数据信息，包括群组数据名、群组数量、最小群组size、最大群组size、平均群组size、数据状态（是否可用）</w:t>
      </w:r>
      <w:r w:rsidR="00A86315">
        <w:rPr>
          <w:rFonts w:hint="eastAsia"/>
          <w:sz w:val="28"/>
          <w:szCs w:val="28"/>
        </w:rPr>
        <w:t>。</w:t>
      </w:r>
    </w:p>
    <w:p w14:paraId="237ADF34" w14:textId="0FACA910" w:rsidR="00225D0E" w:rsidRDefault="00225D0E" w:rsidP="00225D0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模型管理：</w:t>
      </w:r>
    </w:p>
    <w:p w14:paraId="6DDE71B3" w14:textId="01F2D5EF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模型管理→模型查看：查看系统内全部已经训练好的模型信息，包括模型名、模型创建时间（对应的训练任务完成时间）、训练轮次（epoch）、训练时使用的</w:t>
      </w:r>
      <w:proofErr w:type="gramStart"/>
      <w:r>
        <w:rPr>
          <w:rFonts w:hint="eastAsia"/>
          <w:sz w:val="28"/>
          <w:szCs w:val="28"/>
        </w:rPr>
        <w:t>批数据</w:t>
      </w:r>
      <w:proofErr w:type="gramEnd"/>
      <w:r>
        <w:rPr>
          <w:rFonts w:hint="eastAsia"/>
          <w:sz w:val="28"/>
          <w:szCs w:val="28"/>
        </w:rPr>
        <w:t>大小（batch</w:t>
      </w:r>
      <w:r w:rsidR="00A86315">
        <w:rPr>
          <w:sz w:val="28"/>
          <w:szCs w:val="28"/>
        </w:rPr>
        <w:t>-size</w:t>
      </w:r>
      <w:r>
        <w:rPr>
          <w:rFonts w:hint="eastAsia"/>
          <w:sz w:val="28"/>
          <w:szCs w:val="28"/>
        </w:rPr>
        <w:t>）</w:t>
      </w:r>
      <w:r w:rsidR="00A86315">
        <w:rPr>
          <w:rFonts w:hint="eastAsia"/>
          <w:sz w:val="28"/>
          <w:szCs w:val="28"/>
        </w:rPr>
        <w:t>、训练时使用的学习率、训练使用的</w:t>
      </w:r>
      <w:proofErr w:type="gramStart"/>
      <w:r w:rsidR="00A86315">
        <w:rPr>
          <w:rFonts w:hint="eastAsia"/>
          <w:sz w:val="28"/>
          <w:szCs w:val="28"/>
        </w:rPr>
        <w:t>图数</w:t>
      </w:r>
      <w:proofErr w:type="gramEnd"/>
      <w:r w:rsidR="00A86315">
        <w:rPr>
          <w:rFonts w:hint="eastAsia"/>
          <w:sz w:val="28"/>
          <w:szCs w:val="28"/>
        </w:rPr>
        <w:t>据集、训练使用的群组数据、训练集大小（training</w:t>
      </w:r>
      <w:r w:rsidR="00A86315">
        <w:rPr>
          <w:sz w:val="28"/>
          <w:szCs w:val="28"/>
        </w:rPr>
        <w:t>-size</w:t>
      </w:r>
      <w:r w:rsidR="00A86315">
        <w:rPr>
          <w:rFonts w:hint="eastAsia"/>
          <w:sz w:val="28"/>
          <w:szCs w:val="28"/>
        </w:rPr>
        <w:t>）、种子选择器的训练点对数（pairwise训练）、局部扩张器的训练</w:t>
      </w:r>
      <w:proofErr w:type="spellStart"/>
      <w:r w:rsidR="00A86315">
        <w:rPr>
          <w:rFonts w:hint="eastAsia"/>
          <w:sz w:val="28"/>
          <w:szCs w:val="28"/>
        </w:rPr>
        <w:t>ADA</w:t>
      </w:r>
      <w:r w:rsidR="00A86315">
        <w:rPr>
          <w:sz w:val="28"/>
          <w:szCs w:val="28"/>
        </w:rPr>
        <w:t>_size</w:t>
      </w:r>
      <w:proofErr w:type="spellEnd"/>
      <w:r w:rsidR="00A86315">
        <w:rPr>
          <w:rFonts w:hint="eastAsia"/>
          <w:sz w:val="28"/>
          <w:szCs w:val="28"/>
        </w:rPr>
        <w:t>（维护数据增强的数据点队列大小）。</w:t>
      </w:r>
    </w:p>
    <w:p w14:paraId="41AA1F2F" w14:textId="4C22629C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模型管理→模型训练：向服务器发送模型训练请求，训练完成后模型保存可以在“模型查看”中查看，发送的模型训练请求任务包含参数为使用的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集（从系统已有图数据集中选择）、训练群组（从系统已有的群组数据中选择）、训练集大小、训练轮数、</w:t>
      </w:r>
      <w:proofErr w:type="gramStart"/>
      <w:r>
        <w:rPr>
          <w:rFonts w:hint="eastAsia"/>
          <w:sz w:val="28"/>
          <w:szCs w:val="28"/>
        </w:rPr>
        <w:t>批数</w:t>
      </w:r>
      <w:proofErr w:type="gramEnd"/>
      <w:r>
        <w:rPr>
          <w:rFonts w:hint="eastAsia"/>
          <w:sz w:val="28"/>
          <w:szCs w:val="28"/>
        </w:rPr>
        <w:t>据大小、学习率、种子选择</w:t>
      </w:r>
      <w:proofErr w:type="gramStart"/>
      <w:r>
        <w:rPr>
          <w:rFonts w:hint="eastAsia"/>
          <w:sz w:val="28"/>
          <w:szCs w:val="28"/>
        </w:rPr>
        <w:t>器训</w:t>
      </w:r>
      <w:proofErr w:type="gramEnd"/>
      <w:r>
        <w:rPr>
          <w:rFonts w:hint="eastAsia"/>
          <w:sz w:val="28"/>
          <w:szCs w:val="28"/>
        </w:rPr>
        <w:t>练的点对数、局部扩张器训练的</w:t>
      </w:r>
      <w:proofErr w:type="spellStart"/>
      <w:r>
        <w:rPr>
          <w:rFonts w:hint="eastAsia"/>
          <w:sz w:val="28"/>
          <w:szCs w:val="28"/>
        </w:rPr>
        <w:t>ADA</w:t>
      </w:r>
      <w:r>
        <w:rPr>
          <w:sz w:val="28"/>
          <w:szCs w:val="28"/>
        </w:rPr>
        <w:t>_size</w:t>
      </w:r>
      <w:proofErr w:type="spellEnd"/>
      <w:r>
        <w:rPr>
          <w:rFonts w:hint="eastAsia"/>
          <w:sz w:val="28"/>
          <w:szCs w:val="28"/>
        </w:rPr>
        <w:t>。</w:t>
      </w:r>
    </w:p>
    <w:p w14:paraId="2189E0CE" w14:textId="6150ACAD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模型管理→模型验证：向服务器发送模型验证请求，验证完成后的模型验证结果可以在“验证结果”中查看，发送的模型验证请求任务包含参数为所验证的种子扩张器（从系</w:t>
      </w:r>
      <w:r>
        <w:rPr>
          <w:rFonts w:hint="eastAsia"/>
          <w:sz w:val="28"/>
          <w:szCs w:val="28"/>
        </w:rPr>
        <w:lastRenderedPageBreak/>
        <w:t>统中已经训练好的模型中选择）、所验证的局部扩张器（从系统中已经训练好的模型中选择）、验证用的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集（从系统已有图数据集中选择）、验证用的群组数据（从系统已有的群组数据中选择）、群组输出个数。</w:t>
      </w:r>
    </w:p>
    <w:p w14:paraId="4BA4042F" w14:textId="4A947F92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模型管理→验证结果：查看已有的模型验证任务的验证结果，包括使用的种子选择器、使用的局部扩张器、群组输出个数、验证用的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集、验证用的群组数据、验证任务完成时间、</w:t>
      </w:r>
      <w:r w:rsidR="00060AB9">
        <w:rPr>
          <w:rFonts w:hint="eastAsia"/>
          <w:sz w:val="28"/>
          <w:szCs w:val="28"/>
        </w:rPr>
        <w:t>验证结果-F1值、验证结果Jaccard值。</w:t>
      </w:r>
    </w:p>
    <w:p w14:paraId="3DEEE526" w14:textId="66A53BA9" w:rsidR="00060AB9" w:rsidRDefault="00060AB9" w:rsidP="00060AB9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群组发现应用：</w:t>
      </w:r>
    </w:p>
    <w:p w14:paraId="6BEEBB07" w14:textId="5FB6337E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发现应用→群组发现：向服务器发送群组发现任务请求，群组发现结果可以在“结果展示”中查看，发送的群组发现任务输出参数包括使用的种子选择器（从系统中已经训练好的模型中选择）、使用的局部扩张器（从系统中已经训练好的模型中选择）、进行群组发现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集（从系统已有图数据集中选择）、群组输出个数。</w:t>
      </w:r>
    </w:p>
    <w:p w14:paraId="6BE24994" w14:textId="7F4EB809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群组发现应用→结果展示：查看已完</w:t>
      </w:r>
      <w:proofErr w:type="gramStart"/>
      <w:r>
        <w:rPr>
          <w:rFonts w:hint="eastAsia"/>
          <w:sz w:val="28"/>
          <w:szCs w:val="28"/>
        </w:rPr>
        <w:t>成群组</w:t>
      </w:r>
      <w:proofErr w:type="gramEnd"/>
      <w:r>
        <w:rPr>
          <w:rFonts w:hint="eastAsia"/>
          <w:sz w:val="28"/>
          <w:szCs w:val="28"/>
        </w:rPr>
        <w:t>发现任务的结果，包括使用的种子选择器、使用的局部扩张器、应用的</w:t>
      </w:r>
      <w:proofErr w:type="gramStart"/>
      <w:r>
        <w:rPr>
          <w:rFonts w:hint="eastAsia"/>
          <w:sz w:val="28"/>
          <w:szCs w:val="28"/>
        </w:rPr>
        <w:t>图数</w:t>
      </w:r>
      <w:proofErr w:type="gramEnd"/>
      <w:r>
        <w:rPr>
          <w:rFonts w:hint="eastAsia"/>
          <w:sz w:val="28"/>
          <w:szCs w:val="28"/>
        </w:rPr>
        <w:t>据集、群组输出个数、输出群组保存文件</w:t>
      </w:r>
    </w:p>
    <w:p w14:paraId="09F71FCB" w14:textId="2C346D1F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群组发现应用→群组搜索：进行群组搜索任务请求，输入参数为使用的局部扩张器（从系统中已经训练好的模型中选择）、进行种子搜索的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集（从系统已有图数据集中选择）、种子节点；返回结果为在该图上，使用该局部</w:t>
      </w:r>
      <w:r>
        <w:rPr>
          <w:rFonts w:hint="eastAsia"/>
          <w:sz w:val="28"/>
          <w:szCs w:val="28"/>
        </w:rPr>
        <w:lastRenderedPageBreak/>
        <w:t>扩张器，以该种子节点为起点的局部群组发现（种子扩张）的结果</w:t>
      </w:r>
      <w:r w:rsidR="00B35A40">
        <w:rPr>
          <w:rFonts w:hint="eastAsia"/>
          <w:sz w:val="28"/>
          <w:szCs w:val="28"/>
        </w:rPr>
        <w:t>，即扩张完成后的群组（节点集），返回结果以对话框方式展示。</w:t>
      </w:r>
    </w:p>
    <w:p w14:paraId="724AF6FB" w14:textId="146BBE84" w:rsidR="00717E93" w:rsidRDefault="00717E93" w:rsidP="00717E93">
      <w:pPr>
        <w:jc w:val="left"/>
        <w:rPr>
          <w:sz w:val="28"/>
          <w:szCs w:val="28"/>
        </w:rPr>
      </w:pPr>
    </w:p>
    <w:p w14:paraId="04789D88" w14:textId="49DD5EFB" w:rsidR="00717E93" w:rsidRPr="00717E93" w:rsidRDefault="00717E93" w:rsidP="00717E93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撰写人：黄傲彬 学号：</w:t>
      </w:r>
      <w:r>
        <w:rPr>
          <w:sz w:val="28"/>
          <w:szCs w:val="28"/>
        </w:rPr>
        <w:t>19210240245</w:t>
      </w:r>
    </w:p>
    <w:sectPr w:rsidR="00717E93" w:rsidRPr="0071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58E9"/>
    <w:multiLevelType w:val="hybridMultilevel"/>
    <w:tmpl w:val="8D1E35A4"/>
    <w:lvl w:ilvl="0" w:tplc="63B0D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BE5774"/>
    <w:multiLevelType w:val="hybridMultilevel"/>
    <w:tmpl w:val="6CA43D4A"/>
    <w:lvl w:ilvl="0" w:tplc="04FEC9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A097CE9"/>
    <w:multiLevelType w:val="hybridMultilevel"/>
    <w:tmpl w:val="A8AC3CA6"/>
    <w:lvl w:ilvl="0" w:tplc="39D29F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BB"/>
    <w:rsid w:val="00060AB9"/>
    <w:rsid w:val="00225D0E"/>
    <w:rsid w:val="006D5D10"/>
    <w:rsid w:val="00700E8A"/>
    <w:rsid w:val="00717E93"/>
    <w:rsid w:val="00A25436"/>
    <w:rsid w:val="00A86315"/>
    <w:rsid w:val="00A949BB"/>
    <w:rsid w:val="00B35A40"/>
    <w:rsid w:val="00E8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00B5"/>
  <w15:chartTrackingRefBased/>
  <w15:docId w15:val="{5B70B352-416D-4349-BFC3-5B2330F9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2021-12-11T03:57:00Z</dcterms:created>
  <dcterms:modified xsi:type="dcterms:W3CDTF">2021-12-11T03:57:00Z</dcterms:modified>
</cp:coreProperties>
</file>