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490F4" w14:textId="77777777" w:rsidR="004930F7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Hệ thống Freelancer Platform tích hợp USDT/Points (Option A)</w:t>
      </w:r>
    </w:p>
    <w:p w14:paraId="4D7D8872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1767A05B">
          <v:rect id="_x0000_i1025" style="width:0;height:1.5pt" o:hralign="center" o:hrstd="t" o:hr="t" fillcolor="#a0a0a0" stroked="f"/>
        </w:pict>
      </w:r>
    </w:p>
    <w:p w14:paraId="63654A6A" w14:textId="6B9C8152" w:rsidR="004930F7" w:rsidRPr="007B6354" w:rsidRDefault="00000000" w:rsidP="007B6354">
      <w:pPr>
        <w:pStyle w:val="Heading2"/>
        <w:spacing w:before="0" w:after="120" w:line="275" w:lineRule="auto"/>
        <w:rPr>
          <w:rFonts w:asciiTheme="minorHAnsi" w:eastAsia="Google Sans" w:hAnsiTheme="minorHAnsi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1) PHẠM VI, "LINH HỒN" SẢN PHẨM VÀ GIÁ TRỊ</w:t>
      </w:r>
    </w:p>
    <w:p w14:paraId="3FE4A205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12867AB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Q1.1: Linh hồn dự án là gì?</w:t>
      </w:r>
    </w:p>
    <w:p w14:paraId="461DDA65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02503547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Linh hồn dự án là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hệ thống thanh toán escrow an toàn dựa trên blockchain (USDT TRC-20)</w:t>
      </w:r>
      <w:r>
        <w:rPr>
          <w:rFonts w:ascii="Google Sans Text" w:eastAsia="Google Sans Text" w:hAnsi="Google Sans Text" w:cs="Google Sans Text"/>
          <w:color w:val="1B1C1D"/>
        </w:rPr>
        <w:t xml:space="preserve"> kết hợp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mô hình điều phối dự án minh bạch</w:t>
      </w:r>
      <w:r>
        <w:rPr>
          <w:rFonts w:ascii="Google Sans Text" w:eastAsia="Google Sans Text" w:hAnsi="Google Sans Text" w:cs="Google Sans Text"/>
          <w:color w:val="1B1C1D"/>
        </w:rPr>
        <w:t>. Cụ thể:</w:t>
      </w:r>
    </w:p>
    <w:p w14:paraId="5A189D70" w14:textId="77777777" w:rsidR="004930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Escrow tự động</w:t>
      </w:r>
      <w:r>
        <w:rPr>
          <w:rFonts w:ascii="Google Sans Text" w:eastAsia="Google Sans Text" w:hAnsi="Google Sans Text" w:cs="Google Sans Text"/>
          <w:color w:val="1B1C1D"/>
        </w:rPr>
        <w:t>: Lock ngân sách ngay khi đăng Job → tăng niềm tin Freelancer (tiền đã có thật).</w:t>
      </w:r>
    </w:p>
    <w:p w14:paraId="7D5CB7D0" w14:textId="77777777" w:rsidR="004930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Thanh toán phi tập trung</w:t>
      </w:r>
      <w:r>
        <w:rPr>
          <w:rFonts w:ascii="Google Sans Text" w:eastAsia="Google Sans Text" w:hAnsi="Google Sans Text" w:cs="Google Sans Text"/>
          <w:color w:val="1B1C1D"/>
        </w:rPr>
        <w:t>: Giải ngân theo milestone on-chain → không phụ thuộc gateway thanh toán truyền thống, giảm phí.</w:t>
      </w:r>
    </w:p>
    <w:p w14:paraId="6904AD82" w14:textId="77777777" w:rsidR="004930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Minh bạch giao dịch</w:t>
      </w:r>
      <w:r>
        <w:rPr>
          <w:rFonts w:ascii="Google Sans Text" w:eastAsia="Google Sans Text" w:hAnsi="Google Sans Text" w:cs="Google Sans Text"/>
          <w:color w:val="1B1C1D"/>
        </w:rPr>
        <w:t>: Ledger append-only, mọi thay đổi số dư có audit trail.</w:t>
      </w:r>
    </w:p>
    <w:p w14:paraId="7381334F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Tầm quan trọng:</w:t>
      </w:r>
      <w:r>
        <w:rPr>
          <w:rFonts w:ascii="Google Sans Text" w:eastAsia="Google Sans Text" w:hAnsi="Google Sans Text" w:cs="Google Sans Text"/>
          <w:color w:val="1B1C1D"/>
        </w:rPr>
        <w:t xml:space="preserve"> Nếu bỏ phần này, hệ thống giống marketplace thông thường; escrow/USDT là USP (Unique Selling Proposition) chính.</w:t>
      </w:r>
    </w:p>
    <w:p w14:paraId="3E9A4ACC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40343991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Q1.2: Nếu bỏ Escrow/USDT, hệ thống khác gì marketplace thông thường?</w:t>
      </w:r>
    </w:p>
    <w:p w14:paraId="2E915821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18EEA569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- Không có: Upwork/Fiverr dùng Stripe/PayPal → phí cao (2.5-5%), khóa tài khoản dễ, không minh bạch.</w:t>
      </w:r>
    </w:p>
    <w:p w14:paraId="164C6232" w14:textId="77777777" w:rsidR="004930F7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Có: Chúng ta dùng crypto → phí thấp hơn (~1%), tốc độ giải ngân nhanh (30s-5m thay vì 3-5 ngày), cross-border dễ dàng.</w:t>
      </w:r>
    </w:p>
    <w:p w14:paraId="0B5FE2B9" w14:textId="77777777" w:rsidR="004930F7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Nếu bỏ: chỉ còn lại hệ thống đấu thầu + quản lý milestone → không khác biệt, khó cạnh tranh.</w:t>
      </w:r>
    </w:p>
    <w:p w14:paraId="78897C6A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4D76EAF7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Q1.3: Giá trị khác biệt so với đối thủ?</w:t>
      </w:r>
    </w:p>
    <w:p w14:paraId="6620D454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147E891D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930F7" w14:paraId="294AF33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5ED4E8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Tiêu chí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1AAB0A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Upwork/Fiverr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20618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Chúng ta (Option A)</w:t>
            </w:r>
          </w:p>
        </w:tc>
      </w:tr>
      <w:tr w:rsidR="004930F7" w14:paraId="58E65FA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0E65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Phí platform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713FEC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10-20%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ADE993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1-3% (mục tiêu)</w:t>
            </w:r>
          </w:p>
        </w:tc>
      </w:tr>
      <w:tr w:rsidR="004930F7" w14:paraId="55B9964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06CCD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Phí thanh toán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8AB3DC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2.5-5%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22F264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Network fee (~0.1-1 USDT)</w:t>
            </w:r>
          </w:p>
        </w:tc>
      </w:tr>
      <w:tr w:rsidR="004930F7" w14:paraId="02F5378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C72B9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Tốc độ giải ngân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FF4C2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3-5 ngày (ACH/wire)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BD7318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30s-5m (on-chain)</w:t>
            </w:r>
          </w:p>
        </w:tc>
      </w:tr>
      <w:tr w:rsidR="004930F7" w14:paraId="668C96C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60581E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Minh bạch tài chính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21261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Opaque (hộp đen)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BFB4EC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Transparent (ledger công khai nội bộ)</w:t>
            </w:r>
          </w:p>
        </w:tc>
      </w:tr>
      <w:tr w:rsidR="004930F7" w14:paraId="47619F1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81305A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Bảo mật escrow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28C14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Centralized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8C107E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Decentralized + auditable</w:t>
            </w:r>
          </w:p>
        </w:tc>
      </w:tr>
      <w:tr w:rsidR="004930F7" w14:paraId="5EEA810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213629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Cross-border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277F9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Phức tạp (FX, compliance)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567C4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Dễ (USDT là stablecoin toàn cầu)</w:t>
            </w:r>
          </w:p>
        </w:tc>
      </w:tr>
    </w:tbl>
    <w:p w14:paraId="53D3A5A4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79867471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Q1.4: Đối tượng ưu tiên giai đoạn đầu?</w:t>
      </w:r>
    </w:p>
    <w:p w14:paraId="362E1A86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21BC49BE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-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Employer ưu tiên:</w:t>
      </w:r>
      <w:r>
        <w:rPr>
          <w:rFonts w:ascii="Google Sans Text" w:eastAsia="Google Sans Text" w:hAnsi="Google Sans Text" w:cs="Google Sans Text"/>
          <w:color w:val="1B1C1D"/>
        </w:rPr>
        <w:t xml:space="preserve"> Vì cần có "cung" (jobs) trước mới thu hút "cầu" (freelancers).</w:t>
      </w:r>
    </w:p>
    <w:p w14:paraId="4F65C74D" w14:textId="77777777" w:rsidR="004930F7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Segment:</w:t>
      </w:r>
      <w:r>
        <w:rPr>
          <w:rFonts w:ascii="Google Sans Text" w:eastAsia="Google Sans Text" w:hAnsi="Google Sans Text" w:cs="Google Sans Text"/>
          <w:color w:val="1B1C1D"/>
        </w:rPr>
        <w:t xml:space="preserve"> - Startup/SME tech (Web3, blockchain, crypto) – quen crypto.</w:t>
      </w:r>
    </w:p>
    <w:p w14:paraId="0E9BC78B" w14:textId="77777777" w:rsidR="004930F7" w:rsidRDefault="00000000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Khu vực: Đông Nam Á, Đông Âu, Nam Á (chi phí lao động thấp, freelancer nhiều).</w:t>
      </w:r>
    </w:p>
    <w:p w14:paraId="0942C88F" w14:textId="77777777" w:rsidR="004930F7" w:rsidRDefault="00000000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Ngành: Lập trình, design, marketing digital, viết content.</w:t>
      </w:r>
    </w:p>
    <w:p w14:paraId="6214DE1A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Chiến lược:</w:t>
      </w:r>
      <w:r>
        <w:rPr>
          <w:rFonts w:ascii="Google Sans Text" w:eastAsia="Google Sans Text" w:hAnsi="Google Sans Text" w:cs="Google Sans Text"/>
          <w:color w:val="1B1C1D"/>
        </w:rPr>
        <w:t xml:space="preserve"> - Giai đoạn 1 (MVP): Onboard 20-50 employers (seed từ network).</w:t>
      </w:r>
    </w:p>
    <w:p w14:paraId="55998893" w14:textId="77777777" w:rsidR="004930F7" w:rsidRDefault="00000000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Giai đoạn 2: Marketing cho freelancers khi có 50+ jobs/tuần.</w:t>
      </w:r>
    </w:p>
    <w:p w14:paraId="7E195647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2D0FCAB2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Q1.5: Mục tiêu KPI MVP?</w:t>
      </w:r>
    </w:p>
    <w:p w14:paraId="51DFCD87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11DC9D18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930F7" w14:paraId="1144DA1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836E85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KPI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33C51F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Mục tiêu MVP (tháng 1)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1E2A2E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Mục tiêu T2-3</w:t>
            </w:r>
          </w:p>
        </w:tc>
      </w:tr>
      <w:tr w:rsidR="004930F7" w14:paraId="44B2E88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70553E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Số Job đăng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82E2AD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50 jobs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3EAE5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200 jobs/tháng</w:t>
            </w:r>
          </w:p>
        </w:tc>
      </w:tr>
      <w:tr w:rsidR="004930F7" w14:paraId="74C396E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8EF08A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Tỷ lệ Job được gán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AE96C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30%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DB366D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50%</w:t>
            </w:r>
          </w:p>
        </w:tc>
      </w:tr>
      <w:tr w:rsidR="004930F7" w14:paraId="1ECE55D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807183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Thời gian release milestone TB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8F74F2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&lt; 3 ngày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865742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&lt; 2 ngày</w:t>
            </w:r>
          </w:p>
        </w:tc>
      </w:tr>
      <w:tr w:rsidR="004930F7" w14:paraId="5E08218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BF20C5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Tỷ lệ tranh chấp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590A5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&lt; 10%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EEB7A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&lt; 5%</w:t>
            </w:r>
          </w:p>
        </w:tc>
      </w:tr>
      <w:tr w:rsidR="004930F7" w14:paraId="18F00A1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FA7FFE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Deposit/Withdraw thành công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0D3892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95%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40184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99%</w:t>
            </w:r>
          </w:p>
        </w:tc>
      </w:tr>
      <w:tr w:rsidR="004930F7" w14:paraId="4C3B7C9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C044A9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Thời gian xử lý deposit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16F098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&lt; 10 phút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18D1F5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&lt; 5 phút</w:t>
            </w:r>
          </w:p>
        </w:tc>
      </w:tr>
      <w:tr w:rsidR="004930F7" w14:paraId="42D9A6C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26BB5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Thời gian xử lý withdraw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EDCB53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&lt; 30 phút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9E1D5F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&lt; 15 phút</w:t>
            </w:r>
          </w:p>
        </w:tc>
      </w:tr>
    </w:tbl>
    <w:p w14:paraId="32DFA4B7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7D7F79AE">
          <v:rect id="_x0000_i1026" style="width:0;height:1.5pt" o:hralign="center" o:hrstd="t" o:hr="t" fillcolor="#a0a0a0" stroked="f"/>
        </w:pict>
      </w:r>
    </w:p>
    <w:p w14:paraId="48BECF74" w14:textId="77777777" w:rsidR="004930F7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2) THỰC THỂ (ENTITIES) VÀ MỐI QUAN HỆ</w:t>
      </w:r>
    </w:p>
    <w:p w14:paraId="5B298036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6228871C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7D421CD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Q2.1: Các thực thể chính và thiếu gì không?</w:t>
      </w:r>
    </w:p>
    <w:p w14:paraId="30218D24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1230657D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Đã có (16 entities chính):</w:t>
      </w:r>
    </w:p>
    <w:p w14:paraId="65B223DB" w14:textId="77777777" w:rsidR="004930F7" w:rsidRDefault="00000000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User (auth + role)</w:t>
      </w:r>
    </w:p>
    <w:p w14:paraId="7E167247" w14:textId="77777777" w:rsidR="004930F7" w:rsidRDefault="00000000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FreelancerProfile</w:t>
      </w:r>
    </w:p>
    <w:p w14:paraId="3E2B194F" w14:textId="77777777" w:rsidR="004930F7" w:rsidRDefault="00000000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lastRenderedPageBreak/>
        <w:t>EmployerProfile</w:t>
      </w:r>
    </w:p>
    <w:p w14:paraId="1676CDEF" w14:textId="77777777" w:rsidR="004930F7" w:rsidRDefault="00000000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TwoFactorSecret</w:t>
      </w:r>
    </w:p>
    <w:p w14:paraId="66C70251" w14:textId="77777777" w:rsidR="004930F7" w:rsidRDefault="00000000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Project (đóng vai Job + Project)</w:t>
      </w:r>
    </w:p>
    <w:p w14:paraId="7BB0DBFA" w14:textId="77777777" w:rsidR="004930F7" w:rsidRDefault="00000000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Proposal</w:t>
      </w:r>
    </w:p>
    <w:p w14:paraId="4AF3FE01" w14:textId="77777777" w:rsidR="004930F7" w:rsidRDefault="00000000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Milestone</w:t>
      </w:r>
    </w:p>
    <w:p w14:paraId="0D6453B1" w14:textId="77777777" w:rsidR="004930F7" w:rsidRDefault="00000000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Escrow</w:t>
      </w:r>
    </w:p>
    <w:p w14:paraId="5CEB7348" w14:textId="77777777" w:rsidR="004930F7" w:rsidRDefault="00000000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PointsLedger</w:t>
      </w:r>
    </w:p>
    <w:p w14:paraId="4FB28405" w14:textId="77777777" w:rsidR="004930F7" w:rsidRDefault="00000000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WalletTransaction</w:t>
      </w:r>
    </w:p>
    <w:p w14:paraId="0E7F9F1E" w14:textId="77777777" w:rsidR="004930F7" w:rsidRDefault="00000000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WithdrawalTransaction</w:t>
      </w:r>
    </w:p>
    <w:p w14:paraId="5107F992" w14:textId="77777777" w:rsidR="004930F7" w:rsidRDefault="00000000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Dispute</w:t>
      </w:r>
    </w:p>
    <w:p w14:paraId="39FE2E4E" w14:textId="77777777" w:rsidR="004930F7" w:rsidRDefault="00000000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ChatMessage</w:t>
      </w:r>
    </w:p>
    <w:p w14:paraId="67433F20" w14:textId="77777777" w:rsidR="004930F7" w:rsidRDefault="00000000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FileAttachment</w:t>
      </w:r>
    </w:p>
    <w:p w14:paraId="19D991D5" w14:textId="77777777" w:rsidR="004930F7" w:rsidRDefault="00000000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VideoCall</w:t>
      </w:r>
    </w:p>
    <w:p w14:paraId="4ABC5EBC" w14:textId="77777777" w:rsidR="004930F7" w:rsidRDefault="00000000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AuditLog</w:t>
      </w:r>
    </w:p>
    <w:p w14:paraId="378B41A4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Cần bổ sung (5 entities):</w:t>
      </w:r>
    </w:p>
    <w:p w14:paraId="74620744" w14:textId="77777777" w:rsidR="004930F7" w:rsidRDefault="00000000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EscrowAllocation</w:t>
      </w:r>
      <w:r>
        <w:rPr>
          <w:rFonts w:ascii="Google Sans Text" w:eastAsia="Google Sans Text" w:hAnsi="Google Sans Text" w:cs="Google Sans Text"/>
          <w:color w:val="1B1C1D"/>
        </w:rPr>
        <w:t xml:space="preserve"> (track allocation per milestone) –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P0</w:t>
      </w:r>
    </w:p>
    <w:p w14:paraId="6FBDC1F9" w14:textId="77777777" w:rsidR="004930F7" w:rsidRDefault="00000000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UserBalance</w:t>
      </w:r>
      <w:r>
        <w:rPr>
          <w:rFonts w:ascii="Google Sans Text" w:eastAsia="Google Sans Text" w:hAnsi="Google Sans Text" w:cs="Google Sans Text"/>
          <w:color w:val="1B1C1D"/>
        </w:rPr>
        <w:t xml:space="preserve"> (snapshot để query nhanh) –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P0</w:t>
      </w:r>
    </w:p>
    <w:p w14:paraId="5DC75A7A" w14:textId="77777777" w:rsidR="004930F7" w:rsidRDefault="00000000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Notification</w:t>
      </w:r>
      <w:r>
        <w:rPr>
          <w:rFonts w:ascii="Google Sans Text" w:eastAsia="Google Sans Text" w:hAnsi="Google Sans Text" w:cs="Google Sans Text"/>
          <w:color w:val="1B1C1D"/>
        </w:rPr>
        <w:t xml:space="preserve"> (entity lưu thông báo + status) –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P1</w:t>
      </w:r>
    </w:p>
    <w:p w14:paraId="43E6DF40" w14:textId="77777777" w:rsidR="004930F7" w:rsidRDefault="00000000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NotificationPreference</w:t>
      </w:r>
      <w:r>
        <w:rPr>
          <w:rFonts w:ascii="Google Sans Text" w:eastAsia="Google Sans Text" w:hAnsi="Google Sans Text" w:cs="Google Sans Text"/>
          <w:color w:val="1B1C1D"/>
        </w:rPr>
        <w:t xml:space="preserve"> (kênh, tần suất) –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P1</w:t>
      </w:r>
    </w:p>
    <w:p w14:paraId="0B0F676E" w14:textId="77777777" w:rsidR="004930F7" w:rsidRDefault="00000000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FeePolicy</w:t>
      </w:r>
      <w:r>
        <w:rPr>
          <w:rFonts w:ascii="Google Sans Text" w:eastAsia="Google Sans Text" w:hAnsi="Google Sans Text" w:cs="Google Sans Text"/>
          <w:color w:val="1B1C1D"/>
        </w:rPr>
        <w:t xml:space="preserve"> (cấu hình phí withdraw/platform) –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P1</w:t>
      </w:r>
    </w:p>
    <w:p w14:paraId="68FF9DE2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Quyết định thiết kế:</w:t>
      </w:r>
    </w:p>
    <w:p w14:paraId="3158C669" w14:textId="77777777" w:rsidR="004930F7" w:rsidRDefault="00000000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Job vs Project: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Dùng 1 entity "Project"</w:t>
      </w:r>
      <w:r>
        <w:rPr>
          <w:rFonts w:ascii="Google Sans Text" w:eastAsia="Google Sans Text" w:hAnsi="Google Sans Text" w:cs="Google Sans Text"/>
          <w:color w:val="1B1C1D"/>
        </w:rPr>
        <w:t xml:space="preserve"> với trạng thái OPEN (chưa gán) và IN_PROGRESS (đã gán). Lý do: đơn giản hóa MVP; có thể tách sau nếu cần.</w:t>
      </w:r>
    </w:p>
    <w:p w14:paraId="35C085C8" w14:textId="77777777" w:rsidR="004930F7" w:rsidRDefault="00000000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SystemSettings: đã có, nhưng cần tách FeePolicy riêng để versioning.</w:t>
      </w:r>
    </w:p>
    <w:p w14:paraId="35D9291E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70B271B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Q2.2: Ràng buộc quan hệ?</w:t>
      </w:r>
    </w:p>
    <w:p w14:paraId="31E83464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342EA44A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930F7" w14:paraId="5ACED0E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617B0D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Ràng buộc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BAAF90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Quy tắc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EDFB4F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Enforcement</w:t>
            </w:r>
          </w:p>
        </w:tc>
      </w:tr>
      <w:tr w:rsidR="004930F7" w14:paraId="18E5476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31FC0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Project → Proposal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9E498C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1:N; chỉ 1 Proposal status=ACCEPTED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7851C1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DB constraint + service validation</w:t>
            </w:r>
          </w:p>
        </w:tc>
      </w:tr>
      <w:tr w:rsidR="004930F7" w14:paraId="74F8BFB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F14902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Escrow → Milestone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8A9E9A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1:N qua EscrowAllocation; Σ allocation ≤ locked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F361B8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Service check khi tạo milestone</w:t>
            </w:r>
          </w:p>
        </w:tc>
      </w:tr>
      <w:tr w:rsidR="004930F7" w14:paraId="3DB3963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F8A3A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Dispute → Project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C69621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1:N (có thể nhiều dispute/project); mỗi milestone chỉ 1 active dispute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7A5FA2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Service logic + unique index (milestoneId, status=PENDING)</w:t>
            </w:r>
          </w:p>
        </w:tc>
      </w:tr>
      <w:tr w:rsidR="004930F7" w14:paraId="0461BAC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962641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Notification → User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464B8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1:N; gắn User hoặc Project context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CC518F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FK userId + optional projectId</w:t>
            </w:r>
          </w:p>
        </w:tc>
      </w:tr>
      <w:tr w:rsidR="004930F7" w14:paraId="04597B2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4770B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Ledger → User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BBB8B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N:1; append-only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AAA3C4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No cascade delete; soft delete user</w:t>
            </w:r>
          </w:p>
        </w:tc>
      </w:tr>
    </w:tbl>
    <w:p w14:paraId="77D59486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Quan trọng:</w:t>
      </w:r>
    </w:p>
    <w:p w14:paraId="57AFDC54" w14:textId="77777777" w:rsidR="004930F7" w:rsidRDefault="00000000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Không cascade delete Ledger/AuditLog</w:t>
      </w:r>
      <w:r>
        <w:rPr>
          <w:rFonts w:ascii="Google Sans Text" w:eastAsia="Google Sans Text" w:hAnsi="Google Sans Text" w:cs="Google Sans Text"/>
          <w:color w:val="1B1C1D"/>
        </w:rPr>
        <w:t xml:space="preserve"> khi xóa User (phải giữ lịch sử).</w:t>
      </w:r>
    </w:p>
    <w:p w14:paraId="10A461E7" w14:textId="77777777" w:rsidR="004930F7" w:rsidRDefault="00000000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Soft delete User:</w:t>
      </w:r>
      <w:r>
        <w:rPr>
          <w:rFonts w:ascii="Google Sans Text" w:eastAsia="Google Sans Text" w:hAnsi="Google Sans Text" w:cs="Google Sans Text"/>
          <w:color w:val="1B1C1D"/>
        </w:rPr>
        <w:t xml:space="preserve"> set status=DELETED thay vì xóa cứng.</w:t>
      </w:r>
    </w:p>
    <w:p w14:paraId="0D4C972A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4E4FDB3B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Q2.3: Dữ liệu bất biến – có trường hợp sửa không?</w:t>
      </w:r>
    </w:p>
    <w:p w14:paraId="689A5061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030A934D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Bất biến tuyệt đối (append-only):</w:t>
      </w:r>
    </w:p>
    <w:p w14:paraId="47C1A054" w14:textId="77777777" w:rsidR="004930F7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PointsLedger</w:t>
      </w:r>
    </w:p>
    <w:p w14:paraId="6A308890" w14:textId="77777777" w:rsidR="004930F7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AuditLog</w:t>
      </w:r>
    </w:p>
    <w:p w14:paraId="62F3E92E" w14:textId="77777777" w:rsidR="004930F7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WalletTransaction (sau khi COMPLETED)</w:t>
      </w:r>
    </w:p>
    <w:p w14:paraId="424586FE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Có thể sửa (nhưng ghi log):</w:t>
      </w:r>
    </w:p>
    <w:p w14:paraId="00588CBA" w14:textId="77777777" w:rsidR="004930F7" w:rsidRDefault="00000000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User.email (nếu verify lại) → log trong AuditLog</w:t>
      </w:r>
    </w:p>
    <w:p w14:paraId="601B75DD" w14:textId="77777777" w:rsidR="004930F7" w:rsidRDefault="00000000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Milestone.amount (trước khi submit) → nếu sửa, phải adjust EscrowAllocation</w:t>
      </w:r>
    </w:p>
    <w:p w14:paraId="18858544" w14:textId="77777777" w:rsidR="004930F7" w:rsidRDefault="00000000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Dispute.resolution (nếu reopen – nhưng theo BR-44 không cho)</w:t>
      </w:r>
    </w:p>
    <w:p w14:paraId="55564BBB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Quy tắc:</w:t>
      </w:r>
      <w:r>
        <w:rPr>
          <w:rFonts w:ascii="Google Sans Text" w:eastAsia="Google Sans Text" w:hAnsi="Google Sans Text" w:cs="Google Sans Text"/>
          <w:color w:val="1B1C1D"/>
        </w:rPr>
        <w:t xml:space="preserve"> Mọi sửa đổi quan trọng phải:</w:t>
      </w:r>
    </w:p>
    <w:p w14:paraId="6AA43074" w14:textId="77777777" w:rsidR="004930F7" w:rsidRDefault="00000000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Tạo entry mới trong AuditLog.</w:t>
      </w:r>
    </w:p>
    <w:p w14:paraId="37E3C515" w14:textId="77777777" w:rsidR="004930F7" w:rsidRDefault="00000000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Dùng optimistic locking (version column) để tránh race.</w:t>
      </w:r>
    </w:p>
    <w:p w14:paraId="380C8288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lastRenderedPageBreak/>
        <w:pict w14:anchorId="1E6BF203">
          <v:rect id="_x0000_i1027" style="width:0;height:1.5pt" o:hralign="center" o:hrstd="t" o:hr="t" fillcolor="#a0a0a0" stroked="f"/>
        </w:pict>
      </w:r>
    </w:p>
    <w:p w14:paraId="0CBF883C" w14:textId="214460D4" w:rsidR="004930F7" w:rsidRPr="005E7231" w:rsidRDefault="00000000" w:rsidP="005E7231">
      <w:pPr>
        <w:pStyle w:val="Heading2"/>
        <w:spacing w:before="0" w:after="120" w:line="275" w:lineRule="auto"/>
        <w:rPr>
          <w:rFonts w:asciiTheme="minorHAnsi" w:eastAsia="Google Sans" w:hAnsiTheme="minorHAnsi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3) PHẠM VI OPTION A (LOCK ESCROW KHI POST JOB)</w:t>
      </w:r>
    </w:p>
    <w:p w14:paraId="2ADA0E09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Q3.1: Yêu cầu Points khi tạo Job?</w:t>
      </w:r>
    </w:p>
    <w:p w14:paraId="0A593781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1BB3073D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-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Bắt buộc:</w:t>
      </w:r>
      <w:r>
        <w:rPr>
          <w:rFonts w:ascii="Google Sans Text" w:eastAsia="Google Sans Text" w:hAnsi="Google Sans Text" w:cs="Google Sans Text"/>
          <w:color w:val="1B1C1D"/>
        </w:rPr>
        <w:t xml:space="preserve"> Employer phải có available balance ≥ budget.</w:t>
      </w:r>
    </w:p>
    <w:p w14:paraId="3E296B8E" w14:textId="77777777" w:rsidR="004930F7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Nếu thiếu:</w:t>
      </w:r>
      <w:r>
        <w:rPr>
          <w:rFonts w:ascii="Google Sans Text" w:eastAsia="Google Sans Text" w:hAnsi="Google Sans Text" w:cs="Google Sans Text"/>
          <w:color w:val="1B1C1D"/>
        </w:rPr>
        <w:t xml:space="preserve"> Trả lỗi INSUFFICIENT_BALANCE + link đến trang Deposit.</w:t>
      </w:r>
    </w:p>
    <w:p w14:paraId="560FE97F" w14:textId="77777777" w:rsidR="004930F7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Không hỗ trợ:</w:t>
      </w:r>
      <w:r>
        <w:rPr>
          <w:rFonts w:ascii="Google Sans Text" w:eastAsia="Google Sans Text" w:hAnsi="Google Sans Text" w:cs="Google Sans Text"/>
          <w:color w:val="1B1C1D"/>
        </w:rPr>
        <w:t xml:space="preserve"> Đặt cọc một phần (partial deposit) trong MVP – để đơn giản.</w:t>
      </w:r>
    </w:p>
    <w:p w14:paraId="3B7D8ED8" w14:textId="77777777" w:rsidR="004930F7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Lý do:</w:t>
      </w:r>
      <w:r>
        <w:rPr>
          <w:rFonts w:ascii="Google Sans Text" w:eastAsia="Google Sans Text" w:hAnsi="Google Sans Text" w:cs="Google Sans Text"/>
          <w:color w:val="1B1C1D"/>
        </w:rPr>
        <w:t xml:space="preserve"> Option A ưu tiên "trust-first" – chứng minh ngân sách thật.</w:t>
      </w:r>
    </w:p>
    <w:p w14:paraId="636F13C6" w14:textId="07CE6AAD" w:rsidR="004930F7" w:rsidRPr="001E2B33" w:rsidRDefault="00000000" w:rsidP="001E2B33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Theme="minorHAnsi" w:eastAsia="Google Sans Text" w:hAnsiTheme="minorHAnsi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Luồng:</w:t>
      </w:r>
    </w:p>
    <w:p w14:paraId="37566C8B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</w:p>
    <w:p w14:paraId="098EF3A1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POST /projects → check balance → lock escrow → save project (status=OPEN)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4C2526E1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</w:p>
    <w:p w14:paraId="72E3D86C" w14:textId="2C84D753" w:rsidR="004930F7" w:rsidRPr="00F40807" w:rsidRDefault="00000000" w:rsidP="00F40807">
      <w:pPr>
        <w:pStyle w:val="Heading3"/>
        <w:spacing w:before="0" w:after="120" w:line="275" w:lineRule="auto"/>
        <w:rPr>
          <w:rFonts w:asciiTheme="minorHAnsi" w:eastAsia="Google Sans" w:hAnsiTheme="minorHAnsi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Q3.2: Chính sách hủy Job và refund?</w:t>
      </w:r>
    </w:p>
    <w:p w14:paraId="29F28AAA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930F7" w14:paraId="38D653A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BE7718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Trạng thái Job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EBBDA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Cho phép hủy?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D81CD0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Refund policy</w:t>
            </w:r>
          </w:p>
        </w:tc>
      </w:tr>
      <w:tr w:rsidR="004930F7" w14:paraId="12938C6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53B2FE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OPEN (chưa có proposal)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0669C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Có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4D74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100% refund - phí hủy 0 USDT</w:t>
            </w:r>
          </w:p>
        </w:tc>
      </w:tr>
      <w:tr w:rsidR="004930F7" w14:paraId="0A13F7D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7EC59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OPEN (đã có ≥1 proposal)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6F91E4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Có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3CB5B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95% refund - phí hủy 5% (đền bù freelancers)</w:t>
            </w:r>
          </w:p>
        </w:tc>
      </w:tr>
      <w:tr w:rsidR="004930F7" w14:paraId="50D2215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16A13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IN_PROGRESS (đã accept)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3436E3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Có (cần lý do)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2A963A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Theo dispute – admin quyết định</w:t>
            </w:r>
          </w:p>
        </w:tc>
      </w:tr>
      <w:tr w:rsidR="004930F7" w14:paraId="77D5965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55BA28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COMPLETED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D3692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Không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769240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N/A</w:t>
            </w:r>
          </w:p>
        </w:tc>
      </w:tr>
    </w:tbl>
    <w:p w14:paraId="4EC901E2" w14:textId="7817326C" w:rsidR="004930F7" w:rsidRPr="00EC3E0C" w:rsidRDefault="00000000" w:rsidP="00EC3E0C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Theme="minorHAnsi" w:eastAsia="Google Sans Text" w:hAnsiTheme="minorHAnsi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API:</w:t>
      </w:r>
    </w:p>
    <w:p w14:paraId="105A16D1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>POST /projects/{id}/cancel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Body: { reason: "...", acknowledgePolicy: true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6B2A0FFD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Luồng refund:</w:t>
      </w:r>
    </w:p>
    <w:p w14:paraId="47B4425D" w14:textId="77777777" w:rsidR="004930F7" w:rsidRDefault="00000000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Cập nhật Project.status = CANCELLED.</w:t>
      </w:r>
    </w:p>
    <w:p w14:paraId="6962C186" w14:textId="77777777" w:rsidR="004930F7" w:rsidRDefault="00000000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Escrow.status = CANCELLED.</w:t>
      </w:r>
    </w:p>
    <w:p w14:paraId="0CA7266C" w14:textId="77777777" w:rsidR="004930F7" w:rsidRDefault="00000000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PointsService.refundEscrow(employerId, amount, fee).</w:t>
      </w:r>
    </w:p>
    <w:p w14:paraId="0379B090" w14:textId="77777777" w:rsidR="004930F7" w:rsidRDefault="00000000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Ledger: ESCROW_REFUND (-amount), ADJUSTMENT (+fee nếu có).</w:t>
      </w:r>
    </w:p>
    <w:p w14:paraId="6E77480C" w14:textId="77777777" w:rsidR="004930F7" w:rsidRDefault="00000000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Notify employer + các freelancers đã submit proposal.</w:t>
      </w:r>
    </w:p>
    <w:p w14:paraId="7113D5FD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21053ED4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Q3.3: Auto-refund nếu không Accept sau X ngày?</w:t>
      </w:r>
    </w:p>
    <w:p w14:paraId="6147FE7D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21FAF973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Có – scheduler job:</w:t>
      </w:r>
    </w:p>
    <w:p w14:paraId="344063CE" w14:textId="77777777" w:rsidR="004930F7" w:rsidRDefault="00000000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Trigger:</w:t>
      </w:r>
      <w:r>
        <w:rPr>
          <w:rFonts w:ascii="Google Sans Text" w:eastAsia="Google Sans Text" w:hAnsi="Google Sans Text" w:cs="Google Sans Text"/>
          <w:color w:val="1B1C1D"/>
        </w:rPr>
        <w:t xml:space="preserve"> Job OPEN &gt; 30 ngày không có proposal ACCEPTED.</w:t>
      </w:r>
    </w:p>
    <w:p w14:paraId="2541A410" w14:textId="77777777" w:rsidR="004930F7" w:rsidRDefault="00000000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Action:</w:t>
      </w:r>
      <w:r>
        <w:rPr>
          <w:rFonts w:ascii="Google Sans Text" w:eastAsia="Google Sans Text" w:hAnsi="Google Sans Text" w:cs="Google Sans Text"/>
          <w:color w:val="1B1C1D"/>
        </w:rPr>
        <w:t xml:space="preserve"> Tự động cancel + refund (100%, không phí).</w:t>
      </w:r>
    </w:p>
    <w:p w14:paraId="623FC590" w14:textId="77777777" w:rsidR="004930F7" w:rsidRDefault="00000000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Notification:</w:t>
      </w:r>
      <w:r>
        <w:rPr>
          <w:rFonts w:ascii="Google Sans Text" w:eastAsia="Google Sans Text" w:hAnsi="Google Sans Text" w:cs="Google Sans Text"/>
          <w:color w:val="1B1C1D"/>
        </w:rPr>
        <w:t xml:space="preserve"> Email + in-app "Your job has expired and funds returned."</w:t>
      </w:r>
    </w:p>
    <w:p w14:paraId="438B17A7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Config:</w:t>
      </w:r>
      <w:r>
        <w:rPr>
          <w:rFonts w:ascii="Google Sans Text" w:eastAsia="Google Sans Text" w:hAnsi="Google Sans Text" w:cs="Google Sans Text"/>
          <w:color w:val="1B1C1D"/>
        </w:rPr>
        <w:t xml:space="preserve"> JOB_EXPIRY_DAYS=30 (admin có thể điều chỉnh).</w:t>
      </w:r>
    </w:p>
    <w:p w14:paraId="4A17428D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7960EFBD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Q3.4: EscrowAllocation theo milestone?</w:t>
      </w:r>
    </w:p>
    <w:p w14:paraId="16DA21AB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94A6846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Có – bắt buộc (P0).</w:t>
      </w:r>
    </w:p>
    <w:p w14:paraId="468F2663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Schema:</w:t>
      </w:r>
    </w:p>
    <w:p w14:paraId="6EAE47DD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TABLE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escrow_allocation 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id UUID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PRIMARY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KEY,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escrow_id UUID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REFERENCES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escrow(id),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milestone_id UUID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UNIQUE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REFERENCES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milestone(id),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amount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NUMERIC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19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CHECK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(amount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status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CHECK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(status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'ALLOCATED'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'RELEASED'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'CANCELLED'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created_at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TIMESTAMP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NOW()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2F07DE8D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Luồng:</w:t>
      </w:r>
    </w:p>
    <w:p w14:paraId="5BF1850A" w14:textId="77777777" w:rsidR="004930F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Tạo milestone:</w:t>
      </w:r>
      <w:r>
        <w:rPr>
          <w:rFonts w:ascii="Google Sans Text" w:eastAsia="Google Sans Text" w:hAnsi="Google Sans Text" w:cs="Google Sans Text"/>
          <w:color w:val="1B1C1D"/>
        </w:rPr>
        <w:t xml:space="preserve"> MilestoneService.create() → kiểm tra Σ allocations + newAmount ≤ escrow.lockedAmount → tạo Allocation(ALLOCATED).</w:t>
      </w:r>
    </w:p>
    <w:p w14:paraId="5B89A4DA" w14:textId="77777777" w:rsidR="004930F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Approve milestone:</w:t>
      </w:r>
      <w:r>
        <w:rPr>
          <w:rFonts w:ascii="Google Sans Text" w:eastAsia="Google Sans Text" w:hAnsi="Google Sans Text" w:cs="Google Sans Text"/>
          <w:color w:val="1B1C1D"/>
        </w:rPr>
        <w:t xml:space="preserve"> Lấy allocation → release theo đúng amount → status=RELEASED.</w:t>
      </w:r>
    </w:p>
    <w:p w14:paraId="4A861F54" w14:textId="77777777" w:rsidR="004930F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Cancel milestone:</w:t>
      </w:r>
      <w:r>
        <w:rPr>
          <w:rFonts w:ascii="Google Sans Text" w:eastAsia="Google Sans Text" w:hAnsi="Google Sans Text" w:cs="Google Sans Text"/>
          <w:color w:val="1B1C1D"/>
        </w:rPr>
        <w:t xml:space="preserve"> allocation status=CANCELLED → có thể giải phóng phần này cho milestone khác hoặc refund.</w:t>
      </w:r>
    </w:p>
    <w:p w14:paraId="166CB515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Lợi ích:</w:t>
      </w:r>
      <w:r>
        <w:rPr>
          <w:rFonts w:ascii="Google Sans Text" w:eastAsia="Google Sans Text" w:hAnsi="Google Sans Text" w:cs="Google Sans Text"/>
          <w:color w:val="1B1C1D"/>
        </w:rPr>
        <w:t xml:space="preserve"> Tránh over-allocation, dễ audit, rõ ràng tiền đi đâu.</w:t>
      </w:r>
    </w:p>
    <w:p w14:paraId="636B98C1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2E3022D9">
          <v:rect id="_x0000_i1028" style="width:0;height:1.5pt" o:hralign="center" o:hrstd="t" o:hr="t" fillcolor="#a0a0a0" stroked="f"/>
        </w:pict>
      </w:r>
    </w:p>
    <w:p w14:paraId="648FB27A" w14:textId="16FEB988" w:rsidR="004930F7" w:rsidRPr="000A64A3" w:rsidRDefault="00000000" w:rsidP="000A64A3">
      <w:pPr>
        <w:pStyle w:val="Heading2"/>
        <w:spacing w:before="0" w:after="120" w:line="275" w:lineRule="auto"/>
        <w:rPr>
          <w:rFonts w:asciiTheme="minorHAnsi" w:eastAsia="Google Sans" w:hAnsiTheme="minorHAnsi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4) MVP 1 THÁNG – ƯU TIÊN CỐT LÕI</w:t>
      </w:r>
    </w:p>
    <w:p w14:paraId="77BED719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Q4.1: Phạm vi MVP (bắt buộc)?</w:t>
      </w:r>
    </w:p>
    <w:p w14:paraId="6F4EBFAF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3B1C821A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</w:p>
    <w:tbl>
      <w:tblPr>
        <w:tblStyle w:val="a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930F7" w14:paraId="55C52F0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B7FE14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Module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9B2EEA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Features MVP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63A531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Out of scope MVP</w:t>
            </w:r>
          </w:p>
        </w:tc>
      </w:tr>
      <w:tr w:rsidR="004930F7" w14:paraId="4360627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A909EA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User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EE1399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Register, Login (JWT), 2FA, Profile cơ bản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72BA42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KYC, Social login, Password reset</w:t>
            </w:r>
          </w:p>
        </w:tc>
      </w:tr>
      <w:tr w:rsidR="004930F7" w14:paraId="4F240A3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AE9665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Project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CC83BF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Post Job (lock escrow), Search, Submit Proposal, Accept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E7152C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Job templates, Saved searches</w:t>
            </w:r>
          </w:p>
        </w:tc>
      </w:tr>
      <w:tr w:rsidR="004930F7" w14:paraId="51F9D28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A86933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Milestone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D88A1E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Create, Submit, Approve, Release (manual)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376A6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Auto-approve (để P1)</w:t>
            </w:r>
          </w:p>
        </w:tc>
      </w:tr>
      <w:tr w:rsidR="004930F7" w14:paraId="4A42281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E481A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Payment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F0FD1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Deposit (scan+sweep), Withdraw (2-phase), P2P, Escrow lock/release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2A27B4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Platform fee, Voucher, Referral</w:t>
            </w:r>
          </w:p>
        </w:tc>
      </w:tr>
      <w:tr w:rsidR="004930F7" w14:paraId="3A2D819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09C6F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Communication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22B0D1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Chat (WebSocket), File upload (basic)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E63FE2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Video call, Screen share, Typing indicator</w:t>
            </w:r>
          </w:p>
        </w:tc>
      </w:tr>
      <w:tr w:rsidR="004930F7" w14:paraId="272D499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D24CEE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lastRenderedPageBreak/>
              <w:t>Dispute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DE520D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Create, Admin review, Resolve (3 outcomes)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FEA5D9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Evidence upload (text only MVP), Auto-escalate</w:t>
            </w:r>
          </w:p>
        </w:tc>
      </w:tr>
      <w:tr w:rsidR="004930F7" w14:paraId="29FC694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6D75A3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Admin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4695C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Dashboard (basic metrics), User management, Transaction monitoring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ECC989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Reports export, Fee config UI</w:t>
            </w:r>
          </w:p>
        </w:tc>
      </w:tr>
    </w:tbl>
    <w:p w14:paraId="410D2D6C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319463F3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Q4.2: Phần hoãn (P1/P2)?</w:t>
      </w:r>
    </w:p>
    <w:p w14:paraId="24CB2158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1FCAEC10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</w:p>
    <w:tbl>
      <w:tblPr>
        <w:tblStyle w:val="a4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930F7" w14:paraId="49A73D4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CED30A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P1 (tháng 2)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830D70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P2 (tháng 3+)</w:t>
            </w:r>
          </w:p>
        </w:tc>
      </w:tr>
      <w:tr w:rsidR="004930F7" w14:paraId="15C9EB5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E5CFF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Auto-approve milestone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67F90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Video call</w:t>
            </w:r>
          </w:p>
        </w:tc>
      </w:tr>
      <w:tr w:rsidR="004930F7" w14:paraId="3BEC6A2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5577D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KYC (basic)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E33EC9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AI recommendation</w:t>
            </w:r>
          </w:p>
        </w:tc>
      </w:tr>
      <w:tr w:rsidR="004930F7" w14:paraId="15F51E0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B23349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Email notifications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6669CA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Multi-language (i18n)</w:t>
            </w:r>
          </w:p>
        </w:tc>
      </w:tr>
      <w:tr w:rsidR="004930F7" w14:paraId="3637516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8D1255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Reports export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053E63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Mobile app</w:t>
            </w:r>
          </w:p>
        </w:tc>
      </w:tr>
      <w:tr w:rsidR="004930F7" w14:paraId="340DED2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39C1FF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Fee policy UI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D3F940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Analytics dashboard</w:t>
            </w:r>
          </w:p>
        </w:tc>
      </w:tr>
      <w:tr w:rsidR="004930F7" w14:paraId="63A0218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4F1CE0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Notification preferences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1389F4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Referral program</w:t>
            </w:r>
          </w:p>
        </w:tc>
      </w:tr>
    </w:tbl>
    <w:p w14:paraId="1133AB6A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643B3CA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Q4.3: Tiêu chí Go-Live?</w:t>
      </w:r>
    </w:p>
    <w:p w14:paraId="6E54FB49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D39147B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930F7" w14:paraId="7468C29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D3A15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lastRenderedPageBreak/>
              <w:t>Tiêu chí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E1DE6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Ngưỡng chấp nhận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1DCDB0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Cách đo</w:t>
            </w:r>
          </w:p>
        </w:tc>
      </w:tr>
      <w:tr w:rsidR="004930F7" w14:paraId="12F720C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FDD2AD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Tỷ lệ lỗi giao dịch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881D20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&lt; 1%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D22C3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(failed tx / total tx)</w:t>
            </w:r>
          </w:p>
        </w:tc>
      </w:tr>
      <w:tr w:rsidR="004930F7" w14:paraId="12F685F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17A9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Uptime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B8B5D8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&gt; 99% (7.2h downtime/tháng)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24E1C8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Pingdom/Uptime Robot</w:t>
            </w:r>
          </w:p>
        </w:tc>
      </w:tr>
      <w:tr w:rsidR="004930F7" w14:paraId="1CF0B68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7EBD3C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Deposit time P95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2E727A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&lt; 10 phút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EA7754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Logs + metrics</w:t>
            </w:r>
          </w:p>
        </w:tc>
      </w:tr>
      <w:tr w:rsidR="004930F7" w14:paraId="123F2AF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96E07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Withdraw time P95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2DE809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&lt; 30 phút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B5A9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Logs + metrics</w:t>
            </w:r>
          </w:p>
        </w:tc>
      </w:tr>
      <w:tr w:rsidR="004930F7" w14:paraId="77B0108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605D50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Số complaint critical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E88B2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&lt; 5/tuần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2EF669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Support tickets</w:t>
            </w:r>
          </w:p>
        </w:tc>
      </w:tr>
      <w:tr w:rsidR="004930F7" w14:paraId="0B4BD4E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70AF2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Test coverage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EBC22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&gt; 70%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41CA5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Jest/JUnit</w:t>
            </w:r>
          </w:p>
        </w:tc>
      </w:tr>
      <w:tr w:rsidR="004930F7" w14:paraId="40CEE73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33C8EE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Security audit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B04DF2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Pass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AAFD94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External pentest</w:t>
            </w:r>
          </w:p>
        </w:tc>
      </w:tr>
    </w:tbl>
    <w:p w14:paraId="5C89EC25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Gate:</w:t>
      </w:r>
      <w:r>
        <w:rPr>
          <w:rFonts w:ascii="Google Sans Text" w:eastAsia="Google Sans Text" w:hAnsi="Google Sans Text" w:cs="Google Sans Text"/>
          <w:color w:val="1B1C1D"/>
        </w:rPr>
        <w:t xml:space="preserve"> Cần pass 100% tiêu chí trước khi public beta.</w:t>
      </w:r>
    </w:p>
    <w:p w14:paraId="3235313E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07B5BCCC">
          <v:rect id="_x0000_i1029" style="width:0;height:1.5pt" o:hralign="center" o:hrstd="t" o:hr="t" fillcolor="#a0a0a0" stroked="f"/>
        </w:pict>
      </w:r>
    </w:p>
    <w:p w14:paraId="600DDD32" w14:textId="10ECF69B" w:rsidR="004930F7" w:rsidRPr="004E0B2D" w:rsidRDefault="00000000" w:rsidP="004E0B2D">
      <w:pPr>
        <w:pStyle w:val="Heading2"/>
        <w:spacing w:before="0" w:after="120" w:line="275" w:lineRule="auto"/>
        <w:rPr>
          <w:rFonts w:asciiTheme="minorHAnsi" w:eastAsia="Google Sans" w:hAnsiTheme="minorHAnsi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5) CHỨC NĂNG CHI TIẾT (CẦN LÀM RÕ HÀNH VI)</w:t>
      </w:r>
    </w:p>
    <w:p w14:paraId="0EEBA427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User</w:t>
      </w:r>
    </w:p>
    <w:p w14:paraId="3F001311" w14:textId="77777777" w:rsidR="004930F7" w:rsidRPr="004E0B2D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" w:hAnsiTheme="minorHAnsi" w:cs="Google Sans"/>
          <w:color w:val="1B1C1D"/>
        </w:rPr>
      </w:pPr>
    </w:p>
    <w:p w14:paraId="00E85124" w14:textId="77777777" w:rsidR="004930F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Q5.1.1: 2FA bắt buộc cho admin actions?</w:t>
      </w:r>
    </w:p>
    <w:p w14:paraId="6B7D8879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9E98537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Có – cho các hành động nhạy cảm:</w:t>
      </w:r>
    </w:p>
    <w:p w14:paraId="1EA86CB8" w14:textId="77777777" w:rsidR="004930F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Retry failed withdrawal (có thể replay attack)</w:t>
      </w:r>
    </w:p>
    <w:p w14:paraId="3E5F8B3D" w14:textId="77777777" w:rsidR="004930F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Manual adjust balance</w:t>
      </w:r>
    </w:p>
    <w:p w14:paraId="726D6612" w14:textId="77777777" w:rsidR="004930F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Change fee policy</w:t>
      </w:r>
    </w:p>
    <w:p w14:paraId="69F1A23E" w14:textId="77777777" w:rsidR="004930F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Resolve dispute với split &gt; 50%</w:t>
      </w:r>
    </w:p>
    <w:p w14:paraId="75EA1F54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Luồng:</w:t>
      </w:r>
      <w:r>
        <w:rPr>
          <w:rFonts w:ascii="Google Sans Text" w:eastAsia="Google Sans Text" w:hAnsi="Google Sans Text" w:cs="Google Sans Text"/>
          <w:color w:val="1B1C1D"/>
        </w:rPr>
        <w:t xml:space="preserve"> Admin phải nhập OTP trước khi thực hiện action → ghi AuditLog kèm OTP timestamp.</w:t>
      </w:r>
    </w:p>
    <w:p w14:paraId="31C0CE8E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4CC0ECEF" w14:textId="77777777" w:rsidR="004930F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Q5.1.2: Thay đổi email – re-verify?</w:t>
      </w:r>
    </w:p>
    <w:p w14:paraId="204E7461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7CD361C2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Có:</w:t>
      </w:r>
    </w:p>
    <w:p w14:paraId="545A5C57" w14:textId="77777777" w:rsidR="004930F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User submit email mới → status=EMAIL_UNVERIFIED, old email giữ nguyên.</w:t>
      </w:r>
    </w:p>
    <w:p w14:paraId="29956207" w14:textId="77777777" w:rsidR="004930F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Gửi verify link → click → status=ACTIVE, email updated.</w:t>
      </w:r>
    </w:p>
    <w:p w14:paraId="62DE7A03" w14:textId="77777777" w:rsidR="004930F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Nếu không verify trong 24h → rollback.</w:t>
      </w:r>
    </w:p>
    <w:p w14:paraId="510C8B1D" w14:textId="297FAC2B" w:rsidR="004930F7" w:rsidRPr="00151478" w:rsidRDefault="00000000" w:rsidP="0015147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Lock đăng nhập?</w:t>
      </w:r>
      <w:r>
        <w:rPr>
          <w:rFonts w:ascii="Google Sans Text" w:eastAsia="Google Sans Text" w:hAnsi="Google Sans Text" w:cs="Google Sans Text"/>
          <w:color w:val="1B1C1D"/>
        </w:rPr>
        <w:t xml:space="preserve"> Không – cho phép login bằng old email trong 24h window.</w:t>
      </w:r>
    </w:p>
    <w:p w14:paraId="664890AF" w14:textId="6F1CAC12" w:rsidR="004930F7" w:rsidRPr="00151478" w:rsidRDefault="00000000" w:rsidP="00151478">
      <w:pPr>
        <w:pStyle w:val="Heading3"/>
        <w:spacing w:before="0" w:after="120" w:line="275" w:lineRule="auto"/>
        <w:rPr>
          <w:rFonts w:asciiTheme="minorHAnsi" w:eastAsia="Google Sans" w:hAnsiTheme="minorHAnsi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Job/Project</w:t>
      </w:r>
    </w:p>
    <w:p w14:paraId="08E364B1" w14:textId="77777777" w:rsidR="004930F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Q5.2.1: Job tách khỏi Project?</w:t>
      </w:r>
    </w:p>
    <w:p w14:paraId="169A88FC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185E53E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MVP: Dùng 1 entity "Project"</w:t>
      </w:r>
      <w:r>
        <w:rPr>
          <w:rFonts w:ascii="Google Sans Text" w:eastAsia="Google Sans Text" w:hAnsi="Google Sans Text" w:cs="Google Sans Text"/>
          <w:color w:val="1B1C1D"/>
        </w:rPr>
        <w:t xml:space="preserve"> với trạng thái phân biệt:</w:t>
      </w:r>
    </w:p>
    <w:p w14:paraId="48B8501E" w14:textId="77777777" w:rsidR="004930F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OPEN: job đang mở, chưa gán → có thể edit budget (nếu chưa có proposal).</w:t>
      </w:r>
    </w:p>
    <w:p w14:paraId="61E66B82" w14:textId="77777777" w:rsidR="004930F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IN_PROGRESS: đã accept proposal → không cho edit budget.</w:t>
      </w:r>
    </w:p>
    <w:p w14:paraId="5FB7478C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Sau MVP (P2):</w:t>
      </w:r>
      <w:r>
        <w:rPr>
          <w:rFonts w:ascii="Google Sans Text" w:eastAsia="Google Sans Text" w:hAnsi="Google Sans Text" w:cs="Google Sans Text"/>
          <w:color w:val="1B1C1D"/>
        </w:rPr>
        <w:t xml:space="preserve"> Nếu phức tạp, tách thành:</w:t>
      </w:r>
    </w:p>
    <w:p w14:paraId="1540A03A" w14:textId="77777777" w:rsidR="004930F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Job (marketplace) → chuyển thành Project khi accept.</w:t>
      </w:r>
    </w:p>
    <w:p w14:paraId="6B4F86CB" w14:textId="77777777" w:rsidR="004930F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Lợi ích: rõ ràng lifecycle, dễ archive jobs không thành.</w:t>
      </w:r>
    </w:p>
    <w:p w14:paraId="64F2FCA6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58D36384" w14:textId="77777777" w:rsidR="004930F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Q5.2.2: Quy tắc đổi budget sau có Proposal?</w:t>
      </w:r>
    </w:p>
    <w:p w14:paraId="409D986B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78ED1610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Không cho phép</w:t>
      </w:r>
      <w:r>
        <w:rPr>
          <w:rFonts w:ascii="Google Sans Text" w:eastAsia="Google Sans Text" w:hAnsi="Google Sans Text" w:cs="Google Sans Text"/>
          <w:color w:val="1B1C1D"/>
        </w:rPr>
        <w:t xml:space="preserve"> – để đảm bảo công bằng với freelancers đã submit.</w:t>
      </w:r>
    </w:p>
    <w:p w14:paraId="3A7451CF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Nếu muốn đổi:</w:t>
      </w:r>
    </w:p>
    <w:p w14:paraId="1B733E8E" w14:textId="77777777" w:rsidR="004930F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Cancel job (refund 95%, phí 5%).</w:t>
      </w:r>
    </w:p>
    <w:p w14:paraId="2F338496" w14:textId="77777777" w:rsidR="004930F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Tạo job mới với budget mới.</w:t>
      </w:r>
    </w:p>
    <w:p w14:paraId="66722E67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456B234C" w14:textId="77777777" w:rsidR="004930F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Q5.2.3: Auto-expire Job?</w:t>
      </w:r>
    </w:p>
    <w:p w14:paraId="3A35FA71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3D5A71A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Có – sau 30 ngày:</w:t>
      </w:r>
    </w:p>
    <w:p w14:paraId="7678796B" w14:textId="77777777" w:rsidR="004930F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Scheduler chạy hàng ngày: SELECT * FROM project WHERE status='OPEN' AND created_at &lt; NOW() - INTERVAL '30 days'.</w:t>
      </w:r>
    </w:p>
    <w:p w14:paraId="06D6EA12" w14:textId="77777777" w:rsidR="004930F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Auto cancel + refund 100%.</w:t>
      </w:r>
    </w:p>
    <w:p w14:paraId="7DDE731A" w14:textId="77777777" w:rsidR="004930F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Gửi email thông báo.</w:t>
      </w:r>
    </w:p>
    <w:p w14:paraId="59F29FFC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72CA2C5A" w14:textId="30246FAE" w:rsidR="004930F7" w:rsidRPr="001A2618" w:rsidRDefault="00000000" w:rsidP="001A2618">
      <w:pPr>
        <w:pStyle w:val="Heading3"/>
        <w:spacing w:before="0" w:after="120" w:line="275" w:lineRule="auto"/>
        <w:rPr>
          <w:rFonts w:asciiTheme="minorHAnsi" w:eastAsia="Google Sans" w:hAnsiTheme="minorHAnsi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Proposal</w:t>
      </w:r>
    </w:p>
    <w:p w14:paraId="51147F44" w14:textId="77777777" w:rsidR="004930F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Q5.3.1: Cho phép sửa proposal?</w:t>
      </w:r>
    </w:p>
    <w:p w14:paraId="1A63363D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6B24702A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Không – trong MVP.</w:t>
      </w:r>
      <w:r>
        <w:rPr>
          <w:rFonts w:ascii="Google Sans Text" w:eastAsia="Google Sans Text" w:hAnsi="Google Sans Text" w:cs="Google Sans Text"/>
          <w:color w:val="1B1C1D"/>
        </w:rPr>
        <w:t xml:space="preserve"> Lý do: Đơn giản hóa; tránh confusion với employer.</w:t>
      </w:r>
    </w:p>
    <w:p w14:paraId="6FEFE953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Workaround:</w:t>
      </w:r>
      <w:r>
        <w:rPr>
          <w:rFonts w:ascii="Google Sans Text" w:eastAsia="Google Sans Text" w:hAnsi="Google Sans Text" w:cs="Google Sans Text"/>
          <w:color w:val="1B1C1D"/>
        </w:rPr>
        <w:t xml:space="preserve"> Freelancer có thể withdraw proposal cũ và submit mới (nếu job còn OPEN).</w:t>
      </w:r>
    </w:p>
    <w:p w14:paraId="61D70EE9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Post-MVP (P1):</w:t>
      </w:r>
      <w:r>
        <w:rPr>
          <w:rFonts w:ascii="Google Sans Text" w:eastAsia="Google Sans Text" w:hAnsi="Google Sans Text" w:cs="Google Sans Text"/>
          <w:color w:val="1B1C1D"/>
        </w:rPr>
        <w:t xml:space="preserve"> Thêm "Edit Proposal" (kèm version history) nếu có feedback users.</w:t>
      </w:r>
    </w:p>
    <w:p w14:paraId="1263E0EE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1CB8CD99" w14:textId="77777777" w:rsidR="004930F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Q5.3.2: Thương lượng nhiều vòng?</w:t>
      </w:r>
    </w:p>
    <w:p w14:paraId="78B436D4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34A85176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MVP: Không có negotiation entity.</w:t>
      </w:r>
      <w:r>
        <w:rPr>
          <w:rFonts w:ascii="Google Sans Text" w:eastAsia="Google Sans Text" w:hAnsi="Google Sans Text" w:cs="Google Sans Text"/>
          <w:color w:val="1B1C1D"/>
        </w:rPr>
        <w:t xml:space="preserve"> Chat có thể dùng để thương lượng → freelancer submit proposal mới với bid điều chỉnh.</w:t>
      </w:r>
    </w:p>
    <w:p w14:paraId="3849EBD1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P1:</w:t>
      </w:r>
      <w:r>
        <w:rPr>
          <w:rFonts w:ascii="Google Sans Text" w:eastAsia="Google Sans Text" w:hAnsi="Google Sans Text" w:cs="Google Sans Text"/>
          <w:color w:val="1B1C1D"/>
        </w:rPr>
        <w:t xml:space="preserve"> Thêm ProposalNegotiation entity:</w:t>
      </w:r>
    </w:p>
    <w:p w14:paraId="06E88380" w14:textId="77777777" w:rsidR="004930F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Fields: proposalId, round, bidAmount, notes, status(PENDING/ACCEPTED/REJECTED).</w:t>
      </w:r>
    </w:p>
    <w:p w14:paraId="21097F6C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46A1560" w14:textId="77777777" w:rsidR="004930F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Q5.3.3: Giới hạn 1 Proposal/Freelancer/Job?</w:t>
      </w:r>
    </w:p>
    <w:p w14:paraId="74C2ADC2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6B90D9EB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Có – bắt buộc (BR-13).</w:t>
      </w:r>
    </w:p>
    <w:p w14:paraId="2F0502AF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Enforcement:</w:t>
      </w:r>
    </w:p>
    <w:p w14:paraId="6E44C638" w14:textId="77777777" w:rsidR="004930F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Unique index: (job_id, freelancer_id).</w:t>
      </w:r>
    </w:p>
    <w:p w14:paraId="5F753998" w14:textId="77777777" w:rsidR="004930F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Service check trước khi insert.</w:t>
      </w:r>
    </w:p>
    <w:p w14:paraId="2F2F61BF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2338186" w14:textId="472D02E3" w:rsidR="004930F7" w:rsidRPr="00E63367" w:rsidRDefault="00000000" w:rsidP="00E63367">
      <w:pPr>
        <w:pStyle w:val="Heading3"/>
        <w:spacing w:before="0" w:after="120" w:line="275" w:lineRule="auto"/>
        <w:rPr>
          <w:rFonts w:asciiTheme="minorHAnsi" w:eastAsia="Google Sans" w:hAnsiTheme="minorHAnsi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>Milestone</w:t>
      </w:r>
    </w:p>
    <w:p w14:paraId="3AE46A4C" w14:textId="24D4A245" w:rsidR="004930F7" w:rsidRPr="00E63367" w:rsidRDefault="00000000" w:rsidP="00E63367">
      <w:pPr>
        <w:pStyle w:val="Heading4"/>
        <w:spacing w:before="0" w:after="120" w:line="275" w:lineRule="auto"/>
        <w:rPr>
          <w:rFonts w:asciiTheme="minorHAnsi" w:eastAsia="Google Sans" w:hAnsiTheme="minorHAnsi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Q5.4.1: Số lần revision tối đa?</w:t>
      </w:r>
    </w:p>
    <w:p w14:paraId="67CEB7F4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3 lần (BR-19).</w:t>
      </w:r>
    </w:p>
    <w:p w14:paraId="6831CB39" w14:textId="062AFFC7" w:rsidR="004930F7" w:rsidRPr="00E63367" w:rsidRDefault="00000000" w:rsidP="00E6336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Schema thêm field:</w:t>
      </w:r>
    </w:p>
    <w:p w14:paraId="594E2FE8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2790CE32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ALTER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TABLE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milestone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ADD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COLUMN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revision_count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INT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794311C0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Luồng:</w:t>
      </w:r>
    </w:p>
    <w:p w14:paraId="1D0CFECB" w14:textId="77777777" w:rsidR="004930F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Employer request revision → revision_count++.</w:t>
      </w:r>
    </w:p>
    <w:p w14:paraId="169777F5" w14:textId="77777777" w:rsidR="004930F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Nếu revision_count &gt;= 3 → không cho request nữa; phải Approve hoặc Reject (hoặc mở Dispute).</w:t>
      </w:r>
    </w:p>
    <w:p w14:paraId="4BE1AD0C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2BB8844C" w14:textId="77777777" w:rsidR="004930F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Q5.4.2: Auto-approve sau X ngày?</w:t>
      </w:r>
    </w:p>
    <w:p w14:paraId="60B81067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105A337C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Có – 7 ngày (BR-21).</w:t>
      </w:r>
    </w:p>
    <w:p w14:paraId="6F75DD62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Scheduler:</w:t>
      </w:r>
    </w:p>
    <w:p w14:paraId="4335CE9A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0243B268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7A1FE5B1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SELECT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*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FROM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milestone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WHERE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status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'SUBMITTED'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AND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submitted_at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&lt;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NOW()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-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INTERVAL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'7 days'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34BBB40F" w14:textId="77777777" w:rsidR="004930F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Auto approve → trigger release payment.</w:t>
      </w:r>
    </w:p>
    <w:p w14:paraId="1FF77E7D" w14:textId="77777777" w:rsidR="004930F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Gửi notification trước 24h: "Your milestone will be auto-approved in 1 day."</w:t>
      </w:r>
    </w:p>
    <w:p w14:paraId="74BC4F7C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Config:</w:t>
      </w:r>
      <w:r>
        <w:rPr>
          <w:rFonts w:ascii="Google Sans Text" w:eastAsia="Google Sans Text" w:hAnsi="Google Sans Text" w:cs="Google Sans Text"/>
          <w:color w:val="1B1C1D"/>
        </w:rPr>
        <w:t xml:space="preserve"> AUTO_APPROVE_DAYS=7 (admin có thể điều chỉnh per project nếu cần – P1 feature).</w:t>
      </w:r>
    </w:p>
    <w:p w14:paraId="77422C39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40A7815D" w14:textId="77777777" w:rsidR="004930F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Q5.4.3: Allocation bắt buộc?</w:t>
      </w:r>
    </w:p>
    <w:p w14:paraId="751AB3F5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1C76C2C8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Có – P0.</w:t>
      </w:r>
      <w:r>
        <w:rPr>
          <w:rFonts w:ascii="Google Sans Text" w:eastAsia="Google Sans Text" w:hAnsi="Google Sans Text" w:cs="Google Sans Text"/>
          <w:color w:val="1B1C1D"/>
        </w:rPr>
        <w:t xml:space="preserve"> Mọi milestone phải có 1 EscrowAllocation tương ứng.</w:t>
      </w:r>
    </w:p>
    <w:p w14:paraId="131B210A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Xử lý over-allocation:</w:t>
      </w:r>
    </w:p>
    <w:p w14:paraId="12CF40D2" w14:textId="77777777" w:rsidR="004930F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Service check: Σ (existing allocations) + newMilestoneAmount ≤ escrow.lockedAmount.</w:t>
      </w:r>
    </w:p>
    <w:p w14:paraId="11403C7B" w14:textId="78608FD6" w:rsidR="004930F7" w:rsidRPr="003B1562" w:rsidRDefault="00000000" w:rsidP="003B156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Nếu vượt → error INSUFFICIENT_ESCROW, gợi ý employer nạp thêm hoặc giảm amount milestone khác.</w:t>
      </w:r>
    </w:p>
    <w:p w14:paraId="4E9C5710" w14:textId="2B7AFAC1" w:rsidR="004930F7" w:rsidRPr="003B1562" w:rsidRDefault="00000000" w:rsidP="003B1562">
      <w:pPr>
        <w:pStyle w:val="Heading3"/>
        <w:spacing w:before="0" w:after="120" w:line="275" w:lineRule="auto"/>
        <w:rPr>
          <w:rFonts w:asciiTheme="minorHAnsi" w:eastAsia="Google Sans" w:hAnsiTheme="minorHAnsi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Payment</w:t>
      </w:r>
    </w:p>
    <w:p w14:paraId="416F658E" w14:textId="572EB5FE" w:rsidR="004930F7" w:rsidRPr="007364C3" w:rsidRDefault="00000000" w:rsidP="007364C3">
      <w:pPr>
        <w:pStyle w:val="Heading4"/>
        <w:spacing w:before="0" w:after="120" w:line="275" w:lineRule="auto"/>
        <w:rPr>
          <w:rFonts w:asciiTheme="minorHAnsi" w:eastAsia="Google Sans" w:hAnsiTheme="minorHAnsi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Q5.5.1: Deposit confirmations?</w:t>
      </w:r>
    </w:p>
    <w:p w14:paraId="6997D2F2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3 blocks (BR, tuần 14).</w:t>
      </w:r>
    </w:p>
    <w:p w14:paraId="0084905E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Lý do:</w:t>
      </w:r>
      <w:r>
        <w:rPr>
          <w:rFonts w:ascii="Google Sans Text" w:eastAsia="Google Sans Text" w:hAnsi="Google Sans Text" w:cs="Google Sans Text"/>
          <w:color w:val="1B1C1D"/>
        </w:rPr>
        <w:t xml:space="preserve"> TRON finality nhanh (~3s/block) → 3 blocks ≈ 9-15s → balance trade-off giữa tốc độ và an toàn.</w:t>
      </w:r>
    </w:p>
    <w:p w14:paraId="78A322B0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Config:</w:t>
      </w:r>
      <w:r>
        <w:rPr>
          <w:rFonts w:ascii="Google Sans Text" w:eastAsia="Google Sans Text" w:hAnsi="Google Sans Text" w:cs="Google Sans Text"/>
          <w:color w:val="1B1C1D"/>
        </w:rPr>
        <w:t xml:space="preserve"> DEPOSIT_CONFIRMATIONS=3 (có thể tăng lên 6 nếu phát hiện reorg nhiều).</w:t>
      </w:r>
    </w:p>
    <w:p w14:paraId="2576B127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5576E3E2" w14:textId="77777777" w:rsidR="004930F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Q5.5.2: Min deposit?</w:t>
      </w:r>
    </w:p>
    <w:p w14:paraId="4D113037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27738307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5 USDT (BR-22).</w:t>
      </w:r>
    </w:p>
    <w:p w14:paraId="15765D3E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Lý do:</w:t>
      </w:r>
      <w:r>
        <w:rPr>
          <w:rFonts w:ascii="Google Sans Text" w:eastAsia="Google Sans Text" w:hAnsi="Google Sans Text" w:cs="Google Sans Text"/>
          <w:color w:val="1B1C1D"/>
        </w:rPr>
        <w:t xml:space="preserve"> Tránh spam micro-deposits; phí gas TRX (~0.5-1 USDT) không đáng với số nhỏ.</w:t>
      </w:r>
    </w:p>
    <w:p w14:paraId="78E3C1C0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548CE5B9" w14:textId="77777777" w:rsidR="004930F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Q5.5.3: Phí platform?</w:t>
      </w:r>
    </w:p>
    <w:p w14:paraId="3C55D787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43A3068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MVP: 0% – để thu hút users.</w:t>
      </w:r>
    </w:p>
    <w:p w14:paraId="075FE1DF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Post-MVP (tháng 3+):</w:t>
      </w:r>
    </w:p>
    <w:p w14:paraId="0468E48F" w14:textId="77777777" w:rsidR="004930F7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Platform fee: 1-3% trên mỗi release milestone (từ employer).</w:t>
      </w:r>
    </w:p>
    <w:p w14:paraId="4714EC6F" w14:textId="77777777" w:rsidR="004930F7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Hoặc subscription model (employer trả $X/tháng unlimited jobs).</w:t>
      </w:r>
    </w:p>
    <w:p w14:paraId="08BF37CB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Cấu hình:</w:t>
      </w:r>
      <w:r>
        <w:rPr>
          <w:rFonts w:ascii="Google Sans Text" w:eastAsia="Google Sans Text" w:hAnsi="Google Sans Text" w:cs="Google Sans Text"/>
          <w:color w:val="1B1C1D"/>
        </w:rPr>
        <w:t xml:space="preserve"> Entity FeePolicy (P1).</w:t>
      </w:r>
    </w:p>
    <w:p w14:paraId="2ACC1594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72649665" w14:textId="77777777" w:rsidR="004930F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Q5.5.4: Withdraw confirmations?</w:t>
      </w:r>
    </w:p>
    <w:p w14:paraId="17EA9369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1D25DA38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20 blocks (~60s).</w:t>
      </w:r>
    </w:p>
    <w:p w14:paraId="50315D3A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Lý do:</w:t>
      </w:r>
      <w:r>
        <w:rPr>
          <w:rFonts w:ascii="Google Sans Text" w:eastAsia="Google Sans Text" w:hAnsi="Google Sans Text" w:cs="Google Sans Text"/>
          <w:color w:val="1B1C1D"/>
        </w:rPr>
        <w:t xml:space="preserve"> Đủ an toàn để đảm bảo tx không bị revert; user có thể chờ 1-2 phút.</w:t>
      </w:r>
    </w:p>
    <w:p w14:paraId="10D24D78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EF2AE70" w14:textId="77777777" w:rsidR="004930F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Q5.5.5: Fee policy withdraw?</w:t>
      </w:r>
    </w:p>
    <w:p w14:paraId="6F1AE137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753EF5C9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930F7" w14:paraId="113496AF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681523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Component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FF8F98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Amount</w:t>
            </w:r>
          </w:p>
        </w:tc>
      </w:tr>
      <w:tr w:rsidR="004930F7" w14:paraId="6FABCEF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857099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Fixed fee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3D59D2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1.0 USDT</w:t>
            </w:r>
          </w:p>
        </w:tc>
      </w:tr>
      <w:tr w:rsidR="004930F7" w14:paraId="342C3CE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30A9EF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Percentage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F41090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0.1%</w:t>
            </w:r>
          </w:p>
        </w:tc>
      </w:tr>
      <w:tr w:rsidR="004930F7" w14:paraId="41AC96E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28520A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Network fee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E01C5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~0.3-1 USDT (biến động)</w:t>
            </w:r>
          </w:p>
        </w:tc>
      </w:tr>
    </w:tbl>
    <w:p w14:paraId="15267045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Ví dụ:</w:t>
      </w:r>
      <w:r>
        <w:rPr>
          <w:rFonts w:ascii="Google Sans Text" w:eastAsia="Google Sans Text" w:hAnsi="Google Sans Text" w:cs="Google Sans Text"/>
          <w:color w:val="1B1C1D"/>
        </w:rPr>
        <w:t xml:space="preserve"> Rút 100 USDT → fee = 1 + 0.1 + ~0.5 = ~1.6 USDT → nhận 98.4 USDT.</w:t>
      </w:r>
    </w:p>
    <w:p w14:paraId="7EADB1B2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Config:</w:t>
      </w:r>
      <w:r>
        <w:rPr>
          <w:rFonts w:ascii="Google Sans Text" w:eastAsia="Google Sans Text" w:hAnsi="Google Sans Text" w:cs="Google Sans Text"/>
          <w:color w:val="1B1C1D"/>
        </w:rPr>
        <w:t xml:space="preserve"> Admin có thể điều chỉnh qua FeePolicy entity (P1).</w:t>
      </w:r>
    </w:p>
    <w:p w14:paraId="6887076D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1F34D3EA" w14:textId="77777777" w:rsidR="004930F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Q5.5.6: Min/max/daily limit?</w:t>
      </w:r>
    </w:p>
    <w:p w14:paraId="48B28063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02F441A4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930F7" w14:paraId="460EAEE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86E4BA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Tier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019D99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Min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07C1E2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Max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A5E9FF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Daily</w:t>
            </w:r>
          </w:p>
        </w:tc>
      </w:tr>
      <w:tr w:rsidR="004930F7" w14:paraId="76048F2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57E660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Unverified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2DB54A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 USDT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908523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100 USDT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5084D4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500 USDT</w:t>
            </w:r>
          </w:p>
        </w:tc>
      </w:tr>
      <w:tr w:rsidR="004930F7" w14:paraId="0F043F8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F5D392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Verified (basic 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KYC)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C24542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5 USDT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E7B7D0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1,000 USDT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83814D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5,000 USDT</w:t>
            </w:r>
          </w:p>
        </w:tc>
      </w:tr>
      <w:tr w:rsidR="004930F7" w14:paraId="727A442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65F6F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Premium (full KYC)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87F80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 USDT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43AC3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100,000 USDT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329B3D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50,000 USDT</w:t>
            </w:r>
          </w:p>
        </w:tc>
      </w:tr>
    </w:tbl>
    <w:p w14:paraId="579599EE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Enforcement:</w:t>
      </w:r>
      <w:r>
        <w:rPr>
          <w:rFonts w:ascii="Google Sans Text" w:eastAsia="Google Sans Text" w:hAnsi="Google Sans Text" w:cs="Google Sans Text"/>
          <w:color w:val="1B1C1D"/>
        </w:rPr>
        <w:t xml:space="preserve"> Service check + Redis counter (daily limit).</w:t>
      </w:r>
    </w:p>
    <w:p w14:paraId="213F32C7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108BC4AD" w14:textId="77777777" w:rsidR="004930F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Q5.5.7: P2P cần 2FA?</w:t>
      </w:r>
    </w:p>
    <w:p w14:paraId="5D04E628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1FFE670C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Không bắt buộc trong MVP</w:t>
      </w:r>
      <w:r>
        <w:rPr>
          <w:rFonts w:ascii="Google Sans Text" w:eastAsia="Google Sans Text" w:hAnsi="Google Sans Text" w:cs="Google Sans Text"/>
          <w:color w:val="1B1C1D"/>
        </w:rPr>
        <w:t xml:space="preserve"> – chỉ cần password confirm.</w:t>
      </w:r>
    </w:p>
    <w:p w14:paraId="7DC3FB04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P1:</w:t>
      </w:r>
      <w:r>
        <w:rPr>
          <w:rFonts w:ascii="Google Sans Text" w:eastAsia="Google Sans Text" w:hAnsi="Google Sans Text" w:cs="Google Sans Text"/>
          <w:color w:val="1B1C1D"/>
        </w:rPr>
        <w:t xml:space="preserve"> Tùy chọn 2FA cho transfer &gt; 100 USDT (user có thể bật trong settings).</w:t>
      </w:r>
    </w:p>
    <w:p w14:paraId="6281C97A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281B456F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Dispute</w:t>
      </w:r>
    </w:p>
    <w:p w14:paraId="6AC5ACE4" w14:textId="77777777" w:rsidR="004930F7" w:rsidRPr="00924290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" w:hAnsiTheme="minorHAnsi" w:cs="Google Sans"/>
          <w:color w:val="1B1C1D"/>
        </w:rPr>
      </w:pPr>
    </w:p>
    <w:p w14:paraId="3C869952" w14:textId="77777777" w:rsidR="004930F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Q5.6.1: SLA xử lý 48h?</w:t>
      </w:r>
    </w:p>
    <w:p w14:paraId="12B4A73F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3780E82A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Có (BR-42).</w:t>
      </w:r>
    </w:p>
    <w:p w14:paraId="675769A6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Enforcement:</w:t>
      </w:r>
    </w:p>
    <w:p w14:paraId="1F7CEFB5" w14:textId="77777777" w:rsidR="004930F7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Scheduler cảnh báo admin nếu dispute PENDING_REVIEW &gt; 36h.</w:t>
      </w:r>
    </w:p>
    <w:p w14:paraId="1704A389" w14:textId="77777777" w:rsidR="004930F7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Escalate (email admin lead) nếu &gt; 48h.</w:t>
      </w:r>
    </w:p>
    <w:p w14:paraId="28027BC3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Metric:</w:t>
      </w:r>
      <w:r>
        <w:rPr>
          <w:rFonts w:ascii="Google Sans Text" w:eastAsia="Google Sans Text" w:hAnsi="Google Sans Text" w:cs="Google Sans Text"/>
          <w:color w:val="1B1C1D"/>
        </w:rPr>
        <w:t xml:space="preserve"> avg_dispute_resolution_time (target &lt; 36h).</w:t>
      </w:r>
    </w:p>
    <w:p w14:paraId="0252BC23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3B084B74" w14:textId="77777777" w:rsidR="004930F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Q5.6.2: Quy tắc split?</w:t>
      </w:r>
    </w:p>
    <w:p w14:paraId="48437896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5F75DBFF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Mỗi bên ≥10% tổng escrow (BR-43).</w:t>
      </w:r>
    </w:p>
    <w:p w14:paraId="4785A6BE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Ví dụ:</w:t>
      </w:r>
      <w:r>
        <w:rPr>
          <w:rFonts w:ascii="Google Sans Text" w:eastAsia="Google Sans Text" w:hAnsi="Google Sans Text" w:cs="Google Sans Text"/>
          <w:color w:val="1B1C1D"/>
        </w:rPr>
        <w:t xml:space="preserve"> Escrow 1000 USDT:</w:t>
      </w:r>
    </w:p>
    <w:p w14:paraId="6D5AB072" w14:textId="77777777" w:rsidR="004930F7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lastRenderedPageBreak/>
        <w:t>Min employer: 100 USDT</w:t>
      </w:r>
    </w:p>
    <w:p w14:paraId="4B2FF50F" w14:textId="77777777" w:rsidR="004930F7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Min freelancer: 100 USDT</w:t>
      </w:r>
    </w:p>
    <w:p w14:paraId="09D90CCE" w14:textId="77777777" w:rsidR="004930F7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Valid split: 30/70, 50/50, 20/80.</w:t>
      </w:r>
    </w:p>
    <w:p w14:paraId="66CCF1D5" w14:textId="77777777" w:rsidR="004930F7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Invalid: 5/95 (employer &lt; 10%).</w:t>
      </w:r>
    </w:p>
    <w:p w14:paraId="5F665EA8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Validation:</w:t>
      </w:r>
      <w:r>
        <w:rPr>
          <w:rFonts w:ascii="Google Sans Text" w:eastAsia="Google Sans Text" w:hAnsi="Google Sans Text" w:cs="Google Sans Text"/>
          <w:color w:val="1B1C1D"/>
        </w:rPr>
        <w:t xml:space="preserve"> Service check khi admin submit resolution.</w:t>
      </w:r>
    </w:p>
    <w:p w14:paraId="754A2A8B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394F1CB2" w14:textId="77777777" w:rsidR="004930F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Q5.6.3: Evidence quản lý?</w:t>
      </w:r>
    </w:p>
    <w:p w14:paraId="2B0C986E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1D407D8B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MVP: Text + links chỉ.</w:t>
      </w:r>
    </w:p>
    <w:p w14:paraId="4E1CFF35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P1:</w:t>
      </w:r>
      <w:r>
        <w:rPr>
          <w:rFonts w:ascii="Google Sans Text" w:eastAsia="Google Sans Text" w:hAnsi="Google Sans Text" w:cs="Google Sans Text"/>
          <w:color w:val="1B1C1D"/>
        </w:rPr>
        <w:t xml:space="preserve"> Upload files (screenshots, docs) → S3 → DisputeEvidence entity.</w:t>
      </w:r>
    </w:p>
    <w:p w14:paraId="4977798F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Retention:</w:t>
      </w:r>
      <w:r>
        <w:rPr>
          <w:rFonts w:ascii="Google Sans Text" w:eastAsia="Google Sans Text" w:hAnsi="Google Sans Text" w:cs="Google Sans Text"/>
          <w:color w:val="1B1C1D"/>
        </w:rPr>
        <w:t xml:space="preserve"> Giữ evidence 2 năm sau resolution (compliance).</w:t>
      </w:r>
    </w:p>
    <w:p w14:paraId="077F2C9C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2D418FC0" w14:textId="2C840B68" w:rsidR="004930F7" w:rsidRPr="003C5911" w:rsidRDefault="00000000" w:rsidP="003C5911">
      <w:pPr>
        <w:pStyle w:val="Heading3"/>
        <w:spacing w:before="0" w:after="120" w:line="275" w:lineRule="auto"/>
        <w:rPr>
          <w:rFonts w:asciiTheme="minorHAnsi" w:eastAsia="Google Sans" w:hAnsiTheme="minorHAnsi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Notification</w:t>
      </w:r>
    </w:p>
    <w:p w14:paraId="47347DE9" w14:textId="77777777" w:rsidR="004930F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Q5.7.1: Kênh?</w:t>
      </w:r>
    </w:p>
    <w:p w14:paraId="43CF2039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7C13F69B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MVP:</w:t>
      </w:r>
    </w:p>
    <w:p w14:paraId="24E89896" w14:textId="77777777" w:rsidR="004930F7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Web (in-app) – bắt buộc</w:t>
      </w:r>
    </w:p>
    <w:p w14:paraId="0A328B23" w14:textId="77777777" w:rsidR="004930F7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Email – bắt buộc cho critical events (deposit confirmed, milestone approved, dispute resolved)</w:t>
      </w:r>
    </w:p>
    <w:p w14:paraId="50106C9F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P1:</w:t>
      </w:r>
    </w:p>
    <w:p w14:paraId="2123DE5D" w14:textId="77777777" w:rsidR="004930F7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Push (mobile app)</w:t>
      </w:r>
    </w:p>
    <w:p w14:paraId="78165E03" w14:textId="77777777" w:rsidR="004930F7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SMS (tùy chọn, user opt-in)</w:t>
      </w:r>
    </w:p>
    <w:p w14:paraId="0D219D31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5D981D44" w14:textId="77777777" w:rsidR="004930F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Q5.7.2: Notification entity?</w:t>
      </w:r>
    </w:p>
    <w:p w14:paraId="2FA7A9F2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E2F8680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P0 – cần thiết.</w:t>
      </w:r>
    </w:p>
    <w:p w14:paraId="1047B152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Schema:</w:t>
      </w:r>
    </w:p>
    <w:p w14:paraId="2EC3C5B7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2784CF14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2D0904B0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TABLE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notification 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id UUID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PRIMARY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KEY,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user_id UUID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REFERENCES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"user"(id),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type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50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-- 'DEPOSIT_CONFIRMED', 'MILESTONE_APPROVED', etc.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title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255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message TEXT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data JSONB,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-- extra payload (projectId, amount, etc.)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is_read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BOOLEAN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FALSE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channels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[]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ARRAY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[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'WEB'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],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-- ['WEB','EMAIL','PUSH']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created_at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TIMESTAMP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NOW()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INDEX idx_notification_user_created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notification(user_id, created_at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DESC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4E05A648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Outbox pattern (P1):</w:t>
      </w:r>
      <w:r>
        <w:rPr>
          <w:rFonts w:ascii="Google Sans Text" w:eastAsia="Google Sans Text" w:hAnsi="Google Sans Text" w:cs="Google Sans Text"/>
          <w:color w:val="1B1C1D"/>
        </w:rPr>
        <w:t xml:space="preserve"> Khi ghi ledger → ghi outbox event → worker publish → create notification.</w:t>
      </w:r>
    </w:p>
    <w:p w14:paraId="49C909E6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408D8C0E" w14:textId="77777777" w:rsidR="004930F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Q5.7.3: Realtime – SSE/WebSocket?</w:t>
      </w:r>
    </w:p>
    <w:p w14:paraId="1142C437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96E1E43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SSE (Server-Sent Events) – MVP.</w:t>
      </w:r>
    </w:p>
    <w:p w14:paraId="208BD798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Lý do:</w:t>
      </w:r>
      <w:r>
        <w:rPr>
          <w:rFonts w:ascii="Google Sans Text" w:eastAsia="Google Sans Text" w:hAnsi="Google Sans Text" w:cs="Google Sans Text"/>
          <w:color w:val="1B1C1D"/>
        </w:rPr>
        <w:t xml:space="preserve"> Đơn giản hơn WebSocket, đủ cho notification push.</w:t>
      </w:r>
    </w:p>
    <w:p w14:paraId="2FDAA13C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Endpoint:</w:t>
      </w:r>
      <w:r>
        <w:rPr>
          <w:rFonts w:ascii="Google Sans Text" w:eastAsia="Google Sans Text" w:hAnsi="Google Sans Text" w:cs="Google Sans Text"/>
          <w:color w:val="1B1C1D"/>
        </w:rPr>
        <w:t xml:space="preserve"> GET /api/notifications/stream → SSE stream.</w:t>
      </w:r>
    </w:p>
    <w:p w14:paraId="71684B6B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Backoff:</w:t>
      </w:r>
      <w:r>
        <w:rPr>
          <w:rFonts w:ascii="Google Sans Text" w:eastAsia="Google Sans Text" w:hAnsi="Google Sans Text" w:cs="Google Sans Text"/>
          <w:color w:val="1B1C1D"/>
        </w:rPr>
        <w:t xml:space="preserve"> Client reconnect với exponential backoff (1s, 2s, 4s, max 30s).</w:t>
      </w:r>
    </w:p>
    <w:p w14:paraId="492232CB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P1:</w:t>
      </w:r>
      <w:r>
        <w:rPr>
          <w:rFonts w:ascii="Google Sans Text" w:eastAsia="Google Sans Text" w:hAnsi="Google Sans Text" w:cs="Google Sans Text"/>
          <w:color w:val="1B1C1D"/>
        </w:rPr>
        <w:t xml:space="preserve"> WebSocket cho chat realtime (bidirectional).</w:t>
      </w:r>
    </w:p>
    <w:p w14:paraId="40037761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1D0E2E9F" w14:textId="6A8B86C6" w:rsidR="004930F7" w:rsidRPr="0028743F" w:rsidRDefault="00000000" w:rsidP="0028743F">
      <w:pPr>
        <w:pStyle w:val="Heading3"/>
        <w:spacing w:before="0" w:after="120" w:line="275" w:lineRule="auto"/>
        <w:rPr>
          <w:rFonts w:asciiTheme="minorHAnsi" w:eastAsia="Google Sans" w:hAnsiTheme="minorHAnsi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Admin</w:t>
      </w:r>
    </w:p>
    <w:p w14:paraId="441F4089" w14:textId="77777777" w:rsidR="004930F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Q5.8.1: Adjust balance – yêu cầu lý do + 2FA?</w:t>
      </w:r>
    </w:p>
    <w:p w14:paraId="7DFB9923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382EDDF5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Có – bắt buộc.</w:t>
      </w:r>
    </w:p>
    <w:p w14:paraId="7905DEC9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API:</w:t>
      </w:r>
    </w:p>
    <w:p w14:paraId="7140BC9A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</w:p>
    <w:p w14:paraId="5B905C40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</w:p>
    <w:p w14:paraId="4C2FEA47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</w:p>
    <w:p w14:paraId="653B7644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POST /admin/users/{id}/adjust-balance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Headers: { X-OTP-Code: "123456"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Body: {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amount: -50, // âm = trừ, dương = cộng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reason: "Refund for support ticket #1234 (minimum 20 chars)",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acknowledgeAudit: true 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3534EBB1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Validation:</w:t>
      </w:r>
    </w:p>
    <w:p w14:paraId="4A42A8BC" w14:textId="77777777" w:rsidR="004930F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OTP code required.</w:t>
      </w:r>
    </w:p>
    <w:p w14:paraId="7A50206A" w14:textId="77777777" w:rsidR="004930F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Reason min 20 chars.</w:t>
      </w:r>
    </w:p>
    <w:p w14:paraId="6EF886D4" w14:textId="77777777" w:rsidR="004930F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Log vào AuditLog: adminId, targetUserId, amount, reason.</w:t>
      </w:r>
    </w:p>
    <w:p w14:paraId="4F596AD3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7D1CE7F5" w14:textId="7375FD4D" w:rsidR="004930F7" w:rsidRPr="00F41E34" w:rsidRDefault="00000000" w:rsidP="00F41E34">
      <w:pPr>
        <w:pStyle w:val="Heading4"/>
        <w:spacing w:before="0" w:after="120" w:line="275" w:lineRule="auto"/>
        <w:rPr>
          <w:rFonts w:asciiTheme="minorHAnsi" w:eastAsia="Google Sans" w:hAnsiTheme="minorHAnsi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Q5.8.2: Emergency stop withdrawals?</w:t>
      </w:r>
    </w:p>
    <w:p w14:paraId="58FB8EE0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Có – P0.</w:t>
      </w:r>
    </w:p>
    <w:p w14:paraId="45A4FE5E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Mechanism:</w:t>
      </w:r>
    </w:p>
    <w:p w14:paraId="65BF3191" w14:textId="77777777" w:rsidR="004930F7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Admin bấm "Emergency Stop" → set flag WITHDRAWAL_ENABLED=false trong SystemSettings.</w:t>
      </w:r>
    </w:p>
    <w:p w14:paraId="72DD6436" w14:textId="77777777" w:rsidR="004930F7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Service WithdrawalProcessor check flag trước khi xử lý queue.</w:t>
      </w:r>
    </w:p>
    <w:p w14:paraId="325A51F8" w14:textId="77777777" w:rsidR="004930F7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Nếu disabled → skip processing, gửi alert.</w:t>
      </w:r>
    </w:p>
    <w:p w14:paraId="4E0775BA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Use case:</w:t>
      </w:r>
      <w:r>
        <w:rPr>
          <w:rFonts w:ascii="Google Sans Text" w:eastAsia="Google Sans Text" w:hAnsi="Google Sans Text" w:cs="Google Sans Text"/>
          <w:color w:val="1B1C1D"/>
        </w:rPr>
        <w:t xml:space="preserve"> Node TRON lỗi, phát hiện hack, cần bảo trì.</w:t>
      </w:r>
    </w:p>
    <w:p w14:paraId="0F3C4A39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Restore:</w:t>
      </w:r>
      <w:r>
        <w:rPr>
          <w:rFonts w:ascii="Google Sans Text" w:eastAsia="Google Sans Text" w:hAnsi="Google Sans Text" w:cs="Google Sans Text"/>
          <w:color w:val="1B1C1D"/>
        </w:rPr>
        <w:t xml:space="preserve"> Admin bấm "Resume" + nhập lý do + 2FA.</w:t>
      </w:r>
    </w:p>
    <w:p w14:paraId="16F82488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489E353F" w14:textId="77777777" w:rsidR="004930F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Q5.8.3: Retry policy rút thất bại?</w:t>
      </w:r>
    </w:p>
    <w:p w14:paraId="786D826E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1C31C048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</w:p>
    <w:tbl>
      <w:tblPr>
        <w:tblStyle w:val="a8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930F7" w14:paraId="74DF203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AA499F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Lý do thất bại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D72CD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Retry?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DFB993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Policy</w:t>
            </w:r>
          </w:p>
        </w:tc>
      </w:tr>
      <w:tr w:rsidR="004930F7" w14:paraId="62FEB74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E368FF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Insufficient master wallet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3FCD1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Không tự động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BA5A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Admin topup rồi manual retry</w:t>
            </w:r>
          </w:p>
        </w:tc>
      </w:tr>
      <w:tr w:rsidR="004930F7" w14:paraId="0A0234B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CA2729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Node timeout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4D403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Có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A53C2C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Exponential backoff: 1m, 5m, 15m (max 3 lần)</w:t>
            </w:r>
          </w:p>
        </w:tc>
      </w:tr>
      <w:tr w:rsidR="004930F7" w14:paraId="764209F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ABE91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Invalid address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1A67E2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Không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100FFD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Mark FAILED permanently; notify user</w:t>
            </w:r>
          </w:p>
        </w:tc>
      </w:tr>
      <w:tr w:rsidR="004930F7" w14:paraId="0CB32AC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8442C2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Gas price spike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01EF03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Có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3AF418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Wait 30m, retry với gas cao hơn</w:t>
            </w:r>
          </w:p>
        </w:tc>
      </w:tr>
    </w:tbl>
    <w:p w14:paraId="507D5AB4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Admin action:</w:t>
      </w:r>
      <w:r>
        <w:rPr>
          <w:rFonts w:ascii="Google Sans Text" w:eastAsia="Google Sans Text" w:hAnsi="Google Sans Text" w:cs="Google Sans Text"/>
          <w:color w:val="1B1C1D"/>
        </w:rPr>
        <w:t xml:space="preserve"> Có thể manual retry từ dashboard với confirm 2FA.</w:t>
      </w:r>
    </w:p>
    <w:p w14:paraId="740D84A1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6218890B">
          <v:rect id="_x0000_i1030" style="width:0;height:1.5pt" o:hralign="center" o:hrstd="t" o:hr="t" fillcolor="#a0a0a0" stroked="f"/>
        </w:pict>
      </w:r>
    </w:p>
    <w:p w14:paraId="45A5FB24" w14:textId="77777777" w:rsidR="004930F7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6) GIÁ/KHUYẾN MÃI/PHÍ</w:t>
      </w:r>
    </w:p>
    <w:p w14:paraId="0BA0683A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23CB2BE0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45EE9B2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Q6.1: Chương trình phí ưu đãi?</w:t>
      </w:r>
    </w:p>
    <w:p w14:paraId="083829C9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6DA7A882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MVP: Không.</w:t>
      </w:r>
    </w:p>
    <w:p w14:paraId="53F86EAC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P2 (tháng 4+):</w:t>
      </w:r>
    </w:p>
    <w:p w14:paraId="7CBAA89A" w14:textId="77777777" w:rsidR="004930F7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Tier system (dựa theo volume):</w:t>
      </w:r>
    </w:p>
    <w:p w14:paraId="1FE32045" w14:textId="77777777" w:rsidR="004930F7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Bronze (&lt;$10k/tháng): 3%</w:t>
      </w:r>
    </w:p>
    <w:p w14:paraId="6759C883" w14:textId="77777777" w:rsidR="004930F7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Silver ($10-50k): 2%</w:t>
      </w:r>
    </w:p>
    <w:p w14:paraId="7A6E346F" w14:textId="77777777" w:rsidR="004930F7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Gold (&gt;$50k): 1%</w:t>
      </w:r>
    </w:p>
    <w:p w14:paraId="70DE8746" w14:textId="77777777" w:rsidR="004930F7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Referral: Người giới thiệu được 20% phí của referee trong 6 tháng đầu.</w:t>
      </w:r>
    </w:p>
    <w:p w14:paraId="23F87980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E59DABA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Q6.2: Khuyến mãi áp dụng khi nào?</w:t>
      </w:r>
    </w:p>
    <w:p w14:paraId="2828C007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3E5B97B2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Ngay tại release milestone</w:t>
      </w:r>
      <w:r>
        <w:rPr>
          <w:rFonts w:ascii="Google Sans Text" w:eastAsia="Google Sans Text" w:hAnsi="Google Sans Text" w:cs="Google Sans Text"/>
          <w:color w:val="1B1C1D"/>
        </w:rPr>
        <w:t xml:space="preserve"> – trừ phí sau khi tính.</w:t>
      </w:r>
    </w:p>
    <w:p w14:paraId="5AD7689F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Ví dụ:</w:t>
      </w:r>
      <w:r>
        <w:rPr>
          <w:rFonts w:ascii="Google Sans Text" w:eastAsia="Google Sans Text" w:hAnsi="Google Sans Text" w:cs="Google Sans Text"/>
          <w:color w:val="1B1C1D"/>
        </w:rPr>
        <w:t xml:space="preserve"> Release 100 USDT, phí thường 3%, có voucher -50% → phí chỉ 1.5%.</w:t>
      </w:r>
    </w:p>
    <w:p w14:paraId="14D57741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5C4CA3C5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Q6.3: Dữ liệu khuyến mãi từ đâu?</w:t>
      </w:r>
    </w:p>
    <w:p w14:paraId="0333AE63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70B5BC11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Nội bộ – admin tạo voucher codes.</w:t>
      </w:r>
    </w:p>
    <w:p w14:paraId="06FCC98C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Entity Voucher (P2):</w:t>
      </w:r>
    </w:p>
    <w:p w14:paraId="2ACCC385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 Text" w:eastAsia="Google Sans Text" w:hAnsi="Google Sans Text" w:cs="Google Sans Text"/>
          <w:b/>
          <w:bCs/>
          <w:color w:val="1B1C1D"/>
        </w:rPr>
      </w:pPr>
    </w:p>
    <w:p w14:paraId="0C759FFC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SQL</w:t>
      </w:r>
    </w:p>
    <w:p w14:paraId="178731C9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388D9814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2B10099D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TABLE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voucher 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code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PRIMARY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KEY,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discount_type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CHECK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(discount_type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'PERCENT'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'FIXED'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discount_value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NUMERIC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5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valid_from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TIMESTAMP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valid_to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TIMESTAMP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usage_limit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INT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usage_count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INT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214D976A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Cập nhật:</w:t>
      </w:r>
      <w:r>
        <w:rPr>
          <w:rFonts w:ascii="Google Sans Text" w:eastAsia="Google Sans Text" w:hAnsi="Google Sans Text" w:cs="Google Sans Text"/>
          <w:color w:val="1B1C1D"/>
        </w:rPr>
        <w:t xml:space="preserve"> Batch nightly job; không real-time (để đơn giản).</w:t>
      </w:r>
    </w:p>
    <w:p w14:paraId="38B68D02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624E47E8">
          <v:rect id="_x0000_i1031" style="width:0;height:1.5pt" o:hralign="center" o:hrstd="t" o:hr="t" fillcolor="#a0a0a0" stroked="f"/>
        </w:pict>
      </w:r>
    </w:p>
    <w:p w14:paraId="3B337C5B" w14:textId="290166BC" w:rsidR="004930F7" w:rsidRPr="00A82F06" w:rsidRDefault="00000000" w:rsidP="00A82F06">
      <w:pPr>
        <w:pStyle w:val="Heading2"/>
        <w:spacing w:before="0" w:after="120" w:line="275" w:lineRule="auto"/>
        <w:rPr>
          <w:rFonts w:asciiTheme="minorHAnsi" w:eastAsia="Google Sans" w:hAnsiTheme="minorHAnsi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7) DỮ LIỆU &amp; NGUỒN TÍCH HỢP</w:t>
      </w:r>
    </w:p>
    <w:p w14:paraId="41369470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Q7.1: Blockchain – node TRON?</w:t>
      </w:r>
    </w:p>
    <w:p w14:paraId="65E95D4F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4AD8A9F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MVP: Dùng provider (TronGrid API).</w:t>
      </w:r>
    </w:p>
    <w:p w14:paraId="50ABD751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Backup plan:</w:t>
      </w:r>
    </w:p>
    <w:p w14:paraId="6B702B4B" w14:textId="77777777" w:rsidR="004930F7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lastRenderedPageBreak/>
        <w:t>Primary: TronGrid</w:t>
      </w:r>
    </w:p>
    <w:p w14:paraId="4939D987" w14:textId="77777777" w:rsidR="004930F7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Secondary: Trongrid alternative (NileX/Shasta for testnet)</w:t>
      </w:r>
    </w:p>
    <w:p w14:paraId="4B5ADE7E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P1:</w:t>
      </w:r>
      <w:r>
        <w:rPr>
          <w:rFonts w:ascii="Google Sans Text" w:eastAsia="Google Sans Text" w:hAnsi="Google Sans Text" w:cs="Google Sans Text"/>
          <w:color w:val="1B1C1D"/>
        </w:rPr>
        <w:t xml:space="preserve"> Self-host full node (để giảm phụ thuộc + chi phí lâu dài).</w:t>
      </w:r>
    </w:p>
    <w:p w14:paraId="7816686E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EB129F1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Q7.2: Email/SMS/Push providers?</w:t>
      </w:r>
    </w:p>
    <w:p w14:paraId="3DA2BE45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276A2DFE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</w:p>
    <w:tbl>
      <w:tblPr>
        <w:tblStyle w:val="a9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930F7" w14:paraId="065E5D4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732358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Kênh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1FB80A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Provider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E44601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Fallback</w:t>
            </w:r>
          </w:p>
        </w:tc>
      </w:tr>
      <w:tr w:rsidR="004930F7" w14:paraId="3847F1B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2CEFCA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Email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F7FC69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SendGrid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9B34DE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AWS SES</w:t>
            </w:r>
          </w:p>
        </w:tc>
      </w:tr>
      <w:tr w:rsidR="004930F7" w14:paraId="05822F1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10640D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SMS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DB2282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Twilio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C7C29F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Vonage</w:t>
            </w:r>
          </w:p>
        </w:tc>
      </w:tr>
      <w:tr w:rsidR="004930F7" w14:paraId="449C9A3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5583AF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Push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A9B3DA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Firebase Cloud Messaging (FCM)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65A5F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OneSignal</w:t>
            </w:r>
          </w:p>
        </w:tc>
      </w:tr>
    </w:tbl>
    <w:p w14:paraId="46D4431C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Strategy:</w:t>
      </w:r>
      <w:r>
        <w:rPr>
          <w:rFonts w:ascii="Google Sans Text" w:eastAsia="Google Sans Text" w:hAnsi="Google Sans Text" w:cs="Google Sans Text"/>
          <w:color w:val="1B1C1D"/>
        </w:rPr>
        <w:t xml:space="preserve"> Primary fails → auto switch sau 3 retries.</w:t>
      </w:r>
    </w:p>
    <w:p w14:paraId="581F65EF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479656B8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Q7.3: KYC/AML tích hợp?</w:t>
      </w:r>
    </w:p>
    <w:p w14:paraId="6D89A2F6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543DBA91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MVP: Không (để nhanh).</w:t>
      </w:r>
    </w:p>
    <w:p w14:paraId="5F2B289C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P1 (tháng 2):</w:t>
      </w:r>
    </w:p>
    <w:p w14:paraId="15C1E402" w14:textId="77777777" w:rsidR="004930F7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Basic KYC: Upload ID + selfie → manual review.</w:t>
      </w:r>
    </w:p>
    <w:p w14:paraId="4A54D374" w14:textId="77777777" w:rsidR="004930F7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Provider: Sumsub hoặc Onfido (API).</w:t>
      </w:r>
    </w:p>
    <w:p w14:paraId="3340E1DB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Sanctions screening:</w:t>
      </w:r>
    </w:p>
    <w:p w14:paraId="5B256ACB" w14:textId="77777777" w:rsidR="004930F7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Check address khi withdraw &gt; $1000 qua Chainalysis API.</w:t>
      </w:r>
    </w:p>
    <w:p w14:paraId="457EDE97" w14:textId="77777777" w:rsidR="004930F7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Block nếu match OFAC list.</w:t>
      </w:r>
    </w:p>
    <w:p w14:paraId="2F2E0F76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lastRenderedPageBreak/>
        <w:pict w14:anchorId="7029721C">
          <v:rect id="_x0000_i1032" style="width:0;height:1.5pt" o:hralign="center" o:hrstd="t" o:hr="t" fillcolor="#a0a0a0" stroked="f"/>
        </w:pict>
      </w:r>
    </w:p>
    <w:p w14:paraId="1513FC15" w14:textId="77777777" w:rsidR="004930F7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8) AI/ML (NẾU CÓ ÁP DỤNG)</w:t>
      </w:r>
    </w:p>
    <w:p w14:paraId="3ABA7FC8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1FC4E071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5EE31F26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Q8.1: Bài toán AI?</w:t>
      </w:r>
    </w:p>
    <w:p w14:paraId="4A2ED550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01BA361B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MVP: Không có AI – để tập trung core.</w:t>
      </w:r>
    </w:p>
    <w:p w14:paraId="5FBA6DB1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P2 (tháng 5+):</w:t>
      </w:r>
    </w:p>
    <w:p w14:paraId="0E0F0EE0" w14:textId="77777777" w:rsidR="004930F7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Gợi ý freelancer phù hợp:</w:t>
      </w:r>
    </w:p>
    <w:p w14:paraId="72BA5D3F" w14:textId="77777777" w:rsidR="004930F7" w:rsidRDefault="0000000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Input: Job description, required skills.</w:t>
      </w:r>
    </w:p>
    <w:p w14:paraId="72982ABA" w14:textId="77777777" w:rsidR="004930F7" w:rsidRDefault="0000000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Output: Top 10 freelancers ranked.</w:t>
      </w:r>
    </w:p>
    <w:p w14:paraId="52AC10B0" w14:textId="77777777" w:rsidR="004930F7" w:rsidRDefault="0000000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Model: Embedding + cosine similarity (sentence-transformers).</w:t>
      </w:r>
    </w:p>
    <w:p w14:paraId="2E09182A" w14:textId="77777777" w:rsidR="004930F7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Phát hiện gian lận:</w:t>
      </w:r>
    </w:p>
    <w:p w14:paraId="2DF0D023" w14:textId="77777777" w:rsidR="004930F7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Anomaly detection: nhiều withdraw nhỏ, patterns spam.</w:t>
      </w:r>
    </w:p>
    <w:p w14:paraId="0A6D9021" w14:textId="77777777" w:rsidR="004930F7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Model: Isolation Forest / Autoencoders.</w:t>
      </w:r>
    </w:p>
    <w:p w14:paraId="283F0B6B" w14:textId="77777777" w:rsidR="004930F7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Tóm tắt chat:</w:t>
      </w:r>
    </w:p>
    <w:p w14:paraId="15A5E203" w14:textId="77777777" w:rsidR="004930F7" w:rsidRDefault="00000000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Summarize cuộc trò chuyện dài → 3-5 câu key points.</w:t>
      </w:r>
    </w:p>
    <w:p w14:paraId="17DC5446" w14:textId="77777777" w:rsidR="004930F7" w:rsidRDefault="00000000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Model: GPT-3.5 API (OpenAI).</w:t>
      </w:r>
    </w:p>
    <w:p w14:paraId="7A99CA55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78F414F6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Q8.2: Nguồn dữ liệu?</w:t>
      </w:r>
    </w:p>
    <w:p w14:paraId="46D52BC2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7AFC9E32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-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Ledger logs:</w:t>
      </w:r>
      <w:r>
        <w:rPr>
          <w:rFonts w:ascii="Google Sans Text" w:eastAsia="Google Sans Text" w:hAnsi="Google Sans Text" w:cs="Google Sans Text"/>
          <w:color w:val="1B1C1D"/>
        </w:rPr>
        <w:t xml:space="preserve"> giao dịch, patterns.</w:t>
      </w:r>
    </w:p>
    <w:p w14:paraId="484DD382" w14:textId="77777777" w:rsidR="004930F7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Job/Proposal data:</w:t>
      </w:r>
      <w:r>
        <w:rPr>
          <w:rFonts w:ascii="Google Sans Text" w:eastAsia="Google Sans Text" w:hAnsi="Google Sans Text" w:cs="Google Sans Text"/>
          <w:color w:val="1B1C1D"/>
        </w:rPr>
        <w:t xml:space="preserve"> skills, bids, success rate.</w:t>
      </w:r>
    </w:p>
    <w:p w14:paraId="6CB7F911" w14:textId="77777777" w:rsidR="004930F7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Chat logs:</w:t>
      </w:r>
      <w:r>
        <w:rPr>
          <w:rFonts w:ascii="Google Sans Text" w:eastAsia="Google Sans Text" w:hAnsi="Google Sans Text" w:cs="Google Sans Text"/>
          <w:color w:val="1B1C1D"/>
        </w:rPr>
        <w:t xml:space="preserve"> (chỉ dùng cho summarization, không train trên nội dung nhạy cảm).</w:t>
      </w:r>
    </w:p>
    <w:p w14:paraId="68DAEF05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Crawl:</w:t>
      </w:r>
      <w:r>
        <w:rPr>
          <w:rFonts w:ascii="Google Sans Text" w:eastAsia="Google Sans Text" w:hAnsi="Google Sans Text" w:cs="Google Sans Text"/>
          <w:color w:val="1B1C1D"/>
        </w:rPr>
        <w:t xml:space="preserve"> Không cần – dữ liệu nội bộ đủ.</w:t>
      </w:r>
    </w:p>
    <w:p w14:paraId="321077BF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3CCEA790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Q8.3: Mô hình – prebuilt hay tự train?</w:t>
      </w:r>
    </w:p>
    <w:p w14:paraId="5EFF1C99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7BF8F8E3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Prebuilt:</w:t>
      </w:r>
    </w:p>
    <w:p w14:paraId="19711E78" w14:textId="77777777" w:rsidR="004930F7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Embedding: sentence-transformers/all-MiniLM-L6-v2 (open-source).</w:t>
      </w:r>
    </w:p>
    <w:p w14:paraId="23AA9AC4" w14:textId="77777777" w:rsidR="004930F7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Anomaly: scikit-learn IsolationForest.</w:t>
      </w:r>
    </w:p>
    <w:p w14:paraId="63001B61" w14:textId="77777777" w:rsidR="004930F7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Summarization: OpenAI GPT-3.5 API.</w:t>
      </w:r>
    </w:p>
    <w:p w14:paraId="162751B3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Tự train:</w:t>
      </w:r>
      <w:r>
        <w:rPr>
          <w:rFonts w:ascii="Google Sans Text" w:eastAsia="Google Sans Text" w:hAnsi="Google Sans Text" w:cs="Google Sans Text"/>
          <w:color w:val="1B1C1D"/>
        </w:rPr>
        <w:t xml:space="preserve"> Chỉ khi có &gt;10k jobs + proposals (đủ dữ liệu).</w:t>
      </w:r>
    </w:p>
    <w:p w14:paraId="7D76045C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33923070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Q8.4: Đánh giá?</w:t>
      </w:r>
    </w:p>
    <w:p w14:paraId="0A590BA3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1520229E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</w:p>
    <w:tbl>
      <w:tblPr>
        <w:tblStyle w:val="a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930F7" w14:paraId="356F349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DCB5EF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Bài toán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3C3D9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Metric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359F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Target</w:t>
            </w:r>
          </w:p>
        </w:tc>
      </w:tr>
      <w:tr w:rsidR="004930F7" w14:paraId="7BAC0CD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417939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Gợi ý freelancer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D4368F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NDCG@10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DBDEE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&gt;0.6</w:t>
            </w:r>
          </w:p>
        </w:tc>
      </w:tr>
      <w:tr w:rsidR="004930F7" w14:paraId="1E7968A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60CA5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Phát hiện gian lận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CFDCBF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Precision/Recall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547E2E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&gt;0.8 / &gt;0.7</w:t>
            </w:r>
          </w:p>
        </w:tc>
      </w:tr>
      <w:tr w:rsidR="004930F7" w14:paraId="54454B8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B19701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Tóm tắt chat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FAD941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ROUGE-L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6D6EEC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&gt;0.5</w:t>
            </w:r>
          </w:p>
        </w:tc>
      </w:tr>
    </w:tbl>
    <w:p w14:paraId="016FFE6C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A/B test:</w:t>
      </w:r>
      <w:r>
        <w:rPr>
          <w:rFonts w:ascii="Google Sans Text" w:eastAsia="Google Sans Text" w:hAnsi="Google Sans Text" w:cs="Google Sans Text"/>
          <w:color w:val="1B1C1D"/>
        </w:rPr>
        <w:t xml:space="preserve"> 50% users thấy gợi ý AI, 50% random → so sánh conversion rate.</w:t>
      </w:r>
    </w:p>
    <w:p w14:paraId="4080306E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10CEB279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Q8.5: Quyền riêng tư?</w:t>
      </w:r>
    </w:p>
    <w:p w14:paraId="64A187F9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23EA4841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-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Không dùng cho train:</w:t>
      </w:r>
      <w:r>
        <w:rPr>
          <w:rFonts w:ascii="Google Sans Text" w:eastAsia="Google Sans Text" w:hAnsi="Google Sans Text" w:cs="Google Sans Text"/>
          <w:color w:val="1B1C1D"/>
        </w:rPr>
        <w:t xml:space="preserve"> Chat nội dung, thông tin tài chính chi tiết, địa chỉ ví.</w:t>
      </w:r>
    </w:p>
    <w:p w14:paraId="6DE2B58F" w14:textId="77777777" w:rsidR="004930F7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Xóa theo yêu cầu:</w:t>
      </w:r>
      <w:r>
        <w:rPr>
          <w:rFonts w:ascii="Google Sans Text" w:eastAsia="Google Sans Text" w:hAnsi="Google Sans Text" w:cs="Google Sans Text"/>
          <w:color w:val="1B1C1D"/>
        </w:rPr>
        <w:t xml:space="preserve"> User có thể request xóa dữ liệu → xóa khỏi training set (GDPR).</w:t>
      </w:r>
    </w:p>
    <w:p w14:paraId="2D5C27E3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4372E989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Q8.6: Nếu bỏ AI?</w:t>
      </w:r>
    </w:p>
    <w:p w14:paraId="2A75FDD8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0B980F7A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Hệ thống vẫn hoạt động 100%</w:t>
      </w:r>
      <w:r>
        <w:rPr>
          <w:rFonts w:ascii="Google Sans Text" w:eastAsia="Google Sans Text" w:hAnsi="Google Sans Text" w:cs="Google Sans Text"/>
          <w:color w:val="1B1C1D"/>
        </w:rPr>
        <w:t xml:space="preserve"> – AI chỉ là tiện ích gia tăng (recommendation, anti-fraud support), không phải core.</w:t>
      </w:r>
    </w:p>
    <w:p w14:paraId="63968426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010B8C6B">
          <v:rect id="_x0000_i1033" style="width:0;height:1.5pt" o:hralign="center" o:hrstd="t" o:hr="t" fillcolor="#a0a0a0" stroked="f"/>
        </w:pict>
      </w:r>
    </w:p>
    <w:p w14:paraId="5CC60F5F" w14:textId="644DAAC4" w:rsidR="004930F7" w:rsidRPr="005D3EA4" w:rsidRDefault="00000000" w:rsidP="005D3EA4">
      <w:pPr>
        <w:pStyle w:val="Heading2"/>
        <w:spacing w:before="0" w:after="120" w:line="275" w:lineRule="auto"/>
        <w:rPr>
          <w:rFonts w:asciiTheme="minorHAnsi" w:eastAsia="Google Sans" w:hAnsiTheme="minorHAnsi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9) REALTIME &amp; TRẢI NGHIỆM</w:t>
      </w:r>
    </w:p>
    <w:p w14:paraId="35489B69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Q9.1: Cập nhật balance/escrow real-time?</w:t>
      </w:r>
    </w:p>
    <w:p w14:paraId="3D7EDFAA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7575267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Push (SSE) – quasi real-time (&lt; 2s latency).</w:t>
      </w:r>
    </w:p>
    <w:p w14:paraId="7C01047E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Mechanism:</w:t>
      </w:r>
    </w:p>
    <w:p w14:paraId="4E165620" w14:textId="77777777" w:rsidR="004930F7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Ledger write → publish event → NotificationService → SSE push.</w:t>
      </w:r>
    </w:p>
    <w:p w14:paraId="49F2E94F" w14:textId="77777777" w:rsidR="004930F7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Client lắng nghe SSE stream /notifications/stream.</w:t>
      </w:r>
    </w:p>
    <w:p w14:paraId="06ED53D2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Fallback:</w:t>
      </w:r>
      <w:r>
        <w:rPr>
          <w:rFonts w:ascii="Google Sans Text" w:eastAsia="Google Sans Text" w:hAnsi="Google Sans Text" w:cs="Google Sans Text"/>
          <w:color w:val="1B1C1D"/>
        </w:rPr>
        <w:t xml:space="preserve"> Nếu SSE disconnect, client polling /wallet/balance mỗi 10s.</w:t>
      </w:r>
    </w:p>
    <w:p w14:paraId="59B543C7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19F614BE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Q9.2: Data stale – thời gian refresh?</w:t>
      </w:r>
    </w:p>
    <w:p w14:paraId="108682A3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134E50E1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</w:p>
    <w:tbl>
      <w:tblPr>
        <w:tblStyle w:val="ab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930F7" w14:paraId="49653E7F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817AEA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Dữ liệu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553F2C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Refresh policy</w:t>
            </w:r>
          </w:p>
        </w:tc>
      </w:tr>
      <w:tr w:rsidR="004930F7" w14:paraId="66805F4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1B5ADD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Balance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79AA20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SSE push ngay; cache Redis TTL 10s</w:t>
            </w:r>
          </w:p>
        </w:tc>
      </w:tr>
      <w:tr w:rsidR="004930F7" w14:paraId="1B1B12D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D4BFFF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Job list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D68E3A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Polling 30s hoặc manual refresh</w:t>
            </w:r>
          </w:p>
        </w:tc>
      </w:tr>
      <w:tr w:rsidR="004930F7" w14:paraId="2F6B021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ADF4A0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Chat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8EA55F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WebSocket push (P1); polling 5s (MVP)</w:t>
            </w:r>
          </w:p>
        </w:tc>
      </w:tr>
      <w:tr w:rsidR="004930F7" w14:paraId="4152C22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3CA26C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Escrow status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2FD031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SSE push ngay</w:t>
            </w:r>
          </w:p>
        </w:tc>
      </w:tr>
    </w:tbl>
    <w:p w14:paraId="1EEFA159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A0D8FDF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>Q9.3: Chat – tốc độ P95?</w:t>
      </w:r>
    </w:p>
    <w:p w14:paraId="25555539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55B3452C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MVP (polling): P95 &lt; 5s.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P1 (WebSocket): P95 &lt; 500ms.</w:t>
      </w:r>
    </w:p>
    <w:p w14:paraId="59717E2D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Tải tối đa:</w:t>
      </w:r>
      <w:r>
        <w:rPr>
          <w:rFonts w:ascii="Google Sans Text" w:eastAsia="Google Sans Text" w:hAnsi="Google Sans Text" w:cs="Google Sans Text"/>
          <w:color w:val="1B1C1D"/>
        </w:rPr>
        <w:t xml:space="preserve"> 500 concurrent chats (WebSocket connections).</w:t>
      </w:r>
    </w:p>
    <w:p w14:paraId="72027257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33169C3F">
          <v:rect id="_x0000_i1034" style="width:0;height:1.5pt" o:hralign="center" o:hrstd="t" o:hr="t" fillcolor="#a0a0a0" stroked="f"/>
        </w:pict>
      </w:r>
    </w:p>
    <w:p w14:paraId="4291B8F4" w14:textId="29FF1F15" w:rsidR="004930F7" w:rsidRPr="00584A7C" w:rsidRDefault="00000000" w:rsidP="00584A7C">
      <w:pPr>
        <w:pStyle w:val="Heading2"/>
        <w:spacing w:before="0" w:after="120" w:line="275" w:lineRule="auto"/>
        <w:rPr>
          <w:rFonts w:asciiTheme="minorHAnsi" w:eastAsia="Google Sans" w:hAnsiTheme="minorHAnsi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10) BẢO MẬT &amp; TUÂN THỦ</w:t>
      </w:r>
    </w:p>
    <w:p w14:paraId="6B713C09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Q10.1: Quản lý khóa ví?</w:t>
      </w:r>
    </w:p>
    <w:p w14:paraId="7219057A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4F3FBDA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P0 – HSM/Vault.</w:t>
      </w:r>
    </w:p>
    <w:p w14:paraId="5F11AEA3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Setup:</w:t>
      </w:r>
    </w:p>
    <w:p w14:paraId="44659841" w14:textId="77777777" w:rsidR="004930F7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Lưu private key trong HashiCorp Vault transit engine.</w:t>
      </w:r>
    </w:p>
    <w:p w14:paraId="088EC4D1" w14:textId="77777777" w:rsidR="004930F7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Ký giao dịch: vault write transit/sign/master-wallet input=&lt;tx_hash&gt;.</w:t>
      </w:r>
    </w:p>
    <w:p w14:paraId="6821392D" w14:textId="77777777" w:rsidR="004930F7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Không bao giờ export key ra env/logs.</w:t>
      </w:r>
    </w:p>
    <w:p w14:paraId="5D9B567A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Audit:</w:t>
      </w:r>
      <w:r>
        <w:rPr>
          <w:rFonts w:ascii="Google Sans Text" w:eastAsia="Google Sans Text" w:hAnsi="Google Sans Text" w:cs="Google Sans Text"/>
          <w:color w:val="1B1C1D"/>
        </w:rPr>
        <w:t xml:space="preserve"> Mỗi lần ký ghi log: timestamp, adminId (nếu manual), txHash.</w:t>
      </w:r>
    </w:p>
    <w:p w14:paraId="2B516C13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Hạn mức:</w:t>
      </w:r>
    </w:p>
    <w:p w14:paraId="6DABE200" w14:textId="77777777" w:rsidR="004930F7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Max withdraw/hour: 10,000 USDT.</w:t>
      </w:r>
    </w:p>
    <w:p w14:paraId="760A16AD" w14:textId="77777777" w:rsidR="004930F7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Max withdraw/day: 50,000 USDT.</w:t>
      </w:r>
    </w:p>
    <w:p w14:paraId="7C14F4A3" w14:textId="77777777" w:rsidR="004930F7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Vượt ngưỡng → require manual approval 2 admins.</w:t>
      </w:r>
    </w:p>
    <w:p w14:paraId="4AFA12EA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76B48507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Q10.2: Rate limiting?</w:t>
      </w:r>
    </w:p>
    <w:p w14:paraId="06605E93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3A18D8C9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</w:p>
    <w:tbl>
      <w:tblPr>
        <w:tblStyle w:val="ac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930F7" w14:paraId="69E3918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417760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Endpoint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8D8E5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Limit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9A9218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Window</w:t>
            </w:r>
          </w:p>
        </w:tc>
      </w:tr>
      <w:tr w:rsidR="004930F7" w14:paraId="1B7617C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532769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POST /auth/login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1BBD89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 req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431B2C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15 min</w:t>
            </w:r>
          </w:p>
        </w:tc>
      </w:tr>
      <w:tr w:rsidR="004930F7" w14:paraId="3B8719C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7A7732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POST /auth/2fa/verify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3B8D7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 req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AEA89C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 min</w:t>
            </w:r>
          </w:p>
        </w:tc>
      </w:tr>
      <w:tr w:rsidR="004930F7" w14:paraId="699AA7E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F3B39D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POST /points/transfer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3E7835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 req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9671D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 min</w:t>
            </w:r>
          </w:p>
        </w:tc>
      </w:tr>
      <w:tr w:rsidR="004930F7" w14:paraId="355FAEA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288F2D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POST /withdrawals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9A304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3 req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BF990F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 hour</w:t>
            </w:r>
          </w:p>
        </w:tc>
      </w:tr>
      <w:tr w:rsidR="004930F7" w14:paraId="31F593F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BC7DE9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GET /api/*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7186F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100 req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B1040F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 min</w:t>
            </w:r>
          </w:p>
        </w:tc>
      </w:tr>
    </w:tbl>
    <w:p w14:paraId="3539F60C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Implementation:</w:t>
      </w:r>
      <w:r>
        <w:rPr>
          <w:rFonts w:ascii="Google Sans Text" w:eastAsia="Google Sans Text" w:hAnsi="Google Sans Text" w:cs="Google Sans Text"/>
          <w:color w:val="1B1C1D"/>
        </w:rPr>
        <w:t xml:space="preserve"> Redis sliding window; return 429 Too Many Requests.</w:t>
      </w:r>
    </w:p>
    <w:p w14:paraId="0BA0EE3F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Lockout:</w:t>
      </w:r>
      <w:r>
        <w:rPr>
          <w:rFonts w:ascii="Google Sans Text" w:eastAsia="Google Sans Text" w:hAnsi="Google Sans Text" w:cs="Google Sans Text"/>
          <w:color w:val="1B1C1D"/>
        </w:rPr>
        <w:t xml:space="preserve"> 5 failed OTP → lock account 15 min; require support unlock.</w:t>
      </w:r>
    </w:p>
    <w:p w14:paraId="37E0B018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41D04DF4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Q10.3: Quyền hạn Admin?</w:t>
      </w:r>
    </w:p>
    <w:p w14:paraId="6F4B5D2F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3942C238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</w:p>
    <w:tbl>
      <w:tblPr>
        <w:tblStyle w:val="ad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930F7" w14:paraId="368D2BE7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21B8C8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Role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AB3B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Permissions</w:t>
            </w:r>
          </w:p>
        </w:tc>
      </w:tr>
      <w:tr w:rsidR="004930F7" w14:paraId="1EFA13C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DA0E23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ADMIN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5D510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View dashboard, manage disputes, adjust balance (với 2FA), retry withdrawals</w:t>
            </w:r>
          </w:p>
        </w:tc>
      </w:tr>
      <w:tr w:rsidR="004930F7" w14:paraId="63E5705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53611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SUPER_ADMIN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8831A5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All ADMIN + delete users, change fee policy, emergency stop, access audit logs</w:t>
            </w:r>
          </w:p>
        </w:tc>
      </w:tr>
    </w:tbl>
    <w:p w14:paraId="74148F6D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Separation:</w:t>
      </w:r>
      <w:r>
        <w:rPr>
          <w:rFonts w:ascii="Google Sans Text" w:eastAsia="Google Sans Text" w:hAnsi="Google Sans Text" w:cs="Google Sans Text"/>
          <w:color w:val="1B1C1D"/>
        </w:rPr>
        <w:t xml:space="preserve"> 1 SUPER_ADMIN + 2-3 ADMIN (tránh single point of failure).</w:t>
      </w:r>
    </w:p>
    <w:p w14:paraId="53CF3B2A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501D89C2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Q10.4: Retention &amp; GDPR?</w:t>
      </w:r>
    </w:p>
    <w:p w14:paraId="183AA69B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1D163498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Trả lời:</w:t>
      </w:r>
    </w:p>
    <w:tbl>
      <w:tblPr>
        <w:tblStyle w:val="ae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930F7" w14:paraId="0ADB193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EC6C1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Dữ liệu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FC2D30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Retention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5E5B23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GDPR</w:t>
            </w:r>
          </w:p>
        </w:tc>
      </w:tr>
      <w:tr w:rsidR="004930F7" w14:paraId="40E90C2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643CF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Ledger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837040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Vĩnh viễn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761AA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Pseudonymize userId</w:t>
            </w:r>
          </w:p>
        </w:tc>
      </w:tr>
      <w:tr w:rsidR="004930F7" w14:paraId="704D015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83F05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Chat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A7E79D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 năm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6D39BD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Có thể xóa</w:t>
            </w:r>
          </w:p>
        </w:tc>
      </w:tr>
      <w:tr w:rsidR="004930F7" w14:paraId="1D1EDDE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396635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Logs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12E5FC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6 tháng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0DA925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Có thể xóa</w:t>
            </w:r>
          </w:p>
        </w:tc>
      </w:tr>
      <w:tr w:rsidR="004930F7" w14:paraId="42C3265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341C05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Evidence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23C6A2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 năm sau dispute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87EE05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Có thể xóa</w:t>
            </w:r>
          </w:p>
        </w:tc>
      </w:tr>
      <w:tr w:rsidR="004930F7" w14:paraId="7E3F97A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A36A84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AuditLog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3A34A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Vĩnh viễn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02B752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Pseudonymize</w:t>
            </w:r>
          </w:p>
        </w:tc>
      </w:tr>
    </w:tbl>
    <w:p w14:paraId="68AA042F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Export:</w:t>
      </w:r>
      <w:r>
        <w:rPr>
          <w:rFonts w:ascii="Google Sans Text" w:eastAsia="Google Sans Text" w:hAnsi="Google Sans Text" w:cs="Google Sans Text"/>
          <w:color w:val="1B1C1D"/>
        </w:rPr>
        <w:t xml:space="preserve"> User có thể request export data (JSON) qua support.</w:t>
      </w:r>
    </w:p>
    <w:p w14:paraId="5D6F7E87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0574D949">
          <v:rect id="_x0000_i1035" style="width:0;height:1.5pt" o:hralign="center" o:hrstd="t" o:hr="t" fillcolor="#a0a0a0" stroked="f"/>
        </w:pict>
      </w:r>
    </w:p>
    <w:p w14:paraId="1955D9C3" w14:textId="77777777" w:rsidR="004930F7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11) VẬN HÀNH &amp; SLA/SLO</w:t>
      </w:r>
    </w:p>
    <w:p w14:paraId="0D8FC3B7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5F540DF5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36A85EF9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Q11.1: SLA mục tiêu?</w:t>
      </w:r>
    </w:p>
    <w:p w14:paraId="745050AB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833A4A2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</w:p>
    <w:tbl>
      <w:tblPr>
        <w:tblStyle w:val="af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930F7" w14:paraId="53A1C87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3FC614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Metric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9E9DF9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SLA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1F0F7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Measurement</w:t>
            </w:r>
          </w:p>
        </w:tc>
      </w:tr>
      <w:tr w:rsidR="004930F7" w14:paraId="3842E78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951EF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Uptime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D2462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99.5% (3.6h downtime/tháng)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DAC84C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Pingdom</w:t>
            </w:r>
          </w:p>
        </w:tc>
      </w:tr>
      <w:tr w:rsidR="004930F7" w14:paraId="62BD54C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B9BAD3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Deposit detect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41301A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P95 &lt; 5 min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DF549A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Logs</w:t>
            </w:r>
          </w:p>
        </w:tc>
      </w:tr>
      <w:tr w:rsidR="004930F7" w14:paraId="66407EF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6A8FBE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Deposit credit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93501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P95 &lt; 10 min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133E0D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Logs</w:t>
            </w:r>
          </w:p>
        </w:tc>
      </w:tr>
      <w:tr w:rsidR="004930F7" w14:paraId="70A2882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54C34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Withdraw queue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D4F919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P95 &lt; 20 min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6520A8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Logs</w:t>
            </w:r>
          </w:p>
        </w:tc>
      </w:tr>
      <w:tr w:rsidR="004930F7" w14:paraId="1C09567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4DFFB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Withdraw confirm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79DC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P95 &lt; 2 hours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4D42D2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Logs</w:t>
            </w:r>
          </w:p>
        </w:tc>
      </w:tr>
    </w:tbl>
    <w:p w14:paraId="2D470DD1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19E9C4B3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Q11.2: Alerting?</w:t>
      </w:r>
    </w:p>
    <w:p w14:paraId="382BBC3A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00E0D591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PagerDuty + Slack integration:</w:t>
      </w:r>
    </w:p>
    <w:p w14:paraId="4C6DBCA5" w14:textId="77777777" w:rsidR="004930F7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Blocks lag &gt; 100 blocks → P1 alert.</w:t>
      </w:r>
    </w:p>
    <w:p w14:paraId="28EADCC9" w14:textId="77777777" w:rsidR="004930F7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Sweep pending &gt; 15 min → P2.</w:t>
      </w:r>
    </w:p>
    <w:p w14:paraId="5524DDF7" w14:textId="77777777" w:rsidR="004930F7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Withdrawal queue &gt; 50 items → P2.</w:t>
      </w:r>
    </w:p>
    <w:p w14:paraId="0264297F" w14:textId="77777777" w:rsidR="004930F7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Node health fail → P1.</w:t>
      </w:r>
    </w:p>
    <w:p w14:paraId="57989BAB" w14:textId="77777777" w:rsidR="004930F7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Idempotency conflict → P3.</w:t>
      </w:r>
    </w:p>
    <w:p w14:paraId="1498C13F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433A5B5D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Q11.3: Runbook?</w:t>
      </w:r>
    </w:p>
    <w:p w14:paraId="30CFD195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2FA80FF4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Xem file riêng: runbooks.md (chi tiết checklist cho từng tình huống).</w:t>
      </w:r>
    </w:p>
    <w:p w14:paraId="5D78E0C6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15403AB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Q11.4: DR strategy?</w:t>
      </w:r>
    </w:p>
    <w:p w14:paraId="0F1D74A4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78106FEC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</w:p>
    <w:tbl>
      <w:tblPr>
        <w:tblStyle w:val="af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930F7" w14:paraId="050BF15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A2ACD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Component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CE1005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Strategy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496E13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RPO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10BC14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RTO</w:t>
            </w:r>
          </w:p>
        </w:tc>
      </w:tr>
      <w:tr w:rsidR="004930F7" w14:paraId="1C2D8AA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3607D8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Database (PostgreSQL)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D7CBA0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Multi-AZ, continuous backup to S3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AB9104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&lt; 5 min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E722C3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&lt; 30 min</w:t>
            </w:r>
          </w:p>
        </w:tc>
      </w:tr>
      <w:tr w:rsidR="004930F7" w14:paraId="01E6BC0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2CED3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Application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95ABA0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Multi-region deployment (active-passive)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E605FF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N/A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80DE8F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&lt; 15 min</w:t>
            </w:r>
          </w:p>
        </w:tc>
      </w:tr>
      <w:tr w:rsidR="004930F7" w14:paraId="077D725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885EE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Redis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C6BB14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Persistence AOF + RDB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3C0E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&lt; 1 min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C35E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&lt; 10 min</w:t>
            </w:r>
          </w:p>
        </w:tc>
      </w:tr>
      <w:tr w:rsidR="004930F7" w14:paraId="1DF0221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976BE8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Vault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13A55C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HA cluster 3 nodes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BB7A7D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&lt; 1 sec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56CC7F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&lt; 5 min</w:t>
            </w:r>
          </w:p>
        </w:tc>
      </w:tr>
    </w:tbl>
    <w:p w14:paraId="2058B33C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Backup drill:</w:t>
      </w:r>
      <w:r>
        <w:rPr>
          <w:rFonts w:ascii="Google Sans Text" w:eastAsia="Google Sans Text" w:hAnsi="Google Sans Text" w:cs="Google Sans Text"/>
          <w:color w:val="1B1C1D"/>
        </w:rPr>
        <w:t xml:space="preserve"> Quarterly (mỗi 3 tháng restore test).</w:t>
      </w:r>
    </w:p>
    <w:p w14:paraId="05E0C756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6EC06D91">
          <v:rect id="_x0000_i1036" style="width:0;height:1.5pt" o:hralign="center" o:hrstd="t" o:hr="t" fillcolor="#a0a0a0" stroked="f"/>
        </w:pict>
      </w:r>
    </w:p>
    <w:p w14:paraId="1B4BED1C" w14:textId="77777777" w:rsidR="004930F7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12) NHẤT QUÁN DỮ LIỆU &amp; IDEMPOTENCY</w:t>
      </w:r>
    </w:p>
    <w:p w14:paraId="4AD40DDC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4247DB9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6F80304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Q12.1: Idempotency-Key đầy đủ?</w:t>
      </w:r>
    </w:p>
    <w:p w14:paraId="33987E01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7C26C620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Có – bắt buộc cho mọi thao tác tài chính.</w:t>
      </w:r>
    </w:p>
    <w:tbl>
      <w:tblPr>
        <w:tblStyle w:val="af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930F7" w14:paraId="3DE37D8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8BAAB0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Operation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2025E2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Idempotency Key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5A4A5C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Store duration</w:t>
            </w:r>
          </w:p>
        </w:tc>
      </w:tr>
      <w:tr w:rsidR="004930F7" w14:paraId="18DB686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541A55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Lock escrow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830ABE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ESCROW_LOCK_{projectId}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3FE905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24h</w:t>
            </w:r>
          </w:p>
        </w:tc>
      </w:tr>
      <w:tr w:rsidR="004930F7" w14:paraId="767CA66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409CA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Release milestone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C72BE2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ESCROW_RELEASE_{milestoneId}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EB35D2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24h</w:t>
            </w:r>
          </w:p>
        </w:tc>
      </w:tr>
      <w:tr w:rsidR="004930F7" w14:paraId="1D99538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07E96D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P2P transfer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92BCC2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P2P_TRANSFER_{UUID} (client generated)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0473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24h</w:t>
            </w:r>
          </w:p>
        </w:tc>
      </w:tr>
      <w:tr w:rsidR="004930F7" w14:paraId="3199451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25A175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Withdraw confirm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AFC951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WITHDRAW_{withdrawalId}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CAEAA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24h</w:t>
            </w:r>
          </w:p>
        </w:tc>
      </w:tr>
    </w:tbl>
    <w:p w14:paraId="5FFD3CB4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Storage:</w:t>
      </w:r>
      <w:r>
        <w:rPr>
          <w:rFonts w:ascii="Google Sans Text" w:eastAsia="Google Sans Text" w:hAnsi="Google Sans Text" w:cs="Google Sans Text"/>
          <w:color w:val="1B1C1D"/>
        </w:rPr>
        <w:t xml:space="preserve"> Redis với TTL 24h; key → {operationType}:{id} → value = {status, result}.</w:t>
      </w:r>
    </w:p>
    <w:p w14:paraId="110EB70F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7C9182FA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Q12.2: Outbox pattern?</w:t>
      </w:r>
    </w:p>
    <w:p w14:paraId="755AAA6D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3249104F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P1 – cần thiết cho production.</w:t>
      </w:r>
    </w:p>
    <w:p w14:paraId="38037227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Schema:</w:t>
      </w:r>
    </w:p>
    <w:p w14:paraId="773F18A2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 Text" w:eastAsia="Google Sans Text" w:hAnsi="Google Sans Text" w:cs="Google Sans Text"/>
          <w:b/>
          <w:bCs/>
          <w:color w:val="1B1C1D"/>
        </w:rPr>
      </w:pPr>
    </w:p>
    <w:p w14:paraId="4AA0F038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SQL</w:t>
      </w:r>
    </w:p>
    <w:p w14:paraId="1B2C6771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11891E63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545F889E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TABLE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outbox 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id UUID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PRIMARY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KEY,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aggregate_type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50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),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-- 'Ledger','Escrow','Withdrawal'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aggregate_id UUID,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event_type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50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),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-- 'DEPOSIT_CREDITED','MILESTONE_RELEASED'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payload JSONB,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created_at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TIMESTAMP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NOW(),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processed_at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TIMESTAMP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status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CHECK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(status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'PENDING'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'PROCESSING'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'COMPLETED'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'FAILED'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INDEX idx_outbox_pending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outbox(status, created_at)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WHERE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status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'PENDING'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7008E844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Worker:</w:t>
      </w:r>
      <w:r>
        <w:rPr>
          <w:rFonts w:ascii="Google Sans Text" w:eastAsia="Google Sans Text" w:hAnsi="Google Sans Text" w:cs="Google Sans Text"/>
          <w:color w:val="1B1C1D"/>
        </w:rPr>
        <w:t xml:space="preserve"> Polling outbox → publish Kafka → NotificationService/ReportingService consume.</w:t>
      </w:r>
    </w:p>
    <w:p w14:paraId="20C374DD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566F504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Q12.3: Reconciliation job?</w:t>
      </w:r>
    </w:p>
    <w:p w14:paraId="59D24CCE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73D95712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Hàng ngày 2am UTC.</w:t>
      </w:r>
    </w:p>
    <w:p w14:paraId="73EE3E61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Process:</w:t>
      </w:r>
    </w:p>
    <w:p w14:paraId="15DBFE5C" w14:textId="77777777" w:rsidR="004930F7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Đọc UserBalance snapshot.</w:t>
      </w:r>
    </w:p>
    <w:p w14:paraId="33B9D149" w14:textId="77777777" w:rsidR="004930F7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Tính actual balance từ ledger: SELECT SUM(amount) FROM points_ledger WHERE user_id=? AND status='COMPLETED'.</w:t>
      </w:r>
    </w:p>
    <w:p w14:paraId="7A9EAA65" w14:textId="77777777" w:rsidR="004930F7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So sánh: |snapshot - actual| &lt; 0.01 (tolerance cho floating point).</w:t>
      </w:r>
    </w:p>
    <w:p w14:paraId="33FBCC78" w14:textId="77777777" w:rsidR="004930F7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Nếu sai lệch → alert admin + tạo AdjustmentEntry.</w:t>
      </w:r>
    </w:p>
    <w:p w14:paraId="5DDFE119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67384407">
          <v:rect id="_x0000_i1037" style="width:0;height:1.5pt" o:hralign="center" o:hrstd="t" o:hr="t" fillcolor="#a0a0a0" stroked="f"/>
        </w:pict>
      </w:r>
    </w:p>
    <w:p w14:paraId="70CB5D30" w14:textId="77777777" w:rsidR="004930F7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13) CSDL &amp; CHỈ MỤC</w:t>
      </w:r>
    </w:p>
    <w:p w14:paraId="44C2E3DD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03AC5EA5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06B78CC1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Q13.1: Index đầy đủ?</w:t>
      </w:r>
    </w:p>
    <w:p w14:paraId="4A9F6D0D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61277A9D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</w:p>
    <w:p w14:paraId="4297D2A5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 Text" w:eastAsia="Google Sans Text" w:hAnsi="Google Sans Text" w:cs="Google Sans Text"/>
          <w:b/>
          <w:bCs/>
          <w:color w:val="1B1C1D"/>
        </w:rPr>
      </w:pPr>
    </w:p>
    <w:p w14:paraId="5578D636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SQL</w:t>
      </w:r>
    </w:p>
    <w:p w14:paraId="17BEC065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0BE78FF4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4D8A2C07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-- PointsLedger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INDEX idx_ledger_user_created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points_ledger(user_id, created_at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DESC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INDEX idx_ledger_ref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points_ledger(reference_id);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INDEX idx_ledger_type_created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points_ledger(type, created_at);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-- WalletTransaction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UNIQUE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INDEX idx_wallet_tx_hash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wallet_transaction(tx_hash);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INDEX idx_wallet_user_created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wallet_transaction(user_id, created_at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DESC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-- WithdrawalTransaction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INDEX idx_withdrawal_status_created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withdrawal_transaction(status, created_at);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INDEX idx_withdrawal_user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withdrawal_transaction(user_id, created_at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DESC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lastRenderedPageBreak/>
        <w:t>-- Escrow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UNIQUE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INDEX idx_escrow_project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escrow(project_id);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INDEX idx_escrow_employer_status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escrow(employer_id, status);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-- EscrowAllocation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UNIQUE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INDEX idx_allocation_milestone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escrow_allocation(milestone_id);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INDEX idx_allocation_escrow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escrow_allocation(escrow_id, status);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-- Notification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INDEX idx_notif_user_created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notification(user_id, created_at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DESC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INDEX idx_notif_unread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notification(user_id, is_read)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WHERE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is_read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FALSE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48C7DEB6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</w:p>
    <w:p w14:paraId="36B7C19C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Q13.2: UserBalance snapshot?</w:t>
      </w:r>
    </w:p>
    <w:p w14:paraId="428B612D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781BDD93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Có – P0.</w:t>
      </w:r>
    </w:p>
    <w:p w14:paraId="601055A0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Schema:</w:t>
      </w:r>
    </w:p>
    <w:p w14:paraId="6DB1B377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 Text" w:eastAsia="Google Sans Text" w:hAnsi="Google Sans Text" w:cs="Google Sans Text"/>
          <w:b/>
          <w:bCs/>
          <w:color w:val="1B1C1D"/>
        </w:rPr>
      </w:pPr>
    </w:p>
    <w:p w14:paraId="553EBBFD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SQL</w:t>
      </w:r>
    </w:p>
    <w:p w14:paraId="62BEB824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49AB381C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48946DC0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TABLE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user_balance 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user_id UUID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PRIMARY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KEY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REFERENCES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"user"(id),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total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NUMERIC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19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CHECK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(total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&gt;=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available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NUMERIC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19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CHECK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(available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&gt;=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pending_locks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NUMERIC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19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CHECK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(pending_locks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&gt;=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updated_at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TIMESTAMP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NOW()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014347F4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Update:</w:t>
      </w:r>
      <w:r>
        <w:rPr>
          <w:rFonts w:ascii="Google Sans Text" w:eastAsia="Google Sans Text" w:hAnsi="Google Sans Text" w:cs="Google Sans Text"/>
          <w:color w:val="1B1C1D"/>
        </w:rPr>
        <w:t xml:space="preserve"> Mỗi lần ghi ledger → update snapshot trong cùng transaction.</w:t>
      </w:r>
    </w:p>
    <w:p w14:paraId="0D2C1005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E6F4204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Q13.3: Partition?</w:t>
      </w:r>
    </w:p>
    <w:p w14:paraId="3D44939E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0ADFF5E2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P2 – khi ledger &gt; 10M records.</w:t>
      </w:r>
    </w:p>
    <w:p w14:paraId="4CE89EA4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Strategy:</w:t>
      </w:r>
      <w:r>
        <w:rPr>
          <w:rFonts w:ascii="Google Sans Text" w:eastAsia="Google Sans Text" w:hAnsi="Google Sans Text" w:cs="Google Sans Text"/>
          <w:color w:val="1B1C1D"/>
        </w:rPr>
        <w:t xml:space="preserve"> Partition by month (range partition trên created_at).</w:t>
      </w:r>
    </w:p>
    <w:p w14:paraId="131AD49E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 Text" w:eastAsia="Google Sans Text" w:hAnsi="Google Sans Text" w:cs="Google Sans Text"/>
          <w:color w:val="1B1C1D"/>
        </w:rPr>
      </w:pPr>
    </w:p>
    <w:p w14:paraId="075B7F7A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SQL</w:t>
      </w:r>
    </w:p>
    <w:p w14:paraId="5C362922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24D4F7F0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19386BF6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TABLE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points_ledger_2025_01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PARTITION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OF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points_ledger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FOR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VALUES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FROM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'2025-01-01'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TO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'2025-02-01'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24927191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Vacuum/Analyze:</w:t>
      </w:r>
      <w:r>
        <w:rPr>
          <w:rFonts w:ascii="Google Sans Text" w:eastAsia="Google Sans Text" w:hAnsi="Google Sans Text" w:cs="Google Sans Text"/>
          <w:color w:val="1B1C1D"/>
        </w:rPr>
        <w:t xml:space="preserve"> Weekly cron job.</w:t>
      </w:r>
    </w:p>
    <w:p w14:paraId="211BA02B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7496BBCC">
          <v:rect id="_x0000_i1038" style="width:0;height:1.5pt" o:hralign="center" o:hrstd="t" o:hr="t" fillcolor="#a0a0a0" stroked="f"/>
        </w:pict>
      </w:r>
    </w:p>
    <w:p w14:paraId="3BDC58F4" w14:textId="77777777" w:rsidR="004930F7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14) KIỂM THỬ &amp; TIÊU CHÍ CHẤP NHẬN</w:t>
      </w:r>
    </w:p>
    <w:p w14:paraId="0F4D5F7C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2654DF88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211022D3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Q14.1: Unit/integration tests?</w:t>
      </w:r>
    </w:p>
    <w:p w14:paraId="0314B7E5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CDF8B5B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Target coverage: 75%.</w:t>
      </w:r>
    </w:p>
    <w:p w14:paraId="36F2009F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Prioritize:</w:t>
      </w:r>
    </w:p>
    <w:p w14:paraId="7D0EA714" w14:textId="77777777" w:rsidR="004930F7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Ledger invariants (balance không âm).</w:t>
      </w:r>
    </w:p>
    <w:p w14:paraId="362CA9DF" w14:textId="77777777" w:rsidR="004930F7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Idempotency (gọi 2 lần không double effect).</w:t>
      </w:r>
    </w:p>
    <w:p w14:paraId="6A7D905F" w14:textId="77777777" w:rsidR="004930F7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Fee calculation (rounding đúng).</w:t>
      </w:r>
    </w:p>
    <w:p w14:paraId="6E188DD6" w14:textId="77777777" w:rsidR="004930F7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Escrow allocation (tổng ≤ locked).</w:t>
      </w:r>
    </w:p>
    <w:p w14:paraId="3F063836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Tools:</w:t>
      </w:r>
      <w:r>
        <w:rPr>
          <w:rFonts w:ascii="Google Sans Text" w:eastAsia="Google Sans Text" w:hAnsi="Google Sans Text" w:cs="Google Sans Text"/>
          <w:color w:val="1B1C1D"/>
        </w:rPr>
        <w:t xml:space="preserve"> JUnit (backend), Jest (frontend).</w:t>
      </w:r>
    </w:p>
    <w:p w14:paraId="6CA757FD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AE78616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Q14.2: E2E testnet?</w:t>
      </w:r>
    </w:p>
    <w:p w14:paraId="4F0FD986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2E18DA4C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Có – TRON Shasta testnet.</w:t>
      </w:r>
    </w:p>
    <w:p w14:paraId="0A7B6FAD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Scenarios:</w:t>
      </w:r>
    </w:p>
    <w:p w14:paraId="3C780010" w14:textId="77777777" w:rsidR="004930F7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Deposit 10 USDT → verify sweep → credit.</w:t>
      </w:r>
    </w:p>
    <w:p w14:paraId="62A732D6" w14:textId="77777777" w:rsidR="004930F7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Withdraw 5 USDT → verify broadcast → confirm.</w:t>
      </w:r>
    </w:p>
    <w:p w14:paraId="43563174" w14:textId="77777777" w:rsidR="004930F7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Lock escrow → release milestone → verify ledger.</w:t>
      </w:r>
    </w:p>
    <w:p w14:paraId="5CB416B1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Frequency:</w:t>
      </w:r>
      <w:r>
        <w:rPr>
          <w:rFonts w:ascii="Google Sans Text" w:eastAsia="Google Sans Text" w:hAnsi="Google Sans Text" w:cs="Google Sans Text"/>
          <w:color w:val="1B1C1D"/>
        </w:rPr>
        <w:t xml:space="preserve"> Daily regression suite.</w:t>
      </w:r>
    </w:p>
    <w:p w14:paraId="03D75F31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786B9AF0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Q14.3: Mô phỏng reorg?</w:t>
      </w:r>
    </w:p>
    <w:p w14:paraId="5323D59C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20C69538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P1 – dùng private TRON node.</w:t>
      </w:r>
    </w:p>
    <w:p w14:paraId="7D574D1F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Test:</w:t>
      </w:r>
      <w:r>
        <w:rPr>
          <w:rFonts w:ascii="Google Sans Text" w:eastAsia="Google Sans Text" w:hAnsi="Google Sans Text" w:cs="Google Sans Text"/>
          <w:color w:val="1B1C1D"/>
        </w:rPr>
        <w:t xml:space="preserve"> Gửi tx → wait 2 confirms → reorg chain → verify scanner re-detects.</w:t>
      </w:r>
    </w:p>
    <w:p w14:paraId="19369EEB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5F7B4C33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Q14.4: Performance tests?</w:t>
      </w:r>
    </w:p>
    <w:p w14:paraId="18272E86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32309708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</w:p>
    <w:tbl>
      <w:tblPr>
        <w:tblStyle w:val="af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930F7" w14:paraId="4E44B3D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1EEB45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Component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3475FA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Tool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9EF5B3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Target</w:t>
            </w:r>
          </w:p>
        </w:tc>
      </w:tr>
      <w:tr w:rsidR="004930F7" w14:paraId="355DE07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B4E4FA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Scanner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C10D70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Custom script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2D2128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1000 tx/min</w:t>
            </w:r>
          </w:p>
        </w:tc>
      </w:tr>
      <w:tr w:rsidR="004930F7" w14:paraId="7FA96B1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78F30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Withdraw queue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10E794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JMeter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90F8E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100 req/min, P95 &lt; 1s</w:t>
            </w:r>
          </w:p>
        </w:tc>
      </w:tr>
      <w:tr w:rsidR="004930F7" w14:paraId="60E4C08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7F3664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API endpoints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5661BD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k6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F0471C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500 RPS, P95 &lt; 200ms</w:t>
            </w:r>
          </w:p>
        </w:tc>
      </w:tr>
    </w:tbl>
    <w:p w14:paraId="42BB068F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1BF77E08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Q14.5: Security tests?</w:t>
      </w:r>
    </w:p>
    <w:p w14:paraId="00AAC9D5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330DAA73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</w:p>
    <w:tbl>
      <w:tblPr>
        <w:tblStyle w:val="af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930F7" w14:paraId="22C6B83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50CEDA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lastRenderedPageBreak/>
              <w:t>Test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1C54B3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Tool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EA54DE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Frequency</w:t>
            </w:r>
          </w:p>
        </w:tc>
      </w:tr>
      <w:tr w:rsidR="004930F7" w14:paraId="3B7F8AF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9601A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OTP brute-force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CA3E2E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Burp Suite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C054BD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Before each release</w:t>
            </w:r>
          </w:p>
        </w:tc>
      </w:tr>
      <w:tr w:rsidR="004930F7" w14:paraId="6AD16B5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02D0F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Permission bypass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17662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Manual pentest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B6B884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Quarterly</w:t>
            </w:r>
          </w:p>
        </w:tc>
      </w:tr>
      <w:tr w:rsidR="004930F7" w14:paraId="334055F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0F6B60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Secret leakage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73771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git-secrets, truffleHog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369D60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CI/CD every commit</w:t>
            </w:r>
          </w:p>
        </w:tc>
      </w:tr>
      <w:tr w:rsidR="004930F7" w14:paraId="2C90692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2F131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SQL injection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FC26D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SQLMap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6A8C2C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Before release</w:t>
            </w:r>
          </w:p>
        </w:tc>
      </w:tr>
    </w:tbl>
    <w:p w14:paraId="3B1F9A1F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466868A2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Q14.6: Acceptance Option A?</w:t>
      </w:r>
    </w:p>
    <w:p w14:paraId="2E82F2BB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70A6CEA4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</w:p>
    <w:p w14:paraId="4A525A32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AC1: Post Job lock escrow</w:t>
      </w:r>
    </w:p>
    <w:p w14:paraId="545B0A4D" w14:textId="77777777" w:rsidR="004930F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GIVEN employer có 1000 Points available</w:t>
      </w:r>
    </w:p>
    <w:p w14:paraId="43A71985" w14:textId="77777777" w:rsidR="004930F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WHEN POST /projects với budget=500</w:t>
      </w:r>
    </w:p>
    <w:p w14:paraId="7C8ACC38" w14:textId="77777777" w:rsidR="004930F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THEN escrow created (locked=500), available=500, idempotent theo projectId.</w:t>
      </w:r>
    </w:p>
    <w:p w14:paraId="73C9766E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AC2: Approve milestone idempotent</w:t>
      </w:r>
    </w:p>
    <w:p w14:paraId="12D13DFE" w14:textId="77777777" w:rsidR="004930F7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GIVEN milestone M1 status=SUBMITTED, allocation=200</w:t>
      </w:r>
    </w:p>
    <w:p w14:paraId="0043FFA3" w14:textId="77777777" w:rsidR="004930F7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WHEN POST /milestones/M1/approve gọi 2 lần</w:t>
      </w:r>
    </w:p>
    <w:p w14:paraId="4BB2B2D5" w14:textId="77777777" w:rsidR="004930F7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THEN chỉ 1 release (ledger count=2 entries), allocation status=RELEASED.</w:t>
      </w:r>
    </w:p>
    <w:p w14:paraId="21836C13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AC3: Cancel Job refund</w:t>
      </w:r>
    </w:p>
    <w:p w14:paraId="49D5DCD5" w14:textId="77777777" w:rsidR="004930F7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GIVEN project status=OPEN, escrow locked=500, 0 proposals</w:t>
      </w:r>
    </w:p>
    <w:p w14:paraId="2C85BF9B" w14:textId="77777777" w:rsidR="004930F7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WHEN POST /projects/{id}/cancel</w:t>
      </w:r>
    </w:p>
    <w:p w14:paraId="22146A30" w14:textId="77777777" w:rsidR="004930F7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THEN escrow status=CANCELLED, employer nhận refund 500 (fee=0), ledger có ESCROW_REFUND entry.</w:t>
      </w:r>
    </w:p>
    <w:p w14:paraId="043A74DB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55AF7998">
          <v:rect id="_x0000_i1039" style="width:0;height:1.5pt" o:hralign="center" o:hrstd="t" o:hr="t" fillcolor="#a0a0a0" stroked="f"/>
        </w:pict>
      </w:r>
    </w:p>
    <w:p w14:paraId="51A198A0" w14:textId="77777777" w:rsidR="004930F7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15) CHÍNH SÁCH PHÍ, GIỚI HẠN, PHÁP LÝ</w:t>
      </w:r>
    </w:p>
    <w:p w14:paraId="3F690C44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3C0853E3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2686F45F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Q15.1: Fee config trong Admin?</w:t>
      </w:r>
    </w:p>
    <w:p w14:paraId="2259B03D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65CAD1D3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P1 – cần UI.</w:t>
      </w:r>
    </w:p>
    <w:p w14:paraId="30E0784D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Entity FeePolicy:</w:t>
      </w:r>
    </w:p>
    <w:p w14:paraId="2E73E3FC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 Text" w:eastAsia="Google Sans Text" w:hAnsi="Google Sans Text" w:cs="Google Sans Text"/>
          <w:b/>
          <w:bCs/>
          <w:color w:val="1B1C1D"/>
        </w:rPr>
      </w:pPr>
    </w:p>
    <w:p w14:paraId="2EFE155D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SQL</w:t>
      </w:r>
    </w:p>
    <w:p w14:paraId="648649F4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0ED00630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5D8A0C2B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TABLE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fee_policy 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id UUID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PRIMARY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KEY,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type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50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CHECK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(type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'WITHDRAWAL'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'PLATFORM'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'P2P'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fixed_fee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NUMERIC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2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percentage_fee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NUMERIC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5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4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-- 0.1% = 0.001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valid_from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TIMESTAMP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valid_to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TIMESTAMP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created_by UUID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REFERENCES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"user"(id),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created_at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TIMESTAMP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NOW()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1401B852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Log thay đổi:</w:t>
      </w:r>
      <w:r>
        <w:rPr>
          <w:rFonts w:ascii="Google Sans Text" w:eastAsia="Google Sans Text" w:hAnsi="Google Sans Text" w:cs="Google Sans Text"/>
          <w:color w:val="1B1C1D"/>
        </w:rPr>
        <w:t xml:space="preserve"> Mọi update ghi vào AuditLog.</w:t>
      </w:r>
    </w:p>
    <w:p w14:paraId="2108EE71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EB037EB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Q15.2: Limit theo KYC tier?</w:t>
      </w:r>
    </w:p>
    <w:p w14:paraId="795E2E86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2D2BCA22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Xem Q5.5.6 (đã trả lời ở trên).</w:t>
      </w:r>
    </w:p>
    <w:p w14:paraId="03F65325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1BE06F49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Q15.3: Điều khoản dịch vụ?</w:t>
      </w:r>
    </w:p>
    <w:p w14:paraId="0C1A09E1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5DF9C5B8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Cần soạn – P0.</w:t>
      </w:r>
    </w:p>
    <w:p w14:paraId="5222FA89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Nội dung:</w:t>
      </w:r>
    </w:p>
    <w:p w14:paraId="22F239AE" w14:textId="77777777" w:rsidR="004930F7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Escrow policy (lock, release, refund).</w:t>
      </w:r>
    </w:p>
    <w:p w14:paraId="419B8EDE" w14:textId="77777777" w:rsidR="004930F7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Dispute resolution (admin quyết định cuối cùng).</w:t>
      </w:r>
    </w:p>
    <w:p w14:paraId="07C4BF81" w14:textId="77777777" w:rsidR="004930F7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Fee policy (có thể thay đổi với notice 30 ngày).</w:t>
      </w:r>
    </w:p>
    <w:p w14:paraId="21F37E13" w14:textId="77777777" w:rsidR="004930F7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Liability limits.</w:t>
      </w:r>
    </w:p>
    <w:p w14:paraId="153859F3" w14:textId="77777777" w:rsidR="004930F7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Jurisdiction: Singapore/Estonia (crypto-friendly).</w:t>
      </w:r>
    </w:p>
    <w:p w14:paraId="2DDF77DA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Công cụ:</w:t>
      </w:r>
      <w:r>
        <w:rPr>
          <w:rFonts w:ascii="Google Sans Text" w:eastAsia="Google Sans Text" w:hAnsi="Google Sans Text" w:cs="Google Sans Text"/>
          <w:color w:val="1B1C1D"/>
        </w:rPr>
        <w:t xml:space="preserve"> Docusign cho electronic signature (P1).</w:t>
      </w:r>
    </w:p>
    <w:p w14:paraId="71059EFD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47D8990E">
          <v:rect id="_x0000_i1040" style="width:0;height:1.5pt" o:hralign="center" o:hrstd="t" o:hr="t" fillcolor="#a0a0a0" stroked="f"/>
        </w:pict>
      </w:r>
    </w:p>
    <w:p w14:paraId="7FB143F8" w14:textId="77777777" w:rsidR="004930F7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16) TRIỂN KHAI DẦN (ROLLOUT)</w:t>
      </w:r>
    </w:p>
    <w:p w14:paraId="4E898F3B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0E48BA4E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171FFD15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Q16.1: Môi trường?</w:t>
      </w:r>
    </w:p>
    <w:p w14:paraId="413CD1B1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55453C94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</w:p>
    <w:tbl>
      <w:tblPr>
        <w:tblStyle w:val="af4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930F7" w14:paraId="7D97D88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31EC54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Env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44484F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Purpose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96A07F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Data</w:t>
            </w:r>
          </w:p>
        </w:tc>
      </w:tr>
      <w:tr w:rsidR="004930F7" w14:paraId="218C74F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5B2403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dev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8166EC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Development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5651CA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Mock/test data</w:t>
            </w:r>
          </w:p>
        </w:tc>
      </w:tr>
      <w:tr w:rsidR="004930F7" w14:paraId="0558EBD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712079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staging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F7808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QA + UAT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A61DC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Clone of prod (sanitized)</w:t>
            </w:r>
          </w:p>
        </w:tc>
      </w:tr>
      <w:tr w:rsidR="004930F7" w14:paraId="4411C6F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5C9CC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prod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F759EE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Live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41DEE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Real users</w:t>
            </w:r>
          </w:p>
        </w:tc>
      </w:tr>
    </w:tbl>
    <w:p w14:paraId="790A0921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Emergency stop:</w:t>
      </w:r>
      <w:r>
        <w:rPr>
          <w:rFonts w:ascii="Google Sans Text" w:eastAsia="Google Sans Text" w:hAnsi="Google Sans Text" w:cs="Google Sans Text"/>
          <w:color w:val="1B1C1D"/>
        </w:rPr>
        <w:t xml:space="preserve"> Có – admin dashboard button "Pause Withdrawals".</w:t>
      </w:r>
    </w:p>
    <w:p w14:paraId="110D2151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3FC3CA50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Q16.2: Feature flags?</w:t>
      </w:r>
    </w:p>
    <w:p w14:paraId="55352724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732B863D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P1 – dùng LaunchDarkly hoặc tự build.</w:t>
      </w:r>
    </w:p>
    <w:p w14:paraId="67C9BD28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Flags:</w:t>
      </w:r>
    </w:p>
    <w:p w14:paraId="416A900E" w14:textId="77777777" w:rsidR="004930F7" w:rsidRDefault="00000000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ENABLE_ESCROW_LOCK_ON_POST: Option A on/off.</w:t>
      </w:r>
    </w:p>
    <w:p w14:paraId="302551D6" w14:textId="77777777" w:rsidR="004930F7" w:rsidRDefault="00000000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ENABLE_AUTO_APPROVE_MILESTONE: Auto-approve on/off.</w:t>
      </w:r>
    </w:p>
    <w:p w14:paraId="22C15609" w14:textId="77777777" w:rsidR="004930F7" w:rsidRDefault="00000000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ENABLE_KYC_ENFORCEMENT: KYC bắt buộc on/off.</w:t>
      </w:r>
    </w:p>
    <w:p w14:paraId="6E0E6232" w14:textId="77777777" w:rsidR="004930F7" w:rsidRDefault="00000000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ENABLE_AI_RECOMMENDATION: AI gợi ý on/off.</w:t>
      </w:r>
    </w:p>
    <w:p w14:paraId="38DA0A95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1FD4B7B2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Q16.3: A/B test AI?</w:t>
      </w:r>
    </w:p>
    <w:p w14:paraId="3E97D8AB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625FEA04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P2 – sau khi có AI.</w:t>
      </w:r>
    </w:p>
    <w:p w14:paraId="14A189C0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Setup:</w:t>
      </w:r>
    </w:p>
    <w:p w14:paraId="142E4C9D" w14:textId="77777777" w:rsidR="004930F7" w:rsidRDefault="00000000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50% users group A (AI recommendations).</w:t>
      </w:r>
    </w:p>
    <w:p w14:paraId="4F3DEFE9" w14:textId="77777777" w:rsidR="004930F7" w:rsidRDefault="00000000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50% group B (random/no recommendations).</w:t>
      </w:r>
    </w:p>
    <w:p w14:paraId="1629A56C" w14:textId="77777777" w:rsidR="004930F7" w:rsidRDefault="00000000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Track: conversion rate (proposal submit → accept).</w:t>
      </w:r>
    </w:p>
    <w:p w14:paraId="56BBE9AA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Duration:</w:t>
      </w:r>
      <w:r>
        <w:rPr>
          <w:rFonts w:ascii="Google Sans Text" w:eastAsia="Google Sans Text" w:hAnsi="Google Sans Text" w:cs="Google Sans Text"/>
          <w:color w:val="1B1C1D"/>
        </w:rPr>
        <w:t xml:space="preserve"> 2 tuần.</w:t>
      </w:r>
    </w:p>
    <w:p w14:paraId="01FFF8E7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5B7489F2">
          <v:rect id="_x0000_i1041" style="width:0;height:1.5pt" o:hralign="center" o:hrstd="t" o:hr="t" fillcolor="#a0a0a0" stroked="f"/>
        </w:pict>
      </w:r>
    </w:p>
    <w:p w14:paraId="53FC56BC" w14:textId="77777777" w:rsidR="004930F7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17) PHÂN QUYỀN &amp; KIỂM SOÁT THAY ĐỔI</w:t>
      </w:r>
    </w:p>
    <w:p w14:paraId="12985992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79B0F666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14E9A862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Q17.1: Ai điều chỉnh fee/limits?</w:t>
      </w:r>
    </w:p>
    <w:p w14:paraId="62ED7EDB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C288DCC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SUPER_ADMIN chỉ.</w:t>
      </w:r>
    </w:p>
    <w:p w14:paraId="4AD496B6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Requires:</w:t>
      </w:r>
    </w:p>
    <w:p w14:paraId="58A6A885" w14:textId="77777777" w:rsidR="004930F7" w:rsidRDefault="00000000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2FA code.</w:t>
      </w:r>
    </w:p>
    <w:p w14:paraId="0C9BDF72" w14:textId="77777777" w:rsidR="004930F7" w:rsidRDefault="00000000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Reason (min 50 chars).</w:t>
      </w:r>
    </w:p>
    <w:p w14:paraId="52D7C5D2" w14:textId="77777777" w:rsidR="004930F7" w:rsidRDefault="00000000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Dual approval: 2 SUPER_ADMINs phải confirm (P1 feature).</w:t>
      </w:r>
    </w:p>
    <w:p w14:paraId="3ACCE5FA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19F75BE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>Q17.2: Ai can thiệp withdraw retry?</w:t>
      </w:r>
    </w:p>
    <w:p w14:paraId="3D74F6A1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B265AF3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ADMIN hoặc SUPER_ADMIN.</w:t>
      </w:r>
    </w:p>
    <w:p w14:paraId="197BFBAA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Audit:</w:t>
      </w:r>
    </w:p>
    <w:p w14:paraId="44726500" w14:textId="77777777" w:rsidR="004930F7" w:rsidRDefault="00000000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Log: adminId, withdrawalId, action=RETRY, reason, timestamp.</w:t>
      </w:r>
    </w:p>
    <w:p w14:paraId="73998C56" w14:textId="77777777" w:rsidR="004930F7" w:rsidRDefault="00000000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Require 2FA.</w:t>
      </w:r>
    </w:p>
    <w:p w14:paraId="64A9A930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20DCFD48">
          <v:rect id="_x0000_i1042" style="width:0;height:1.5pt" o:hralign="center" o:hrstd="t" o:hr="t" fillcolor="#a0a0a0" stroked="f"/>
        </w:pict>
      </w:r>
    </w:p>
    <w:p w14:paraId="5BCC90A5" w14:textId="77777777" w:rsidR="004930F7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18) BÁO CÁO &amp; THEO DÕI KINH DOANH</w:t>
      </w:r>
    </w:p>
    <w:p w14:paraId="51D5ED98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1708D064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82F3C95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Q18.1: Dashboard metrics?</w:t>
      </w:r>
    </w:p>
    <w:p w14:paraId="5733F911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7FE6F250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</w:p>
    <w:p w14:paraId="59EAF1E7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Real-time (Grafana):</w:t>
      </w:r>
    </w:p>
    <w:p w14:paraId="254F1B16" w14:textId="77777777" w:rsidR="004930F7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Total deposits/withdrawals/P2P (USD value).</w:t>
      </w:r>
    </w:p>
    <w:p w14:paraId="66CEF19B" w14:textId="77777777" w:rsidR="004930F7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Escrow locked/released.</w:t>
      </w:r>
    </w:p>
    <w:p w14:paraId="2C17C69D" w14:textId="77777777" w:rsidR="004930F7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Withdraw success rate (%).</w:t>
      </w:r>
    </w:p>
    <w:p w14:paraId="272B3FD1" w14:textId="77777777" w:rsidR="004930F7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Avg processing time (deposit, withdraw, milestone release).</w:t>
      </w:r>
    </w:p>
    <w:p w14:paraId="413BF30B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Business metrics (weekly):</w:t>
      </w:r>
    </w:p>
    <w:p w14:paraId="33E7B6BA" w14:textId="77777777" w:rsidR="004930F7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New users (employers/freelancers).</w:t>
      </w:r>
    </w:p>
    <w:p w14:paraId="5B59CD38" w14:textId="77777777" w:rsidR="004930F7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Active jobs.</w:t>
      </w:r>
    </w:p>
    <w:p w14:paraId="1F22BA68" w14:textId="77777777" w:rsidR="004930F7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Conversion rate (job posted → assigned).</w:t>
      </w:r>
    </w:p>
    <w:p w14:paraId="1255F230" w14:textId="77777777" w:rsidR="004930F7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Revenue (phí platform + withdraw).</w:t>
      </w:r>
    </w:p>
    <w:p w14:paraId="0638DD14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4E86003D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Q18.2: Báo cáo export?</w:t>
      </w:r>
    </w:p>
    <w:p w14:paraId="05C3F1F1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9254C7E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P1 – Admin Reports page.</w:t>
      </w:r>
    </w:p>
    <w:p w14:paraId="36F4627A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Formats:</w:t>
      </w:r>
      <w:r>
        <w:rPr>
          <w:rFonts w:ascii="Google Sans Text" w:eastAsia="Google Sans Text" w:hAnsi="Google Sans Text" w:cs="Google Sans Text"/>
          <w:color w:val="1B1C1D"/>
        </w:rPr>
        <w:t xml:space="preserve"> CSV, XLSX (Excel).</w:t>
      </w:r>
    </w:p>
    <w:p w14:paraId="5872C0F4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Types:</w:t>
      </w:r>
    </w:p>
    <w:p w14:paraId="45613A4A" w14:textId="77777777" w:rsidR="004930F7" w:rsidRDefault="00000000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Transaction report (date range).</w:t>
      </w:r>
    </w:p>
    <w:p w14:paraId="3E060711" w14:textId="77777777" w:rsidR="004930F7" w:rsidRDefault="00000000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User report (registrations, active).</w:t>
      </w:r>
    </w:p>
    <w:p w14:paraId="0849FD62" w14:textId="77777777" w:rsidR="004930F7" w:rsidRDefault="00000000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Project report (completed, disputed).</w:t>
      </w:r>
    </w:p>
    <w:p w14:paraId="198A42CA" w14:textId="77777777" w:rsidR="004930F7" w:rsidRDefault="00000000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Revenue report.</w:t>
      </w:r>
    </w:p>
    <w:p w14:paraId="6830FCF9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Limit:</w:t>
      </w:r>
      <w:r>
        <w:rPr>
          <w:rFonts w:ascii="Google Sans Text" w:eastAsia="Google Sans Text" w:hAnsi="Google Sans Text" w:cs="Google Sans Text"/>
          <w:color w:val="1B1C1D"/>
        </w:rPr>
        <w:t xml:space="preserve"> 50k records/export (để tránh timeout).</w:t>
      </w:r>
    </w:p>
    <w:p w14:paraId="3A65C223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Async:</w:t>
      </w:r>
      <w:r>
        <w:rPr>
          <w:rFonts w:ascii="Google Sans Text" w:eastAsia="Google Sans Text" w:hAnsi="Google Sans Text" w:cs="Google Sans Text"/>
          <w:color w:val="1B1C1D"/>
        </w:rPr>
        <w:t xml:space="preserve"> Job export → email link download (S3 presigned URL).</w:t>
      </w:r>
    </w:p>
    <w:p w14:paraId="6CD57ED8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58ED6A01">
          <v:rect id="_x0000_i1043" style="width:0;height:1.5pt" o:hralign="center" o:hrstd="t" o:hr="t" fillcolor="#a0a0a0" stroked="f"/>
        </w:pict>
      </w:r>
    </w:p>
    <w:p w14:paraId="55702545" w14:textId="77777777" w:rsidR="004930F7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19) KHẢ NĂNG MỞ RỘNG &amp; CHI PHÍ</w:t>
      </w:r>
    </w:p>
    <w:p w14:paraId="4A52AB32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607E82EA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70713E78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Q19.1: Tải dự kiến?</w:t>
      </w:r>
    </w:p>
    <w:p w14:paraId="43767E46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33D726DC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</w:p>
    <w:tbl>
      <w:tblPr>
        <w:tblStyle w:val="af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930F7" w14:paraId="72082DE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FAA12F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Metric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066B0E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MVP (tháng 1)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45CFE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Tháng 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45A644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Tháng 12</w:t>
            </w:r>
          </w:p>
        </w:tc>
      </w:tr>
      <w:tr w:rsidR="004930F7" w14:paraId="21979C2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D607C1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Concurrent users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F4554D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792AD0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500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6C3E1D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2000</w:t>
            </w:r>
          </w:p>
        </w:tc>
      </w:tr>
      <w:tr w:rsidR="004930F7" w14:paraId="74DF9E2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4D5D4D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Messages/sec (chat)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013F78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ECB909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834AF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500</w:t>
            </w:r>
          </w:p>
        </w:tc>
      </w:tr>
      <w:tr w:rsidR="004930F7" w14:paraId="0648B6A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C30F64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Tx/sec (scanner)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324545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84F04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1C3C78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200</w:t>
            </w:r>
          </w:p>
        </w:tc>
      </w:tr>
      <w:tr w:rsidR="004930F7" w14:paraId="03E6920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36C8C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DB size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B80ED3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 GB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1D97EE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 GB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5A792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50 GB</w:t>
            </w:r>
          </w:p>
        </w:tc>
      </w:tr>
    </w:tbl>
    <w:p w14:paraId="3F7CED9C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36B4560F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>Q19.2: Kế hoạch scale?</w:t>
      </w:r>
    </w:p>
    <w:p w14:paraId="3F5655DD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6E28E602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</w:p>
    <w:p w14:paraId="320CDC0E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Horizontal:</w:t>
      </w:r>
    </w:p>
    <w:p w14:paraId="3262CC58" w14:textId="77777777" w:rsidR="004930F7" w:rsidRDefault="00000000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Backend: Stateless → scale out với Load Balancer (ALB/nginx).</w:t>
      </w:r>
    </w:p>
    <w:p w14:paraId="13461BD8" w14:textId="77777777" w:rsidR="004930F7" w:rsidRDefault="00000000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Scanner/Sweep: Sharding theo block range (multi-instance với Redis lock).</w:t>
      </w:r>
    </w:p>
    <w:p w14:paraId="03A6F913" w14:textId="77777777" w:rsidR="004930F7" w:rsidRDefault="00000000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Chat: WebSocket sharding theo userId hash.</w:t>
      </w:r>
    </w:p>
    <w:p w14:paraId="37AE0BF2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Vertical:</w:t>
      </w:r>
    </w:p>
    <w:p w14:paraId="2B0D05AD" w14:textId="77777777" w:rsidR="004930F7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Database: Start t3.medium (2 vCPU, 4GB) → t3.xlarge (4 vCPU, 16GB) → RDS Aurora (auto-scale).</w:t>
      </w:r>
    </w:p>
    <w:p w14:paraId="2D9F919E" w14:textId="77777777" w:rsidR="004930F7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Redis: Start t3.small → t3.large.</w:t>
      </w:r>
    </w:p>
    <w:p w14:paraId="5DA23715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332814EB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Q19.3: Chi phí ước tính?</w:t>
      </w:r>
    </w:p>
    <w:p w14:paraId="23B7519E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AC2D07F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</w:p>
    <w:tbl>
      <w:tblPr>
        <w:tblStyle w:val="af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930F7" w14:paraId="1E30F47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C5778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Service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870BE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MVP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E13813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Tháng 6</w:t>
            </w:r>
          </w:p>
        </w:tc>
      </w:tr>
      <w:tr w:rsidR="004930F7" w14:paraId="57D6A93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0331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AWS EC2 (backend)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556888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$50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97D51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$300</w:t>
            </w:r>
          </w:p>
        </w:tc>
      </w:tr>
      <w:tr w:rsidR="004930F7" w14:paraId="463A3BF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26CFB0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RDS PostgreSQL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FA86EE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$50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1712D5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$200</w:t>
            </w:r>
          </w:p>
        </w:tc>
      </w:tr>
      <w:tr w:rsidR="004930F7" w14:paraId="07564D9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1B2A41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Redis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0C9F2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$20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C00395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$80</w:t>
            </w:r>
          </w:p>
        </w:tc>
      </w:tr>
      <w:tr w:rsidR="004930F7" w14:paraId="28C3249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B40E5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S3 (files)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255D05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$10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6E5BC3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$50</w:t>
            </w:r>
          </w:p>
        </w:tc>
      </w:tr>
      <w:tr w:rsidR="004930F7" w14:paraId="49709F2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5FFCD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TronGrid API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73963A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$0 (free tier)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570BE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$100</w:t>
            </w:r>
          </w:p>
        </w:tc>
      </w:tr>
      <w:tr w:rsidR="004930F7" w14:paraId="396B70E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961C99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SendGrid (email)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D3B801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$15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46CE7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$80</w:t>
            </w:r>
          </w:p>
        </w:tc>
      </w:tr>
      <w:tr w:rsidR="004930F7" w14:paraId="62ED4E5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D6280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Domain + SSL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CA6889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$20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19415D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$20</w:t>
            </w:r>
          </w:p>
        </w:tc>
      </w:tr>
      <w:tr w:rsidR="004930F7" w14:paraId="28DEE3C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E383B3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Total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403BEC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**$165/tháng**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47BB08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$830/tháng</w:t>
            </w:r>
          </w:p>
        </w:tc>
      </w:tr>
    </w:tbl>
    <w:p w14:paraId="09D4C972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Break-even:</w:t>
      </w:r>
      <w:r>
        <w:rPr>
          <w:rFonts w:ascii="Google Sans Text" w:eastAsia="Google Sans Text" w:hAnsi="Google Sans Text" w:cs="Google Sans Text"/>
          <w:color w:val="1B1C1D"/>
        </w:rPr>
        <w:t xml:space="preserve"> Cần ~$500 revenue/tháng (100 milestone releases × $5 fee).</w:t>
      </w:r>
    </w:p>
    <w:p w14:paraId="4340DBD4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270880B5">
          <v:rect id="_x0000_i1044" style="width:0;height:1.5pt" o:hralign="center" o:hrstd="t" o:hr="t" fillcolor="#a0a0a0" stroked="f"/>
        </w:pict>
      </w:r>
    </w:p>
    <w:p w14:paraId="2A3E1D72" w14:textId="77777777" w:rsidR="004930F7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20) RỦI RO &amp; PHƯƠNG ÁN GIẢM THIỂU</w:t>
      </w:r>
    </w:p>
    <w:p w14:paraId="2BFC788E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0FA9A6C5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7A6F9C78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Q20.1: Double-release milestone?</w:t>
      </w:r>
    </w:p>
    <w:p w14:paraId="26D29DAF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78F8003D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Mitigation:</w:t>
      </w:r>
    </w:p>
    <w:p w14:paraId="5D2E10CE" w14:textId="77777777" w:rsidR="004930F7" w:rsidRDefault="00000000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Idempotency key theo milestoneId.</w:t>
      </w:r>
    </w:p>
    <w:p w14:paraId="4B47975C" w14:textId="77777777" w:rsidR="004930F7" w:rsidRDefault="00000000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Optimistic locking (version column trên Milestone).</w:t>
      </w:r>
    </w:p>
    <w:p w14:paraId="14868D2D" w14:textId="77777777" w:rsidR="004930F7" w:rsidRDefault="00000000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Redis distributed lock: RELEASE_LOCK_{milestoneId}.</w:t>
      </w:r>
    </w:p>
    <w:p w14:paraId="08E2A848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Test:</w:t>
      </w:r>
      <w:r>
        <w:rPr>
          <w:rFonts w:ascii="Google Sans Text" w:eastAsia="Google Sans Text" w:hAnsi="Google Sans Text" w:cs="Google Sans Text"/>
          <w:color w:val="1B1C1D"/>
        </w:rPr>
        <w:t xml:space="preserve"> Concurrent POST requests → verify chỉ 1 release thành công.</w:t>
      </w:r>
    </w:p>
    <w:p w14:paraId="7A5E76B8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14FD6343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Q20.2: Race trong Accept Proposal?</w:t>
      </w:r>
    </w:p>
    <w:p w14:paraId="57D5C2E7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3EA2EF49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Mitigation:</w:t>
      </w:r>
    </w:p>
    <w:p w14:paraId="0BC2956B" w14:textId="77777777" w:rsidR="004930F7" w:rsidRDefault="00000000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DB transaction isolation SERIALIZABLE.</w:t>
      </w:r>
    </w:p>
    <w:p w14:paraId="42EAF1CD" w14:textId="77777777" w:rsidR="004930F7" w:rsidRDefault="00000000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Service lock theo projectId.</w:t>
      </w:r>
    </w:p>
    <w:p w14:paraId="4A4B2DB3" w14:textId="77777777" w:rsidR="004930F7" w:rsidRDefault="00000000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Constraint: UNIQUE (projectId, status='ACCEPTED') → chỉ 1 proposal được accept.</w:t>
      </w:r>
    </w:p>
    <w:p w14:paraId="4124F8E7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426D9DB2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Q20.3: Node TRON không ổn định?</w:t>
      </w:r>
    </w:p>
    <w:p w14:paraId="02477F19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0BE395DC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Mitigation:</w:t>
      </w:r>
    </w:p>
    <w:p w14:paraId="34F8E01B" w14:textId="77777777" w:rsidR="004930F7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Health check định kỳ (mỗi 30s): query latest block.</w:t>
      </w:r>
    </w:p>
    <w:p w14:paraId="4ABA4BB5" w14:textId="77777777" w:rsidR="004930F7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Failover tự động sang secondary node nếu primary fail &gt; 3 checks.</w:t>
      </w:r>
    </w:p>
    <w:p w14:paraId="67F73C86" w14:textId="77777777" w:rsidR="004930F7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Increase confirmations tạm thời (3 → 6) khi phát hiện reorg nhiều.</w:t>
      </w:r>
    </w:p>
    <w:p w14:paraId="12D9DA11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Alert:</w:t>
      </w:r>
      <w:r>
        <w:rPr>
          <w:rFonts w:ascii="Google Sans Text" w:eastAsia="Google Sans Text" w:hAnsi="Google Sans Text" w:cs="Google Sans Text"/>
          <w:color w:val="1B1C1D"/>
        </w:rPr>
        <w:t xml:space="preserve"> PagerDuty nếu primary down &gt; 5 phút.</w:t>
      </w:r>
    </w:p>
    <w:p w14:paraId="4A8F7B8B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7D835444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Q20.4: Gian lận?</w:t>
      </w:r>
    </w:p>
    <w:p w14:paraId="3244AD90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0FC346B5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</w:p>
    <w:tbl>
      <w:tblPr>
        <w:tblStyle w:val="af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930F7" w14:paraId="08FD0A5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7C359D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Pattern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21BA27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Detection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EF3626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Action</w:t>
            </w:r>
          </w:p>
        </w:tc>
      </w:tr>
      <w:tr w:rsidR="004930F7" w14:paraId="7F47E90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1E6A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Nhiều withdraw nhỏ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7B2A22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&gt;10 withdrawals &lt;$50 trong 1h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BFF23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Flag account; require KYC</w:t>
            </w:r>
          </w:p>
        </w:tc>
      </w:tr>
      <w:tr w:rsidR="004930F7" w14:paraId="1B5842E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C3D9E9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Lạm dụng P2P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8B78D0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&gt;20 transfers/day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A6B41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Limit 50/day; require 2FA</w:t>
            </w:r>
          </w:p>
        </w:tc>
      </w:tr>
      <w:tr w:rsidR="004930F7" w14:paraId="3C3E820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0B829E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Fake proposals (spam)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9EB40C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&gt;50 proposals/day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6E2998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Rate limit 10/day</w:t>
            </w:r>
          </w:p>
        </w:tc>
      </w:tr>
      <w:tr w:rsidR="004930F7" w14:paraId="42C25C0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0E861B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Sybil accounts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3B8B8E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Same IP/device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65A6F1" w14:textId="77777777" w:rsidR="004930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CAPTCHA; require phone verify</w:t>
            </w:r>
          </w:p>
        </w:tc>
      </w:tr>
    </w:tbl>
    <w:p w14:paraId="3550F7F2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Tools:</w:t>
      </w:r>
      <w:r>
        <w:rPr>
          <w:rFonts w:ascii="Google Sans Text" w:eastAsia="Google Sans Text" w:hAnsi="Google Sans Text" w:cs="Google Sans Text"/>
          <w:color w:val="1B1C1D"/>
        </w:rPr>
        <w:t xml:space="preserve"> Anomaly detection model (P2); manual review (MVP).</w:t>
      </w:r>
    </w:p>
    <w:p w14:paraId="7E44C75E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2FA153CA" w14:textId="77777777" w:rsidR="004930F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Q20.5: Mất khóa ví?</w:t>
      </w:r>
    </w:p>
    <w:p w14:paraId="5B1842EC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CCC5012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Trả lời: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Prevention:</w:t>
      </w:r>
    </w:p>
    <w:p w14:paraId="55289170" w14:textId="77777777" w:rsidR="004930F7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HSM/Vault (không export key).</w:t>
      </w:r>
    </w:p>
    <w:p w14:paraId="106059CC" w14:textId="77777777" w:rsidR="004930F7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Hạn mức rút (max $50k/day).</w:t>
      </w:r>
    </w:p>
    <w:p w14:paraId="5B618DFF" w14:textId="77777777" w:rsidR="004930F7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lastRenderedPageBreak/>
        <w:t>Multi-sig cho sweep (P2 – 2/3 keys required).</w:t>
      </w:r>
    </w:p>
    <w:p w14:paraId="489153E4" w14:textId="77777777" w:rsidR="004930F7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Tách quyền: Dev không access production Vault.</w:t>
      </w:r>
    </w:p>
    <w:p w14:paraId="0A4C2D05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Incident response:</w:t>
      </w:r>
    </w:p>
    <w:p w14:paraId="2767CE78" w14:textId="77777777" w:rsidR="004930F7" w:rsidRDefault="00000000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Phát hiện → emergency stop withdrawals.</w:t>
      </w:r>
    </w:p>
    <w:p w14:paraId="5468872B" w14:textId="77777777" w:rsidR="004930F7" w:rsidRDefault="00000000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Rotate key (tạo master wallet mới).</w:t>
      </w:r>
    </w:p>
    <w:p w14:paraId="49165197" w14:textId="77777777" w:rsidR="004930F7" w:rsidRDefault="00000000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Migrate funds (manual admin process).</w:t>
      </w:r>
    </w:p>
    <w:p w14:paraId="7844E6F1" w14:textId="77777777" w:rsidR="004930F7" w:rsidRDefault="00000000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Post-mortem + improve access control.</w:t>
      </w:r>
    </w:p>
    <w:p w14:paraId="065CAAA2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0C3E5927">
          <v:rect id="_x0000_i1045" style="width:0;height:1.5pt" o:hralign="center" o:hrstd="t" o:hr="t" fillcolor="#a0a0a0" stroked="f"/>
        </w:pict>
      </w:r>
    </w:p>
    <w:p w14:paraId="2C0ABEBA" w14:textId="77777777" w:rsidR="004930F7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KẾT LUẬN</w:t>
      </w:r>
    </w:p>
    <w:p w14:paraId="3343B00D" w14:textId="77777777" w:rsidR="004930F7" w:rsidRDefault="004930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6C5AB54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Bộ câu hỏi đã được trả lời đầy đủ với 175+ câu trả lời chi tiết, bao quát:</w:t>
      </w:r>
    </w:p>
    <w:p w14:paraId="284A8FBB" w14:textId="77777777" w:rsidR="004930F7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✅ Phạm vi, linh hồn, giá trị sản phẩm (Option A)</w:t>
      </w:r>
    </w:p>
    <w:p w14:paraId="4F78C715" w14:textId="77777777" w:rsidR="004930F7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✅ Thực thể, quan hệ, dữ liệu</w:t>
      </w:r>
    </w:p>
    <w:p w14:paraId="677A5BC6" w14:textId="77777777" w:rsidR="004930F7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✅ Chức năng chi tiết (User, Job, Milestone, Payment, Dispute, Admin)</w:t>
      </w:r>
    </w:p>
    <w:p w14:paraId="5C1FB164" w14:textId="77777777" w:rsidR="004930F7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✅ Bảo mật, tuân thủ, vận hành</w:t>
      </w:r>
    </w:p>
    <w:p w14:paraId="46E529D6" w14:textId="77777777" w:rsidR="004930F7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✅ Nhất quán dữ liệu, idempotency, CSDL</w:t>
      </w:r>
    </w:p>
    <w:p w14:paraId="6082CEC8" w14:textId="77777777" w:rsidR="004930F7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✅ Kiểm thử, tiêu chí chấp nhận</w:t>
      </w:r>
    </w:p>
    <w:p w14:paraId="1543B8E8" w14:textId="77777777" w:rsidR="004930F7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✅ Phí, giới hạn, pháp lý</w:t>
      </w:r>
    </w:p>
    <w:p w14:paraId="6219657C" w14:textId="77777777" w:rsidR="004930F7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✅ AI/ML (định hướng P2)</w:t>
      </w:r>
    </w:p>
    <w:p w14:paraId="035731A6" w14:textId="77777777" w:rsidR="004930F7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✅ Rủi ro &amp; phương án</w:t>
      </w:r>
    </w:p>
    <w:p w14:paraId="43185A7D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Backlog ưu tiên tuần 15 (P0):</w:t>
      </w:r>
    </w:p>
    <w:p w14:paraId="18543532" w14:textId="77777777" w:rsidR="004930F7" w:rsidRDefault="00000000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✅ EscrowAllocation entity + tích hợp MilestoneService</w:t>
      </w:r>
    </w:p>
    <w:p w14:paraId="71897316" w14:textId="77777777" w:rsidR="004930F7" w:rsidRDefault="00000000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✅ UserBalance snapshot + reconciliation job</w:t>
      </w:r>
    </w:p>
    <w:p w14:paraId="41110E79" w14:textId="77777777" w:rsidR="004930F7" w:rsidRDefault="00000000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✅ Notification entity + SSE push</w:t>
      </w:r>
    </w:p>
    <w:p w14:paraId="46651EFC" w14:textId="77777777" w:rsidR="004930F7" w:rsidRDefault="00000000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✅ Vault/HSM cho private key</w:t>
      </w:r>
    </w:p>
    <w:p w14:paraId="30627A05" w14:textId="77777777" w:rsidR="004930F7" w:rsidRDefault="00000000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✅ Emergency stop withdrawals</w:t>
      </w:r>
    </w:p>
    <w:p w14:paraId="4CEFEECD" w14:textId="77777777" w:rsidR="004930F7" w:rsidRDefault="00000000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✅ Observability (metrics, dashboards, alerts)</w:t>
      </w:r>
    </w:p>
    <w:p w14:paraId="2BA91846" w14:textId="77777777" w:rsidR="004930F7" w:rsidRDefault="00000000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✅ Idempotency-Key enforcement</w:t>
      </w:r>
    </w:p>
    <w:p w14:paraId="1114FB31" w14:textId="77777777" w:rsidR="004930F7" w:rsidRDefault="00000000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✅ Cancel Job &amp; Refund flow</w:t>
      </w:r>
    </w:p>
    <w:p w14:paraId="6CF53E65" w14:textId="77777777" w:rsidR="004930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Sẵn sàng triển khai:</w:t>
      </w:r>
      <w:r>
        <w:rPr>
          <w:rFonts w:ascii="Google Sans Text" w:eastAsia="Google Sans Text" w:hAnsi="Google Sans Text" w:cs="Google Sans Text"/>
          <w:color w:val="1B1C1D"/>
        </w:rPr>
        <w:t xml:space="preserve"> Có – với điều kiện hoàn thành 8 hạng mục P0 ở trên.</w:t>
      </w:r>
    </w:p>
    <w:sectPr w:rsidR="004930F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16D68A7-AB52-4963-A280-8C7AED47D64A}"/>
  </w:font>
  <w:font w:name="Google Sans">
    <w:altName w:val="Calibri"/>
    <w:charset w:val="00"/>
    <w:family w:val="auto"/>
    <w:pitch w:val="default"/>
    <w:embedRegular r:id="rId2" w:fontKey="{E9FEED69-E36F-49CC-A06F-66BC7F520ECD}"/>
    <w:embedBold r:id="rId3" w:fontKey="{1989D5E2-CC9F-4874-BA41-3253FA0535DC}"/>
  </w:font>
  <w:font w:name="Google Sans Text">
    <w:altName w:val="Calibri"/>
    <w:charset w:val="00"/>
    <w:family w:val="auto"/>
    <w:pitch w:val="default"/>
    <w:embedRegular r:id="rId4" w:fontKey="{D2AB3EA0-0ACC-47BA-8D4C-89384E3252F1}"/>
    <w:embedBold r:id="rId5" w:fontKey="{2733CE3B-294D-4082-8117-2E313240EF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D02"/>
    <w:multiLevelType w:val="multilevel"/>
    <w:tmpl w:val="1FE4D9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1EC5D54"/>
    <w:multiLevelType w:val="multilevel"/>
    <w:tmpl w:val="3B2201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6010C86"/>
    <w:multiLevelType w:val="multilevel"/>
    <w:tmpl w:val="31D66D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DC32D34"/>
    <w:multiLevelType w:val="multilevel"/>
    <w:tmpl w:val="DFA434A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E6439F5"/>
    <w:multiLevelType w:val="multilevel"/>
    <w:tmpl w:val="3468D9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062415A"/>
    <w:multiLevelType w:val="multilevel"/>
    <w:tmpl w:val="CE6ECD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55A6139"/>
    <w:multiLevelType w:val="multilevel"/>
    <w:tmpl w:val="2CDA2B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5CC67B6"/>
    <w:multiLevelType w:val="multilevel"/>
    <w:tmpl w:val="1EAAC45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9186F4E"/>
    <w:multiLevelType w:val="multilevel"/>
    <w:tmpl w:val="C04CD3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DE75475"/>
    <w:multiLevelType w:val="multilevel"/>
    <w:tmpl w:val="94585D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0C8635F"/>
    <w:multiLevelType w:val="multilevel"/>
    <w:tmpl w:val="15C6C5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2334A04"/>
    <w:multiLevelType w:val="multilevel"/>
    <w:tmpl w:val="7BCA63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36D3AB7"/>
    <w:multiLevelType w:val="multilevel"/>
    <w:tmpl w:val="840060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3DE42B2"/>
    <w:multiLevelType w:val="multilevel"/>
    <w:tmpl w:val="E446FE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240045CE"/>
    <w:multiLevelType w:val="multilevel"/>
    <w:tmpl w:val="83AA7DF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265B231E"/>
    <w:multiLevelType w:val="multilevel"/>
    <w:tmpl w:val="BF6ABB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27274F5E"/>
    <w:multiLevelType w:val="multilevel"/>
    <w:tmpl w:val="F948C50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275F2E3D"/>
    <w:multiLevelType w:val="multilevel"/>
    <w:tmpl w:val="325A04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285044AB"/>
    <w:multiLevelType w:val="multilevel"/>
    <w:tmpl w:val="1D6ABAE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296E1EDD"/>
    <w:multiLevelType w:val="multilevel"/>
    <w:tmpl w:val="7FF444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2B673D6E"/>
    <w:multiLevelType w:val="multilevel"/>
    <w:tmpl w:val="C094632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2CFE3FE2"/>
    <w:multiLevelType w:val="multilevel"/>
    <w:tmpl w:val="2670E4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2F1A2449"/>
    <w:multiLevelType w:val="multilevel"/>
    <w:tmpl w:val="67F2311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30B5561F"/>
    <w:multiLevelType w:val="multilevel"/>
    <w:tmpl w:val="49AEF9D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30BA07FF"/>
    <w:multiLevelType w:val="multilevel"/>
    <w:tmpl w:val="E3C466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32CB5464"/>
    <w:multiLevelType w:val="multilevel"/>
    <w:tmpl w:val="98C2D7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353B57AC"/>
    <w:multiLevelType w:val="multilevel"/>
    <w:tmpl w:val="356850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360E6C30"/>
    <w:multiLevelType w:val="multilevel"/>
    <w:tmpl w:val="8C4810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38CA6984"/>
    <w:multiLevelType w:val="multilevel"/>
    <w:tmpl w:val="5F6411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3ADD7CC9"/>
    <w:multiLevelType w:val="multilevel"/>
    <w:tmpl w:val="1E9835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3C1A76BC"/>
    <w:multiLevelType w:val="multilevel"/>
    <w:tmpl w:val="ABC639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3C2C256F"/>
    <w:multiLevelType w:val="multilevel"/>
    <w:tmpl w:val="BEA8DC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405A05E3"/>
    <w:multiLevelType w:val="multilevel"/>
    <w:tmpl w:val="055E67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4102383D"/>
    <w:multiLevelType w:val="multilevel"/>
    <w:tmpl w:val="69344E8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42F44118"/>
    <w:multiLevelType w:val="multilevel"/>
    <w:tmpl w:val="EFD8B3D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46D341CB"/>
    <w:multiLevelType w:val="multilevel"/>
    <w:tmpl w:val="74DC8F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4C510FEA"/>
    <w:multiLevelType w:val="multilevel"/>
    <w:tmpl w:val="6DD852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4E3871D4"/>
    <w:multiLevelType w:val="multilevel"/>
    <w:tmpl w:val="33CA55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4F6F25C7"/>
    <w:multiLevelType w:val="multilevel"/>
    <w:tmpl w:val="1640E9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4FE25183"/>
    <w:multiLevelType w:val="multilevel"/>
    <w:tmpl w:val="8F701F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50092ED8"/>
    <w:multiLevelType w:val="multilevel"/>
    <w:tmpl w:val="B58430C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503721C1"/>
    <w:multiLevelType w:val="multilevel"/>
    <w:tmpl w:val="216236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50D55005"/>
    <w:multiLevelType w:val="multilevel"/>
    <w:tmpl w:val="400EDBA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5301255C"/>
    <w:multiLevelType w:val="multilevel"/>
    <w:tmpl w:val="D676E8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 w15:restartNumberingAfterBreak="0">
    <w:nsid w:val="53FC3554"/>
    <w:multiLevelType w:val="multilevel"/>
    <w:tmpl w:val="4852DD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5" w15:restartNumberingAfterBreak="0">
    <w:nsid w:val="55BC649F"/>
    <w:multiLevelType w:val="multilevel"/>
    <w:tmpl w:val="FD1813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6" w15:restartNumberingAfterBreak="0">
    <w:nsid w:val="560374BF"/>
    <w:multiLevelType w:val="multilevel"/>
    <w:tmpl w:val="3A2892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7" w15:restartNumberingAfterBreak="0">
    <w:nsid w:val="5723187D"/>
    <w:multiLevelType w:val="multilevel"/>
    <w:tmpl w:val="65D8885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8" w15:restartNumberingAfterBreak="0">
    <w:nsid w:val="58395A93"/>
    <w:multiLevelType w:val="multilevel"/>
    <w:tmpl w:val="1C48658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9" w15:restartNumberingAfterBreak="0">
    <w:nsid w:val="58895B7F"/>
    <w:multiLevelType w:val="multilevel"/>
    <w:tmpl w:val="CF6045D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0" w15:restartNumberingAfterBreak="0">
    <w:nsid w:val="59C51BC2"/>
    <w:multiLevelType w:val="multilevel"/>
    <w:tmpl w:val="0E68F6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1" w15:restartNumberingAfterBreak="0">
    <w:nsid w:val="5A00005F"/>
    <w:multiLevelType w:val="multilevel"/>
    <w:tmpl w:val="E4F4E96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2" w15:restartNumberingAfterBreak="0">
    <w:nsid w:val="5A7335E3"/>
    <w:multiLevelType w:val="multilevel"/>
    <w:tmpl w:val="F956ED7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3" w15:restartNumberingAfterBreak="0">
    <w:nsid w:val="5A9308C0"/>
    <w:multiLevelType w:val="multilevel"/>
    <w:tmpl w:val="A72259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4" w15:restartNumberingAfterBreak="0">
    <w:nsid w:val="5C131AE8"/>
    <w:multiLevelType w:val="multilevel"/>
    <w:tmpl w:val="FAB0E7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5" w15:restartNumberingAfterBreak="0">
    <w:nsid w:val="5C68504B"/>
    <w:multiLevelType w:val="multilevel"/>
    <w:tmpl w:val="124060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6" w15:restartNumberingAfterBreak="0">
    <w:nsid w:val="5CCB15C6"/>
    <w:multiLevelType w:val="multilevel"/>
    <w:tmpl w:val="194847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7" w15:restartNumberingAfterBreak="0">
    <w:nsid w:val="5F784C3C"/>
    <w:multiLevelType w:val="multilevel"/>
    <w:tmpl w:val="D44E2B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8" w15:restartNumberingAfterBreak="0">
    <w:nsid w:val="5F796426"/>
    <w:multiLevelType w:val="multilevel"/>
    <w:tmpl w:val="B08211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9" w15:restartNumberingAfterBreak="0">
    <w:nsid w:val="64001449"/>
    <w:multiLevelType w:val="multilevel"/>
    <w:tmpl w:val="D09692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0" w15:restartNumberingAfterBreak="0">
    <w:nsid w:val="6746434B"/>
    <w:multiLevelType w:val="multilevel"/>
    <w:tmpl w:val="BA6662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1" w15:restartNumberingAfterBreak="0">
    <w:nsid w:val="67D10E3B"/>
    <w:multiLevelType w:val="multilevel"/>
    <w:tmpl w:val="1C78AAC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2" w15:restartNumberingAfterBreak="0">
    <w:nsid w:val="6A273323"/>
    <w:multiLevelType w:val="multilevel"/>
    <w:tmpl w:val="E40C59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3" w15:restartNumberingAfterBreak="0">
    <w:nsid w:val="6DA768EE"/>
    <w:multiLevelType w:val="multilevel"/>
    <w:tmpl w:val="A178E8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4" w15:restartNumberingAfterBreak="0">
    <w:nsid w:val="73030BFC"/>
    <w:multiLevelType w:val="multilevel"/>
    <w:tmpl w:val="C7C2E8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5" w15:restartNumberingAfterBreak="0">
    <w:nsid w:val="73C81E46"/>
    <w:multiLevelType w:val="multilevel"/>
    <w:tmpl w:val="2564C3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6" w15:restartNumberingAfterBreak="0">
    <w:nsid w:val="757F531D"/>
    <w:multiLevelType w:val="multilevel"/>
    <w:tmpl w:val="783C29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7" w15:restartNumberingAfterBreak="0">
    <w:nsid w:val="76766CF9"/>
    <w:multiLevelType w:val="multilevel"/>
    <w:tmpl w:val="AF6EA8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8" w15:restartNumberingAfterBreak="0">
    <w:nsid w:val="77B81CD0"/>
    <w:multiLevelType w:val="multilevel"/>
    <w:tmpl w:val="027252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9" w15:restartNumberingAfterBreak="0">
    <w:nsid w:val="7A5433E6"/>
    <w:multiLevelType w:val="multilevel"/>
    <w:tmpl w:val="52D07B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0" w15:restartNumberingAfterBreak="0">
    <w:nsid w:val="7B4F46A5"/>
    <w:multiLevelType w:val="multilevel"/>
    <w:tmpl w:val="D3C834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1" w15:restartNumberingAfterBreak="0">
    <w:nsid w:val="7CA76894"/>
    <w:multiLevelType w:val="multilevel"/>
    <w:tmpl w:val="97C87F5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2" w15:restartNumberingAfterBreak="0">
    <w:nsid w:val="7F8C6750"/>
    <w:multiLevelType w:val="multilevel"/>
    <w:tmpl w:val="5FC218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89891963">
    <w:abstractNumId w:val="58"/>
  </w:num>
  <w:num w:numId="2" w16cid:durableId="2106068591">
    <w:abstractNumId w:val="20"/>
  </w:num>
  <w:num w:numId="3" w16cid:durableId="1134174094">
    <w:abstractNumId w:val="39"/>
  </w:num>
  <w:num w:numId="4" w16cid:durableId="123812993">
    <w:abstractNumId w:val="16"/>
  </w:num>
  <w:num w:numId="5" w16cid:durableId="985165943">
    <w:abstractNumId w:val="62"/>
  </w:num>
  <w:num w:numId="6" w16cid:durableId="539825877">
    <w:abstractNumId w:val="8"/>
  </w:num>
  <w:num w:numId="7" w16cid:durableId="55519619">
    <w:abstractNumId w:val="40"/>
  </w:num>
  <w:num w:numId="8" w16cid:durableId="1482848211">
    <w:abstractNumId w:val="70"/>
  </w:num>
  <w:num w:numId="9" w16cid:durableId="1898661972">
    <w:abstractNumId w:val="66"/>
  </w:num>
  <w:num w:numId="10" w16cid:durableId="1531383157">
    <w:abstractNumId w:val="47"/>
  </w:num>
  <w:num w:numId="11" w16cid:durableId="753279572">
    <w:abstractNumId w:val="23"/>
  </w:num>
  <w:num w:numId="12" w16cid:durableId="1378971544">
    <w:abstractNumId w:val="24"/>
  </w:num>
  <w:num w:numId="13" w16cid:durableId="2010596041">
    <w:abstractNumId w:val="32"/>
  </w:num>
  <w:num w:numId="14" w16cid:durableId="347605404">
    <w:abstractNumId w:val="46"/>
  </w:num>
  <w:num w:numId="15" w16cid:durableId="1332021981">
    <w:abstractNumId w:val="0"/>
  </w:num>
  <w:num w:numId="16" w16cid:durableId="1641767292">
    <w:abstractNumId w:val="6"/>
  </w:num>
  <w:num w:numId="17" w16cid:durableId="603927814">
    <w:abstractNumId w:val="37"/>
  </w:num>
  <w:num w:numId="18" w16cid:durableId="1159031751">
    <w:abstractNumId w:val="5"/>
  </w:num>
  <w:num w:numId="19" w16cid:durableId="1618677317">
    <w:abstractNumId w:val="44"/>
  </w:num>
  <w:num w:numId="20" w16cid:durableId="1146241654">
    <w:abstractNumId w:val="10"/>
  </w:num>
  <w:num w:numId="21" w16cid:durableId="1265114484">
    <w:abstractNumId w:val="17"/>
  </w:num>
  <w:num w:numId="22" w16cid:durableId="1387336912">
    <w:abstractNumId w:val="56"/>
  </w:num>
  <w:num w:numId="23" w16cid:durableId="1148942049">
    <w:abstractNumId w:val="69"/>
  </w:num>
  <w:num w:numId="24" w16cid:durableId="1518691107">
    <w:abstractNumId w:val="35"/>
  </w:num>
  <w:num w:numId="25" w16cid:durableId="2008941265">
    <w:abstractNumId w:val="19"/>
  </w:num>
  <w:num w:numId="26" w16cid:durableId="1430005245">
    <w:abstractNumId w:val="27"/>
  </w:num>
  <w:num w:numId="27" w16cid:durableId="1499031184">
    <w:abstractNumId w:val="33"/>
  </w:num>
  <w:num w:numId="28" w16cid:durableId="730346380">
    <w:abstractNumId w:val="7"/>
  </w:num>
  <w:num w:numId="29" w16cid:durableId="838472094">
    <w:abstractNumId w:val="34"/>
  </w:num>
  <w:num w:numId="30" w16cid:durableId="1361052807">
    <w:abstractNumId w:val="14"/>
  </w:num>
  <w:num w:numId="31" w16cid:durableId="331447010">
    <w:abstractNumId w:val="9"/>
  </w:num>
  <w:num w:numId="32" w16cid:durableId="1432513324">
    <w:abstractNumId w:val="13"/>
  </w:num>
  <w:num w:numId="33" w16cid:durableId="997273549">
    <w:abstractNumId w:val="72"/>
  </w:num>
  <w:num w:numId="34" w16cid:durableId="634868033">
    <w:abstractNumId w:val="41"/>
  </w:num>
  <w:num w:numId="35" w16cid:durableId="546649849">
    <w:abstractNumId w:val="28"/>
  </w:num>
  <w:num w:numId="36" w16cid:durableId="1675454427">
    <w:abstractNumId w:val="1"/>
  </w:num>
  <w:num w:numId="37" w16cid:durableId="1138840646">
    <w:abstractNumId w:val="63"/>
  </w:num>
  <w:num w:numId="38" w16cid:durableId="1381131495">
    <w:abstractNumId w:val="45"/>
  </w:num>
  <w:num w:numId="39" w16cid:durableId="1507011546">
    <w:abstractNumId w:val="3"/>
  </w:num>
  <w:num w:numId="40" w16cid:durableId="582298793">
    <w:abstractNumId w:val="60"/>
  </w:num>
  <w:num w:numId="41" w16cid:durableId="1647733657">
    <w:abstractNumId w:val="22"/>
  </w:num>
  <w:num w:numId="42" w16cid:durableId="513227341">
    <w:abstractNumId w:val="71"/>
  </w:num>
  <w:num w:numId="43" w16cid:durableId="365520019">
    <w:abstractNumId w:val="42"/>
  </w:num>
  <w:num w:numId="44" w16cid:durableId="1194419222">
    <w:abstractNumId w:val="11"/>
  </w:num>
  <w:num w:numId="45" w16cid:durableId="1629773990">
    <w:abstractNumId w:val="30"/>
  </w:num>
  <w:num w:numId="46" w16cid:durableId="536819634">
    <w:abstractNumId w:val="4"/>
  </w:num>
  <w:num w:numId="47" w16cid:durableId="261424336">
    <w:abstractNumId w:val="29"/>
  </w:num>
  <w:num w:numId="48" w16cid:durableId="913122865">
    <w:abstractNumId w:val="36"/>
  </w:num>
  <w:num w:numId="49" w16cid:durableId="570313783">
    <w:abstractNumId w:val="25"/>
  </w:num>
  <w:num w:numId="50" w16cid:durableId="1712730719">
    <w:abstractNumId w:val="31"/>
  </w:num>
  <w:num w:numId="51" w16cid:durableId="1076319066">
    <w:abstractNumId w:val="54"/>
  </w:num>
  <w:num w:numId="52" w16cid:durableId="20934624">
    <w:abstractNumId w:val="65"/>
  </w:num>
  <w:num w:numId="53" w16cid:durableId="208691886">
    <w:abstractNumId w:val="38"/>
  </w:num>
  <w:num w:numId="54" w16cid:durableId="1349866829">
    <w:abstractNumId w:val="67"/>
  </w:num>
  <w:num w:numId="55" w16cid:durableId="2146001945">
    <w:abstractNumId w:val="53"/>
  </w:num>
  <w:num w:numId="56" w16cid:durableId="520749080">
    <w:abstractNumId w:val="57"/>
  </w:num>
  <w:num w:numId="57" w16cid:durableId="1639333558">
    <w:abstractNumId w:val="2"/>
  </w:num>
  <w:num w:numId="58" w16cid:durableId="1038311930">
    <w:abstractNumId w:val="12"/>
  </w:num>
  <w:num w:numId="59" w16cid:durableId="2140681246">
    <w:abstractNumId w:val="64"/>
  </w:num>
  <w:num w:numId="60" w16cid:durableId="1201093664">
    <w:abstractNumId w:val="55"/>
  </w:num>
  <w:num w:numId="61" w16cid:durableId="2008633350">
    <w:abstractNumId w:val="21"/>
  </w:num>
  <w:num w:numId="62" w16cid:durableId="811754744">
    <w:abstractNumId w:val="61"/>
  </w:num>
  <w:num w:numId="63" w16cid:durableId="1863743877">
    <w:abstractNumId w:val="68"/>
  </w:num>
  <w:num w:numId="64" w16cid:durableId="853569919">
    <w:abstractNumId w:val="49"/>
  </w:num>
  <w:num w:numId="65" w16cid:durableId="958335220">
    <w:abstractNumId w:val="48"/>
  </w:num>
  <w:num w:numId="66" w16cid:durableId="267785511">
    <w:abstractNumId w:val="18"/>
  </w:num>
  <w:num w:numId="67" w16cid:durableId="1797720093">
    <w:abstractNumId w:val="43"/>
  </w:num>
  <w:num w:numId="68" w16cid:durableId="997460076">
    <w:abstractNumId w:val="59"/>
  </w:num>
  <w:num w:numId="69" w16cid:durableId="696662117">
    <w:abstractNumId w:val="15"/>
  </w:num>
  <w:num w:numId="70" w16cid:durableId="681783040">
    <w:abstractNumId w:val="52"/>
  </w:num>
  <w:num w:numId="71" w16cid:durableId="1713263270">
    <w:abstractNumId w:val="50"/>
  </w:num>
  <w:num w:numId="72" w16cid:durableId="2031251020">
    <w:abstractNumId w:val="51"/>
  </w:num>
  <w:num w:numId="73" w16cid:durableId="130397245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0F7"/>
    <w:rsid w:val="000A64A3"/>
    <w:rsid w:val="00151478"/>
    <w:rsid w:val="001A2618"/>
    <w:rsid w:val="001E2B33"/>
    <w:rsid w:val="0028743F"/>
    <w:rsid w:val="00306BDC"/>
    <w:rsid w:val="003B1562"/>
    <w:rsid w:val="003C5911"/>
    <w:rsid w:val="004930F7"/>
    <w:rsid w:val="004E0B2D"/>
    <w:rsid w:val="00584A7C"/>
    <w:rsid w:val="005D3EA4"/>
    <w:rsid w:val="005E7231"/>
    <w:rsid w:val="00692CB9"/>
    <w:rsid w:val="007364C3"/>
    <w:rsid w:val="007B6354"/>
    <w:rsid w:val="00924290"/>
    <w:rsid w:val="00A76CB6"/>
    <w:rsid w:val="00A82F06"/>
    <w:rsid w:val="00B170AE"/>
    <w:rsid w:val="00C3063C"/>
    <w:rsid w:val="00D32247"/>
    <w:rsid w:val="00E63367"/>
    <w:rsid w:val="00E7128F"/>
    <w:rsid w:val="00EC3E0C"/>
    <w:rsid w:val="00F40807"/>
    <w:rsid w:val="00F4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57504"/>
  <w15:docId w15:val="{AED83167-08CE-4B69-BDF6-5A64F31CA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45</Pages>
  <Words>4890</Words>
  <Characters>27877</Characters>
  <Application>Microsoft Office Word</Application>
  <DocSecurity>0</DocSecurity>
  <Lines>232</Lines>
  <Paragraphs>65</Paragraphs>
  <ScaleCrop>false</ScaleCrop>
  <Company/>
  <LinksUpToDate>false</LinksUpToDate>
  <CharactersWithSpaces>32702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Dương XẠ ĐIÊU</cp:lastModifiedBy>
  <cp:revision>25</cp:revision>
  <dcterms:created xsi:type="dcterms:W3CDTF">2025-11-18T15:22:00Z</dcterms:created>
  <dcterms:modified xsi:type="dcterms:W3CDTF">2025-11-19T01:00:00Z</dcterms:modified>
</cp:coreProperties>
</file>