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323B5" w14:textId="77777777" w:rsidR="00AC3031" w:rsidRDefault="00FD7003">
      <w:r w:rsidRPr="00FD7003">
        <w:rPr>
          <w:noProof/>
        </w:rPr>
        <w:drawing>
          <wp:inline distT="0" distB="0" distL="0" distR="0" wp14:anchorId="70B6FD05" wp14:editId="1D1D284E">
            <wp:extent cx="5943600" cy="60375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6037580"/>
                    </a:xfrm>
                    <a:prstGeom prst="rect">
                      <a:avLst/>
                    </a:prstGeom>
                  </pic:spPr>
                </pic:pic>
              </a:graphicData>
            </a:graphic>
          </wp:inline>
        </w:drawing>
      </w:r>
      <w:r>
        <w:br/>
      </w:r>
      <w:r>
        <w:br/>
      </w:r>
      <w:r>
        <w:br/>
      </w:r>
      <w:r>
        <w:br/>
      </w:r>
      <w:r>
        <w:br/>
      </w:r>
      <w:r>
        <w:br/>
      </w:r>
      <w:r>
        <w:br/>
      </w:r>
      <w:r>
        <w:br/>
      </w:r>
      <w:r>
        <w:br/>
      </w:r>
      <w:r>
        <w:br/>
      </w:r>
      <w:r>
        <w:br/>
      </w:r>
      <w:r>
        <w:br/>
      </w:r>
      <w:r>
        <w:lastRenderedPageBreak/>
        <w:br/>
      </w:r>
      <w:r w:rsidRPr="00FD7003">
        <w:rPr>
          <w:noProof/>
        </w:rPr>
        <w:drawing>
          <wp:inline distT="0" distB="0" distL="0" distR="0" wp14:anchorId="42C6F5B8" wp14:editId="245AA421">
            <wp:extent cx="5943600" cy="3975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75735"/>
                    </a:xfrm>
                    <a:prstGeom prst="rect">
                      <a:avLst/>
                    </a:prstGeom>
                  </pic:spPr>
                </pic:pic>
              </a:graphicData>
            </a:graphic>
          </wp:inline>
        </w:drawing>
      </w:r>
      <w:r w:rsidR="00D81498">
        <w:br/>
      </w:r>
      <w:r w:rsidR="00D81498">
        <w:br/>
      </w:r>
      <w:r w:rsidR="00D81498">
        <w:br/>
      </w:r>
      <w:r w:rsidR="00D81498">
        <w:br/>
        <w:t xml:space="preserve">DIVISION CHIEF &gt;BUTTON “ACCEPT” CHANGE TO “APPROVE” </w:t>
      </w:r>
      <w:r w:rsidR="00D81498">
        <w:br/>
      </w:r>
      <w:r w:rsidR="00D81498">
        <w:br/>
      </w:r>
      <w:r w:rsidR="00D81498">
        <w:br/>
      </w:r>
      <w:r w:rsidR="00D81498">
        <w:br/>
      </w:r>
      <w:r w:rsidR="00D81498" w:rsidRPr="00D81498">
        <w:rPr>
          <w:noProof/>
        </w:rPr>
        <w:lastRenderedPageBreak/>
        <w:drawing>
          <wp:inline distT="0" distB="0" distL="0" distR="0" wp14:anchorId="40B6BCC6" wp14:editId="32E3998E">
            <wp:extent cx="5943600" cy="77476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747635"/>
                    </a:xfrm>
                    <a:prstGeom prst="rect">
                      <a:avLst/>
                    </a:prstGeom>
                  </pic:spPr>
                </pic:pic>
              </a:graphicData>
            </a:graphic>
          </wp:inline>
        </w:drawing>
      </w:r>
      <w:r w:rsidR="00D81498">
        <w:br/>
      </w:r>
      <w:r w:rsidR="00D81498">
        <w:br/>
        <w:t xml:space="preserve">Change View Details </w:t>
      </w:r>
      <w:r w:rsidR="00D81498">
        <w:br/>
      </w:r>
      <w:r w:rsidR="00D81498">
        <w:lastRenderedPageBreak/>
        <w:t xml:space="preserve">Change to Approved and Forwarded to RICTU </w:t>
      </w:r>
      <w:r w:rsidR="00B35CCB">
        <w:t xml:space="preserve">– Kate </w:t>
      </w:r>
      <w:r w:rsidR="00B35CCB">
        <w:br/>
      </w:r>
      <w:r w:rsidR="00B35CCB">
        <w:br/>
      </w:r>
      <w:r w:rsidR="00B35CCB">
        <w:br/>
      </w:r>
      <w:r w:rsidR="00B35CCB" w:rsidRPr="00D81498">
        <w:rPr>
          <w:noProof/>
        </w:rPr>
        <w:drawing>
          <wp:inline distT="0" distB="0" distL="0" distR="0" wp14:anchorId="0CC87447" wp14:editId="4B8FE6EF">
            <wp:extent cx="5943600" cy="3052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52445"/>
                    </a:xfrm>
                    <a:prstGeom prst="rect">
                      <a:avLst/>
                    </a:prstGeom>
                  </pic:spPr>
                </pic:pic>
              </a:graphicData>
            </a:graphic>
          </wp:inline>
        </w:drawing>
      </w:r>
      <w:r w:rsidR="00B35CCB">
        <w:br/>
      </w:r>
      <w:r w:rsidR="00B35CCB">
        <w:br/>
        <w:t>Assigned to CLEOVIN SILONG (varies) – Chief RICTU</w:t>
      </w:r>
      <w:r w:rsidR="00B35CCB">
        <w:br/>
      </w:r>
      <w:r w:rsidR="00B35CCB">
        <w:br/>
      </w:r>
      <w:r w:rsidR="00B35CCB">
        <w:br/>
      </w:r>
      <w:r w:rsidR="00B35CCB">
        <w:br/>
        <w:t xml:space="preserve">Chief RICTU – Change to Receive </w:t>
      </w:r>
      <w:r w:rsidR="00B35CCB">
        <w:br/>
      </w:r>
      <w:r w:rsidR="00B35CCB" w:rsidRPr="00B35CCB">
        <w:rPr>
          <w:noProof/>
        </w:rPr>
        <w:drawing>
          <wp:inline distT="0" distB="0" distL="0" distR="0" wp14:anchorId="0D65FD80" wp14:editId="1CBAD073">
            <wp:extent cx="3134162" cy="345805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34162" cy="3458058"/>
                    </a:xfrm>
                    <a:prstGeom prst="rect">
                      <a:avLst/>
                    </a:prstGeom>
                  </pic:spPr>
                </pic:pic>
              </a:graphicData>
            </a:graphic>
          </wp:inline>
        </w:drawing>
      </w:r>
      <w:r w:rsidR="00B35CCB">
        <w:br/>
      </w:r>
      <w:r w:rsidR="00B35CCB">
        <w:lastRenderedPageBreak/>
        <w:t xml:space="preserve">Cleovin Silong (varies) – (Add) Accept (Email – to Notify) </w:t>
      </w:r>
      <w:r w:rsidR="00CA1278">
        <w:t xml:space="preserve">(system-dashboard notification), </w:t>
      </w:r>
      <w:r w:rsidR="00B35CCB">
        <w:br/>
      </w:r>
      <w:r w:rsidR="00CA1278">
        <w:br/>
        <w:t>Message Echo</w:t>
      </w:r>
      <w:r w:rsidR="00B35CCB">
        <w:br/>
      </w:r>
      <w:r w:rsidR="00CA1278">
        <w:t>“Please bring the Equipment/Device/Unit to the RICTU Helpdesk.”</w:t>
      </w:r>
      <w:r w:rsidR="00B35CCB">
        <w:br/>
      </w:r>
      <w:r w:rsidR="00B35CCB">
        <w:br/>
      </w:r>
      <w:r w:rsidR="00CA1278" w:rsidRPr="00B35CCB">
        <w:rPr>
          <w:noProof/>
        </w:rPr>
        <w:drawing>
          <wp:anchor distT="0" distB="0" distL="114300" distR="114300" simplePos="0" relativeHeight="251658240" behindDoc="1" locked="0" layoutInCell="1" allowOverlap="1" wp14:anchorId="38C60D33" wp14:editId="4524BA28">
            <wp:simplePos x="0" y="0"/>
            <wp:positionH relativeFrom="column">
              <wp:posOffset>-23751</wp:posOffset>
            </wp:positionH>
            <wp:positionV relativeFrom="paragraph">
              <wp:posOffset>872284</wp:posOffset>
            </wp:positionV>
            <wp:extent cx="3314700" cy="28479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14700" cy="2847975"/>
                    </a:xfrm>
                    <a:prstGeom prst="rect">
                      <a:avLst/>
                    </a:prstGeom>
                  </pic:spPr>
                </pic:pic>
              </a:graphicData>
            </a:graphic>
          </wp:anchor>
        </w:drawing>
      </w:r>
      <w:r w:rsidR="00B35CCB">
        <w:br/>
      </w:r>
      <w:r w:rsidR="00B35CCB">
        <w:br/>
      </w:r>
      <w:r w:rsidR="00B35CCB">
        <w:br/>
      </w:r>
      <w:r w:rsidR="00B35CCB">
        <w:br/>
      </w:r>
      <w:r w:rsidR="00D81498">
        <w:br/>
      </w:r>
      <w:r w:rsidR="00CA1278">
        <w:br/>
      </w:r>
      <w:r w:rsidR="00CA1278">
        <w:br/>
      </w:r>
      <w:r w:rsidR="00CA1278">
        <w:br/>
      </w:r>
      <w:r w:rsidR="00CA1278">
        <w:br/>
      </w:r>
      <w:r w:rsidR="00CA1278">
        <w:br/>
      </w:r>
      <w:r w:rsidR="00CA1278">
        <w:br/>
      </w:r>
      <w:r w:rsidR="00CA1278">
        <w:br/>
      </w:r>
      <w:r w:rsidR="00CA1278">
        <w:br/>
      </w:r>
      <w:r w:rsidR="00CA1278">
        <w:br/>
      </w:r>
      <w:r w:rsidR="00CA1278">
        <w:br/>
      </w:r>
      <w:r w:rsidR="00CA1278">
        <w:br/>
      </w:r>
      <w:r w:rsidR="00CA1278">
        <w:br/>
      </w:r>
      <w:r w:rsidR="00CA1278">
        <w:br/>
      </w:r>
      <w:r w:rsidR="00CA1278">
        <w:br/>
        <w:t>add notification</w:t>
      </w:r>
      <w:r w:rsidR="00CA1278">
        <w:br/>
      </w:r>
      <w:r w:rsidR="00CA1278" w:rsidRPr="00CA1278">
        <w:rPr>
          <w:noProof/>
        </w:rPr>
        <w:lastRenderedPageBreak/>
        <w:drawing>
          <wp:inline distT="0" distB="0" distL="0" distR="0" wp14:anchorId="7FFA035E" wp14:editId="35602064">
            <wp:extent cx="3667637" cy="455358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67637" cy="4553585"/>
                    </a:xfrm>
                    <a:prstGeom prst="rect">
                      <a:avLst/>
                    </a:prstGeom>
                  </pic:spPr>
                </pic:pic>
              </a:graphicData>
            </a:graphic>
          </wp:inline>
        </w:drawing>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br/>
      </w:r>
      <w:r w:rsidR="00756ACE">
        <w:lastRenderedPageBreak/>
        <w:br/>
      </w:r>
      <w:r w:rsidR="00756ACE" w:rsidRPr="00756ACE">
        <w:rPr>
          <w:noProof/>
        </w:rPr>
        <w:drawing>
          <wp:inline distT="0" distB="0" distL="0" distR="0" wp14:anchorId="150CCE21" wp14:editId="274C8BCD">
            <wp:extent cx="4353533" cy="272453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3533" cy="2724530"/>
                    </a:xfrm>
                    <a:prstGeom prst="rect">
                      <a:avLst/>
                    </a:prstGeom>
                  </pic:spPr>
                </pic:pic>
              </a:graphicData>
            </a:graphic>
          </wp:inline>
        </w:drawing>
      </w:r>
      <w:r w:rsidR="00756ACE">
        <w:br/>
      </w:r>
      <w:r w:rsidR="00946CA3">
        <w:t xml:space="preserve">Replacement Status </w:t>
      </w:r>
      <w:r w:rsidR="00756ACE">
        <w:t xml:space="preserve">Change to </w:t>
      </w:r>
      <w:r w:rsidR="00946CA3">
        <w:t>Equipment Condition</w:t>
      </w:r>
      <w:r w:rsidR="00756ACE">
        <w:br/>
      </w:r>
      <w:r w:rsidR="00756ACE">
        <w:br/>
      </w:r>
      <w:r w:rsidR="00756ACE">
        <w:br/>
      </w:r>
      <w:r w:rsidR="00756ACE" w:rsidRPr="00756ACE">
        <w:rPr>
          <w:noProof/>
        </w:rPr>
        <w:drawing>
          <wp:inline distT="0" distB="0" distL="0" distR="0" wp14:anchorId="3913AB7B" wp14:editId="601ADB56">
            <wp:extent cx="5943600" cy="40138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13835"/>
                    </a:xfrm>
                    <a:prstGeom prst="rect">
                      <a:avLst/>
                    </a:prstGeom>
                  </pic:spPr>
                </pic:pic>
              </a:graphicData>
            </a:graphic>
          </wp:inline>
        </w:drawing>
      </w:r>
      <w:r w:rsidR="00756ACE">
        <w:br/>
      </w:r>
      <w:r w:rsidR="00946CA3">
        <w:t xml:space="preserve">Inventory Replacement Indicator change to </w:t>
      </w:r>
      <w:r w:rsidR="00756ACE">
        <w:t xml:space="preserve">Equipment /Device Condition </w:t>
      </w:r>
      <w:r w:rsidR="00756ACE">
        <w:br/>
      </w:r>
      <w:r w:rsidR="00756ACE">
        <w:br/>
      </w:r>
      <w:r w:rsidR="00756ACE">
        <w:br/>
      </w:r>
      <w:r w:rsidR="00756ACE">
        <w:br/>
      </w:r>
      <w:r w:rsidR="00756ACE">
        <w:lastRenderedPageBreak/>
        <w:t>Priority List of ICT Equiment for Replacement : Desktop , Lap</w:t>
      </w:r>
      <w:r w:rsidR="00756ACE">
        <w:br/>
      </w:r>
      <w:r w:rsidR="00756ACE" w:rsidRPr="00756ACE">
        <w:rPr>
          <w:noProof/>
        </w:rPr>
        <w:drawing>
          <wp:inline distT="0" distB="0" distL="0" distR="0" wp14:anchorId="08E2C1E4" wp14:editId="3632B7C6">
            <wp:extent cx="5943600" cy="18116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11655"/>
                    </a:xfrm>
                    <a:prstGeom prst="rect">
                      <a:avLst/>
                    </a:prstGeom>
                  </pic:spPr>
                </pic:pic>
              </a:graphicData>
            </a:graphic>
          </wp:inline>
        </w:drawing>
      </w:r>
      <w:r w:rsidR="00756ACE">
        <w:br/>
      </w:r>
      <w:r w:rsidR="00756ACE">
        <w:br/>
      </w:r>
      <w:r w:rsidR="00946CA3">
        <w:t>A</w:t>
      </w:r>
      <w:r w:rsidR="007A46B4">
        <w:t>dd dropdown Desktop, Laptop,</w:t>
      </w:r>
      <w:r w:rsidR="00756ACE">
        <w:br/>
      </w:r>
      <w:r w:rsidR="00756ACE" w:rsidRPr="00756ACE">
        <w:rPr>
          <w:noProof/>
        </w:rPr>
        <w:drawing>
          <wp:inline distT="0" distB="0" distL="0" distR="0" wp14:anchorId="197DCDC2" wp14:editId="52859810">
            <wp:extent cx="5943600" cy="30276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27680"/>
                    </a:xfrm>
                    <a:prstGeom prst="rect">
                      <a:avLst/>
                    </a:prstGeom>
                  </pic:spPr>
                </pic:pic>
              </a:graphicData>
            </a:graphic>
          </wp:inline>
        </w:drawing>
      </w:r>
      <w:r w:rsidR="00756ACE">
        <w:br/>
      </w:r>
      <w:r w:rsidR="00756ACE">
        <w:br/>
      </w:r>
      <w:r w:rsidR="00423262">
        <w:t xml:space="preserve">Identify the Prioritization 10 Is to 5 </w:t>
      </w:r>
      <w:r w:rsidR="00946CA3">
        <w:t xml:space="preserve">(Identify repair, preventive maintenance) Coding </w:t>
      </w:r>
      <w:r w:rsidR="00423262">
        <w:br/>
      </w:r>
      <w:r w:rsidR="00423262">
        <w:br/>
      </w:r>
      <w:r w:rsidR="00423262">
        <w:br/>
      </w:r>
      <w:r w:rsidR="007A46B4" w:rsidRPr="007A46B4">
        <w:rPr>
          <w:noProof/>
        </w:rPr>
        <w:lastRenderedPageBreak/>
        <w:drawing>
          <wp:inline distT="0" distB="0" distL="0" distR="0" wp14:anchorId="547F651A" wp14:editId="3D37095C">
            <wp:extent cx="5943600" cy="36093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09340"/>
                    </a:xfrm>
                    <a:prstGeom prst="rect">
                      <a:avLst/>
                    </a:prstGeom>
                  </pic:spPr>
                </pic:pic>
              </a:graphicData>
            </a:graphic>
          </wp:inline>
        </w:drawing>
      </w:r>
      <w:r w:rsidR="007A46B4">
        <w:br/>
      </w:r>
      <w:r w:rsidR="007A46B4">
        <w:br/>
        <w:t xml:space="preserve">Add actual </w:t>
      </w:r>
      <w:r w:rsidR="002F510F">
        <w:t xml:space="preserve">user (Colums) and Amount </w:t>
      </w:r>
      <w:r w:rsidR="002F510F">
        <w:br/>
      </w:r>
      <w:r w:rsidR="002F510F">
        <w:br/>
      </w:r>
      <w:r w:rsidR="002F510F">
        <w:br/>
      </w:r>
      <w:r w:rsidR="002F510F" w:rsidRPr="002F510F">
        <w:rPr>
          <w:noProof/>
        </w:rPr>
        <w:drawing>
          <wp:inline distT="0" distB="0" distL="0" distR="0" wp14:anchorId="1998D2F6" wp14:editId="29D94124">
            <wp:extent cx="5943600" cy="3169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69920"/>
                    </a:xfrm>
                    <a:prstGeom prst="rect">
                      <a:avLst/>
                    </a:prstGeom>
                  </pic:spPr>
                </pic:pic>
              </a:graphicData>
            </a:graphic>
          </wp:inline>
        </w:drawing>
      </w:r>
      <w:r w:rsidR="002F510F">
        <w:br/>
      </w:r>
      <w:r w:rsidR="002F510F">
        <w:br/>
        <w:t>Add Option as one Desktop/L</w:t>
      </w:r>
      <w:r w:rsidR="00C706EF">
        <w:t>a</w:t>
      </w:r>
      <w:r w:rsidR="002F510F">
        <w:t>ptop</w:t>
      </w:r>
      <w:r w:rsidR="00C706EF">
        <w:br/>
        <w:t>Colums (Property Number)</w:t>
      </w:r>
      <w:r w:rsidR="00946CA3">
        <w:br/>
      </w:r>
      <w:r w:rsidR="00946CA3">
        <w:lastRenderedPageBreak/>
        <w:br/>
      </w:r>
      <w:r w:rsidR="00946CA3">
        <w:br/>
      </w:r>
      <w:r w:rsidR="00946CA3">
        <w:br/>
      </w:r>
      <w:r w:rsidR="00946CA3">
        <w:br/>
      </w:r>
      <w:r w:rsidR="00946CA3">
        <w:br/>
      </w:r>
      <w:r w:rsidR="00946CA3">
        <w:br/>
      </w:r>
      <w:r w:rsidR="00946CA3">
        <w:br/>
      </w:r>
      <w:r w:rsidR="00946CA3" w:rsidRPr="00946CA3">
        <w:rPr>
          <w:noProof/>
        </w:rPr>
        <w:drawing>
          <wp:inline distT="0" distB="0" distL="0" distR="0" wp14:anchorId="7E265524" wp14:editId="07E443B8">
            <wp:extent cx="3705312" cy="47100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12178" cy="4718749"/>
                    </a:xfrm>
                    <a:prstGeom prst="rect">
                      <a:avLst/>
                    </a:prstGeom>
                  </pic:spPr>
                </pic:pic>
              </a:graphicData>
            </a:graphic>
          </wp:inline>
        </w:drawing>
      </w:r>
      <w:r w:rsidR="00946CA3">
        <w:br/>
      </w:r>
      <w:r w:rsidR="00946CA3">
        <w:br/>
      </w:r>
      <w:r w:rsidR="00372832">
        <w:t>Replace to Actual Form</w:t>
      </w:r>
      <w:r w:rsidR="00372832">
        <w:br/>
      </w:r>
      <w:r w:rsidR="00372832">
        <w:br/>
        <w:t xml:space="preserve">modal </w:t>
      </w:r>
      <w:r w:rsidR="00372832">
        <w:br/>
        <w:t xml:space="preserve">if overlap set overflow to auto , set max height of modal  </w:t>
      </w:r>
      <w:r w:rsidR="00987CA1">
        <w:br/>
      </w:r>
      <w:r w:rsidR="00987CA1">
        <w:br/>
      </w:r>
      <w:r w:rsidR="00987CA1">
        <w:br/>
      </w:r>
      <w:r w:rsidR="00987CA1">
        <w:br/>
      </w:r>
      <w:r w:rsidR="00987CA1">
        <w:br/>
      </w:r>
      <w:r w:rsidR="00987CA1">
        <w:br/>
      </w:r>
      <w:r w:rsidR="00987CA1">
        <w:br/>
      </w:r>
      <w:r w:rsidR="00987CA1">
        <w:br/>
      </w:r>
      <w:r w:rsidR="00987CA1">
        <w:lastRenderedPageBreak/>
        <w:br/>
        <w:t xml:space="preserve">SRF FORM ADD ATTACHED FILE FOR </w:t>
      </w:r>
      <w:r w:rsidR="00587182">
        <w:t>SCREENSHOTS</w:t>
      </w:r>
      <w:r w:rsidR="00996C6E">
        <w:br/>
      </w:r>
      <w:r w:rsidR="00996C6E">
        <w:br/>
      </w:r>
      <w:r w:rsidR="00996C6E">
        <w:br/>
      </w:r>
      <w:r w:rsidR="00996C6E">
        <w:br/>
      </w:r>
      <w:r w:rsidR="00996C6E">
        <w:br/>
        <w:t>ADD CHECKBOX-COMPLETED</w:t>
      </w:r>
      <w:r w:rsidR="00996C6E">
        <w:br/>
        <w:t>ADD (REF: NIMD Request Form 22 March 2021)</w:t>
      </w:r>
      <w:r w:rsidR="00996C6E">
        <w:br/>
      </w:r>
      <w:r w:rsidR="00996C6E" w:rsidRPr="00996C6E">
        <w:rPr>
          <w:noProof/>
        </w:rPr>
        <w:drawing>
          <wp:inline distT="0" distB="0" distL="0" distR="0" wp14:anchorId="51A338B9" wp14:editId="555EEFFF">
            <wp:extent cx="5943600" cy="26917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91765"/>
                    </a:xfrm>
                    <a:prstGeom prst="rect">
                      <a:avLst/>
                    </a:prstGeom>
                  </pic:spPr>
                </pic:pic>
              </a:graphicData>
            </a:graphic>
          </wp:inline>
        </w:drawing>
      </w:r>
      <w:r w:rsidR="00996C6E">
        <w:br/>
      </w:r>
      <w:r w:rsidR="00996C6E">
        <w:br/>
      </w:r>
      <w:r w:rsidR="00996C6E">
        <w:br/>
      </w:r>
      <w:r w:rsidR="00996C6E">
        <w:br/>
      </w:r>
      <w:r w:rsidR="00996C6E">
        <w:br/>
      </w:r>
      <w:r w:rsidR="00996C6E" w:rsidRPr="00996C6E">
        <w:rPr>
          <w:noProof/>
        </w:rPr>
        <w:drawing>
          <wp:inline distT="0" distB="0" distL="0" distR="0" wp14:anchorId="7702C264" wp14:editId="20568264">
            <wp:extent cx="2813050" cy="17589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17939" cy="1762007"/>
                    </a:xfrm>
                    <a:prstGeom prst="rect">
                      <a:avLst/>
                    </a:prstGeom>
                  </pic:spPr>
                </pic:pic>
              </a:graphicData>
            </a:graphic>
          </wp:inline>
        </w:drawing>
      </w:r>
      <w:r w:rsidR="00996C6E">
        <w:br/>
        <w:t xml:space="preserve">change to “Completed” add “action remarks” </w:t>
      </w:r>
      <w:r w:rsidR="00904000">
        <w:br/>
      </w:r>
      <w:r w:rsidR="00904000">
        <w:br/>
      </w:r>
      <w:r w:rsidR="00904000" w:rsidRPr="00904000">
        <w:rPr>
          <w:noProof/>
        </w:rPr>
        <w:lastRenderedPageBreak/>
        <w:drawing>
          <wp:inline distT="0" distB="0" distL="0" distR="0" wp14:anchorId="5CE2CF68" wp14:editId="043BA88B">
            <wp:extent cx="2257740" cy="6182588"/>
            <wp:effectExtent l="0" t="0" r="952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57740" cy="6182588"/>
                    </a:xfrm>
                    <a:prstGeom prst="rect">
                      <a:avLst/>
                    </a:prstGeom>
                  </pic:spPr>
                </pic:pic>
              </a:graphicData>
            </a:graphic>
          </wp:inline>
        </w:drawing>
      </w:r>
      <w:r w:rsidR="00904000">
        <w:br/>
        <w:t>Add Remarks</w:t>
      </w:r>
      <w:r w:rsidR="00552184">
        <w:t xml:space="preserve"> for Findings</w:t>
      </w:r>
      <w:r w:rsidR="00904000">
        <w:br/>
      </w:r>
      <w:r w:rsidR="00904000">
        <w:br/>
      </w:r>
      <w:r w:rsidR="00904000">
        <w:br/>
        <w:t xml:space="preserve">IF </w:t>
      </w:r>
      <w:r w:rsidR="00552184">
        <w:t xml:space="preserve">FOR REPLACEMENT WAITING FOR SPAREPARTS IF AVAILABLE </w:t>
      </w:r>
      <w:r w:rsidR="00552184">
        <w:br/>
      </w:r>
      <w:r w:rsidR="00552184">
        <w:br/>
      </w:r>
      <w:r w:rsidR="00552184">
        <w:br/>
      </w:r>
      <w:r w:rsidR="00552184">
        <w:br/>
      </w:r>
      <w:r w:rsidR="00552184">
        <w:br/>
      </w:r>
      <w:r w:rsidR="00552184">
        <w:br/>
      </w:r>
      <w:r w:rsidR="00552184">
        <w:br/>
      </w:r>
      <w:r w:rsidR="00552184">
        <w:br/>
      </w:r>
      <w:r w:rsidR="00552184">
        <w:lastRenderedPageBreak/>
        <w:br/>
      </w:r>
      <w:r w:rsidR="00552184">
        <w:br/>
      </w:r>
      <w:r w:rsidR="00552184" w:rsidRPr="00552184">
        <w:rPr>
          <w:noProof/>
        </w:rPr>
        <w:drawing>
          <wp:anchor distT="0" distB="0" distL="114300" distR="114300" simplePos="0" relativeHeight="251659264" behindDoc="1" locked="0" layoutInCell="1" allowOverlap="1" wp14:anchorId="423506A6" wp14:editId="06EC64C2">
            <wp:simplePos x="0" y="0"/>
            <wp:positionH relativeFrom="margin">
              <wp:align>right</wp:align>
            </wp:positionH>
            <wp:positionV relativeFrom="paragraph">
              <wp:posOffset>444500</wp:posOffset>
            </wp:positionV>
            <wp:extent cx="5943600" cy="436499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4364990"/>
                    </a:xfrm>
                    <a:prstGeom prst="rect">
                      <a:avLst/>
                    </a:prstGeom>
                  </pic:spPr>
                </pic:pic>
              </a:graphicData>
            </a:graphic>
          </wp:anchor>
        </w:drawing>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r>
      <w:r w:rsidR="00552184">
        <w:br/>
        <w:t xml:space="preserve">add attachment  </w:t>
      </w:r>
      <w:r w:rsidR="00AC3031">
        <w:br/>
      </w:r>
      <w:r w:rsidR="00AC3031">
        <w:br/>
      </w:r>
      <w:r w:rsidR="00AC3031">
        <w:br/>
      </w:r>
      <w:r w:rsidR="00AC3031">
        <w:br/>
      </w:r>
      <w:r w:rsidR="00AC3031">
        <w:br/>
      </w:r>
      <w:r w:rsidR="00AC3031">
        <w:br/>
      </w:r>
      <w:r w:rsidR="00AC3031">
        <w:br/>
      </w:r>
      <w:r w:rsidR="00AC3031">
        <w:br/>
      </w:r>
      <w:r w:rsidR="00AC3031">
        <w:br/>
      </w:r>
      <w:r w:rsidR="00AC3031">
        <w:br/>
      </w:r>
      <w:r w:rsidR="00AC3031">
        <w:br/>
      </w:r>
      <w:r w:rsidR="00AC3031">
        <w:br/>
      </w:r>
      <w:r w:rsidR="00AC3031">
        <w:br/>
      </w:r>
      <w:r w:rsidR="00AC3031">
        <w:br/>
      </w:r>
      <w:r w:rsidR="00AC3031">
        <w:br/>
      </w:r>
      <w:r w:rsidR="00AC3031">
        <w:lastRenderedPageBreak/>
        <w:t xml:space="preserve">Change the font size to normal size-Chief RICTU </w:t>
      </w:r>
      <w:r w:rsidR="00AC3031">
        <w:br/>
      </w:r>
      <w:r w:rsidR="00AC3031">
        <w:br/>
      </w:r>
      <w:r w:rsidR="00AC3031">
        <w:br/>
      </w:r>
      <w:r w:rsidR="00AC3031">
        <w:br/>
      </w:r>
      <w:r w:rsidR="00AC3031" w:rsidRPr="00AC3031">
        <w:drawing>
          <wp:inline distT="0" distB="0" distL="0" distR="0" wp14:anchorId="1DE11D37" wp14:editId="11E2AB4A">
            <wp:extent cx="5943600" cy="1600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00200"/>
                    </a:xfrm>
                    <a:prstGeom prst="rect">
                      <a:avLst/>
                    </a:prstGeom>
                  </pic:spPr>
                </pic:pic>
              </a:graphicData>
            </a:graphic>
          </wp:inline>
        </w:drawing>
      </w:r>
      <w:r w:rsidR="00AC3031">
        <w:br/>
      </w:r>
      <w:r w:rsidR="00AC3031">
        <w:br/>
        <w:t>Change the “Read” to View Details and REMOVE the “Details”</w:t>
      </w:r>
      <w:r w:rsidR="00AC3031">
        <w:br/>
      </w:r>
      <w:r w:rsidR="00AC3031">
        <w:br/>
      </w:r>
      <w:r w:rsidR="00AC3031" w:rsidRPr="00AC3031">
        <w:drawing>
          <wp:inline distT="0" distB="0" distL="0" distR="0" wp14:anchorId="09EF092B" wp14:editId="323F73EA">
            <wp:extent cx="2305372" cy="20386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05372" cy="2038635"/>
                    </a:xfrm>
                    <a:prstGeom prst="rect">
                      <a:avLst/>
                    </a:prstGeom>
                  </pic:spPr>
                </pic:pic>
              </a:graphicData>
            </a:graphic>
          </wp:inline>
        </w:drawing>
      </w:r>
      <w:r w:rsidR="00AC3031">
        <w:br/>
      </w:r>
      <w:r w:rsidR="00AC3031">
        <w:br/>
        <w:t>Add “Disapprove Button” and Remove the CLOSE button</w:t>
      </w:r>
      <w:r w:rsidR="00AC3031">
        <w:br/>
      </w:r>
      <w:r w:rsidR="00AC3031" w:rsidRPr="00AC3031">
        <w:lastRenderedPageBreak/>
        <w:drawing>
          <wp:inline distT="0" distB="0" distL="0" distR="0" wp14:anchorId="1D74F976" wp14:editId="2B92EFB2">
            <wp:extent cx="4563112" cy="3991532"/>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63112" cy="3991532"/>
                    </a:xfrm>
                    <a:prstGeom prst="rect">
                      <a:avLst/>
                    </a:prstGeom>
                  </pic:spPr>
                </pic:pic>
              </a:graphicData>
            </a:graphic>
          </wp:inline>
        </w:drawing>
      </w:r>
      <w:r w:rsidR="00AC3031">
        <w:br/>
      </w:r>
      <w:r w:rsidR="00AC3031">
        <w:br/>
      </w:r>
    </w:p>
    <w:p w14:paraId="28ADAD29" w14:textId="77777777" w:rsidR="00AC3031" w:rsidRDefault="00AC3031"/>
    <w:p w14:paraId="7C2A17E0" w14:textId="77777777" w:rsidR="00AC3031" w:rsidRDefault="00AC3031"/>
    <w:p w14:paraId="1BA971F7" w14:textId="77777777" w:rsidR="00AC3031" w:rsidRDefault="00AC3031"/>
    <w:p w14:paraId="7C68FB10" w14:textId="77777777" w:rsidR="00AC3031" w:rsidRDefault="00AC3031"/>
    <w:p w14:paraId="2A387239" w14:textId="77777777" w:rsidR="00AC3031" w:rsidRDefault="00AC3031"/>
    <w:p w14:paraId="7DCD92F4" w14:textId="77777777" w:rsidR="00AC3031" w:rsidRDefault="00AC3031"/>
    <w:p w14:paraId="4EA0DABC" w14:textId="77777777" w:rsidR="00AC3031" w:rsidRDefault="00AC3031"/>
    <w:p w14:paraId="311D9F47" w14:textId="77777777" w:rsidR="00AC3031" w:rsidRDefault="00AC3031"/>
    <w:p w14:paraId="7EE33864" w14:textId="77777777" w:rsidR="00AC3031" w:rsidRDefault="00AC3031"/>
    <w:p w14:paraId="43C35F1E" w14:textId="77777777" w:rsidR="00AC3031" w:rsidRDefault="00AC3031"/>
    <w:p w14:paraId="5584B98A" w14:textId="77777777" w:rsidR="00AC3031" w:rsidRDefault="00AC3031"/>
    <w:p w14:paraId="1A092490" w14:textId="77777777" w:rsidR="00AC3031" w:rsidRDefault="00AC3031"/>
    <w:p w14:paraId="1A23A379" w14:textId="77777777" w:rsidR="00AC3031" w:rsidRDefault="00AC3031"/>
    <w:p w14:paraId="607BDB6F" w14:textId="77777777" w:rsidR="00C84F3C" w:rsidRDefault="001411BD" w:rsidP="008C0A67">
      <w:r w:rsidRPr="001411BD">
        <w:lastRenderedPageBreak/>
        <w:drawing>
          <wp:anchor distT="0" distB="0" distL="114300" distR="114300" simplePos="0" relativeHeight="251660288" behindDoc="1" locked="0" layoutInCell="1" allowOverlap="1" wp14:anchorId="58F28248" wp14:editId="5A9392F9">
            <wp:simplePos x="0" y="0"/>
            <wp:positionH relativeFrom="column">
              <wp:posOffset>476250</wp:posOffset>
            </wp:positionH>
            <wp:positionV relativeFrom="paragraph">
              <wp:posOffset>4851401</wp:posOffset>
            </wp:positionV>
            <wp:extent cx="3657600" cy="2747486"/>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663650" cy="2752031"/>
                    </a:xfrm>
                    <a:prstGeom prst="rect">
                      <a:avLst/>
                    </a:prstGeom>
                  </pic:spPr>
                </pic:pic>
              </a:graphicData>
            </a:graphic>
            <wp14:sizeRelH relativeFrom="margin">
              <wp14:pctWidth>0</wp14:pctWidth>
            </wp14:sizeRelH>
            <wp14:sizeRelV relativeFrom="margin">
              <wp14:pctHeight>0</wp14:pctHeight>
            </wp14:sizeRelV>
          </wp:anchor>
        </w:drawing>
      </w:r>
      <w:r w:rsidR="00AC3031">
        <w:br/>
        <w:t xml:space="preserve">Nabali ang time sa Receive ug ang pag approve ni maam kate  </w:t>
      </w:r>
      <w:r w:rsidR="00AC3031">
        <w:br/>
      </w:r>
      <w:r w:rsidR="00AC3031">
        <w:br/>
      </w:r>
      <w:r w:rsidR="00AC3031" w:rsidRPr="00AC3031">
        <w:drawing>
          <wp:inline distT="0" distB="0" distL="0" distR="0" wp14:anchorId="612F00ED" wp14:editId="703EE664">
            <wp:extent cx="5943600" cy="35375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37585"/>
                    </a:xfrm>
                    <a:prstGeom prst="rect">
                      <a:avLst/>
                    </a:prstGeom>
                  </pic:spPr>
                </pic:pic>
              </a:graphicData>
            </a:graphic>
          </wp:inline>
        </w:drawing>
      </w:r>
      <w:r w:rsidR="00D61031">
        <w:br/>
      </w:r>
      <w:r w:rsidR="00D61031">
        <w:br/>
      </w:r>
      <w:r w:rsidR="00D61031">
        <w:br/>
        <w:t xml:space="preserve">ADD INTERACTIVE </w:t>
      </w:r>
      <w:r>
        <w:t xml:space="preserve">NOTIFICATION “CHANGE OK” TO “REPLY” </w:t>
      </w:r>
      <w:r>
        <w:br/>
      </w:r>
      <w:r>
        <w:br/>
      </w:r>
      <w:r w:rsidR="00D61031">
        <w:t xml:space="preserve"> </w:t>
      </w:r>
      <w:r>
        <w:br/>
      </w:r>
      <w:r>
        <w:br/>
      </w:r>
      <w:r>
        <w:br/>
      </w:r>
      <w:r>
        <w:br/>
      </w:r>
      <w:r>
        <w:br/>
      </w:r>
      <w:r>
        <w:br/>
      </w:r>
      <w:r>
        <w:br/>
      </w:r>
      <w:r>
        <w:br/>
      </w:r>
      <w:r>
        <w:br/>
      </w:r>
      <w:r>
        <w:br/>
      </w:r>
      <w:r>
        <w:br/>
      </w:r>
      <w:r>
        <w:br/>
      </w:r>
      <w:r>
        <w:br/>
      </w:r>
      <w:r>
        <w:br/>
      </w:r>
      <w:r>
        <w:br/>
      </w:r>
      <w:r>
        <w:br/>
      </w:r>
      <w:r w:rsidRPr="001411BD">
        <w:t xml:space="preserve">Note: The turnaround time (TAT) for technical assistance shall commence upon receipt of the physical </w:t>
      </w:r>
      <w:r w:rsidRPr="001411BD">
        <w:lastRenderedPageBreak/>
        <w:t>ICT equipment or spare parts.</w:t>
      </w:r>
      <w:r w:rsidR="00DB12C3">
        <w:br/>
      </w:r>
      <w:r w:rsidR="008C0A67">
        <w:t>Change the message into</w:t>
      </w:r>
    </w:p>
    <w:p w14:paraId="710A2348" w14:textId="77777777" w:rsidR="00C84F3C" w:rsidRDefault="00C84F3C" w:rsidP="008C0A67"/>
    <w:p w14:paraId="762B5AF4" w14:textId="77777777" w:rsidR="004C4FA7" w:rsidRDefault="008C0A67" w:rsidP="008C0A67">
      <w:r>
        <w:t xml:space="preserve"> </w:t>
      </w:r>
      <w:r w:rsidRPr="008C0A67">
        <w:t xml:space="preserve">Dear [Recipient's Name], </w:t>
      </w:r>
    </w:p>
    <w:p w14:paraId="48015F18" w14:textId="77777777" w:rsidR="004C4FA7" w:rsidRDefault="004C4FA7" w:rsidP="008C0A67"/>
    <w:p w14:paraId="2619A9D9" w14:textId="784D4949" w:rsidR="008C0A67" w:rsidRPr="008C0A67" w:rsidRDefault="008C0A67" w:rsidP="004C4FA7">
      <w:pPr>
        <w:jc w:val="both"/>
      </w:pPr>
      <w:r w:rsidRPr="008C0A67">
        <w:t xml:space="preserve">We are pleased to inform you that your service request, with Ticket Number [Insert Ticket Number], has been successfully processed. You may now proceed to the RICTU Help Desk for any items or updates related to your request. Thank you for your cooperation and trust in our services. Should you need further assistance or have additional requests, please feel free to contact us. </w:t>
      </w:r>
    </w:p>
    <w:p w14:paraId="28EDD5C1" w14:textId="77777777" w:rsidR="008C0A67" w:rsidRPr="008C0A67" w:rsidRDefault="008C0A67" w:rsidP="008C0A67"/>
    <w:p w14:paraId="080C3139" w14:textId="77777777" w:rsidR="004C4FA7" w:rsidRDefault="008C0A67" w:rsidP="008C0A67">
      <w:r w:rsidRPr="008C0A67">
        <w:t>Best regards,</w:t>
      </w:r>
    </w:p>
    <w:p w14:paraId="16A97CFA" w14:textId="15F98B74" w:rsidR="00F4422A" w:rsidRDefault="008C0A67" w:rsidP="008C0A67">
      <w:r w:rsidRPr="008C0A67">
        <w:t>RICTU Tea</w:t>
      </w:r>
      <w:r w:rsidR="004C4FA7">
        <w:t>m</w:t>
      </w:r>
      <w:r>
        <w:rPr>
          <w:shd w:val="clear" w:color="auto" w:fill="303030"/>
        </w:rPr>
        <w:br/>
      </w:r>
      <w:r w:rsidR="00DB12C3">
        <w:br/>
      </w:r>
      <w:r w:rsidR="00DB12C3" w:rsidRPr="00DB12C3">
        <w:drawing>
          <wp:inline distT="0" distB="0" distL="0" distR="0" wp14:anchorId="54F8E48F" wp14:editId="6A4C71BD">
            <wp:extent cx="3771900" cy="308441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75645" cy="3087477"/>
                    </a:xfrm>
                    <a:prstGeom prst="rect">
                      <a:avLst/>
                    </a:prstGeom>
                  </pic:spPr>
                </pic:pic>
              </a:graphicData>
            </a:graphic>
          </wp:inline>
        </w:drawing>
      </w:r>
      <w:r w:rsidR="004C4FA7">
        <w:br/>
      </w:r>
      <w:r w:rsidR="004C4FA7">
        <w:br/>
        <w:t>Change button “Acknowledge” &gt;</w:t>
      </w:r>
      <w:r w:rsidR="00DB12C3">
        <w:br/>
      </w:r>
      <w:r w:rsidR="00DB12C3">
        <w:br/>
        <w:t>Remove “Successfully”</w:t>
      </w:r>
      <w:r w:rsidR="00DB12C3">
        <w:br/>
      </w:r>
      <w:r w:rsidR="00DB12C3">
        <w:br/>
      </w:r>
      <w:r w:rsidR="00DB12C3" w:rsidRPr="00DB12C3">
        <w:drawing>
          <wp:inline distT="0" distB="0" distL="0" distR="0" wp14:anchorId="7C8FD969" wp14:editId="4BF85188">
            <wp:extent cx="3856421" cy="10795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0105" cy="1083331"/>
                    </a:xfrm>
                    <a:prstGeom prst="rect">
                      <a:avLst/>
                    </a:prstGeom>
                  </pic:spPr>
                </pic:pic>
              </a:graphicData>
            </a:graphic>
          </wp:inline>
        </w:drawing>
      </w:r>
    </w:p>
    <w:sectPr w:rsidR="00F442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03"/>
    <w:rsid w:val="001411BD"/>
    <w:rsid w:val="002F510F"/>
    <w:rsid w:val="00372832"/>
    <w:rsid w:val="00423262"/>
    <w:rsid w:val="004C4FA7"/>
    <w:rsid w:val="00552184"/>
    <w:rsid w:val="00587182"/>
    <w:rsid w:val="00614A58"/>
    <w:rsid w:val="00756ACE"/>
    <w:rsid w:val="007A46B4"/>
    <w:rsid w:val="008C0A67"/>
    <w:rsid w:val="00904000"/>
    <w:rsid w:val="00946CA3"/>
    <w:rsid w:val="00987CA1"/>
    <w:rsid w:val="00996C6E"/>
    <w:rsid w:val="00AC3031"/>
    <w:rsid w:val="00AD4312"/>
    <w:rsid w:val="00B35CCB"/>
    <w:rsid w:val="00C706EF"/>
    <w:rsid w:val="00C84F3C"/>
    <w:rsid w:val="00CA1278"/>
    <w:rsid w:val="00D61031"/>
    <w:rsid w:val="00D81498"/>
    <w:rsid w:val="00DB12C3"/>
    <w:rsid w:val="00F4422A"/>
    <w:rsid w:val="00F775AF"/>
    <w:rsid w:val="00FD700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76791"/>
  <w15:chartTrackingRefBased/>
  <w15:docId w15:val="{EF30380A-D7DD-404E-8A39-0975E415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065739">
      <w:bodyDiv w:val="1"/>
      <w:marLeft w:val="0"/>
      <w:marRight w:val="0"/>
      <w:marTop w:val="0"/>
      <w:marBottom w:val="0"/>
      <w:divBdr>
        <w:top w:val="none" w:sz="0" w:space="0" w:color="auto"/>
        <w:left w:val="none" w:sz="0" w:space="0" w:color="auto"/>
        <w:bottom w:val="none" w:sz="0" w:space="0" w:color="auto"/>
        <w:right w:val="none" w:sz="0" w:space="0" w:color="auto"/>
      </w:divBdr>
      <w:divsChild>
        <w:div w:id="1551572814">
          <w:marLeft w:val="0"/>
          <w:marRight w:val="0"/>
          <w:marTop w:val="0"/>
          <w:marBottom w:val="0"/>
          <w:divBdr>
            <w:top w:val="none" w:sz="0" w:space="0" w:color="auto"/>
            <w:left w:val="none" w:sz="0" w:space="0" w:color="auto"/>
            <w:bottom w:val="none" w:sz="0" w:space="0" w:color="auto"/>
            <w:right w:val="none" w:sz="0" w:space="0" w:color="auto"/>
          </w:divBdr>
          <w:divsChild>
            <w:div w:id="39786086">
              <w:marLeft w:val="0"/>
              <w:marRight w:val="0"/>
              <w:marTop w:val="0"/>
              <w:marBottom w:val="0"/>
              <w:divBdr>
                <w:top w:val="single" w:sz="24" w:space="0" w:color="auto"/>
                <w:left w:val="single" w:sz="24" w:space="0" w:color="auto"/>
                <w:bottom w:val="single" w:sz="24" w:space="0" w:color="auto"/>
                <w:right w:val="single" w:sz="24" w:space="0" w:color="auto"/>
              </w:divBdr>
              <w:divsChild>
                <w:div w:id="105165799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3120</TotalTime>
  <Pages>17</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RICTUFeny</dc:creator>
  <cp:keywords/>
  <dc:description/>
  <cp:lastModifiedBy>RICTUFeny</cp:lastModifiedBy>
  <cp:revision>4</cp:revision>
  <dcterms:created xsi:type="dcterms:W3CDTF">2025-01-08T03:04:00Z</dcterms:created>
  <dcterms:modified xsi:type="dcterms:W3CDTF">2025-01-17T15:45:00Z</dcterms:modified>
</cp:coreProperties>
</file>