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353C5" w14:textId="652CF525" w:rsidR="007B3BD5" w:rsidRDefault="00122821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122821">
        <w:rPr>
          <w:rFonts w:ascii="Times New Roman" w:hAnsi="Times New Roman" w:cs="Times New Roman"/>
          <w:b/>
          <w:bCs/>
          <w:sz w:val="36"/>
          <w:szCs w:val="36"/>
          <w:lang w:val="en-US"/>
        </w:rPr>
        <w:t>Waterfall</w:t>
      </w:r>
    </w:p>
    <w:p w14:paraId="08C575B8" w14:textId="4FB997BD" w:rsidR="00122821" w:rsidRDefault="0012282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Один из старейших способов разработки, но используется до сих пор. Принцип – разработка идёт только в одном направлении, так же, как и водный поток.</w:t>
      </w:r>
    </w:p>
    <w:p w14:paraId="006ABCAD" w14:textId="088400C4" w:rsidR="00122821" w:rsidRDefault="00122821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ab/>
        <w:t>Этапы</w:t>
      </w:r>
      <w:r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14:paraId="7CC26CCF" w14:textId="71FAE29F" w:rsidR="00122821" w:rsidRPr="00122821" w:rsidRDefault="00122821" w:rsidP="0012282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>Анализ</w:t>
      </w:r>
    </w:p>
    <w:p w14:paraId="40D4E546" w14:textId="6EC4DCC8" w:rsidR="00122821" w:rsidRPr="00122821" w:rsidRDefault="00122821" w:rsidP="0012282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Дизайн (бд, таблицы, минимальный прототип с базовым функционалом)</w:t>
      </w:r>
    </w:p>
    <w:p w14:paraId="419920F5" w14:textId="13174150" w:rsidR="00122821" w:rsidRPr="00122821" w:rsidRDefault="00122821" w:rsidP="0012282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Разработка (Самый затратный по времени и сложности)</w:t>
      </w:r>
    </w:p>
    <w:p w14:paraId="21B7BD09" w14:textId="1309514A" w:rsidR="00122821" w:rsidRPr="00122821" w:rsidRDefault="00122821" w:rsidP="0012282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>Тестирование</w:t>
      </w:r>
    </w:p>
    <w:p w14:paraId="6780375B" w14:textId="0035BAF7" w:rsidR="00122821" w:rsidRPr="001E452C" w:rsidRDefault="00122821" w:rsidP="0012282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>Релиз и поддержка</w:t>
      </w:r>
    </w:p>
    <w:p w14:paraId="28524BC1" w14:textId="62C41C10" w:rsidR="001E452C" w:rsidRDefault="001E452C" w:rsidP="001E452C">
      <w:pPr>
        <w:ind w:left="708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>Особенности</w:t>
      </w:r>
      <w:r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14:paraId="18757C23" w14:textId="178FF947" w:rsidR="001E452C" w:rsidRDefault="001E452C" w:rsidP="001E452C">
      <w:pPr>
        <w:ind w:left="70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 Первая модель в истории</w:t>
      </w:r>
    </w:p>
    <w:p w14:paraId="095AE440" w14:textId="3131EA67" w:rsidR="001E452C" w:rsidRDefault="001E452C" w:rsidP="001E452C">
      <w:pPr>
        <w:ind w:left="70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 Каждая фаза начинается после того как закончится предыдущая</w:t>
      </w:r>
    </w:p>
    <w:p w14:paraId="62FA475C" w14:textId="129E9F13" w:rsidR="001E452C" w:rsidRDefault="001E452C" w:rsidP="001E452C">
      <w:pPr>
        <w:ind w:left="70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 почти не используется сейчас</w:t>
      </w:r>
    </w:p>
    <w:p w14:paraId="4EEF2240" w14:textId="77A6A208" w:rsidR="001E452C" w:rsidRDefault="001E452C" w:rsidP="001E452C">
      <w:pPr>
        <w:ind w:left="708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>Минусы</w:t>
      </w:r>
      <w:r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14:paraId="4EA3114E" w14:textId="75FF3C2C" w:rsidR="001E452C" w:rsidRPr="00B57084" w:rsidRDefault="001E452C" w:rsidP="001E452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Высокая цена фикса ошибок(поздно обнаруживается)</w:t>
      </w:r>
    </w:p>
    <w:p w14:paraId="6350E5CF" w14:textId="7FA9BA81" w:rsidR="001E452C" w:rsidRDefault="001E452C" w:rsidP="001E452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Требуются годы на первую версию</w:t>
      </w:r>
    </w:p>
    <w:p w14:paraId="2D64DF6D" w14:textId="792B8A7D" w:rsidR="001E452C" w:rsidRDefault="001E452C" w:rsidP="001E452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Сложно вводить фичи</w:t>
      </w:r>
    </w:p>
    <w:p w14:paraId="166CCEB4" w14:textId="480A612B" w:rsidR="001E452C" w:rsidRDefault="001E452C" w:rsidP="001E452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Много документации</w:t>
      </w:r>
    </w:p>
    <w:p w14:paraId="1DEAE0F9" w14:textId="4B34B613" w:rsidR="00B57084" w:rsidRDefault="00B57084" w:rsidP="00B57084">
      <w:pPr>
        <w:ind w:left="708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>Когда применяется</w:t>
      </w:r>
      <w:r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14:paraId="4039C295" w14:textId="60C2E13A" w:rsidR="00B57084" w:rsidRDefault="00B57084" w:rsidP="00B5708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Требования хорошо и ясно задокументированы</w:t>
      </w:r>
    </w:p>
    <w:p w14:paraId="440F1583" w14:textId="791975A3" w:rsidR="00B57084" w:rsidRPr="00B57084" w:rsidRDefault="00B57084" w:rsidP="00B5708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Высокий уровень контроля (как в гос заказах)</w:t>
      </w:r>
    </w:p>
    <w:p w14:paraId="26B200D4" w14:textId="77777777" w:rsidR="003F0CFE" w:rsidRDefault="003F0CFE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br w:type="page"/>
      </w:r>
    </w:p>
    <w:p w14:paraId="0DC210B0" w14:textId="5A37B89B" w:rsidR="00122821" w:rsidRPr="001E452C" w:rsidRDefault="0012282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22821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Agile</w:t>
      </w:r>
    </w:p>
    <w:p w14:paraId="2823CB29" w14:textId="4830FC7B" w:rsidR="001E452C" w:rsidRDefault="003F0CF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>Один из самых популярных. Не ставит чётких рамок. Важна коммуникация с людьми. Остаются только процессы, которые помогают людям делать работу и имеют большой выхлоп. Работа важнее, чем документация.</w:t>
      </w:r>
    </w:p>
    <w:p w14:paraId="1A52E310" w14:textId="73B9AF3D" w:rsidR="003F0CFE" w:rsidRDefault="003F0CFE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ab/>
        <w:t>Особенности</w:t>
      </w:r>
      <w:r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14:paraId="3584B065" w14:textId="0FDC0BC6" w:rsidR="003F0CFE" w:rsidRDefault="003F0CFE" w:rsidP="003F0CF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Важна коммуникация между людьми и процессы, которые упрощают работу</w:t>
      </w:r>
    </w:p>
    <w:p w14:paraId="07BC5DCF" w14:textId="65B26DD0" w:rsidR="003F0CFE" w:rsidRDefault="003F0CFE" w:rsidP="003F0CF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Работа важнее чем документация</w:t>
      </w:r>
    </w:p>
    <w:p w14:paraId="092BBEA0" w14:textId="1367D5C1" w:rsidR="003F0CFE" w:rsidRDefault="003F0CFE" w:rsidP="003F0CF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Контакт с заказчиком важнее, чем контракт</w:t>
      </w:r>
    </w:p>
    <w:p w14:paraId="118004A3" w14:textId="11D77643" w:rsidR="003F0CFE" w:rsidRDefault="003F0CFE" w:rsidP="003F0CF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Адаптация к обстоятельствам важнее, чем план</w:t>
      </w:r>
    </w:p>
    <w:p w14:paraId="11E097FF" w14:textId="2E6945CA" w:rsidR="00C42BB3" w:rsidRDefault="00C42BB3" w:rsidP="003F0CF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17A73518" wp14:editId="5EB04B4B">
            <wp:extent cx="5940425" cy="39077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5DC36" w14:textId="6DE2ED29" w:rsidR="003F0CFE" w:rsidRDefault="003F0CFE" w:rsidP="003F0CFE">
      <w:pPr>
        <w:ind w:left="708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>Принципы</w:t>
      </w:r>
      <w:r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14:paraId="35B126DF" w14:textId="43217E21" w:rsidR="003F0CFE" w:rsidRDefault="003F0CFE" w:rsidP="003F0CFE">
      <w:pPr>
        <w:ind w:left="70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 Удовлетворение клиента – самое важное</w:t>
      </w:r>
    </w:p>
    <w:p w14:paraId="76F09918" w14:textId="77442AF7" w:rsidR="003F0CFE" w:rsidRDefault="003F0CFE" w:rsidP="003F0CFE">
      <w:pPr>
        <w:ind w:left="70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 Быстрый отзыв на изменение ТЗ</w:t>
      </w:r>
    </w:p>
    <w:p w14:paraId="0D3135E7" w14:textId="24EC3AF3" w:rsidR="003F0CFE" w:rsidRDefault="003F0CFE" w:rsidP="003F0CFE">
      <w:pPr>
        <w:ind w:left="70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 Быстрая разработка ( недели – месяцы )</w:t>
      </w:r>
    </w:p>
    <w:p w14:paraId="159E476F" w14:textId="25DA83B2" w:rsidR="003F0CFE" w:rsidRDefault="003F0CFE" w:rsidP="003F0CFE">
      <w:pPr>
        <w:ind w:left="70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- Бизнесмены и разработчики должны работать вместе</w:t>
      </w:r>
    </w:p>
    <w:p w14:paraId="4AFB0AFF" w14:textId="0A0D5C5F" w:rsidR="003F0CFE" w:rsidRDefault="003F0CFE" w:rsidP="003F0CFE">
      <w:pPr>
        <w:ind w:left="70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 Давать работу замотивированным сотрудникам</w:t>
      </w:r>
    </w:p>
    <w:p w14:paraId="3D9D53D2" w14:textId="462FA36B" w:rsidR="003F0CFE" w:rsidRDefault="003F0CFE" w:rsidP="003F0CFE">
      <w:pPr>
        <w:ind w:left="70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 Отсутствие переработок</w:t>
      </w:r>
    </w:p>
    <w:p w14:paraId="2C9D1B36" w14:textId="5C99D404" w:rsidR="003F0CFE" w:rsidRDefault="003F0CFE" w:rsidP="003F0CFE">
      <w:pPr>
        <w:ind w:left="70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 Простота важна</w:t>
      </w:r>
    </w:p>
    <w:p w14:paraId="27FADAF4" w14:textId="771CCF78" w:rsidR="003F0CFE" w:rsidRPr="003F0CFE" w:rsidRDefault="003F0CFE" w:rsidP="003F0CFE">
      <w:pPr>
        <w:ind w:left="70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 Команды должны быть самоорганизованными</w:t>
      </w:r>
    </w:p>
    <w:p w14:paraId="4A45781A" w14:textId="77777777" w:rsidR="003F0CFE" w:rsidRDefault="003F0CFE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br w:type="page"/>
      </w:r>
    </w:p>
    <w:p w14:paraId="49FFB323" w14:textId="661D479F" w:rsidR="00122821" w:rsidRDefault="00122821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122821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Scrum</w:t>
      </w:r>
    </w:p>
    <w:p w14:paraId="0C519839" w14:textId="1136F946" w:rsidR="003F0CFE" w:rsidRDefault="003F0CF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36"/>
          <w:szCs w:val="36"/>
        </w:rPr>
        <w:t xml:space="preserve">Основана на принципах </w:t>
      </w:r>
      <w:r>
        <w:rPr>
          <w:rFonts w:ascii="Times New Roman" w:hAnsi="Times New Roman" w:cs="Times New Roman"/>
          <w:sz w:val="36"/>
          <w:szCs w:val="36"/>
          <w:lang w:val="en-US"/>
        </w:rPr>
        <w:t>Agile</w:t>
      </w:r>
      <w:r>
        <w:rPr>
          <w:rFonts w:ascii="Times New Roman" w:hAnsi="Times New Roman" w:cs="Times New Roman"/>
          <w:sz w:val="36"/>
          <w:szCs w:val="36"/>
        </w:rPr>
        <w:t>. Главный плюс – любая фича будет реализована в течении одного спринта (+-2 недели). На выходе получается большое количество версий продукта с разным функционалом внутри.</w:t>
      </w:r>
    </w:p>
    <w:p w14:paraId="0505AEFA" w14:textId="26E28DA0" w:rsidR="003F0CFE" w:rsidRDefault="003F0CFE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ab/>
        <w:t>Роли</w:t>
      </w:r>
      <w:r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14:paraId="60680BD4" w14:textId="4A070388" w:rsidR="003F0CFE" w:rsidRPr="003F0CFE" w:rsidRDefault="003F0CFE" w:rsidP="003F0CF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Product owner</w:t>
      </w:r>
    </w:p>
    <w:p w14:paraId="5C5FF895" w14:textId="4FE35CB2" w:rsidR="003F0CFE" w:rsidRPr="003F0CFE" w:rsidRDefault="003F0CFE" w:rsidP="003F0CF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Scrum master</w:t>
      </w:r>
    </w:p>
    <w:p w14:paraId="29F8FBDF" w14:textId="376E8E05" w:rsidR="003F0CFE" w:rsidRPr="003F0CFE" w:rsidRDefault="003F0CFE" w:rsidP="003F0CF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Development Team</w:t>
      </w:r>
    </w:p>
    <w:p w14:paraId="274B156F" w14:textId="53FC8B6D" w:rsidR="003F0CFE" w:rsidRDefault="003F0CFE" w:rsidP="003F0CFE">
      <w:pPr>
        <w:ind w:left="708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>Ивенты</w:t>
      </w:r>
      <w:r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14:paraId="1A7DCA3D" w14:textId="2F5CF4E9" w:rsidR="003F0CFE" w:rsidRPr="00743D3C" w:rsidRDefault="003F0CFE" w:rsidP="003F0CFE">
      <w:pPr>
        <w:ind w:left="708"/>
        <w:rPr>
          <w:rFonts w:ascii="Times New Roman" w:hAnsi="Times New Roman" w:cs="Times New Roman"/>
          <w:sz w:val="36"/>
          <w:szCs w:val="36"/>
        </w:rPr>
      </w:pPr>
      <w:r w:rsidRPr="00743D3C">
        <w:rPr>
          <w:rFonts w:ascii="Times New Roman" w:hAnsi="Times New Roman" w:cs="Times New Roman"/>
          <w:sz w:val="36"/>
          <w:szCs w:val="36"/>
        </w:rPr>
        <w:t xml:space="preserve">- </w:t>
      </w:r>
      <w:r>
        <w:rPr>
          <w:rFonts w:ascii="Times New Roman" w:hAnsi="Times New Roman" w:cs="Times New Roman"/>
          <w:sz w:val="36"/>
          <w:szCs w:val="36"/>
          <w:lang w:val="en-US"/>
        </w:rPr>
        <w:t>Sprint</w:t>
      </w:r>
      <w:r w:rsidRPr="00743D3C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Grooming</w:t>
      </w:r>
      <w:r w:rsidR="00743D3C" w:rsidRPr="00743D3C">
        <w:rPr>
          <w:rFonts w:ascii="Times New Roman" w:hAnsi="Times New Roman" w:cs="Times New Roman"/>
          <w:sz w:val="36"/>
          <w:szCs w:val="36"/>
        </w:rPr>
        <w:t xml:space="preserve"> – </w:t>
      </w:r>
      <w:r w:rsidR="00743D3C">
        <w:rPr>
          <w:rFonts w:ascii="Times New Roman" w:hAnsi="Times New Roman" w:cs="Times New Roman"/>
          <w:sz w:val="36"/>
          <w:szCs w:val="36"/>
        </w:rPr>
        <w:t xml:space="preserve">обсуждение перед стартом </w:t>
      </w:r>
    </w:p>
    <w:p w14:paraId="0C410A4E" w14:textId="2BC67E79" w:rsidR="003F0CFE" w:rsidRDefault="003F0CFE" w:rsidP="003F0CFE">
      <w:pPr>
        <w:ind w:left="708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- Sprint Planning</w:t>
      </w:r>
    </w:p>
    <w:p w14:paraId="78EEA791" w14:textId="7D309648" w:rsidR="003F0CFE" w:rsidRPr="00743D3C" w:rsidRDefault="003F0CFE" w:rsidP="003F0CFE">
      <w:pPr>
        <w:ind w:left="708"/>
        <w:rPr>
          <w:rFonts w:ascii="Times New Roman" w:hAnsi="Times New Roman" w:cs="Times New Roman"/>
          <w:sz w:val="36"/>
          <w:szCs w:val="36"/>
        </w:rPr>
      </w:pPr>
      <w:r w:rsidRPr="00743D3C">
        <w:rPr>
          <w:rFonts w:ascii="Times New Roman" w:hAnsi="Times New Roman" w:cs="Times New Roman"/>
          <w:sz w:val="36"/>
          <w:szCs w:val="36"/>
        </w:rPr>
        <w:t xml:space="preserve">- </w:t>
      </w:r>
      <w:r>
        <w:rPr>
          <w:rFonts w:ascii="Times New Roman" w:hAnsi="Times New Roman" w:cs="Times New Roman"/>
          <w:sz w:val="36"/>
          <w:szCs w:val="36"/>
          <w:lang w:val="en-US"/>
        </w:rPr>
        <w:t>Daily</w:t>
      </w:r>
      <w:r w:rsidRPr="00743D3C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scrum</w:t>
      </w:r>
      <w:r w:rsidRPr="00743D3C">
        <w:rPr>
          <w:rFonts w:ascii="Times New Roman" w:hAnsi="Times New Roman" w:cs="Times New Roman"/>
          <w:sz w:val="36"/>
          <w:szCs w:val="36"/>
        </w:rPr>
        <w:t xml:space="preserve"> (</w:t>
      </w:r>
      <w:r>
        <w:rPr>
          <w:rFonts w:ascii="Times New Roman" w:hAnsi="Times New Roman" w:cs="Times New Roman"/>
          <w:sz w:val="36"/>
          <w:szCs w:val="36"/>
          <w:lang w:val="en-US"/>
        </w:rPr>
        <w:t>Standup</w:t>
      </w:r>
      <w:r w:rsidRPr="00743D3C">
        <w:rPr>
          <w:rFonts w:ascii="Times New Roman" w:hAnsi="Times New Roman" w:cs="Times New Roman"/>
          <w:sz w:val="36"/>
          <w:szCs w:val="36"/>
        </w:rPr>
        <w:t>)</w:t>
      </w:r>
      <w:r w:rsidR="00743D3C" w:rsidRPr="00743D3C">
        <w:rPr>
          <w:rFonts w:ascii="Times New Roman" w:hAnsi="Times New Roman" w:cs="Times New Roman"/>
          <w:sz w:val="36"/>
          <w:szCs w:val="36"/>
        </w:rPr>
        <w:t xml:space="preserve"> – </w:t>
      </w:r>
      <w:r w:rsidR="00743D3C">
        <w:rPr>
          <w:rFonts w:ascii="Times New Roman" w:hAnsi="Times New Roman" w:cs="Times New Roman"/>
          <w:sz w:val="36"/>
          <w:szCs w:val="36"/>
        </w:rPr>
        <w:t>обсуждение</w:t>
      </w:r>
      <w:r w:rsidR="00743D3C" w:rsidRPr="00743D3C">
        <w:rPr>
          <w:rFonts w:ascii="Times New Roman" w:hAnsi="Times New Roman" w:cs="Times New Roman"/>
          <w:sz w:val="36"/>
          <w:szCs w:val="36"/>
        </w:rPr>
        <w:t xml:space="preserve"> </w:t>
      </w:r>
      <w:r w:rsidR="00743D3C">
        <w:rPr>
          <w:rFonts w:ascii="Times New Roman" w:hAnsi="Times New Roman" w:cs="Times New Roman"/>
          <w:sz w:val="36"/>
          <w:szCs w:val="36"/>
        </w:rPr>
        <w:t>что я сделал, что буду делать, что мне мешает</w:t>
      </w:r>
    </w:p>
    <w:p w14:paraId="3353D5B5" w14:textId="42EBD356" w:rsidR="003F0CFE" w:rsidRDefault="003F0CFE" w:rsidP="003F0CFE">
      <w:pPr>
        <w:ind w:left="708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- Sprint Review</w:t>
      </w:r>
    </w:p>
    <w:p w14:paraId="6C174F66" w14:textId="1FDA89C7" w:rsidR="003F0CFE" w:rsidRPr="003F0CFE" w:rsidRDefault="003F0CFE" w:rsidP="003F0CFE">
      <w:pPr>
        <w:ind w:left="708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- Sprint Retrospective</w:t>
      </w:r>
    </w:p>
    <w:p w14:paraId="29C7E78D" w14:textId="537989FD" w:rsidR="00743D3C" w:rsidRPr="00743D3C" w:rsidRDefault="00743D3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Спринт</w:t>
      </w:r>
      <w:r w:rsidRPr="00743D3C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длится 1-4 недели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br w:type="page"/>
      </w:r>
    </w:p>
    <w:p w14:paraId="1A6CFC9C" w14:textId="019040D4" w:rsidR="00122821" w:rsidRDefault="00122821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122821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Kanban</w:t>
      </w:r>
    </w:p>
    <w:p w14:paraId="2670BAE0" w14:textId="27DD9423" w:rsidR="00976D1E" w:rsidRDefault="00F06A2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36"/>
          <w:szCs w:val="36"/>
        </w:rPr>
        <w:t>Метод</w:t>
      </w:r>
      <w:r w:rsidRPr="00F06A2E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управления</w:t>
      </w:r>
      <w:r w:rsidRPr="00F06A2E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разработкой, реализующий принцип </w:t>
      </w:r>
      <w:r w:rsidRPr="00F06A2E">
        <w:rPr>
          <w:rFonts w:ascii="Times New Roman" w:hAnsi="Times New Roman" w:cs="Times New Roman"/>
          <w:sz w:val="36"/>
          <w:szCs w:val="36"/>
        </w:rPr>
        <w:t>“</w:t>
      </w:r>
      <w:r>
        <w:rPr>
          <w:rFonts w:ascii="Times New Roman" w:hAnsi="Times New Roman" w:cs="Times New Roman"/>
          <w:sz w:val="36"/>
          <w:szCs w:val="36"/>
        </w:rPr>
        <w:t>точно в срок</w:t>
      </w:r>
      <w:r w:rsidRPr="00F06A2E">
        <w:rPr>
          <w:rFonts w:ascii="Times New Roman" w:hAnsi="Times New Roman" w:cs="Times New Roman"/>
          <w:sz w:val="36"/>
          <w:szCs w:val="36"/>
        </w:rPr>
        <w:t>”</w:t>
      </w:r>
      <w:r>
        <w:rPr>
          <w:rFonts w:ascii="Times New Roman" w:hAnsi="Times New Roman" w:cs="Times New Roman"/>
          <w:sz w:val="36"/>
          <w:szCs w:val="36"/>
        </w:rPr>
        <w:t xml:space="preserve"> и способствующий равномерному распределению нагрузки между работниками. (Изобретён компанией </w:t>
      </w:r>
      <w:r>
        <w:rPr>
          <w:rFonts w:ascii="Times New Roman" w:hAnsi="Times New Roman" w:cs="Times New Roman"/>
          <w:sz w:val="36"/>
          <w:szCs w:val="36"/>
          <w:lang w:val="en-US"/>
        </w:rPr>
        <w:t>TOYOTA</w:t>
      </w:r>
      <w:r>
        <w:rPr>
          <w:rFonts w:ascii="Times New Roman" w:hAnsi="Times New Roman" w:cs="Times New Roman"/>
          <w:sz w:val="36"/>
          <w:szCs w:val="36"/>
        </w:rPr>
        <w:t>)</w:t>
      </w:r>
    </w:p>
    <w:p w14:paraId="2DFC4956" w14:textId="2FC79A7E" w:rsidR="00976D1E" w:rsidRDefault="00976D1E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ab/>
        <w:t>Особенности</w:t>
      </w:r>
      <w:r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14:paraId="59E54F53" w14:textId="290D81A3" w:rsidR="00976D1E" w:rsidRDefault="00976D1E" w:rsidP="00976D1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Визуализация задач на доске при помощи карточек</w:t>
      </w:r>
    </w:p>
    <w:p w14:paraId="06331020" w14:textId="001D47C0" w:rsidR="00976D1E" w:rsidRDefault="00976D1E" w:rsidP="00976D1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За этапы реализации 1 таска могут отвечать несколько человек</w:t>
      </w:r>
    </w:p>
    <w:p w14:paraId="7E563B88" w14:textId="236324F9" w:rsidR="00AE7C08" w:rsidRDefault="00AE7C08" w:rsidP="00976D1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Над задачей трудятся столько времени, сколько надо для её решения</w:t>
      </w:r>
    </w:p>
    <w:p w14:paraId="2D8E20DA" w14:textId="732E67FC" w:rsidR="009805CC" w:rsidRPr="00976D1E" w:rsidRDefault="009805CC" w:rsidP="00976D1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Ограничьте число одновременно выполняемых задач на 1 сотрудника</w:t>
      </w:r>
    </w:p>
    <w:p w14:paraId="1F49BB04" w14:textId="1217D900" w:rsidR="00976D1E" w:rsidRDefault="00976D1E" w:rsidP="00976D1E">
      <w:pPr>
        <w:ind w:left="708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>Плюсы</w:t>
      </w:r>
      <w:r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14:paraId="37EC8A80" w14:textId="00C3E940" w:rsidR="00976D1E" w:rsidRDefault="00976D1E" w:rsidP="00976D1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Члены команды могут видеть текущее состояние задачи на любой момент времени</w:t>
      </w:r>
    </w:p>
    <w:p w14:paraId="76D7DFB0" w14:textId="42418705" w:rsidR="00FE36B2" w:rsidRDefault="00256618" w:rsidP="00976D1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Гибкость планирования</w:t>
      </w:r>
    </w:p>
    <w:p w14:paraId="66E5B211" w14:textId="09B2C652" w:rsidR="00256618" w:rsidRDefault="00256618" w:rsidP="00976D1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Меньшая длительность итерации</w:t>
      </w:r>
    </w:p>
    <w:p w14:paraId="2A6EFB27" w14:textId="023BF196" w:rsidR="00256618" w:rsidRDefault="00256618" w:rsidP="00976D1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Быстрое выявление проблем</w:t>
      </w:r>
    </w:p>
    <w:p w14:paraId="50AFC2C3" w14:textId="0130F24D" w:rsidR="00256618" w:rsidRDefault="00256618" w:rsidP="00256618">
      <w:pPr>
        <w:ind w:left="708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>Минусы</w:t>
      </w:r>
      <w:r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14:paraId="4DCC30E4" w14:textId="3B5CBD1E" w:rsidR="00256618" w:rsidRDefault="00256618" w:rsidP="0025661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Ограничение по размеру команды</w:t>
      </w:r>
    </w:p>
    <w:p w14:paraId="6FCFFE23" w14:textId="04D68E37" w:rsidR="00256618" w:rsidRPr="00256618" w:rsidRDefault="00256618" w:rsidP="0025661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Краткосрочность планирования</w:t>
      </w:r>
    </w:p>
    <w:p w14:paraId="380F7A72" w14:textId="4A215462" w:rsidR="00976D1E" w:rsidRPr="00976D1E" w:rsidRDefault="00976D1E" w:rsidP="00976D1E">
      <w:pPr>
        <w:pStyle w:val="a3"/>
        <w:ind w:left="1068"/>
        <w:rPr>
          <w:rFonts w:ascii="Times New Roman" w:hAnsi="Times New Roman" w:cs="Times New Roman"/>
          <w:sz w:val="36"/>
          <w:szCs w:val="36"/>
        </w:rPr>
      </w:pPr>
    </w:p>
    <w:p w14:paraId="2B86E4EC" w14:textId="77777777" w:rsidR="00976D1E" w:rsidRDefault="00976D1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0342A6D5" w14:textId="4DBDE829" w:rsidR="00122821" w:rsidRDefault="00122821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122821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Extreme Programming</w:t>
      </w:r>
    </w:p>
    <w:p w14:paraId="09803CFF" w14:textId="0AD6D0DA" w:rsidR="00F06A2E" w:rsidRDefault="004E2C2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36"/>
          <w:szCs w:val="36"/>
        </w:rPr>
        <w:t xml:space="preserve">Один из фреймворков </w:t>
      </w:r>
      <w:r>
        <w:rPr>
          <w:rFonts w:ascii="Times New Roman" w:hAnsi="Times New Roman" w:cs="Times New Roman"/>
          <w:sz w:val="36"/>
          <w:szCs w:val="36"/>
          <w:lang w:val="en-US"/>
        </w:rPr>
        <w:t>Agile</w:t>
      </w:r>
      <w:r w:rsidRPr="004E2C2A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подхода, который позволяет создавать программное обеспечение высокого качества, при этом поддерживать высокое качество жизни у членов команды разработки.</w:t>
      </w:r>
    </w:p>
    <w:p w14:paraId="5200B3E9" w14:textId="17535A79" w:rsidR="004E2C2A" w:rsidRDefault="004E2C2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Цель – справится с постоянно меняющимися требованиями к программному продукту и повысить качество разработки.</w:t>
      </w:r>
    </w:p>
    <w:p w14:paraId="700321BF" w14:textId="3A8F7A86" w:rsidR="004E2C2A" w:rsidRDefault="004E2C2A" w:rsidP="004E2C2A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ab/>
        <w:t>13 Практик экстремального программирования</w:t>
      </w:r>
      <w:r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14:paraId="2D5C2FE3" w14:textId="4D0A785B" w:rsidR="004E2C2A" w:rsidRPr="004E2C2A" w:rsidRDefault="004E2C2A" w:rsidP="004E2C2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>Вся команда</w:t>
      </w:r>
    </w:p>
    <w:p w14:paraId="25B81460" w14:textId="07D1219A" w:rsidR="004E2C2A" w:rsidRPr="004E2C2A" w:rsidRDefault="004E2C2A" w:rsidP="004E2C2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>Игра в планирование</w:t>
      </w:r>
    </w:p>
    <w:p w14:paraId="7D02BB93" w14:textId="4DB8E89D" w:rsidR="004E2C2A" w:rsidRPr="004E2C2A" w:rsidRDefault="004E2C2A" w:rsidP="004E2C2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 xml:space="preserve">Частые релизы версий </w:t>
      </w:r>
    </w:p>
    <w:p w14:paraId="49C0B576" w14:textId="3402C96E" w:rsidR="004E2C2A" w:rsidRPr="004E2C2A" w:rsidRDefault="004E2C2A" w:rsidP="004E2C2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>Пользовательские тесты</w:t>
      </w:r>
    </w:p>
    <w:p w14:paraId="69F656C0" w14:textId="1A90C899" w:rsidR="004E2C2A" w:rsidRPr="004E2C2A" w:rsidRDefault="004E2C2A" w:rsidP="004E2C2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>Коллективное владение кодом</w:t>
      </w:r>
    </w:p>
    <w:p w14:paraId="3F6C5605" w14:textId="1C61544A" w:rsidR="004E2C2A" w:rsidRPr="004E2C2A" w:rsidRDefault="004E2C2A" w:rsidP="004E2C2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>Непрерывная интеграция кода</w:t>
      </w:r>
    </w:p>
    <w:p w14:paraId="5CEB5327" w14:textId="7C0D6CDF" w:rsidR="004E2C2A" w:rsidRPr="004E2C2A" w:rsidRDefault="004E2C2A" w:rsidP="004E2C2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>Стандарты кодирования</w:t>
      </w:r>
    </w:p>
    <w:p w14:paraId="2A1691C9" w14:textId="0E8B35FE" w:rsidR="004E2C2A" w:rsidRPr="004E2C2A" w:rsidRDefault="004E2C2A" w:rsidP="004E2C2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>Метафора системы</w:t>
      </w:r>
    </w:p>
    <w:p w14:paraId="0DA31A7B" w14:textId="47101E2B" w:rsidR="004E2C2A" w:rsidRPr="004E2C2A" w:rsidRDefault="004E2C2A" w:rsidP="004E2C2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>Устойчивый темп</w:t>
      </w:r>
    </w:p>
    <w:p w14:paraId="50622984" w14:textId="5F09F3C2" w:rsidR="004E2C2A" w:rsidRPr="004E2C2A" w:rsidRDefault="004E2C2A" w:rsidP="004E2C2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>Разработка, основанная на тестировании</w:t>
      </w:r>
    </w:p>
    <w:p w14:paraId="1BD9453A" w14:textId="312B9518" w:rsidR="004E2C2A" w:rsidRPr="004E2C2A" w:rsidRDefault="004E2C2A" w:rsidP="004E2C2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 xml:space="preserve">Парное программирование </w:t>
      </w:r>
    </w:p>
    <w:p w14:paraId="70038266" w14:textId="3296A0FE" w:rsidR="004E2C2A" w:rsidRPr="004E2C2A" w:rsidRDefault="004E2C2A" w:rsidP="004E2C2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>Простой дизайн</w:t>
      </w:r>
    </w:p>
    <w:p w14:paraId="5DE67153" w14:textId="5324C88F" w:rsidR="004E2C2A" w:rsidRPr="004E2C2A" w:rsidRDefault="004E2C2A" w:rsidP="004E2C2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>Рефакторинг</w:t>
      </w:r>
    </w:p>
    <w:p w14:paraId="452F00B9" w14:textId="4034C940" w:rsidR="004E2C2A" w:rsidRDefault="004E2C2A" w:rsidP="004E2C2A">
      <w:pPr>
        <w:ind w:left="708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>Преимущества</w:t>
      </w:r>
      <w:r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14:paraId="4419721E" w14:textId="6ED4ED76" w:rsidR="008E305B" w:rsidRPr="008E305B" w:rsidRDefault="008E305B" w:rsidP="008E305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Работаем не больше 40 часов в неделю</w:t>
      </w:r>
    </w:p>
    <w:p w14:paraId="27ECA06B" w14:textId="1FCFE866" w:rsidR="004E2C2A" w:rsidRDefault="004E2C2A" w:rsidP="004E2C2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Быстрые изменения в коде и добавление новых функций</w:t>
      </w:r>
    </w:p>
    <w:p w14:paraId="06134FA0" w14:textId="4C2D8DBE" w:rsidR="004E2C2A" w:rsidRDefault="004E2C2A" w:rsidP="004E2C2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Код постоянно тестируется</w:t>
      </w:r>
    </w:p>
    <w:p w14:paraId="70BE6BE7" w14:textId="4E6AE24D" w:rsidR="004E2C2A" w:rsidRDefault="004E2C2A" w:rsidP="004E2C2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Быстрый темп разработки</w:t>
      </w:r>
    </w:p>
    <w:p w14:paraId="75787844" w14:textId="5B4E6712" w:rsidR="004E2C2A" w:rsidRDefault="004E2C2A" w:rsidP="004E2C2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Высокое качество кода</w:t>
      </w:r>
    </w:p>
    <w:p w14:paraId="69D50F5A" w14:textId="04978FFE" w:rsidR="004E2C2A" w:rsidRDefault="004E2C2A" w:rsidP="004E2C2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Затраты на разработку ниже</w:t>
      </w:r>
    </w:p>
    <w:p w14:paraId="307A8012" w14:textId="26BFE2A8" w:rsidR="004E2C2A" w:rsidRDefault="004E2C2A" w:rsidP="004E2C2A">
      <w:pPr>
        <w:ind w:left="708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Минусы</w:t>
      </w:r>
      <w:r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14:paraId="2A671AA7" w14:textId="0B1AF595" w:rsidR="004E2C2A" w:rsidRDefault="004E2C2A" w:rsidP="004E2C2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Успех проекта зависит от вовлечённости заказчика</w:t>
      </w:r>
    </w:p>
    <w:p w14:paraId="244C14F8" w14:textId="20E2C023" w:rsidR="004E2C2A" w:rsidRDefault="004E2C2A" w:rsidP="004E2C2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Трудно предугадать затраты времени на проект</w:t>
      </w:r>
    </w:p>
    <w:p w14:paraId="35F1CA05" w14:textId="00CEE617" w:rsidR="004E2C2A" w:rsidRDefault="004E2C2A" w:rsidP="004E2C2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Успех </w:t>
      </w:r>
      <w:r>
        <w:rPr>
          <w:rFonts w:ascii="Times New Roman" w:hAnsi="Times New Roman" w:cs="Times New Roman"/>
          <w:sz w:val="36"/>
          <w:szCs w:val="36"/>
          <w:lang w:val="en-US"/>
        </w:rPr>
        <w:t>ExtPrg</w:t>
      </w:r>
      <w:r w:rsidRPr="004E2C2A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зависит от уровня программистов</w:t>
      </w:r>
    </w:p>
    <w:p w14:paraId="1C5DB089" w14:textId="34983ECC" w:rsidR="004E2C2A" w:rsidRDefault="007354F7" w:rsidP="004E2C2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Парное программирование</w:t>
      </w:r>
    </w:p>
    <w:p w14:paraId="532038A1" w14:textId="342BC632" w:rsidR="004E2C2A" w:rsidRDefault="004E2C2A" w:rsidP="004E2C2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Недостатки структуры и документации</w:t>
      </w:r>
    </w:p>
    <w:p w14:paraId="0E5F3FA3" w14:textId="696DFD7B" w:rsidR="004E2C2A" w:rsidRDefault="004E2C2A" w:rsidP="004E2C2A">
      <w:pPr>
        <w:ind w:left="708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>Принципы</w:t>
      </w:r>
      <w:r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14:paraId="3BA255F0" w14:textId="6537139B" w:rsidR="004E2C2A" w:rsidRDefault="004E2C2A" w:rsidP="004E2C2A">
      <w:pPr>
        <w:ind w:left="70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 Простота</w:t>
      </w:r>
    </w:p>
    <w:p w14:paraId="0CF82051" w14:textId="2EDE66F5" w:rsidR="004E2C2A" w:rsidRDefault="004E2C2A" w:rsidP="004E2C2A">
      <w:pPr>
        <w:ind w:left="70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 Коммуникация</w:t>
      </w:r>
    </w:p>
    <w:p w14:paraId="67745023" w14:textId="1AFDF154" w:rsidR="004E2C2A" w:rsidRDefault="004E2C2A" w:rsidP="004E2C2A">
      <w:pPr>
        <w:ind w:left="70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 Обратная связь</w:t>
      </w:r>
    </w:p>
    <w:p w14:paraId="1B1FD9D7" w14:textId="2FF4DB08" w:rsidR="008278E7" w:rsidRPr="009B610A" w:rsidRDefault="008278E7" w:rsidP="004E2C2A">
      <w:pPr>
        <w:ind w:left="708"/>
        <w:rPr>
          <w:rFonts w:ascii="Times New Roman" w:hAnsi="Times New Roman" w:cs="Times New Roman"/>
          <w:b/>
          <w:bCs/>
          <w:sz w:val="36"/>
          <w:szCs w:val="36"/>
        </w:rPr>
      </w:pPr>
    </w:p>
    <w:p w14:paraId="2BE93869" w14:textId="77777777" w:rsidR="004350C3" w:rsidRDefault="004350C3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br w:type="page"/>
      </w:r>
    </w:p>
    <w:p w14:paraId="5F839826" w14:textId="5EB6F531" w:rsidR="008278E7" w:rsidRPr="004350C3" w:rsidRDefault="008278E7" w:rsidP="004E2C2A">
      <w:pPr>
        <w:ind w:left="708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9B610A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T</w:t>
      </w:r>
      <w:r w:rsidR="004350C3">
        <w:rPr>
          <w:rFonts w:ascii="Times New Roman" w:hAnsi="Times New Roman" w:cs="Times New Roman"/>
          <w:b/>
          <w:bCs/>
          <w:sz w:val="36"/>
          <w:szCs w:val="36"/>
          <w:lang w:val="en-US"/>
        </w:rPr>
        <w:t>est-Driven Development</w:t>
      </w:r>
    </w:p>
    <w:p w14:paraId="0B45DFCA" w14:textId="0120A1C7" w:rsidR="009B610A" w:rsidRDefault="00A1714D" w:rsidP="004E2C2A">
      <w:pPr>
        <w:ind w:left="708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705359CA" wp14:editId="59150DFD">
            <wp:extent cx="5940425" cy="23361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AEDF0" w14:textId="2D25E54B" w:rsidR="004350C3" w:rsidRDefault="004350C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21DA3D39" w14:textId="1E34F92E" w:rsidR="004350C3" w:rsidRPr="004479F6" w:rsidRDefault="004350C3" w:rsidP="004E2C2A">
      <w:pPr>
        <w:ind w:left="708"/>
        <w:rPr>
          <w:rFonts w:ascii="Times New Roman" w:hAnsi="Times New Roman" w:cs="Times New Roman"/>
          <w:b/>
          <w:bCs/>
          <w:sz w:val="36"/>
          <w:szCs w:val="36"/>
        </w:rPr>
      </w:pPr>
      <w:r w:rsidRPr="004350C3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Behaviour</w:t>
      </w:r>
      <w:r w:rsidRPr="004479F6">
        <w:rPr>
          <w:rFonts w:ascii="Times New Roman" w:hAnsi="Times New Roman" w:cs="Times New Roman"/>
          <w:b/>
          <w:bCs/>
          <w:sz w:val="36"/>
          <w:szCs w:val="36"/>
        </w:rPr>
        <w:t>-</w:t>
      </w:r>
      <w:r w:rsidRPr="004350C3">
        <w:rPr>
          <w:rFonts w:ascii="Times New Roman" w:hAnsi="Times New Roman" w:cs="Times New Roman"/>
          <w:b/>
          <w:bCs/>
          <w:sz w:val="36"/>
          <w:szCs w:val="36"/>
          <w:lang w:val="en-US"/>
        </w:rPr>
        <w:t>Driven</w:t>
      </w:r>
      <w:r w:rsidRPr="004479F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4350C3">
        <w:rPr>
          <w:rFonts w:ascii="Times New Roman" w:hAnsi="Times New Roman" w:cs="Times New Roman"/>
          <w:b/>
          <w:bCs/>
          <w:sz w:val="36"/>
          <w:szCs w:val="36"/>
          <w:lang w:val="en-US"/>
        </w:rPr>
        <w:t>Development</w:t>
      </w:r>
    </w:p>
    <w:p w14:paraId="76EA0428" w14:textId="1ABAA346" w:rsidR="00260DCC" w:rsidRDefault="004479F6" w:rsidP="004E2C2A">
      <w:pPr>
        <w:ind w:left="70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Процесс разработки, в котором приоритет отдаётся сотрудничеству как между техническими, так и нетехническими командами.</w:t>
      </w:r>
    </w:p>
    <w:p w14:paraId="05168428" w14:textId="4BD8B032" w:rsidR="00892D82" w:rsidRDefault="00892D82" w:rsidP="004E2C2A">
      <w:pPr>
        <w:ind w:left="708"/>
        <w:rPr>
          <w:rFonts w:ascii="Times New Roman" w:hAnsi="Times New Roman" w:cs="Times New Roman"/>
          <w:sz w:val="36"/>
          <w:szCs w:val="36"/>
        </w:rPr>
      </w:pPr>
    </w:p>
    <w:p w14:paraId="52EC5ACF" w14:textId="277C2A0E" w:rsidR="00892D82" w:rsidRPr="004479F6" w:rsidRDefault="00892D82" w:rsidP="004E2C2A">
      <w:pPr>
        <w:ind w:left="70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Тестовые случаи пишутся на естественном языке(псевдокод)</w:t>
      </w:r>
    </w:p>
    <w:p w14:paraId="4A3517DF" w14:textId="503ED8E6" w:rsidR="006448EB" w:rsidRPr="004479F6" w:rsidRDefault="00260DCC" w:rsidP="00260D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Summary</w:t>
      </w:r>
      <w:r w:rsidRPr="00260DCC">
        <w:rPr>
          <w:rFonts w:ascii="Times New Roman" w:hAnsi="Times New Roman" w:cs="Times New Roman"/>
          <w:b/>
          <w:bCs/>
          <w:sz w:val="36"/>
          <w:szCs w:val="36"/>
        </w:rPr>
        <w:t>&amp;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Extras</w:t>
      </w:r>
    </w:p>
    <w:p w14:paraId="1613DC47" w14:textId="77777777" w:rsidR="006D6B08" w:rsidRPr="004479F6" w:rsidRDefault="006D6B08" w:rsidP="00260DCC">
      <w:pPr>
        <w:rPr>
          <w:rFonts w:ascii="Times New Roman" w:hAnsi="Times New Roman" w:cs="Times New Roman"/>
          <w:sz w:val="36"/>
          <w:szCs w:val="36"/>
        </w:rPr>
      </w:pPr>
    </w:p>
    <w:sectPr w:rsidR="006D6B08" w:rsidRPr="004479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43555"/>
    <w:multiLevelType w:val="hybridMultilevel"/>
    <w:tmpl w:val="0E2ADF56"/>
    <w:lvl w:ilvl="0" w:tplc="63CAB5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5B349F6"/>
    <w:multiLevelType w:val="hybridMultilevel"/>
    <w:tmpl w:val="CD5606AC"/>
    <w:lvl w:ilvl="0" w:tplc="0F86EA52">
      <w:start w:val="1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7564777"/>
    <w:multiLevelType w:val="hybridMultilevel"/>
    <w:tmpl w:val="221288F0"/>
    <w:lvl w:ilvl="0" w:tplc="0004D7B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F747EFA"/>
    <w:multiLevelType w:val="hybridMultilevel"/>
    <w:tmpl w:val="C7B2B028"/>
    <w:lvl w:ilvl="0" w:tplc="89C85F4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E0A"/>
    <w:rsid w:val="00122821"/>
    <w:rsid w:val="001E452C"/>
    <w:rsid w:val="00256618"/>
    <w:rsid w:val="00260DCC"/>
    <w:rsid w:val="00294830"/>
    <w:rsid w:val="003F0CFE"/>
    <w:rsid w:val="004350C3"/>
    <w:rsid w:val="004479F6"/>
    <w:rsid w:val="004E2C2A"/>
    <w:rsid w:val="006448EB"/>
    <w:rsid w:val="006D6B08"/>
    <w:rsid w:val="007354F7"/>
    <w:rsid w:val="00743D3C"/>
    <w:rsid w:val="007B3BD5"/>
    <w:rsid w:val="00812E0A"/>
    <w:rsid w:val="008278E7"/>
    <w:rsid w:val="00892D82"/>
    <w:rsid w:val="008E305B"/>
    <w:rsid w:val="00976D1E"/>
    <w:rsid w:val="009805CC"/>
    <w:rsid w:val="009B610A"/>
    <w:rsid w:val="00A1714D"/>
    <w:rsid w:val="00A70560"/>
    <w:rsid w:val="00AB7FC8"/>
    <w:rsid w:val="00AE7C08"/>
    <w:rsid w:val="00B57084"/>
    <w:rsid w:val="00C2373A"/>
    <w:rsid w:val="00C42BB3"/>
    <w:rsid w:val="00C50297"/>
    <w:rsid w:val="00CA1663"/>
    <w:rsid w:val="00F06A2E"/>
    <w:rsid w:val="00FE3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6203A"/>
  <w15:chartTrackingRefBased/>
  <w15:docId w15:val="{7C6DDA63-BFD2-4431-8AC3-0C0CEB501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2821"/>
    <w:pPr>
      <w:ind w:left="720"/>
      <w:contextualSpacing/>
    </w:pPr>
  </w:style>
  <w:style w:type="table" w:styleId="a4">
    <w:name w:val="Table Grid"/>
    <w:basedOn w:val="a1"/>
    <w:uiPriority w:val="39"/>
    <w:rsid w:val="001E45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10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Frein</dc:creator>
  <cp:keywords/>
  <dc:description/>
  <cp:lastModifiedBy>Frein</cp:lastModifiedBy>
  <cp:revision>31</cp:revision>
  <dcterms:created xsi:type="dcterms:W3CDTF">2023-09-12T06:49:00Z</dcterms:created>
  <dcterms:modified xsi:type="dcterms:W3CDTF">2023-09-12T09:09:00Z</dcterms:modified>
</cp:coreProperties>
</file>