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39028B" w14:textId="79C515D0" w:rsidR="00385262" w:rsidRPr="00003897" w:rsidRDefault="00385262" w:rsidP="00385262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003897">
        <w:rPr>
          <w:rFonts w:ascii="宋体" w:eastAsia="宋体" w:hAnsi="宋体"/>
          <w:b/>
          <w:bCs/>
          <w:sz w:val="32"/>
          <w:szCs w:val="36"/>
        </w:rPr>
        <w:t>告 示</w:t>
      </w:r>
      <w:r w:rsidR="00727592" w:rsidRPr="00003897">
        <w:rPr>
          <w:rFonts w:ascii="宋体" w:eastAsia="宋体" w:hAnsi="宋体" w:hint="eastAsia"/>
          <w:b/>
          <w:bCs/>
          <w:sz w:val="32"/>
          <w:szCs w:val="36"/>
        </w:rPr>
        <w:t>（Notic）</w:t>
      </w:r>
    </w:p>
    <w:p w14:paraId="4DB9E543" w14:textId="39F84A17" w:rsidR="00727592" w:rsidRPr="00003897" w:rsidRDefault="00385262" w:rsidP="00195FA6">
      <w:pPr>
        <w:rPr>
          <w:rFonts w:ascii="宋体" w:eastAsia="宋体" w:hAnsi="宋体"/>
          <w:b/>
          <w:bCs/>
          <w:sz w:val="28"/>
          <w:szCs w:val="32"/>
        </w:rPr>
      </w:pPr>
      <w:r w:rsidRPr="00003897">
        <w:rPr>
          <w:rFonts w:ascii="宋体" w:eastAsia="宋体" w:hAnsi="宋体"/>
          <w:b/>
          <w:bCs/>
          <w:sz w:val="28"/>
          <w:szCs w:val="32"/>
        </w:rPr>
        <w:t>尊敬的行人：</w:t>
      </w:r>
    </w:p>
    <w:p w14:paraId="74DFF22F" w14:textId="6FA3EC96" w:rsidR="00727592" w:rsidRPr="00003897" w:rsidRDefault="00385262" w:rsidP="002A1FFF">
      <w:pPr>
        <w:snapToGrid w:val="0"/>
        <w:ind w:firstLine="42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 w:hint="eastAsia"/>
          <w:sz w:val="28"/>
          <w:szCs w:val="32"/>
        </w:rPr>
        <w:t>本区域正在进行科学研究中的图像数据采集，采集目的是用于深度学习和人工智能领域的行人重识别研究。为了确保您的知情权和隐私权，我们特此告知以下事项：</w:t>
      </w:r>
    </w:p>
    <w:p w14:paraId="6B535C9C" w14:textId="37CCC177" w:rsidR="00385262" w:rsidRPr="00003897" w:rsidRDefault="00385262" w:rsidP="002A1FFF">
      <w:pPr>
        <w:snapToGrid w:val="0"/>
        <w:rPr>
          <w:rFonts w:ascii="宋体" w:eastAsia="宋体" w:hAnsi="宋体"/>
          <w:b/>
          <w:bCs/>
          <w:sz w:val="28"/>
          <w:szCs w:val="32"/>
        </w:rPr>
      </w:pPr>
      <w:r w:rsidRPr="00003897">
        <w:rPr>
          <w:rFonts w:ascii="宋体" w:eastAsia="宋体" w:hAnsi="宋体"/>
          <w:b/>
          <w:bCs/>
          <w:sz w:val="28"/>
          <w:szCs w:val="32"/>
        </w:rPr>
        <w:t>采集区域：</w:t>
      </w:r>
    </w:p>
    <w:p w14:paraId="7814D02B" w14:textId="4CC41231" w:rsidR="00385262" w:rsidRPr="00003897" w:rsidRDefault="0082387B" w:rsidP="002A1FFF">
      <w:pPr>
        <w:snapToGrid w:val="0"/>
        <w:jc w:val="center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18FAB19A" wp14:editId="3C710752">
            <wp:extent cx="3691720" cy="1605850"/>
            <wp:effectExtent l="0" t="0" r="4445" b="0"/>
            <wp:docPr id="969563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63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6317" cy="16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EC19" w14:textId="6CE23EBA" w:rsidR="00385262" w:rsidRPr="00003897" w:rsidRDefault="00385262" w:rsidP="002A1FFF">
      <w:pPr>
        <w:snapToGrid w:val="0"/>
        <w:ind w:firstLine="420"/>
        <w:jc w:val="left"/>
        <w:rPr>
          <w:rFonts w:ascii="宋体" w:eastAsia="宋体" w:hAnsi="宋体" w:hint="eastAsia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本区域已通过警戒线标识。请注意</w:t>
      </w:r>
      <w:r w:rsidRPr="00003897">
        <w:rPr>
          <w:rFonts w:ascii="宋体" w:eastAsia="宋体" w:hAnsi="宋体"/>
          <w:b/>
          <w:bCs/>
          <w:color w:val="FF0000"/>
          <w:sz w:val="28"/>
          <w:szCs w:val="32"/>
        </w:rPr>
        <w:t>进入该区域即表示您同意图像数据采集</w:t>
      </w:r>
      <w:r w:rsidRPr="00003897">
        <w:rPr>
          <w:rFonts w:ascii="宋体" w:eastAsia="宋体" w:hAnsi="宋体"/>
          <w:sz w:val="28"/>
          <w:szCs w:val="32"/>
        </w:rPr>
        <w:t>。</w:t>
      </w:r>
    </w:p>
    <w:p w14:paraId="650461AD" w14:textId="77777777" w:rsidR="00385262" w:rsidRPr="00003897" w:rsidRDefault="00385262" w:rsidP="002A1FFF">
      <w:pPr>
        <w:snapToGrid w:val="0"/>
        <w:rPr>
          <w:rFonts w:ascii="宋体" w:eastAsia="宋体" w:hAnsi="宋体"/>
          <w:b/>
          <w:bCs/>
          <w:sz w:val="28"/>
          <w:szCs w:val="32"/>
        </w:rPr>
      </w:pPr>
      <w:r w:rsidRPr="00003897">
        <w:rPr>
          <w:rFonts w:ascii="宋体" w:eastAsia="宋体" w:hAnsi="宋体"/>
          <w:b/>
          <w:bCs/>
          <w:sz w:val="28"/>
          <w:szCs w:val="32"/>
        </w:rPr>
        <w:t>数据用途：</w:t>
      </w:r>
    </w:p>
    <w:p w14:paraId="1468068A" w14:textId="50E7E910" w:rsidR="00385262" w:rsidRPr="00003897" w:rsidRDefault="00385262" w:rsidP="002A1FFF">
      <w:pPr>
        <w:pStyle w:val="a3"/>
        <w:numPr>
          <w:ilvl w:val="0"/>
          <w:numId w:val="1"/>
        </w:numPr>
        <w:snapToGrid w:val="0"/>
        <w:ind w:firstLineChars="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所采集的图像数据将严格用于</w:t>
      </w:r>
      <w:r w:rsidRPr="00003897">
        <w:rPr>
          <w:rFonts w:ascii="宋体" w:eastAsia="宋体" w:hAnsi="宋体" w:hint="eastAsia"/>
          <w:b/>
          <w:bCs/>
          <w:color w:val="FF0000"/>
          <w:sz w:val="28"/>
          <w:szCs w:val="32"/>
        </w:rPr>
        <w:t>非营利性</w:t>
      </w:r>
      <w:r w:rsidRPr="00003897">
        <w:rPr>
          <w:rFonts w:ascii="宋体" w:eastAsia="宋体" w:hAnsi="宋体"/>
          <w:b/>
          <w:bCs/>
          <w:color w:val="FF0000"/>
          <w:sz w:val="28"/>
          <w:szCs w:val="32"/>
        </w:rPr>
        <w:t>学术研究</w:t>
      </w:r>
      <w:r w:rsidRPr="00003897">
        <w:rPr>
          <w:rFonts w:ascii="宋体" w:eastAsia="宋体" w:hAnsi="宋体"/>
          <w:sz w:val="28"/>
          <w:szCs w:val="32"/>
        </w:rPr>
        <w:t>，不会用于任何商业用途。</w:t>
      </w:r>
    </w:p>
    <w:p w14:paraId="380FB679" w14:textId="0DD06130" w:rsidR="00385262" w:rsidRPr="00003897" w:rsidRDefault="00385262" w:rsidP="002A1FFF">
      <w:pPr>
        <w:snapToGrid w:val="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隐私保护措施：</w:t>
      </w:r>
    </w:p>
    <w:p w14:paraId="4DD80BDC" w14:textId="7267179A" w:rsidR="00385262" w:rsidRPr="00003897" w:rsidRDefault="00385262" w:rsidP="002A1FFF">
      <w:pPr>
        <w:pStyle w:val="a3"/>
        <w:numPr>
          <w:ilvl w:val="0"/>
          <w:numId w:val="1"/>
        </w:numPr>
        <w:snapToGrid w:val="0"/>
        <w:ind w:firstLineChars="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采集到的图像数据会进行</w:t>
      </w:r>
      <w:r w:rsidRPr="00003897">
        <w:rPr>
          <w:rFonts w:ascii="宋体" w:eastAsia="宋体" w:hAnsi="宋体"/>
          <w:b/>
          <w:bCs/>
          <w:color w:val="FF0000"/>
          <w:sz w:val="28"/>
          <w:szCs w:val="32"/>
        </w:rPr>
        <w:t>匿名处理</w:t>
      </w:r>
      <w:r w:rsidRPr="00003897">
        <w:rPr>
          <w:rFonts w:ascii="宋体" w:eastAsia="宋体" w:hAnsi="宋体"/>
          <w:sz w:val="28"/>
          <w:szCs w:val="32"/>
        </w:rPr>
        <w:t>，不会记录任何个人身份信息。</w:t>
      </w:r>
    </w:p>
    <w:p w14:paraId="744BD0D5" w14:textId="27ED5257" w:rsidR="00385262" w:rsidRPr="00003897" w:rsidRDefault="00385262" w:rsidP="002A1FFF">
      <w:pPr>
        <w:pStyle w:val="a3"/>
        <w:numPr>
          <w:ilvl w:val="0"/>
          <w:numId w:val="1"/>
        </w:numPr>
        <w:snapToGrid w:val="0"/>
        <w:ind w:firstLineChars="0"/>
        <w:jc w:val="left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我们将</w:t>
      </w:r>
      <w:r w:rsidRPr="00003897">
        <w:rPr>
          <w:rFonts w:ascii="宋体" w:eastAsia="宋体" w:hAnsi="宋体" w:hint="eastAsia"/>
          <w:sz w:val="28"/>
          <w:szCs w:val="32"/>
        </w:rPr>
        <w:t>使用</w:t>
      </w:r>
      <w:r w:rsidRPr="00003897">
        <w:rPr>
          <w:rFonts w:ascii="宋体" w:eastAsia="宋体" w:hAnsi="宋体" w:hint="eastAsia"/>
          <w:b/>
          <w:bCs/>
          <w:color w:val="FF0000"/>
          <w:sz w:val="28"/>
          <w:szCs w:val="32"/>
        </w:rPr>
        <w:t>马赛克遮挡行人人脸照片</w:t>
      </w:r>
      <w:r w:rsidRPr="00003897">
        <w:rPr>
          <w:rFonts w:ascii="宋体" w:eastAsia="宋体" w:hAnsi="宋体" w:hint="eastAsia"/>
          <w:sz w:val="28"/>
          <w:szCs w:val="32"/>
        </w:rPr>
        <w:t>，以最大程度保护行人隐私</w:t>
      </w:r>
    </w:p>
    <w:p w14:paraId="49FF7428" w14:textId="4103631F" w:rsidR="00385262" w:rsidRPr="00003897" w:rsidRDefault="00385262" w:rsidP="002A1FFF">
      <w:pPr>
        <w:snapToGrid w:val="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您的权利：</w:t>
      </w:r>
    </w:p>
    <w:p w14:paraId="7BDD72CF" w14:textId="3D7B99A3" w:rsidR="00385262" w:rsidRPr="00003897" w:rsidRDefault="00385262" w:rsidP="002A1FFF">
      <w:pPr>
        <w:pStyle w:val="a3"/>
        <w:numPr>
          <w:ilvl w:val="0"/>
          <w:numId w:val="2"/>
        </w:numPr>
        <w:snapToGrid w:val="0"/>
        <w:ind w:firstLineChars="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您有权选择避开数据采集区域，从而避免被摄录。</w:t>
      </w:r>
      <w:r w:rsidRPr="00003897">
        <w:rPr>
          <w:rFonts w:ascii="宋体" w:eastAsia="宋体" w:hAnsi="宋体" w:hint="eastAsia"/>
          <w:sz w:val="28"/>
          <w:szCs w:val="32"/>
        </w:rPr>
        <w:t>若误入数据采集区域，请联系在场工作人员进行数据删除。</w:t>
      </w:r>
    </w:p>
    <w:p w14:paraId="2FFBF214" w14:textId="6CD1E8B5" w:rsidR="00385262" w:rsidRDefault="00385262" w:rsidP="002A1FFF">
      <w:pPr>
        <w:pStyle w:val="a3"/>
        <w:numPr>
          <w:ilvl w:val="0"/>
          <w:numId w:val="2"/>
        </w:numPr>
        <w:snapToGrid w:val="0"/>
        <w:ind w:firstLineChars="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如果您对图像采集有任何疑虑，欢迎随时联系现场工作人员或拨打以下联系电话了解更多信息。</w:t>
      </w:r>
    </w:p>
    <w:p w14:paraId="6BBB7319" w14:textId="77777777" w:rsidR="00B53666" w:rsidRPr="00B53666" w:rsidRDefault="00B53666" w:rsidP="00B53666">
      <w:pPr>
        <w:snapToGrid w:val="0"/>
        <w:ind w:left="420"/>
        <w:rPr>
          <w:rFonts w:ascii="宋体" w:eastAsia="宋体" w:hAnsi="宋体" w:hint="eastAsia"/>
          <w:sz w:val="28"/>
          <w:szCs w:val="32"/>
        </w:rPr>
      </w:pPr>
    </w:p>
    <w:p w14:paraId="0110B0A1" w14:textId="7E86C809" w:rsidR="00385262" w:rsidRPr="00003897" w:rsidRDefault="00385262" w:rsidP="00B53666">
      <w:pPr>
        <w:snapToGrid w:val="0"/>
        <w:ind w:leftChars="200" w:left="42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联系方式：</w:t>
      </w:r>
      <w:r w:rsidRPr="00003897">
        <w:rPr>
          <w:rFonts w:ascii="宋体" w:eastAsia="宋体" w:hAnsi="宋体" w:hint="eastAsia"/>
          <w:sz w:val="28"/>
          <w:szCs w:val="32"/>
        </w:rPr>
        <w:t>17784474117</w:t>
      </w:r>
    </w:p>
    <w:p w14:paraId="64370BB3" w14:textId="60D27CD5" w:rsidR="00385262" w:rsidRPr="00003897" w:rsidRDefault="00385262" w:rsidP="00B53666">
      <w:pPr>
        <w:snapToGrid w:val="0"/>
        <w:ind w:leftChars="200" w:left="42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研究团队负责人：</w:t>
      </w:r>
      <w:r w:rsidRPr="00003897">
        <w:rPr>
          <w:rFonts w:ascii="宋体" w:eastAsia="宋体" w:hAnsi="宋体" w:hint="eastAsia"/>
          <w:sz w:val="28"/>
          <w:szCs w:val="32"/>
        </w:rPr>
        <w:t>罗文龙</w:t>
      </w:r>
    </w:p>
    <w:p w14:paraId="6519E270" w14:textId="4505710B" w:rsidR="00385262" w:rsidRPr="00003897" w:rsidRDefault="00385262" w:rsidP="00B53666">
      <w:pPr>
        <w:snapToGrid w:val="0"/>
        <w:ind w:leftChars="200" w:left="420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联系邮箱：</w:t>
      </w:r>
      <w:r w:rsidRPr="00003897">
        <w:rPr>
          <w:rFonts w:ascii="宋体" w:eastAsia="宋体" w:hAnsi="宋体" w:hint="eastAsia"/>
          <w:sz w:val="28"/>
          <w:szCs w:val="32"/>
        </w:rPr>
        <w:t>luowenlong@mail.nwpu.edu.cn</w:t>
      </w:r>
    </w:p>
    <w:p w14:paraId="699488B1" w14:textId="51474272" w:rsidR="00385262" w:rsidRPr="00003897" w:rsidRDefault="00385262" w:rsidP="00B53666">
      <w:pPr>
        <w:snapToGrid w:val="0"/>
        <w:ind w:leftChars="200" w:left="420"/>
        <w:rPr>
          <w:rFonts w:ascii="宋体" w:eastAsia="宋体" w:hAnsi="宋体" w:hint="eastAsia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研究机构：</w:t>
      </w:r>
      <w:r w:rsidRPr="00003897">
        <w:rPr>
          <w:rFonts w:ascii="宋体" w:eastAsia="宋体" w:hAnsi="宋体" w:hint="eastAsia"/>
          <w:sz w:val="28"/>
          <w:szCs w:val="32"/>
        </w:rPr>
        <w:t>西北工业大学空天地海一体化实验室</w:t>
      </w:r>
    </w:p>
    <w:p w14:paraId="5AF6AD16" w14:textId="6837EA04" w:rsidR="00385262" w:rsidRPr="00003897" w:rsidRDefault="00385262" w:rsidP="002A1FFF">
      <w:pPr>
        <w:snapToGrid w:val="0"/>
        <w:ind w:firstLine="420"/>
        <w:jc w:val="left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/>
          <w:sz w:val="28"/>
          <w:szCs w:val="32"/>
        </w:rPr>
        <w:t>感谢您的理解与配合！</w:t>
      </w:r>
    </w:p>
    <w:p w14:paraId="445B1B28" w14:textId="067EA13B" w:rsidR="00385262" w:rsidRPr="00003897" w:rsidRDefault="00385262" w:rsidP="002A1FFF">
      <w:pPr>
        <w:snapToGrid w:val="0"/>
        <w:jc w:val="right"/>
        <w:rPr>
          <w:rFonts w:ascii="宋体" w:eastAsia="宋体" w:hAnsi="宋体"/>
          <w:sz w:val="28"/>
          <w:szCs w:val="32"/>
        </w:rPr>
      </w:pPr>
      <w:r w:rsidRPr="00003897">
        <w:rPr>
          <w:rFonts w:ascii="宋体" w:eastAsia="宋体" w:hAnsi="宋体" w:hint="eastAsia"/>
          <w:sz w:val="28"/>
          <w:szCs w:val="32"/>
        </w:rPr>
        <w:t xml:space="preserve">西北工业大学     </w:t>
      </w:r>
    </w:p>
    <w:p w14:paraId="3194A5ED" w14:textId="14896E3E" w:rsidR="001B2BBC" w:rsidRPr="00003897" w:rsidRDefault="00385262" w:rsidP="002A1FFF">
      <w:pPr>
        <w:snapToGrid w:val="0"/>
        <w:jc w:val="right"/>
        <w:rPr>
          <w:rFonts w:ascii="宋体" w:eastAsia="宋体" w:hAnsi="宋体"/>
          <w:b/>
          <w:bCs/>
          <w:sz w:val="28"/>
          <w:szCs w:val="32"/>
        </w:rPr>
      </w:pPr>
      <w:r w:rsidRPr="00003897">
        <w:rPr>
          <w:rFonts w:ascii="宋体" w:eastAsia="宋体" w:hAnsi="宋体"/>
          <w:b/>
          <w:bCs/>
          <w:sz w:val="28"/>
          <w:szCs w:val="32"/>
        </w:rPr>
        <w:t xml:space="preserve"> </w:t>
      </w:r>
      <w:r w:rsidRPr="00003897">
        <w:rPr>
          <w:rFonts w:ascii="宋体" w:eastAsia="宋体" w:hAnsi="宋体" w:hint="eastAsia"/>
          <w:b/>
          <w:bCs/>
          <w:sz w:val="28"/>
          <w:szCs w:val="32"/>
        </w:rPr>
        <w:t>2022年5月31日</w:t>
      </w:r>
    </w:p>
    <w:sectPr w:rsidR="001B2BBC" w:rsidRPr="00003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6F339" w14:textId="77777777" w:rsidR="00EE6A73" w:rsidRDefault="00EE6A73" w:rsidP="002A1FFF">
      <w:r>
        <w:separator/>
      </w:r>
    </w:p>
  </w:endnote>
  <w:endnote w:type="continuationSeparator" w:id="0">
    <w:p w14:paraId="1C79B89D" w14:textId="77777777" w:rsidR="00EE6A73" w:rsidRDefault="00EE6A73" w:rsidP="002A1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2D2932" w14:textId="77777777" w:rsidR="00EE6A73" w:rsidRDefault="00EE6A73" w:rsidP="002A1FFF">
      <w:r>
        <w:separator/>
      </w:r>
    </w:p>
  </w:footnote>
  <w:footnote w:type="continuationSeparator" w:id="0">
    <w:p w14:paraId="0380A077" w14:textId="77777777" w:rsidR="00EE6A73" w:rsidRDefault="00EE6A73" w:rsidP="002A1F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B281B"/>
    <w:multiLevelType w:val="hybridMultilevel"/>
    <w:tmpl w:val="9588E9E6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373075D3"/>
    <w:multiLevelType w:val="hybridMultilevel"/>
    <w:tmpl w:val="2B0E17F2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070150056">
    <w:abstractNumId w:val="1"/>
  </w:num>
  <w:num w:numId="2" w16cid:durableId="1188367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BBC"/>
    <w:rsid w:val="00003897"/>
    <w:rsid w:val="00066CF3"/>
    <w:rsid w:val="00195FA6"/>
    <w:rsid w:val="001B2BBC"/>
    <w:rsid w:val="002A1FFF"/>
    <w:rsid w:val="00300DCE"/>
    <w:rsid w:val="00385262"/>
    <w:rsid w:val="00727592"/>
    <w:rsid w:val="0082387B"/>
    <w:rsid w:val="00A850E8"/>
    <w:rsid w:val="00B53666"/>
    <w:rsid w:val="00C11A58"/>
    <w:rsid w:val="00D17EF8"/>
    <w:rsid w:val="00EE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443107"/>
  <w15:chartTrackingRefBased/>
  <w15:docId w15:val="{22354EDF-96CA-41CA-A373-D67A68BF8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52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A1FF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A1FF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A1F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A1F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WENLONG LUO</dc:creator>
  <cp:keywords/>
  <dc:description/>
  <cp:lastModifiedBy>WENLONG LUO</cp:lastModifiedBy>
  <cp:revision>8</cp:revision>
  <dcterms:created xsi:type="dcterms:W3CDTF">2024-07-05T13:57:00Z</dcterms:created>
  <dcterms:modified xsi:type="dcterms:W3CDTF">2024-07-07T12:07:00Z</dcterms:modified>
</cp:coreProperties>
</file>