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Michael Robinson,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Backlog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Collect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Setup development environment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Database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Initial login, profile, register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Create users table in database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PHP on the go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Research postgresql database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Backlog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Collect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Setup development environment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Database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Initial registration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Initial profile template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PHP on the go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Michael Robinson,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Database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Initial Registration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Initial Profile template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the registration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registration input textboxes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 registration buttons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php and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Database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Initial login, profile, register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Create users table in database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the login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login input textboxes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 login buttons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php and html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the login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login input textboxes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 login buttons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database with login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logout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postgresql database syntax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the registration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registration input textboxes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 registration buttons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database with registration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postgresql database syntax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database with registration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up registration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clean up code and add comments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email for registration is getting too long to be received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database with login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logout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clean up code and add comments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clean up code and add comments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login and logout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up registration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clean up code and add comments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registration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Michael Robinson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login and logout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functions to forgot password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registration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profile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Michael Robinson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profile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textboxes for user profile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user profile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postgresql database integration with profile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functions to forgot password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functions to forgot password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postgresql database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functions to forgot password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functions to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work on integrating a new class PHPMailer to be able to send email from localhost to check that forgot password is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cannot send email verification from localhost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textboxes for user profile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user profile features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profile functions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postgresql database integration with profile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profile functions feature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 up on finishing the user profile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user profile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get ready for 1st Spring review/planning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functions to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integrating a new class PHPMailer to be able to send email from localhost to check that forgot password is working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 up on finishing the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get ready for 1st Spring review/planning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 up on finishing the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forgot password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1st Spring review/planning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doc_uploaded table in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contact us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 up on finishing the user profile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user profile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1st Spring review/planning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admin profile page design sketch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about integrations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admin design sketch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about integrations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admin profile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doc_uploaded table in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contact us template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contact us template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contact us template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contact us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integrate phpmailer class with contact us to send emails from localhost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admin profile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profile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profile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all the code developed into the genome pro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server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database setup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contact us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integrate phpmailer class with contact us to send emails from local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all the code developed into the genome pro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server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database setup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all the code developed into the genome pro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all the code developed into the genome pro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Test Contact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server setup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database setup in the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all the code developed into the genome pro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Admin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Integrate all the code developed into the genome pro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server setup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database setup in the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all the code developed into the genome pro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Contact Us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C program to process uploaded data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about C and PHP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server setup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database setup in the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Admin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Integrate all the code developed into the genome pro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about integrations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Upload files page design sketch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server setup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database setup in the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about integrations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Design sketch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admin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in upload files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C program to process data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about C and PHP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PHP in C code to add functionality of sending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about C and PHP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PHP and C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PHP in C code to add functionality of sending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about C and PHP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C in PHP code to establish bidirectional 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results of the C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Refine final document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PHP and C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admin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in upload files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upload files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Refine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upload files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Refine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Testing upload files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C in PHP code to establish bidirectional 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results of the C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Refine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Testing integration of PHP and C as a whole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Testing upload files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 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Design user stories tasks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Testing integration of PHP and C as a whole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user stories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change user password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Testing upload files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 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Design user stories tasks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Testing integration of PHP and C as a whole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user stories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change user password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user stories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change user password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change password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Design user stories tasks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functionalities to document history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functionalities to document history page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change password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change password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user photo upload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change password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user photo upload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user photo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document history page functionalities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document history page functionalities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user photo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user photo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Test user photo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document history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repeated sequences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the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user photo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user photo upload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Refine the final document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determine type of genomic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the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determine type of genomic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the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repeated sequences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the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Integrate algorithm with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Integrate algorithm with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Integrate algorithm with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Analyze data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Get ready for Sprint Review/Planning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Integrate algorithm with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find repeated sequences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Review/Planning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Analyze data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Review/Planning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find repeated sequences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ready for Sprint Review/Planning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algorithm to find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data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data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C program to find genomic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algorithm to find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in algorithm to find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in algorithm to find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in the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graph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C program to find genomic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 to find genomic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algorithm to find genomic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the algorithm to find genomic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Integrate C and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Test find genomic probes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algorithm to find probes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in the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the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Test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integrating the graph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the algorithm to find genomic probes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Integrate C and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Test find genomic probes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functionality to download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Research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download files functionality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the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functionality to download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functionality to download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functionality to download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functionality to download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Make all the documents in the history downloadable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Get ready for Sprint Review/Planning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functionality to download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Make all the documents in the history downloadable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make all the documents in the history downloadable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Test download all documents in the history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Get ready for Sprint Review/Planning 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algorithm to find locations and distance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Get ready for Sprint Review/Planning 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make all the documents in the history downloadable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download all documents in the history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Get ready for Sprint Review/Planning 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algorithm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data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data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Test admin management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Test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Integrate C and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Santos, Michael Robinson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management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admin management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Help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C program to find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Integrate C and 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About Us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About Us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Define functionality of subsystems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 table of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Help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Yordan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user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Define functionality of subsystems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 table of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 subsystem decomposition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Finish user manual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Yordan Alvarez,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Yohan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 Yordan Alvarez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 subsystem decomposition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Finish user manual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admin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Finish use cases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Get ready for Sprint review/planning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Yohan Santos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user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the final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Finish system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Get ready for Sprint review/planning 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