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7:30 PM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End time: 8:00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admin login button, and login form.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authentication to the admin login.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Making the admin login using angular 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blog components and get data from the database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the blog button and post blogs to website and save it in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Initializing the service was really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End time: 3:30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Making the authentication of the login the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Making the authentication of admin login in the backend.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Passing user information from front end to the backend.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blog form and the button in the blog page to post the post to the page and 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with the post blog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the post working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End time: 3:30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the issues of the admin login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the admin login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Displaying the error message when the user enters wrong information to login.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with the admin add post to the blog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the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connection between the database and the user form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End time: 3:30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the logout button, refactored login code in the backend. Also started to do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with testing and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Showing logout button only when the user is logged 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documentation and testing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sprint 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 case diagram, and sequence diagram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