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4A5A" w:rsidRDefault="000279EA">
      <w:pPr>
        <w:rPr>
          <w:b/>
        </w:rPr>
      </w:pPr>
      <w:r>
        <w:rPr>
          <w:b/>
        </w:rPr>
        <w:t xml:space="preserve"> Review Meeting Minutes</w:t>
      </w:r>
    </w:p>
    <w:p w:rsidR="00514A5A" w:rsidRDefault="00514A5A"/>
    <w:p w:rsidR="00277FCC" w:rsidRPr="00277FCC" w:rsidRDefault="00277FCC" w:rsidP="00277F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Attendees: Parker, Jose, Ms. </w:t>
      </w:r>
      <w:proofErr w:type="spellStart"/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>Vassigh</w:t>
      </w:r>
      <w:proofErr w:type="spellEnd"/>
    </w:p>
    <w:p w:rsidR="00277FCC" w:rsidRPr="00277FCC" w:rsidRDefault="00277FCC" w:rsidP="00277F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>Start time: 5:30pm</w:t>
      </w:r>
    </w:p>
    <w:p w:rsidR="00277FCC" w:rsidRPr="00277FCC" w:rsidRDefault="00277FCC" w:rsidP="00277F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>End time: 5:40pm</w:t>
      </w:r>
    </w:p>
    <w:p w:rsidR="00277FCC" w:rsidRPr="00277FCC" w:rsidRDefault="00277FCC" w:rsidP="00277F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277FCC" w:rsidRPr="00277FCC" w:rsidRDefault="00277FCC" w:rsidP="00277F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a show and tell presentation, the implementation of the following user stories </w:t>
      </w:r>
      <w:proofErr w:type="gramStart"/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>were</w:t>
      </w:r>
      <w:proofErr w:type="gramEnd"/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accepted by the product owners:</w:t>
      </w:r>
    </w:p>
    <w:p w:rsidR="00277FCC" w:rsidRPr="00277FCC" w:rsidRDefault="00277FCC" w:rsidP="00277FC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>Left Handheld Map # 301</w:t>
      </w:r>
    </w:p>
    <w:p w:rsidR="00277FCC" w:rsidRPr="00277FCC" w:rsidRDefault="00277FCC" w:rsidP="00277F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277FCC" w:rsidRPr="00277FCC" w:rsidRDefault="00277FCC" w:rsidP="00277F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following ones were rejected and moved back to the product backlog to be assigned to a future sprint at a future Spring Planning meeting. </w:t>
      </w:r>
    </w:p>
    <w:p w:rsidR="00277FCC" w:rsidRPr="00277FCC" w:rsidRDefault="00277FCC" w:rsidP="00277FC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FCC">
        <w:rPr>
          <w:rFonts w:ascii="Times New Roman" w:eastAsia="Times New Roman" w:hAnsi="Times New Roman" w:cs="Times New Roman"/>
          <w:sz w:val="24"/>
          <w:szCs w:val="24"/>
          <w:lang w:val="en-US"/>
        </w:rPr>
        <w:t>Camera Movement # 302 (User Story will be moved to the product backlog as it currently causes nausea when utilized)</w:t>
      </w:r>
    </w:p>
    <w:p w:rsidR="00514A5A" w:rsidRDefault="00514A5A"/>
    <w:p w:rsidR="00514A5A" w:rsidRDefault="00514A5A"/>
    <w:p w:rsidR="00514A5A" w:rsidRDefault="000279EA">
      <w:r>
        <w:br w:type="page"/>
      </w:r>
    </w:p>
    <w:p w:rsidR="00514A5A" w:rsidRDefault="000279EA">
      <w:pPr>
        <w:pStyle w:val="Heading2"/>
      </w:pPr>
      <w:bookmarkStart w:id="0" w:name="_gjdgxs" w:colFirst="0" w:colLast="0"/>
      <w:bookmarkEnd w:id="0"/>
      <w:r>
        <w:lastRenderedPageBreak/>
        <w:t>S</w:t>
      </w:r>
      <w:r w:rsidR="00277FCC">
        <w:t>print 6</w:t>
      </w:r>
      <w:bookmarkStart w:id="1" w:name="_GoBack"/>
      <w:bookmarkEnd w:id="1"/>
      <w:r>
        <w:t xml:space="preserve"> Review Meeting Minutes</w:t>
      </w:r>
    </w:p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sectPr w:rsidR="00514A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704B"/>
    <w:multiLevelType w:val="multilevel"/>
    <w:tmpl w:val="7EE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8575B"/>
    <w:multiLevelType w:val="multilevel"/>
    <w:tmpl w:val="E9E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6434B"/>
    <w:multiLevelType w:val="multilevel"/>
    <w:tmpl w:val="CA7A26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42C23E94"/>
    <w:multiLevelType w:val="multilevel"/>
    <w:tmpl w:val="D6C61B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7FF813FE"/>
    <w:multiLevelType w:val="multilevel"/>
    <w:tmpl w:val="743456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5A"/>
    <w:rsid w:val="000279EA"/>
    <w:rsid w:val="000A66CD"/>
    <w:rsid w:val="000E6077"/>
    <w:rsid w:val="00277FCC"/>
    <w:rsid w:val="004544C8"/>
    <w:rsid w:val="0051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F8B0"/>
  <w15:docId w15:val="{0E159ADC-A876-48A2-83FA-01ED22F2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7F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Parker-PC</dc:creator>
  <cp:lastModifiedBy>Parker-PC</cp:lastModifiedBy>
  <cp:revision>2</cp:revision>
  <dcterms:created xsi:type="dcterms:W3CDTF">2017-12-14T15:28:00Z</dcterms:created>
  <dcterms:modified xsi:type="dcterms:W3CDTF">2017-12-14T15:28:00Z</dcterms:modified>
</cp:coreProperties>
</file>