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Project Title: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Mobile Judge 8.0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Student Members: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Tiago Moore</w:t>
        <w:tab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Rodolfo Viant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Jorge Perez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Miguel Conde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Andres Villa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Steven Rowe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Victoriano Vega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Product Owners: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Masoud Sadjadi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Mentors: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Frank Hernandez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Francisco Ortega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Instructor: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Masoud Sadjadi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2/14/2016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Tiago,Victoriano,Andres,Steven,Jorge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 2130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Put all  ready stories on git.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Pushed the Export Judges story 522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the feature doc for 522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 feature document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 with Jorge and design schema for online misconduct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Integrated user story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in accept grades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Pushing in mj-dev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 enough documentation for sencha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modifying user story 524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with victoriano to do DB schema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make sequence diagram, for a global 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the search Filter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updated the user guide and test cases for SF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Help Miguel update the documents for SF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modified user story 523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 documentation to show changed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Contacted Frank, code needs refactoring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Refactor code.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2/15/2016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Tiago,Victoriano,Andres,Steven,Jorge,Rodolfo,Miguel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 2130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Integration, 522 Feature Doc, Prepare for sprint review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story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 of other features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Online misconduct , discussed new database and design pattern to be used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Implemented docker for online misconduct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 the bug on #548 that doesn't filtered lists.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test case that tests for filtered student's export grades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Helped with Accept Grades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switch over to work on user story Manage Student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implementation and diagrams for Manage Student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Writing some of the Dockerfiles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Manage List Size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Search Filter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Run through possible test cases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Search Filter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Testing/ Login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u w:val="single"/>
          <w:rtl w:val="0"/>
        </w:rPr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Accept/Reject Grades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Accept/Reject Grades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2/16/2016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Tiago,Victoriano,Andres,Steven,Jorge,Rodolfo,Miguel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 2130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Followed Frank’s instructions into the part that adds json to the user model on a save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Needs 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Can’t login because of redis CLI issue.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 export grades bug found 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testing  everything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trying to look over the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fixing the back end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fixing the back end and trying to communicate with Frank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back-end not working well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docs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Manage judge/student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Debugging Search Filter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Test Cases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Push to MJ-DEV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Fixed non-critical bug on search filter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Student6: Rodolfo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2/18/2016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Tiago,Victoriano,Andres,Steven,Jorge,Rodolfo,Miguel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 2130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Oauthd refactoring/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Oauthd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Running an instance of Oauthd on mj-dev server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the bug found on export grades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 the bug completely and start the testing.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implementation to understand code and flow for diagrams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class/sequence diagram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have a bug with updating information, waiting for frank to respond.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Manage List Documentation Quick Fix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with Steven on Manage Judge &amp; Manage Students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docs with Steven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 github repo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Removed any extraneous logs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came up with solutions for linking oauthd accounts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Discuss changes to database for linking of accounts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Fixing issues with github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with tiago on login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try to get oauthd up and running on local system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Oauthd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Refactoring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Implementation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2/21/2016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Tiago,Victoriano,Andres,Steven,Jorge,Rodolfo,Miguel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 2130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Linking account authentication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 implementing link account functionality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fixing bug on Export Grades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Implementation for manage student/judges, and diagrams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feature document and diagrams, help other team members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color w:val="2c2d30"/>
          <w:sz w:val="23"/>
          <w:szCs w:val="23"/>
          <w:highlight w:val="white"/>
          <w:rtl w:val="0"/>
        </w:rPr>
        <w:t xml:space="preserve">I worked on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Assist other group members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Changed specs of search filter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github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linking accounts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linking accounts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Helped Rodolfo with his story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Helped Steven finish his story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changes to searchFilter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linked mj-dev to redis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helping people finish their story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2/22/2016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Tiago,Victoriano,Andres,Steven,Jorge,Rodolfo,Miguel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 2130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linking the accounts alongside Andres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Unlinking of accounts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Email testing on MJ-DEV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user stories 523, 543, 544, 520, 524, 548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samsung galaxy and ipad 524, 548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 have not been tested on mobile devices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testing the rest of story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murmur professor when completely done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Manage Judge and Manage Students user stories done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Finalize documents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br w:type="textWrapping"/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PM2 server monitoring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server setup and priming it up for integrations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 for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Linking of Social Media Accounts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 and updated diagrams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Unlinking of accounts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testing on MJ-DEV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Fixed redis for oauth testing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red text, disabled next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helped Steven and rodolfo with SQL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with Jorge for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the User Story main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the user 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2/23/2016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Tiago,Victoriano,Andres,Steven,Jorge,Rodolfo,Miguel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 2130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Unlinking login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Unlinking login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user stories, fixing search bug in user story 548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implemented PO’s last minute adjustment with Judges password/name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documents to reflect latest changes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Began working on Documents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Feasibility study for PM2 Sencha integration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more on documents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 was updated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implementation of the unlinking of accounts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bug report on US# 523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helped Rodolfo on his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 into Online Misconduct dev environment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User Story DB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the DB modifications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2/25/2016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Tiago,Victoriano,Andres,Steven,Jorge,Rodolfo,Miguel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 2130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Unlink login visual planning/ design/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Unlink Login implementation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search bug in 548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did work on password and had improvements 70 to 80% done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the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PM2 monitoring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trying to get it back 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FIgure out what is wrong with PM2.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bugs for the search filter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Help others with his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br w:type="textWrapping"/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Did not do anything for 2 days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pop windows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putting columns on the grid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with Teammates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2/28/2016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Tiago,Victoriano,Andres,Steven,Jorge,Rodolfo,Miguel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 2130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UnLink Accounts visual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Move checkbox under icon.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how to move check checkbox into icon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Changed Json to Converter function to fix the filter problem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Export judges and students both fixed #522,#548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testing everything for tomorrow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user stories and documents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 over user stories for online misconduct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waiting for someone to accept my pull request on github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Told team I was going to work on non-SP related matters. No work completed on SP.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Help with Accept Grades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UnLink Accounts visual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Move checkbox under icon.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how to move check checkbox into icon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Submitted bug report story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Told team he was going to work on non SP matters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 on not SP matters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into online misconduct dev env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Most of his view ( needs Approval from PO)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request acceptance from PO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back end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Saving data on to database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