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   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</w:t>
      </w:r>
      <w:r>
        <w:rPr>
          <w:rFonts w:ascii="Arial Black" w:hAnsi="Arial Black" w:cs="Arial Black"/>
          <w:b/>
          <w:bCs/>
          <w:u w:val="single"/>
          <w:lang w:val="en"/>
        </w:rPr>
        <w:t xml:space="preserve">Day 3 Lab Manual Part 2 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BIVARIATEANALYSIS IN R -COVARIANCE, CORRELATION, 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16"/>
          <w:szCs w:val="16"/>
          <w:lang w:val="en"/>
        </w:rPr>
      </w:pPr>
      <w:r>
        <w:rPr>
          <w:rFonts w:ascii="Arial Black" w:hAnsi="Arial Black" w:cs="Arial Black"/>
          <w:b/>
          <w:bCs/>
          <w:lang w:val="en"/>
        </w:rPr>
        <w:t xml:space="preserve">                                        CROSSTAB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16"/>
          <w:szCs w:val="16"/>
          <w:lang w:val="en"/>
        </w:rPr>
      </w:pPr>
      <w:r>
        <w:rPr>
          <w:rFonts w:ascii="Arial Black" w:hAnsi="Arial Black" w:cs="Arial Black"/>
          <w:b/>
          <w:bCs/>
          <w:sz w:val="16"/>
          <w:szCs w:val="16"/>
          <w:lang w:val="en"/>
        </w:rPr>
        <w:t xml:space="preserve">                                                                                                                    S.Dhanush kumar 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16"/>
          <w:szCs w:val="16"/>
          <w:lang w:val="en"/>
        </w:rPr>
      </w:pPr>
      <w:r>
        <w:rPr>
          <w:rFonts w:ascii="Arial Black" w:hAnsi="Arial Black" w:cs="Arial Black"/>
          <w:b/>
          <w:bCs/>
          <w:sz w:val="16"/>
          <w:szCs w:val="16"/>
          <w:lang w:val="en"/>
        </w:rPr>
        <w:t xml:space="preserve">                                                                                                                192121154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Fixedsys" w:hAnsi="Fixedsys" w:cs="Fixedsys"/>
          <w:b/>
          <w:bCs/>
          <w:lang w:val="en"/>
        </w:rPr>
        <w:t>Exercise: 8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Reference Status Gender TestNewOrFollowUp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 KRXH Accepted Female Test1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 KRPT Accepted Male Test1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 FHRA Rejected Male Test2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 CZKK Accepted Female Test3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 CQTN Rejected Female Test1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 PZXW Accepted Female Test4 Follow-up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</w:t>
      </w:r>
      <w:r>
        <w:rPr>
          <w:rFonts w:ascii="Calibri" w:hAnsi="Calibri" w:cs="Calibri"/>
          <w:b/>
          <w:bCs/>
          <w:lang w:val="en"/>
        </w:rPr>
        <w:t xml:space="preserve"> SZRZ Rejected Male Test4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 RMZE Rejected Female Test2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 STNX Accepted Female Test3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 TMDW Accepted Female Test1 New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Load the dataset and Create a data frame and name it as dataframe1ii) Load the function for crosstab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Note: Perform status+g</w:t>
      </w:r>
      <w:r>
        <w:rPr>
          <w:rFonts w:ascii="Calibri" w:hAnsi="Calibri" w:cs="Calibri"/>
          <w:b/>
          <w:bCs/>
          <w:lang w:val="en"/>
        </w:rPr>
        <w:t>ender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Gender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Status Female Male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Accepted 5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Rejected 2 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Note: Reference+Status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Status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Reference Accepted Rejected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CQTN 0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CZKK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FHRA 0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KRPT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KRXH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PZXW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RMZE 0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STNX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SZRZ 0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TMDW 1 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1.Reference &lt;- </w:t>
      </w:r>
      <w:r>
        <w:rPr>
          <w:rFonts w:ascii="Calibri" w:hAnsi="Calibri" w:cs="Calibri"/>
          <w:lang w:val="en"/>
        </w:rPr>
        <w:t>c("KRXH", "KRPT", "FHRA", "CZKK", "CQTN", "PZXW",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"SZRZ", "RMZE", "STNX", "TMDW")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 &lt;- c("Accepted", "Accepted", "Rejected", "Accepted", "Rejected", "Accepted",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"Rejected", "Rejected", "Accepted", "Accepted")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Gender &lt;- c("Female", "Male", "Male", "Fem</w:t>
      </w:r>
      <w:r>
        <w:rPr>
          <w:rFonts w:ascii="Calibri" w:hAnsi="Calibri" w:cs="Calibri"/>
          <w:lang w:val="en"/>
        </w:rPr>
        <w:t>ale", "Female", "Female", "Male",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"Female", "Female", "Female")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TestNewOrFollowUp &lt;- c("Test1", "Test1", "Test2", "Test3", "Test1", "Test4",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"Test4", "Test2", "Test3", "Test1")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data.frame(Reference, Status, Gender, TestNewOrFollowUp)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print(da</w:t>
      </w:r>
      <w:r>
        <w:rPr>
          <w:rFonts w:ascii="Calibri" w:hAnsi="Calibri" w:cs="Calibri"/>
          <w:lang w:val="en"/>
        </w:rPr>
        <w:t>taframe1)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Assuming you have already created dataframe1 as shown above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2.# Crosstab of Status and Gender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cross_tab &lt;- table(dataframe1$Status, dataframe1$Gender)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Calibri" w:hAnsi="Calibri" w:cs="Calibri"/>
          <w:lang w:val="en"/>
        </w:rPr>
        <w:t>print(cross_tab)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lang w:val="en"/>
        </w:rPr>
      </w:pPr>
      <w:r>
        <w:rPr>
          <w:rFonts w:ascii="Arial Black" w:hAnsi="Arial Black" w:cs="Arial Black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Reference Status Gender TestNewOrFollowUp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 KRXH Accepted </w:t>
      </w:r>
      <w:r>
        <w:rPr>
          <w:rFonts w:ascii="Calibri" w:hAnsi="Calibri" w:cs="Calibri"/>
          <w:lang w:val="en"/>
        </w:rPr>
        <w:t>Female Test1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 KRPT Accepted Male Test1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 FHRA Rejected Male Test2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 CZKK Accepted Female Test3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CQTN Rejected Female Test1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 PZXW Accepted Female Test4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 SZRZ Rejected Male Test4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 RMZE Rejected Female Test2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 STNX Accepted Female Test3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 TMDW </w:t>
      </w:r>
      <w:r>
        <w:rPr>
          <w:rFonts w:ascii="Calibri" w:hAnsi="Calibri" w:cs="Calibri"/>
          <w:lang w:val="en"/>
        </w:rPr>
        <w:t>Accepted Female Test1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Female Male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Accepted 5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Rejected 2 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876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Exercise: 9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i) Use Two Categorical Variables and Discover the relationships within a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dataset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ii) Next, using the xtabs() function, apply two variables from “dataframe1 “, to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a ta</w:t>
      </w:r>
      <w:r>
        <w:rPr>
          <w:rFonts w:ascii="Calibri" w:hAnsi="Calibri" w:cs="Calibri"/>
          <w:b/>
          <w:bCs/>
          <w:lang w:val="en"/>
        </w:rPr>
        <w:t>ble delineating the relationship between the “Reference”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category, and the “Status” category.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iii) Save the file in the name of dataframe2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PROGRRAM: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dataframe1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Reference = c("A", "A", "B", "B", "C", "C", "D", "D"),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Status = c("Complete", "Incomplete", "Complete", "Incomplete", "Complete", "Incomplete",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"Complete", "Incomplete")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table using xtabs() to show the relationship between "Reference" and "S</w:t>
      </w:r>
      <w:r>
        <w:rPr>
          <w:rFonts w:ascii="Calibri" w:hAnsi="Calibri" w:cs="Calibri"/>
          <w:lang w:val="en"/>
        </w:rPr>
        <w:t>tatus"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 &lt;- xtabs(~ Reference + Status, data = dataframe1)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view the resulting table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Status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Reference Complete Incomplete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 1 1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Exercise: 10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Use the same data frame using three Categorical Variables create a Multi-Dimensional TableApply three variables from “dataframe1” to create a Multi-Dimensional Cross-Tabulation 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“Status“, “Gender“, and “Test“.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Status = c("Complete", "Complete", "Incomplete", "Incomplete", "Complete", "Complete",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"Incomplete", "Incomplete"),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Gender = c("Male", "Male", "Male", "Male", "Female", "Female", "Female", "Female"),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Test = c("Test A", "Test B", "Test A", "Test B", "Tes</w:t>
      </w:r>
      <w:r>
        <w:rPr>
          <w:rFonts w:ascii="Calibri" w:hAnsi="Calibri" w:cs="Calibri"/>
          <w:lang w:val="en"/>
        </w:rPr>
        <w:t>t A", "Test B", "Test A", "Test B")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 &lt;- xtabs(~ Status + Gender + Test, data = dataframe1)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, , Test = Test A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Gender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 Female Male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Complete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Incomplete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, , Test = Test B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Gender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 Female Male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Complete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Incomplete 1 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Exercise: 11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Row Percentages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R package “tigerstats” is required for the next two exercises.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Create an xtabs() formula that cross-tabulates “Status“, and “Test“.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 Enclose the xtabs() formula in the tigerstats function, “rowPerc()”</w:t>
      </w:r>
      <w:r>
        <w:rPr>
          <w:rFonts w:ascii="Calibri" w:hAnsi="Calibri" w:cs="Calibri"/>
          <w:lang w:val="en"/>
        </w:rPr>
        <w:t xml:space="preserve"> to display row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percentages for “Status” by “Test“.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mytable &lt;- xtabs(~ Status + Test, data = mydata)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library(tigerstats)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rowPerc(mytable, margin = 1)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Test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 A B C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Yes 0.25 0.30 0.45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No 0.40 0.35 0.25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Exercise 12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Column </w:t>
      </w:r>
      <w:r>
        <w:rPr>
          <w:rFonts w:ascii="Calibri" w:hAnsi="Calibri" w:cs="Calibri"/>
          <w:b/>
          <w:bCs/>
          <w:lang w:val="en"/>
        </w:rPr>
        <w:t>Percentages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1) Create an xtabs() formula that cross-tabulates “Status“, and “Test“.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2) Enclose the xtabs() formula in the tigerstats function, “colPerc()” to display row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percentages for “Status” by “Test“.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library(tigerstats)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sample data</w:t>
      </w:r>
      <w:r>
        <w:rPr>
          <w:rFonts w:ascii="Calibri" w:hAnsi="Calibri" w:cs="Calibri"/>
          <w:lang w:val="en"/>
        </w:rPr>
        <w:t xml:space="preserve"> frame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mydata &lt;- data.frame(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Status = c("Yes", "No", "No", "Yes", "Yes", "No", "No", "Yes"),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Test = c("A", "B", "C", "B", "C", "A", "B", "C")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cross-tabulation of "Status" and "Test" using xtabs()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mytable &lt;- xtabs(~ Status + Test, data = myda</w:t>
      </w:r>
      <w:r>
        <w:rPr>
          <w:rFonts w:ascii="Calibri" w:hAnsi="Calibri" w:cs="Calibri"/>
          <w:lang w:val="en"/>
        </w:rPr>
        <w:t>ta)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Calculate column percentages using colPerc()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col_perc &lt;- colPerc(mytable)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col_perc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Test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Status A B C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No 50 66.67 33.33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Yes 50 33.33 66.67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Total 100 100.00 100.00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VISUALIZATION IN 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13. Write a program for creating a pie-chart in R </w:t>
      </w:r>
      <w:r>
        <w:rPr>
          <w:rFonts w:ascii="Calibri" w:hAnsi="Calibri" w:cs="Calibri"/>
          <w:b/>
          <w:bCs/>
          <w:lang w:val="en"/>
        </w:rPr>
        <w:t>using the input vector(21,62,10,53). Provide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labels for the chart as ‘London’, ‘New York’, ‘Singapore’, ‘Mumbai’. Add a title to the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chart as ‘city pie-chart’ and add a legend at the top right corner of the chart.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data for the graph.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geeks&lt;- c(23, 56, 20, 63)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 &lt;- c("Mumbai", "London", "Singapore", "New York")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Plot the chart with title and rainbow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color pallet.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pie(geeks, labels, main = "City pie chart",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 = rainbow(length(geeks)))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Mumbai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London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Singapore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 York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Ci</w:t>
      </w:r>
      <w:r>
        <w:rPr>
          <w:rFonts w:ascii="Calibri" w:hAnsi="Calibri" w:cs="Calibri"/>
          <w:lang w:val="en"/>
        </w:rPr>
        <w:t>ty pie chart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14. Create a 3D Pie Chart for the dataset “political Knowledge” with suitable labels,colours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and a legend at the top right corner of the chart.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library(plotrix)</w:t>
      </w:r>
      <w:r>
        <w:rPr>
          <w:rFonts w:ascii="Calibri" w:hAnsi="Calibri" w:cs="Calibri"/>
          <w:b/>
          <w:bCs/>
          <w:lang w:val="en"/>
        </w:rPr>
        <w:br/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political_knowledge &lt;- data.frame(Category = c("A", "B", "C", </w:t>
      </w:r>
      <w:r>
        <w:rPr>
          <w:rFonts w:ascii="Calibri" w:hAnsi="Calibri" w:cs="Calibri"/>
          <w:lang w:val="en"/>
        </w:rPr>
        <w:t>"D"),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Percentage = c(21, 62, 10, 53))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pie3D(political_knowledge$Percentage, labels = political_knowledge$Category,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col = c("#1f77b4", "#ff7f0e", "#2ca02c", "#d62728"),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explode = 0.05, main = "Political Knowledge")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Political Knowledge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752850" cy="225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15. Write a program for creating a bar chart using the vectors H=c(7,12,28,3,41) and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M=c(“mar”, “apr”, “may”, “jun”, “jul”). Add a title to the chart as “Revenue chart”.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Define the data vectors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 &lt;- c(7, 12, 28, 3, 41)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 &lt;- c("mar", "apr", "may"</w:t>
      </w:r>
      <w:r>
        <w:rPr>
          <w:rFonts w:ascii="Calibri" w:hAnsi="Calibri" w:cs="Calibri"/>
          <w:lang w:val="en"/>
        </w:rPr>
        <w:t>, "jun", "jul")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the bar chart and save it to a PDF file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pdf("revenue_chart.pdf")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barplot(H, names.arg = M, main = "Revenue chart")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dev.off()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5276850" cy="2962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16. Make a histogram for the “AirPassengers“dataset, start at 100 on the x-axis, and from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values 200 to 700, make the bins 200 wide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AirPassengers dataset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data(AirPassengers)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# Create the histogram with custom bin widths and starting point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hist(AirPassengers, breaks=seq(100, 700, 200), xlab="Passenger count",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main="AirPassenge</w:t>
      </w:r>
      <w:r>
        <w:rPr>
          <w:rFonts w:ascii="Calibri" w:hAnsi="Calibri" w:cs="Calibri"/>
          <w:lang w:val="en"/>
        </w:rPr>
        <w:t>rs histogram")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AirPassengers histogram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Passenger count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Frequency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100 200 300 400 500 600 700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0 20 40 60 80 &gt;</w:t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076575" cy="2352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17. Create a Boxplot graph for the relation between "mpg"(miles per galloon) and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"cyl"(number of Cylinders) for the dataset "mtcars" av</w:t>
      </w:r>
      <w:r>
        <w:rPr>
          <w:rFonts w:ascii="Calibri" w:hAnsi="Calibri" w:cs="Calibri"/>
          <w:b/>
          <w:bCs/>
          <w:lang w:val="en"/>
        </w:rPr>
        <w:t>ailable in R Environment.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PROGRAM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# Load the mtcars dataset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data(mtcars)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# Create a boxplot for the relationship between mpg and cyl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boxplot(mpg ~ cyl, data=mtcars, xlab="Number of cylinders", ylab="Miles per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gallon", main="mpg vs cyl </w:t>
      </w:r>
      <w:r>
        <w:rPr>
          <w:rFonts w:ascii="Calibri" w:hAnsi="Calibri" w:cs="Calibri"/>
          <w:lang w:val="en"/>
        </w:rPr>
        <w:t>Boxplot")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OUTPUT: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4 6 8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10 15 20 25 30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mpg vs cyl Boxplot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Number of cylinders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Miles per gallon</w:t>
      </w:r>
    </w:p>
    <w:p w:rsidR="00EC1100" w:rsidRDefault="001C4C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2962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100" w:rsidRDefault="00EC11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C11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xedsys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00"/>
    <w:rsid w:val="001C4C6A"/>
    <w:rsid w:val="00E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B9F9BB-CED3-4214-9F21-4622011F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1098</Words>
  <Characters>6412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dhanush kumar</cp:lastModifiedBy>
  <cp:revision>2</cp:revision>
  <dcterms:created xsi:type="dcterms:W3CDTF">2023-06-08T03:43:00Z</dcterms:created>
  <dcterms:modified xsi:type="dcterms:W3CDTF">2023-06-08T03:43:00Z</dcterms:modified>
</cp:coreProperties>
</file>