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835"/>
        <w:gridCol w:w="1389"/>
      </w:tblGrid>
      <w:tr w:rsidR="000F3AC6" w:rsidRPr="000F3AC6">
        <w:trPr>
          <w:trHeight w:val="53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  <w:b/>
                <w:bCs/>
              </w:rPr>
            </w:pPr>
            <w:r w:rsidRPr="000F3AC6">
              <w:rPr>
                <w:rFonts w:asciiTheme="minorHAnsi" w:hAnsiTheme="minorHAnsi" w:cstheme="minorHAnsi"/>
                <w:b/>
                <w:bCs/>
              </w:rPr>
              <w:t>LU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0F3AC6">
              <w:rPr>
                <w:rFonts w:asciiTheme="minorHAnsi" w:hAnsiTheme="minorHAnsi" w:cstheme="minorHAnsi"/>
                <w:b/>
                <w:bCs/>
              </w:rPr>
              <w:t>Belongs_to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  <w:b/>
                <w:bCs/>
              </w:rPr>
            </w:pPr>
            <w:r w:rsidRPr="000F3AC6">
              <w:rPr>
                <w:rFonts w:asciiTheme="minorHAnsi" w:hAnsiTheme="minorHAnsi" w:cstheme="minorHAnsi"/>
                <w:b/>
                <w:bCs/>
              </w:rPr>
              <w:t>POS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κροάζομ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Medical_examination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μφισ</w:t>
            </w:r>
            <w:proofErr w:type="spellEnd"/>
            <w:r w:rsidRPr="000F3AC6">
              <w:rPr>
                <w:rFonts w:asciiTheme="minorHAnsi" w:hAnsiTheme="minorHAnsi" w:cstheme="minorHAnsi"/>
              </w:rPr>
              <w:t>βητώ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γνωρίζω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γνωρίζω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κοινώνω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Explaining_the_meaning_of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Scrutinising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μένω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ανα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φέρω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νιχνεύω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νιχνεύω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Sorting_out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γορεύω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Granting_or_denying_permission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Demanding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ντώ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Communicating_a_response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lastRenderedPageBreak/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ειλώ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Threatening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οδεικνύω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Proving_or_disproving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οδίδω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οδίδω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οκ</w:t>
            </w:r>
            <w:proofErr w:type="spellEnd"/>
            <w:r w:rsidRPr="000F3AC6">
              <w:rPr>
                <w:rFonts w:asciiTheme="minorHAnsi" w:hAnsiTheme="minorHAnsi" w:cstheme="minorHAnsi"/>
              </w:rPr>
              <w:t>αλύπτω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Making_public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ορρί</w:t>
            </w:r>
            <w:proofErr w:type="spellEnd"/>
            <w:r w:rsidRPr="000F3AC6">
              <w:rPr>
                <w:rFonts w:asciiTheme="minorHAnsi" w:hAnsiTheme="minorHAnsi" w:cstheme="minorHAnsi"/>
              </w:rPr>
              <w:t>πτω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Accepting or refusing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οφ</w:t>
            </w:r>
            <w:proofErr w:type="spellEnd"/>
            <w:r w:rsidRPr="000F3AC6">
              <w:rPr>
                <w:rFonts w:asciiTheme="minorHAnsi" w:hAnsiTheme="minorHAnsi" w:cstheme="minorHAnsi"/>
              </w:rPr>
              <w:t>ασίζω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Communicating_a_response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ρνούμ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Accepting or refusing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φήνω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Granting_or_denying_permission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άλλω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lastRenderedPageBreak/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άλλω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γάζω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στη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φόρ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Making_public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βέβα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ιος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adj</w:t>
            </w:r>
          </w:p>
        </w:tc>
      </w:tr>
      <w:tr w:rsidR="000F3AC6" w:rsidRPr="000F3AC6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ρίσκω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ρίσκω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ρίσκω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γελάω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γνωρίζω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γνωρίζω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Knowledge_of_a_topic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δα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κρύζω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Communicating_a_response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Accepting or refusing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δέχομ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δηλώνω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δημοσιεύω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Making_public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αμηνύω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απιστώνω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απιστώνω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ατάζω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ατυμπανίζω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αφωνώ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αψεύδω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Proving_or_disproving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διδάσκω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διευκρινίζω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διευκρινίζω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Explaining_the_meaning_of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δικ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αιολογώ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δικ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αιολογώ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Justifying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δικ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αιώνω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Justifying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άδικο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Expressing_justification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άδικο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Justifying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απ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άντηση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Communicating_a_response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δι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αταγή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δίκιο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Expressing_justification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δίκιο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Justifying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εντολή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οδηγί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στη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δημοσιότητ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Making_public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δίνω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συμ</w:t>
            </w:r>
            <w:proofErr w:type="spellEnd"/>
            <w:r w:rsidRPr="000F3AC6">
              <w:rPr>
                <w:rFonts w:asciiTheme="minorHAnsi" w:hAnsiTheme="minorHAnsi" w:cstheme="minorHAnsi"/>
              </w:rPr>
              <w:t>βουλή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δυσφημώ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εγκρίνω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είμ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αι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της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γνώμης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εκθέτω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εκτιμώ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εκτιμώ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εκφράζομ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 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εκφράζομ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 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έρ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εκφράζω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ενημερώνω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ενημερώνω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ενημερώνω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εντο</w:t>
            </w:r>
            <w:proofErr w:type="spellEnd"/>
            <w:r w:rsidRPr="000F3AC6">
              <w:rPr>
                <w:rFonts w:asciiTheme="minorHAnsi" w:hAnsiTheme="minorHAnsi" w:cstheme="minorHAnsi"/>
              </w:rPr>
              <w:t>πίζω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εξετάζω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Medical_examination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εξετάζω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Scrutinising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εξηγώ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εξηγώ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εξηγώ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επιβεβα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lastRenderedPageBreak/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ιθυμώ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Desiring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ικοινωνώ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Communicating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ικρίνω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ιλέγω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ισημ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αίνω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ισημ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αίνω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ιτρέ</w:t>
            </w:r>
            <w:proofErr w:type="spellEnd"/>
            <w:r w:rsidRPr="000F3AC6">
              <w:rPr>
                <w:rFonts w:asciiTheme="minorHAnsi" w:hAnsiTheme="minorHAnsi" w:cstheme="minorHAnsi"/>
              </w:rPr>
              <w:t>πω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Granting_or_denying_permission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επ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ιφυλ</w:t>
            </w:r>
            <w:proofErr w:type="spellEnd"/>
            <w:r w:rsidRPr="000F3AC6">
              <w:rPr>
                <w:rFonts w:asciiTheme="minorHAnsi" w:hAnsiTheme="minorHAnsi" w:cstheme="minorHAnsi"/>
              </w:rPr>
              <w:t>ακτικός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adj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εύχομ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Desiring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γνώση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Knowledge_of_a_topic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σχέση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Cause_and_effect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γνώμη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γνώμη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την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άπ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οψη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έχω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την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άπ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οψη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ζητώ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Demanding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ζητώ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Requesting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θέλω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Desiring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θεωρώ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Expressing_certainty_or_uncertainty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θεωρώ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θεωρώ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θυμάμ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Accessing_a_memory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θυμάμ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Remembering_to_act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θυμίζω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Causing_to_remember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κοχ</w:t>
            </w:r>
            <w:proofErr w:type="spellEnd"/>
            <w:r w:rsidRPr="000F3AC6">
              <w:rPr>
                <w:rFonts w:asciiTheme="minorHAnsi" w:hAnsiTheme="minorHAnsi" w:cstheme="minorHAnsi"/>
              </w:rPr>
              <w:t>αρακτηρίζω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λοχ</w:t>
            </w:r>
            <w:proofErr w:type="spellEnd"/>
            <w:r w:rsidRPr="000F3AC6">
              <w:rPr>
                <w:rFonts w:asciiTheme="minorHAnsi" w:hAnsiTheme="minorHAnsi" w:cstheme="minorHAnsi"/>
              </w:rPr>
              <w:t>αρακτηρίζω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Requesting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καταλαβα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κατα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λήγω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κατα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νοώ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κατα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στρέφω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φήμη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κατα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τάσσω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Categorising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κλ</w:t>
            </w:r>
            <w:proofErr w:type="spellEnd"/>
            <w:r w:rsidRPr="000F3AC6">
              <w:rPr>
                <w:rFonts w:asciiTheme="minorHAnsi" w:hAnsiTheme="minorHAnsi" w:cstheme="minorHAnsi"/>
              </w:rPr>
              <w:t>αίω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κου</w:t>
            </w:r>
            <w:proofErr w:type="spellEnd"/>
            <w:r w:rsidRPr="000F3AC6">
              <w:rPr>
                <w:rFonts w:asciiTheme="minorHAnsi" w:hAnsiTheme="minorHAnsi" w:cstheme="minorHAnsi"/>
              </w:rPr>
              <w:t>βεντιάζω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κρίνω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λαμβ</w:t>
            </w:r>
            <w:proofErr w:type="spellStart"/>
            <w:r w:rsidRPr="000F3AC6">
              <w:rPr>
                <w:rFonts w:asciiTheme="minorHAnsi" w:hAnsiTheme="minorHAnsi" w:cstheme="minorHAnsi"/>
              </w:rPr>
              <w:t>άνω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υπ' όψιν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Taking_into_account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λέω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λέω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λησμονώ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Accessing_a_memory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λησμονώ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Remembering_to_act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μαθα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μελετώ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Transferring_knowledge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μελετώ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Scrutinising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μετ</w:t>
            </w:r>
            <w:proofErr w:type="spellEnd"/>
            <w:r w:rsidRPr="000F3AC6">
              <w:rPr>
                <w:rFonts w:asciiTheme="minorHAnsi" w:hAnsiTheme="minorHAnsi" w:cstheme="minorHAnsi"/>
              </w:rPr>
              <w:t>αδίδω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Visual_description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μιλάω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μιλάω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Communicating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μιλάω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νομίζω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ξέρω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ξέρω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Knowledge_of_a_topic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ξεσ</w:t>
            </w:r>
            <w:proofErr w:type="spellEnd"/>
            <w:r w:rsidRPr="000F3AC6">
              <w:rPr>
                <w:rFonts w:asciiTheme="minorHAnsi" w:hAnsiTheme="minorHAnsi" w:cstheme="minorHAnsi"/>
              </w:rPr>
              <w:t>πάω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ξεσ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πάω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σε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γέλι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ξεσ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πάω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σε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κλάμ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ατα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Expressing_emotions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ξεχνάω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Accessing_a_memory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ξεχνάω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Remembering_to_act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ξεχωρίζω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Sorting_out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οδηγί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n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ορίζω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Explaining_the_meaning_of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ορίζω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παρα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κινώ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Urging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παρα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τηρώ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Sorting_out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ρουσιάζω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εριγράφω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εριγράφω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Explaining_the_meaning_of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εριγράφω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Visual_description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lastRenderedPageBreak/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εριμένω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ιθ</w:t>
            </w:r>
            <w:proofErr w:type="spellEnd"/>
            <w:r w:rsidRPr="000F3AC6">
              <w:rPr>
                <w:rFonts w:asciiTheme="minorHAnsi" w:hAnsiTheme="minorHAnsi" w:cstheme="minorHAnsi"/>
              </w:rPr>
              <w:t>ανολογώ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ιστεύω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ιστεύω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</w:t>
            </w:r>
            <w:proofErr w:type="spellEnd"/>
            <w:r w:rsidRPr="000F3AC6">
              <w:rPr>
                <w:rFonts w:asciiTheme="minorHAnsi" w:hAnsiTheme="minorHAnsi" w:cstheme="minorHAnsi"/>
              </w:rPr>
              <w:t>βλέπω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</w:t>
            </w:r>
            <w:proofErr w:type="spellEnd"/>
            <w:r w:rsidRPr="000F3AC6">
              <w:rPr>
                <w:rFonts w:asciiTheme="minorHAnsi" w:hAnsiTheme="minorHAnsi" w:cstheme="minorHAnsi"/>
              </w:rPr>
              <w:t>βλέπω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ροειδο</w:t>
            </w:r>
            <w:proofErr w:type="spellEnd"/>
            <w:r w:rsidRPr="000F3AC6">
              <w:rPr>
                <w:rFonts w:asciiTheme="minorHAnsi" w:hAnsiTheme="minorHAnsi" w:cstheme="minorHAnsi"/>
              </w:rPr>
              <w:t>ποιώ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Threatening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ροειδο</w:t>
            </w:r>
            <w:proofErr w:type="spellEnd"/>
            <w:r w:rsidRPr="000F3AC6">
              <w:rPr>
                <w:rFonts w:asciiTheme="minorHAnsi" w:hAnsiTheme="minorHAnsi" w:cstheme="minorHAnsi"/>
              </w:rPr>
              <w:t>ποιώ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ροσδιορίζω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ροσθέτω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ροτείνω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ροτρέ</w:t>
            </w:r>
            <w:proofErr w:type="spellEnd"/>
            <w:r w:rsidRPr="000F3AC6">
              <w:rPr>
                <w:rFonts w:asciiTheme="minorHAnsi" w:hAnsiTheme="minorHAnsi" w:cstheme="minorHAnsi"/>
              </w:rPr>
              <w:t>πω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Urging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σημειώνω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σημειώνω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συγχωρώ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Justifying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συζητώ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συμ</w:t>
            </w:r>
            <w:proofErr w:type="spellEnd"/>
            <w:r w:rsidRPr="000F3AC6">
              <w:rPr>
                <w:rFonts w:asciiTheme="minorHAnsi" w:hAnsiTheme="minorHAnsi" w:cstheme="minorHAnsi"/>
              </w:rPr>
              <w:t>περαίνω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συμ</w:t>
            </w:r>
            <w:proofErr w:type="spellEnd"/>
            <w:r w:rsidRPr="000F3AC6">
              <w:rPr>
                <w:rFonts w:asciiTheme="minorHAnsi" w:hAnsiTheme="minorHAnsi" w:cstheme="minorHAnsi"/>
              </w:rPr>
              <w:t>περιλαμβάνω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Taking_into_account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συμ</w:t>
            </w:r>
            <w:proofErr w:type="spellEnd"/>
            <w:r w:rsidRPr="000F3AC6">
              <w:rPr>
                <w:rFonts w:asciiTheme="minorHAnsi" w:hAnsiTheme="minorHAnsi" w:cstheme="minorHAnsi"/>
              </w:rPr>
              <w:t>πληρώνω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Emphasising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συμ</w:t>
            </w:r>
            <w:proofErr w:type="spellEnd"/>
            <w:r w:rsidRPr="000F3AC6">
              <w:rPr>
                <w:rFonts w:asciiTheme="minorHAnsi" w:hAnsiTheme="minorHAnsi" w:cstheme="minorHAnsi"/>
              </w:rPr>
              <w:t>πληρώνω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συμφωνώ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συνδέω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συνδέω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Cause_and_effect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συνε</w:t>
            </w:r>
            <w:proofErr w:type="spellEnd"/>
            <w:r w:rsidRPr="000F3AC6">
              <w:rPr>
                <w:rFonts w:asciiTheme="minorHAnsi" w:hAnsiTheme="minorHAnsi" w:cstheme="minorHAnsi"/>
              </w:rPr>
              <w:t>πάγομαι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Cause_and_effect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συνιστώ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συνοψίζω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συσχετίζω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συσχετίζω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Cause_and_effect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σχετίζω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Associating_data</w:t>
            </w:r>
            <w:proofErr w:type="spellEnd"/>
            <w:r w:rsidRPr="000F3AC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σχετίζω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Cause_and_effect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 xml:space="preserve">τα 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λέω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τονίζω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Emphasising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lastRenderedPageBreak/>
              <w:t>τονίζω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τονίζω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το</w:t>
            </w:r>
            <w:proofErr w:type="spellEnd"/>
            <w:r w:rsidRPr="000F3AC6">
              <w:rPr>
                <w:rFonts w:asciiTheme="minorHAnsi" w:hAnsiTheme="minorHAnsi" w:cstheme="minorHAnsi"/>
              </w:rPr>
              <w:t>ποθετούμαι κα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το</w:t>
            </w:r>
            <w:proofErr w:type="spellEnd"/>
            <w:r w:rsidRPr="000F3AC6">
              <w:rPr>
                <w:rFonts w:asciiTheme="minorHAnsi" w:hAnsiTheme="minorHAnsi" w:cstheme="minorHAnsi"/>
              </w:rPr>
              <w:t>ποθετούμαι 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έρ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vp</w:t>
            </w:r>
            <w:proofErr w:type="spellEnd"/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υιοθετώ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Assuming_an_opinion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ενθυμίζω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Causing_to_remember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ενθυμίζω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ασπίζομαι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ερ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ασπίζομαι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ογρ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αμμίζω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Emphasising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ογρ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αμμίζω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Formal_announcement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ογρ</w:t>
            </w:r>
            <w:proofErr w:type="spellEnd"/>
            <w:r w:rsidRPr="000F3AC6">
              <w:rPr>
                <w:rFonts w:asciiTheme="minorHAnsi" w:hAnsiTheme="minorHAnsi" w:cstheme="minorHAnsi"/>
              </w:rPr>
              <w:t>αμμίζω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οδεικνύω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Giving_a_directive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 w:rsidT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οθέτω</w:t>
            </w:r>
            <w:proofErr w:type="spellEnd"/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Hypothesising</w:t>
            </w:r>
            <w:proofErr w:type="spellEnd"/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ολογίζω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Drawing_a_conclusion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ολογίζω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lastRenderedPageBreak/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οστηρίζω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Agreement_or_disagreement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οστηρίζω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Expressing_judgment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υπ</w:t>
            </w:r>
            <w:proofErr w:type="spellStart"/>
            <w:r w:rsidRPr="000F3AC6">
              <w:rPr>
                <w:rFonts w:asciiTheme="minorHAnsi" w:hAnsiTheme="minorHAnsi" w:cstheme="minorHAnsi"/>
              </w:rPr>
              <w:t>οστηρίζω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Holding_an_opinion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φα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ίνομ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Proving_or_disproving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φημίζομ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φτιάχνω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το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όνομ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vid</w:t>
            </w:r>
          </w:p>
        </w:tc>
      </w:tr>
      <w:tr w:rsidR="000F3AC6" w:rsidRPr="000F3AC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χα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λάω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το</w:t>
            </w:r>
            <w:proofErr w:type="spellEnd"/>
            <w:r w:rsidRPr="000F3AC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F3AC6">
              <w:rPr>
                <w:rFonts w:asciiTheme="minorHAnsi" w:hAnsiTheme="minorHAnsi" w:cstheme="minorHAnsi"/>
              </w:rPr>
              <w:t>όνομ</w:t>
            </w:r>
            <w:proofErr w:type="spellEnd"/>
            <w:r w:rsidRPr="000F3AC6">
              <w:rPr>
                <w:rFonts w:asciiTheme="minorHAnsi" w:hAnsiTheme="minorHAnsi" w:cstheme="minorHAnsi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vid</w:t>
            </w:r>
          </w:p>
        </w:tc>
      </w:tr>
      <w:tr w:rsidR="000F3AC6" w:rsidRPr="000F3AC6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χαρα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Communicating_an_opinion</w:t>
            </w:r>
            <w:proofErr w:type="spellEnd"/>
            <w:r w:rsidRPr="000F3AC6">
              <w:rPr>
                <w:rFonts w:asciiTheme="minorHAnsi" w:hAnsiTheme="minorHAnsi" w:cstheme="minorHAnsi"/>
              </w:rPr>
              <w:t>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χαρα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Detailing_a_situation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  <w:tr w:rsidR="000F3AC6" w:rsidRPr="000F3A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χαρα</w:t>
            </w:r>
            <w:proofErr w:type="spellStart"/>
            <w:r w:rsidRPr="000F3AC6">
              <w:rPr>
                <w:rFonts w:asciiTheme="minorHAnsi" w:hAnsiTheme="minorHAnsi" w:cstheme="minorHAnsi"/>
              </w:rPr>
              <w:t>κτηρίζω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proofErr w:type="spellStart"/>
            <w:r w:rsidRPr="000F3AC6">
              <w:rPr>
                <w:rFonts w:asciiTheme="minorHAnsi" w:hAnsiTheme="minorHAnsi" w:cstheme="minorHAnsi"/>
              </w:rPr>
              <w:t>Influencing_one’s_reputation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3AC6" w:rsidRPr="000F3AC6" w:rsidRDefault="000F3AC6" w:rsidP="000F3AC6">
            <w:pPr>
              <w:ind w:firstLine="0"/>
              <w:rPr>
                <w:rFonts w:asciiTheme="minorHAnsi" w:hAnsiTheme="minorHAnsi" w:cstheme="minorHAnsi"/>
              </w:rPr>
            </w:pPr>
            <w:r w:rsidRPr="000F3AC6">
              <w:rPr>
                <w:rFonts w:asciiTheme="minorHAnsi" w:hAnsiTheme="minorHAnsi" w:cstheme="minorHAnsi"/>
              </w:rPr>
              <w:t>v</w:t>
            </w:r>
          </w:p>
        </w:tc>
      </w:tr>
    </w:tbl>
    <w:p w:rsidR="00C17256" w:rsidRPr="001F1649" w:rsidRDefault="00C17256" w:rsidP="000F3AC6">
      <w:pPr>
        <w:ind w:firstLine="0"/>
        <w:rPr>
          <w:rFonts w:asciiTheme="minorHAnsi" w:hAnsiTheme="minorHAnsi" w:cstheme="minorHAnsi"/>
        </w:rPr>
      </w:pPr>
    </w:p>
    <w:sectPr w:rsidR="00C17256" w:rsidRPr="001F1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C6"/>
    <w:rsid w:val="000F3AC6"/>
    <w:rsid w:val="001F1649"/>
    <w:rsid w:val="003D3661"/>
    <w:rsid w:val="0042203C"/>
    <w:rsid w:val="005A2AA6"/>
    <w:rsid w:val="00680F3E"/>
    <w:rsid w:val="006C318A"/>
    <w:rsid w:val="0075652F"/>
    <w:rsid w:val="00854377"/>
    <w:rsid w:val="00861B77"/>
    <w:rsid w:val="009C1BE9"/>
    <w:rsid w:val="00A05753"/>
    <w:rsid w:val="00AD2240"/>
    <w:rsid w:val="00C17256"/>
    <w:rsid w:val="00E81B59"/>
    <w:rsid w:val="00FE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A7DDF-D526-4AC3-B87E-5E8D96B2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40"/>
    <w:pPr>
      <w:tabs>
        <w:tab w:val="left" w:pos="8865"/>
      </w:tabs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2AA6"/>
    <w:pPr>
      <w:keepNext/>
      <w:keepLines/>
      <w:tabs>
        <w:tab w:val="clear" w:pos="8865"/>
      </w:tabs>
      <w:spacing w:before="360" w:after="80"/>
      <w:ind w:firstLine="0"/>
      <w:jc w:val="center"/>
      <w:outlineLvl w:val="0"/>
    </w:pPr>
    <w:rPr>
      <w:rFonts w:asciiTheme="minorHAnsi" w:eastAsiaTheme="majorEastAsia" w:hAnsiTheme="min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0F3E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A6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80F3E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C6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C6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C6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C6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C6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C6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F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C6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C6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F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C6"/>
    <w:rPr>
      <w:rFonts w:ascii="Times New Roman" w:hAnsi="Times New Roman" w:cs="Times New Roman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F3A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3AC6"/>
    <w:pPr>
      <w:tabs>
        <w:tab w:val="clear" w:pos="8865"/>
      </w:tabs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3AC6"/>
    <w:pPr>
      <w:tabs>
        <w:tab w:val="clear" w:pos="8865"/>
      </w:tabs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Hephaestion Christopoulos</dc:creator>
  <cp:keywords/>
  <dc:description/>
  <cp:lastModifiedBy>Hephaestion Christopoulos</cp:lastModifiedBy>
  <cp:revision>2</cp:revision>
  <dcterms:created xsi:type="dcterms:W3CDTF">2026-02-13T14:25:00Z</dcterms:created>
  <dcterms:modified xsi:type="dcterms:W3CDTF">2026-02-13T14:27:00Z</dcterms:modified>
</cp:coreProperties>
</file>