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F24B8" w14:textId="77777777" w:rsidR="00B24AC2" w:rsidRDefault="0013418C">
      <w:r>
        <w:t>Met with Randy on 02-17-2017</w:t>
      </w:r>
    </w:p>
    <w:p w14:paraId="69C06D0D" w14:textId="77777777" w:rsidR="0013418C" w:rsidRDefault="0013418C">
      <w:r>
        <w:t>Class date M</w:t>
      </w:r>
      <w:r w:rsidR="001F64DB">
        <w:t>ay 16 (3 hours; one person in ATRF and other travel down</w:t>
      </w:r>
      <w:r>
        <w:t xml:space="preserve"> the road)</w:t>
      </w:r>
    </w:p>
    <w:p w14:paraId="16247B80" w14:textId="4FAED89F" w:rsidR="0013418C" w:rsidRDefault="0013418C">
      <w:r w:rsidRPr="001F64DB">
        <w:rPr>
          <w:b/>
        </w:rPr>
        <w:t>Preliminary requirements:</w:t>
      </w:r>
      <w:r>
        <w:t xml:space="preserve">  </w:t>
      </w:r>
      <w:r>
        <w:br/>
        <w:t>R version</w:t>
      </w:r>
      <w:r w:rsidR="001F64DB">
        <w:t xml:space="preserve"> (at least 3.3.2) </w:t>
      </w:r>
      <w:r>
        <w:br/>
      </w:r>
      <w:proofErr w:type="spellStart"/>
      <w:r>
        <w:t>RStudio</w:t>
      </w:r>
      <w:proofErr w:type="spellEnd"/>
      <w:r>
        <w:t xml:space="preserve"> Version </w:t>
      </w:r>
      <w:r w:rsidR="001F64DB">
        <w:t>(at least 1.0.136)</w:t>
      </w:r>
      <w:r>
        <w:br/>
        <w:t>Packages needed</w:t>
      </w:r>
      <w:r w:rsidR="001F64DB">
        <w:t xml:space="preserve">: Swirl, </w:t>
      </w:r>
      <w:proofErr w:type="spellStart"/>
      <w:r w:rsidR="001F64DB">
        <w:t>tidyverse</w:t>
      </w:r>
      <w:proofErr w:type="spellEnd"/>
      <w:r w:rsidR="001F64DB">
        <w:t xml:space="preserve">, </w:t>
      </w:r>
      <w:r>
        <w:br/>
      </w:r>
      <w:r w:rsidR="00CD5AF2">
        <w:t>Familiarity w</w:t>
      </w:r>
      <w:r w:rsidR="009F533B">
        <w:t>ith R. Novice/Beginner R users should</w:t>
      </w:r>
      <w:r w:rsidR="000A59FB">
        <w:t xml:space="preserve"> install</w:t>
      </w:r>
      <w:r w:rsidR="00CD5AF2">
        <w:t xml:space="preserve"> the</w:t>
      </w:r>
      <w:r w:rsidR="000A59FB">
        <w:t xml:space="preserve"> </w:t>
      </w:r>
      <w:r>
        <w:t xml:space="preserve">Swirl </w:t>
      </w:r>
      <w:r w:rsidR="000A59FB">
        <w:t xml:space="preserve">package and complete “R </w:t>
      </w:r>
      <w:r w:rsidR="000A59FB" w:rsidRPr="005D73F7">
        <w:rPr>
          <w:b/>
        </w:rPr>
        <w:t>Programming:</w:t>
      </w:r>
      <w:r w:rsidR="000A59FB">
        <w:t xml:space="preserve"> The basics of programming in R” course before the class. </w:t>
      </w:r>
      <w:r w:rsidR="00517E89">
        <w:t>&lt;</w:t>
      </w:r>
      <w:r w:rsidR="00517E89" w:rsidRPr="005D73F7">
        <w:rPr>
          <w:i/>
        </w:rPr>
        <w:t>probably will need to provide some instructions on this… It is pretty easy, so it shouldn’t be much of an issue</w:t>
      </w:r>
      <w:r w:rsidR="00517E89">
        <w:t>&gt;</w:t>
      </w:r>
    </w:p>
    <w:p w14:paraId="10A29925" w14:textId="77777777" w:rsidR="0013418C" w:rsidRDefault="0013418C">
      <w:r>
        <w:t xml:space="preserve">Dataset Tidying Data </w:t>
      </w:r>
      <w:r w:rsidR="000A59FB">
        <w:t>(Tentative schedule)</w:t>
      </w:r>
    </w:p>
    <w:p w14:paraId="48D9EA65" w14:textId="00608551" w:rsidR="0013418C" w:rsidRDefault="00712BFC" w:rsidP="0013418C">
      <w:pPr>
        <w:pStyle w:val="ListParagraph"/>
        <w:numPr>
          <w:ilvl w:val="0"/>
          <w:numId w:val="1"/>
        </w:numPr>
      </w:pPr>
      <w:r>
        <w:t>Introduction to R/</w:t>
      </w:r>
      <w:proofErr w:type="spellStart"/>
      <w:r>
        <w:t>RStudio</w:t>
      </w:r>
      <w:proofErr w:type="spellEnd"/>
      <w:r>
        <w:t xml:space="preserve"> </w:t>
      </w:r>
      <w:bookmarkStart w:id="0" w:name="_GoBack"/>
      <w:bookmarkEnd w:id="0"/>
      <w:r w:rsidR="007C40DC">
        <w:rPr>
          <w:b/>
          <w:color w:val="984806" w:themeColor="accent6" w:themeShade="80"/>
        </w:rPr>
        <w:t>(20 minutes; dataset: BREAST Cancer Set</w:t>
      </w:r>
      <w:r w:rsidR="0013418C" w:rsidRPr="000A59FB">
        <w:rPr>
          <w:b/>
          <w:color w:val="984806" w:themeColor="accent6" w:themeShade="80"/>
        </w:rPr>
        <w:t>)</w:t>
      </w:r>
      <w:r w:rsidR="0013418C" w:rsidRPr="000A59FB">
        <w:rPr>
          <w:color w:val="984806" w:themeColor="accent6" w:themeShade="80"/>
        </w:rPr>
        <w:t xml:space="preserve"> </w:t>
      </w:r>
    </w:p>
    <w:p w14:paraId="6B02093E" w14:textId="77777777" w:rsidR="0013418C" w:rsidRDefault="0013418C" w:rsidP="0013418C">
      <w:pPr>
        <w:pStyle w:val="ListParagraph"/>
        <w:numPr>
          <w:ilvl w:val="0"/>
          <w:numId w:val="1"/>
        </w:numPr>
      </w:pPr>
      <w:r>
        <w:t>Importing data (</w:t>
      </w:r>
      <w:r w:rsidRPr="005B5235">
        <w:rPr>
          <w:b/>
          <w:color w:val="984806" w:themeColor="accent6" w:themeShade="80"/>
        </w:rPr>
        <w:t>10 lecture + 25 minutes hands-on; two different data sets (Excel and Tab-</w:t>
      </w:r>
      <w:proofErr w:type="spellStart"/>
      <w:r w:rsidRPr="005B5235">
        <w:rPr>
          <w:b/>
          <w:color w:val="984806" w:themeColor="accent6" w:themeShade="80"/>
        </w:rPr>
        <w:t>delim</w:t>
      </w:r>
      <w:proofErr w:type="spellEnd"/>
      <w:r w:rsidRPr="005B5235">
        <w:rPr>
          <w:b/>
          <w:color w:val="984806" w:themeColor="accent6" w:themeShade="80"/>
        </w:rPr>
        <w:t>) R script with hints</w:t>
      </w:r>
      <w:r>
        <w:t xml:space="preserve">) </w:t>
      </w:r>
    </w:p>
    <w:p w14:paraId="48298696" w14:textId="77777777" w:rsidR="0013418C" w:rsidRDefault="0013418C" w:rsidP="0013418C">
      <w:pPr>
        <w:pStyle w:val="ListParagraph"/>
        <w:numPr>
          <w:ilvl w:val="1"/>
          <w:numId w:val="1"/>
        </w:numPr>
      </w:pPr>
      <w:proofErr w:type="spellStart"/>
      <w:r>
        <w:t>Filetypes</w:t>
      </w:r>
      <w:proofErr w:type="spellEnd"/>
    </w:p>
    <w:p w14:paraId="7C1CF417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 xml:space="preserve">Reading function </w:t>
      </w:r>
    </w:p>
    <w:p w14:paraId="7DCD211F" w14:textId="0BC61E9B" w:rsidR="0013418C" w:rsidRDefault="0013418C" w:rsidP="0013418C">
      <w:pPr>
        <w:pStyle w:val="ListParagraph"/>
        <w:numPr>
          <w:ilvl w:val="2"/>
          <w:numId w:val="1"/>
        </w:numPr>
      </w:pPr>
      <w:r>
        <w:t xml:space="preserve">What to use or turn off in the default reading </w:t>
      </w:r>
      <w:r w:rsidR="003906D3">
        <w:t>functions</w:t>
      </w:r>
    </w:p>
    <w:p w14:paraId="417C8B63" w14:textId="4A90DF66" w:rsidR="0013418C" w:rsidRDefault="0013418C" w:rsidP="0013418C">
      <w:pPr>
        <w:pStyle w:val="ListParagraph"/>
        <w:numPr>
          <w:ilvl w:val="2"/>
          <w:numId w:val="1"/>
        </w:numPr>
      </w:pPr>
      <w:r>
        <w:t xml:space="preserve">Memory, </w:t>
      </w:r>
      <w:r w:rsidR="003906D3">
        <w:t>types of</w:t>
      </w:r>
      <w:r>
        <w:t xml:space="preserve"> column data types</w:t>
      </w:r>
    </w:p>
    <w:p w14:paraId="61FC28CF" w14:textId="77777777" w:rsidR="0013418C" w:rsidRDefault="0013418C" w:rsidP="0013418C">
      <w:pPr>
        <w:pStyle w:val="ListParagraph"/>
        <w:numPr>
          <w:ilvl w:val="2"/>
          <w:numId w:val="1"/>
        </w:numPr>
      </w:pPr>
      <w:r>
        <w:t xml:space="preserve">Hands-on using two different data sets </w:t>
      </w:r>
    </w:p>
    <w:p w14:paraId="21B670DB" w14:textId="7075C84E" w:rsidR="0013418C" w:rsidRDefault="0013418C" w:rsidP="0013418C">
      <w:pPr>
        <w:pStyle w:val="ListParagraph"/>
        <w:numPr>
          <w:ilvl w:val="1"/>
          <w:numId w:val="1"/>
        </w:numPr>
      </w:pPr>
      <w:r>
        <w:t>Importing big datasets</w:t>
      </w:r>
      <w:r w:rsidR="00CA65B2">
        <w:t xml:space="preserve"> &lt;I assume this will need an additional 5-10 minutes after the 35 minutes from 2a and 2b?&gt;</w:t>
      </w:r>
    </w:p>
    <w:p w14:paraId="6F144B5C" w14:textId="77777777" w:rsidR="0013418C" w:rsidRDefault="0013418C" w:rsidP="0013418C">
      <w:pPr>
        <w:pStyle w:val="ListParagraph"/>
        <w:numPr>
          <w:ilvl w:val="2"/>
          <w:numId w:val="1"/>
        </w:numPr>
      </w:pPr>
      <w:r>
        <w:t xml:space="preserve">Memory requirements; </w:t>
      </w:r>
      <w:r w:rsidR="00DD0453">
        <w:t>comparison</w:t>
      </w:r>
      <w:r>
        <w:t xml:space="preserve"> to SAS</w:t>
      </w:r>
    </w:p>
    <w:p w14:paraId="789C0566" w14:textId="77777777" w:rsidR="0013418C" w:rsidRDefault="0013418C" w:rsidP="0013418C">
      <w:pPr>
        <w:pStyle w:val="ListParagraph"/>
        <w:numPr>
          <w:ilvl w:val="0"/>
          <w:numId w:val="1"/>
        </w:numPr>
      </w:pPr>
      <w:r>
        <w:t>Break (</w:t>
      </w:r>
      <w:r w:rsidRPr="000A59FB">
        <w:rPr>
          <w:b/>
          <w:color w:val="984806" w:themeColor="accent6" w:themeShade="80"/>
        </w:rPr>
        <w:t>5 minutes</w:t>
      </w:r>
      <w:r>
        <w:t>)</w:t>
      </w:r>
    </w:p>
    <w:p w14:paraId="1488195C" w14:textId="32D723A6" w:rsidR="0013418C" w:rsidRDefault="0013418C" w:rsidP="0013418C">
      <w:pPr>
        <w:pStyle w:val="ListParagraph"/>
        <w:numPr>
          <w:ilvl w:val="0"/>
          <w:numId w:val="1"/>
        </w:numPr>
      </w:pPr>
      <w:r>
        <w:t>Tidy Data (</w:t>
      </w:r>
      <w:r w:rsidRPr="000A59FB">
        <w:rPr>
          <w:b/>
          <w:color w:val="984806" w:themeColor="accent6" w:themeShade="80"/>
        </w:rPr>
        <w:t>1 h</w:t>
      </w:r>
      <w:r w:rsidR="003906D3">
        <w:rPr>
          <w:b/>
          <w:color w:val="984806" w:themeColor="accent6" w:themeShade="80"/>
        </w:rPr>
        <w:t>our</w:t>
      </w:r>
      <w:r w:rsidRPr="000A59FB">
        <w:rPr>
          <w:b/>
          <w:color w:val="984806" w:themeColor="accent6" w:themeShade="80"/>
        </w:rPr>
        <w:t xml:space="preserve"> and 30 minutes</w:t>
      </w:r>
      <w:r>
        <w:t>)</w:t>
      </w:r>
      <w:r w:rsidR="00517E89">
        <w:t xml:space="preserve"> &lt;include a break in here somewhere&gt;</w:t>
      </w:r>
    </w:p>
    <w:p w14:paraId="4441A946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>Tibble vs DF</w:t>
      </w:r>
    </w:p>
    <w:p w14:paraId="2607CDE1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>Spreading/Gathering</w:t>
      </w:r>
    </w:p>
    <w:p w14:paraId="1471F65A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Parsings</w:t>
      </w:r>
      <w:proofErr w:type="spellEnd"/>
    </w:p>
    <w:p w14:paraId="7304845A" w14:textId="77777777" w:rsidR="0013418C" w:rsidRDefault="0013418C" w:rsidP="0013418C">
      <w:pPr>
        <w:pStyle w:val="ListParagraph"/>
        <w:numPr>
          <w:ilvl w:val="2"/>
          <w:numId w:val="1"/>
        </w:numPr>
      </w:pPr>
      <w:r>
        <w:t>Date function</w:t>
      </w:r>
    </w:p>
    <w:p w14:paraId="0F56709A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>Separating &amp; Uniting</w:t>
      </w:r>
    </w:p>
    <w:p w14:paraId="022A79D3" w14:textId="77777777" w:rsidR="0013418C" w:rsidRDefault="001F64DB" w:rsidP="0013418C">
      <w:pPr>
        <w:pStyle w:val="ListParagraph"/>
        <w:numPr>
          <w:ilvl w:val="2"/>
          <w:numId w:val="1"/>
        </w:numPr>
      </w:pPr>
      <w:proofErr w:type="spellStart"/>
      <w:r>
        <w:t>Reg</w:t>
      </w:r>
      <w:proofErr w:type="spellEnd"/>
      <w:r>
        <w:t xml:space="preserve"> ex (passing reference; more on next class)</w:t>
      </w:r>
    </w:p>
    <w:p w14:paraId="329037C5" w14:textId="77777777" w:rsidR="0013418C" w:rsidRDefault="0013418C" w:rsidP="0013418C">
      <w:pPr>
        <w:pStyle w:val="ListParagraph"/>
        <w:numPr>
          <w:ilvl w:val="1"/>
          <w:numId w:val="1"/>
        </w:numPr>
      </w:pPr>
      <w:r>
        <w:t>Hands on using WHO dataset</w:t>
      </w:r>
    </w:p>
    <w:p w14:paraId="61B8492C" w14:textId="77777777" w:rsidR="0013418C" w:rsidRDefault="001F64DB" w:rsidP="0013418C">
      <w:pPr>
        <w:pStyle w:val="ListParagraph"/>
        <w:numPr>
          <w:ilvl w:val="0"/>
          <w:numId w:val="1"/>
        </w:numPr>
      </w:pPr>
      <w:r>
        <w:t>Exporting and Sharing data (</w:t>
      </w:r>
      <w:r w:rsidR="005B5235">
        <w:rPr>
          <w:b/>
          <w:color w:val="984806" w:themeColor="accent6" w:themeShade="80"/>
        </w:rPr>
        <w:t>15</w:t>
      </w:r>
      <w:r w:rsidRPr="000A59FB">
        <w:rPr>
          <w:b/>
          <w:color w:val="984806" w:themeColor="accent6" w:themeShade="80"/>
        </w:rPr>
        <w:t xml:space="preserve"> minutes</w:t>
      </w:r>
      <w:r>
        <w:t>)</w:t>
      </w:r>
    </w:p>
    <w:p w14:paraId="75DC0E33" w14:textId="066D9893" w:rsidR="001F64DB" w:rsidRDefault="001F64DB" w:rsidP="001F64DB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3906D3">
        <w:t>Data</w:t>
      </w:r>
      <w:proofErr w:type="spellEnd"/>
    </w:p>
    <w:p w14:paraId="0BC58FF1" w14:textId="79CCB527" w:rsidR="003906D3" w:rsidRDefault="003906D3" w:rsidP="001F64DB">
      <w:pPr>
        <w:pStyle w:val="ListParagraph"/>
        <w:numPr>
          <w:ilvl w:val="1"/>
          <w:numId w:val="1"/>
        </w:numPr>
      </w:pPr>
      <w:proofErr w:type="spellStart"/>
      <w:r>
        <w:t>Rmd</w:t>
      </w:r>
      <w:proofErr w:type="spellEnd"/>
      <w:r>
        <w:t xml:space="preserve"> </w:t>
      </w:r>
    </w:p>
    <w:p w14:paraId="1619A5FA" w14:textId="77777777" w:rsidR="001F64DB" w:rsidRDefault="001F64DB" w:rsidP="001F64DB">
      <w:pPr>
        <w:pStyle w:val="ListParagraph"/>
        <w:numPr>
          <w:ilvl w:val="1"/>
          <w:numId w:val="1"/>
        </w:numPr>
      </w:pPr>
      <w:proofErr w:type="spellStart"/>
      <w:r>
        <w:t>Dput</w:t>
      </w:r>
      <w:proofErr w:type="spellEnd"/>
      <w:r>
        <w:t xml:space="preserve"> </w:t>
      </w:r>
    </w:p>
    <w:p w14:paraId="71012D93" w14:textId="77777777" w:rsidR="001F64DB" w:rsidRDefault="001F64DB" w:rsidP="001F64DB">
      <w:pPr>
        <w:pStyle w:val="ListParagraph"/>
        <w:numPr>
          <w:ilvl w:val="1"/>
          <w:numId w:val="1"/>
        </w:numPr>
      </w:pPr>
      <w:r>
        <w:t>Small vs big data</w:t>
      </w:r>
    </w:p>
    <w:p w14:paraId="553E64BA" w14:textId="01B93437" w:rsidR="001F64DB" w:rsidRDefault="001F64DB" w:rsidP="001F64DB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CA65B2">
        <w:t>Data</w:t>
      </w:r>
      <w:proofErr w:type="spellEnd"/>
      <w:r>
        <w:t xml:space="preserve">, csv </w:t>
      </w:r>
    </w:p>
    <w:p w14:paraId="55AB0504" w14:textId="77777777" w:rsidR="001F64DB" w:rsidRDefault="001F64DB" w:rsidP="001F64DB">
      <w:pPr>
        <w:pStyle w:val="ListParagraph"/>
        <w:numPr>
          <w:ilvl w:val="1"/>
          <w:numId w:val="1"/>
        </w:numPr>
      </w:pPr>
      <w:r>
        <w:t xml:space="preserve">Hands on </w:t>
      </w:r>
    </w:p>
    <w:p w14:paraId="1CEC554E" w14:textId="77777777" w:rsidR="005B5235" w:rsidRDefault="005B5235" w:rsidP="005B5235">
      <w:pPr>
        <w:pStyle w:val="ListParagraph"/>
        <w:numPr>
          <w:ilvl w:val="0"/>
          <w:numId w:val="1"/>
        </w:numPr>
      </w:pPr>
      <w:r>
        <w:t>Outline the whole process of importing, tidying and exporting using a data set. (</w:t>
      </w:r>
      <w:r>
        <w:rPr>
          <w:b/>
          <w:color w:val="984806" w:themeColor="accent6" w:themeShade="80"/>
        </w:rPr>
        <w:t>15</w:t>
      </w:r>
      <w:r w:rsidRPr="000A59FB">
        <w:rPr>
          <w:b/>
          <w:color w:val="984806" w:themeColor="accent6" w:themeShade="80"/>
        </w:rPr>
        <w:t xml:space="preserve"> minutes</w:t>
      </w:r>
      <w:r>
        <w:t>)</w:t>
      </w:r>
    </w:p>
    <w:p w14:paraId="2D266FF1" w14:textId="718A1434" w:rsidR="0013418C" w:rsidRDefault="005B5235" w:rsidP="00915470">
      <w:pPr>
        <w:pStyle w:val="ListParagraph"/>
        <w:numPr>
          <w:ilvl w:val="1"/>
          <w:numId w:val="1"/>
        </w:numPr>
      </w:pPr>
      <w:r>
        <w:t xml:space="preserve">A data set will be given in the class. </w:t>
      </w:r>
    </w:p>
    <w:sectPr w:rsidR="0013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905BB"/>
    <w:multiLevelType w:val="hybridMultilevel"/>
    <w:tmpl w:val="1602D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FBA"/>
    <w:rsid w:val="000A59FB"/>
    <w:rsid w:val="000D75B6"/>
    <w:rsid w:val="00125FBA"/>
    <w:rsid w:val="0013418C"/>
    <w:rsid w:val="001F64DB"/>
    <w:rsid w:val="00244283"/>
    <w:rsid w:val="003906D3"/>
    <w:rsid w:val="00517E89"/>
    <w:rsid w:val="005B5235"/>
    <w:rsid w:val="005D73F7"/>
    <w:rsid w:val="00697393"/>
    <w:rsid w:val="00712BFC"/>
    <w:rsid w:val="007C40DC"/>
    <w:rsid w:val="00801F13"/>
    <w:rsid w:val="00915470"/>
    <w:rsid w:val="009F533B"/>
    <w:rsid w:val="00B24AC2"/>
    <w:rsid w:val="00BF0045"/>
    <w:rsid w:val="00CA65B2"/>
    <w:rsid w:val="00CD5AF2"/>
    <w:rsid w:val="00DC5445"/>
    <w:rsid w:val="00D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35B0"/>
  <w15:chartTrackingRefBased/>
  <w15:docId w15:val="{32BF6317-A267-44EC-81C2-14789BBA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Ravi (NIH/NCI) [C]</dc:creator>
  <cp:keywords/>
  <dc:description/>
  <cp:lastModifiedBy>Ravichandran, Ravi (NIH/NCI) [C]</cp:lastModifiedBy>
  <cp:revision>6</cp:revision>
  <dcterms:created xsi:type="dcterms:W3CDTF">2017-02-17T22:27:00Z</dcterms:created>
  <dcterms:modified xsi:type="dcterms:W3CDTF">2017-03-05T22:11:00Z</dcterms:modified>
</cp:coreProperties>
</file>