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E38A4" w14:textId="77777777" w:rsidR="00B458B2" w:rsidRDefault="009F360B">
      <w:pPr>
        <w:spacing w:before="1440" w:after="120"/>
        <w:jc w:val="center"/>
      </w:pPr>
      <w:r>
        <w:rPr>
          <w:b/>
          <w:bCs/>
          <w:color w:val="666666"/>
        </w:rPr>
        <w:t>TRƯỜNG ĐẠI HỌC FPT ĐÀ NẴNG</w:t>
      </w:r>
    </w:p>
    <w:p w14:paraId="316FDEE5" w14:textId="77777777" w:rsidR="00B458B2" w:rsidRDefault="009F360B">
      <w:pPr>
        <w:spacing w:after="800"/>
        <w:jc w:val="center"/>
      </w:pPr>
      <w:r>
        <w:rPr>
          <w:color w:val="666666"/>
        </w:rPr>
        <w:t>Môn: Software Requirements (SWR302)</w:t>
      </w:r>
    </w:p>
    <w:p w14:paraId="2BC6BF93" w14:textId="77777777" w:rsidR="00B458B2" w:rsidRDefault="009F360B">
      <w:pPr>
        <w:spacing w:after="200"/>
        <w:jc w:val="center"/>
      </w:pPr>
      <w:r>
        <w:rPr>
          <w:b/>
          <w:bCs/>
          <w:color w:val="1F4E79"/>
          <w:sz w:val="48"/>
          <w:szCs w:val="48"/>
        </w:rPr>
        <w:t>BÀI TẬP CÁ NHÂN</w:t>
      </w:r>
    </w:p>
    <w:p w14:paraId="02B02FB7" w14:textId="77777777" w:rsidR="00B458B2" w:rsidRDefault="009F360B">
      <w:pPr>
        <w:spacing w:after="160"/>
        <w:jc w:val="center"/>
      </w:pPr>
      <w:r>
        <w:rPr>
          <w:b/>
          <w:bCs/>
          <w:color w:val="2E86AB"/>
          <w:sz w:val="32"/>
          <w:szCs w:val="32"/>
        </w:rPr>
        <w:t>Chương 16 &amp; 17</w:t>
      </w:r>
    </w:p>
    <w:p w14:paraId="3C2333A2" w14:textId="77777777" w:rsidR="00B458B2" w:rsidRDefault="009F360B">
      <w:pPr>
        <w:spacing w:after="80"/>
        <w:jc w:val="center"/>
      </w:pPr>
      <w:r>
        <w:rPr>
          <w:i/>
          <w:iCs/>
          <w:color w:val="555555"/>
          <w:sz w:val="24"/>
          <w:szCs w:val="24"/>
        </w:rPr>
        <w:t>Xác định Độ ưu tiên Yêu cầu  |  Kiểm định Yêu cầu</w:t>
      </w:r>
    </w:p>
    <w:p w14:paraId="2D809184"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B458B2" w14:paraId="2DCA0A79"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85B4042" w14:textId="77777777" w:rsidR="00B458B2" w:rsidRDefault="009F360B">
            <w:r>
              <w:rPr>
                <w:b/>
                <w:bCs/>
              </w:rPr>
              <w:t>Họ và tên: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FBCEC82" w14:textId="285F746E" w:rsidR="00B458B2" w:rsidRDefault="00231E0D">
            <w:r>
              <w:t>Lê Thị My Sương</w:t>
            </w:r>
          </w:p>
        </w:tc>
      </w:tr>
      <w:tr w:rsidR="00B458B2" w14:paraId="533C4716"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B00963B" w14:textId="77777777" w:rsidR="00B458B2" w:rsidRDefault="009F360B">
            <w:r>
              <w:rPr>
                <w:b/>
                <w:bCs/>
              </w:rPr>
              <w:t>Mã số sinh viên:</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09019D8" w14:textId="0544FB72" w:rsidR="00B458B2" w:rsidRDefault="00231E0D">
            <w:r>
              <w:t>DE190002</w:t>
            </w:r>
          </w:p>
        </w:tc>
      </w:tr>
      <w:tr w:rsidR="00B458B2" w14:paraId="6D1F7550"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A800C1B" w14:textId="77777777" w:rsidR="00B458B2" w:rsidRDefault="009F360B">
            <w:r>
              <w:rPr>
                <w:b/>
                <w:bCs/>
              </w:rPr>
              <w:t>Lớp: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2D5D3DFA" w14:textId="061F6B99" w:rsidR="00B458B2" w:rsidRDefault="00231E0D">
            <w:r>
              <w:t>SE20A06</w:t>
            </w:r>
          </w:p>
        </w:tc>
      </w:tr>
      <w:tr w:rsidR="00B458B2" w14:paraId="01D77838" w14:textId="77777777">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AE46191" w14:textId="77777777" w:rsidR="00B458B2" w:rsidRDefault="009F360B">
            <w:r>
              <w:rPr>
                <w:b/>
                <w:bCs/>
              </w:rPr>
              <w:t>Ngày nộp:</w:t>
            </w:r>
          </w:p>
        </w:tc>
        <w:tc>
          <w:tcPr>
            <w:tcW w:w="6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67FD9E8" w14:textId="00214F91" w:rsidR="00B458B2" w:rsidRDefault="00231E0D">
            <w:r>
              <w:t>18/06/2026</w:t>
            </w:r>
          </w:p>
        </w:tc>
      </w:tr>
    </w:tbl>
    <w:p w14:paraId="422BB524" w14:textId="77777777" w:rsidR="00B458B2" w:rsidRDefault="00B458B2">
      <w:pPr>
        <w:spacing w:before="80" w:after="80"/>
      </w:pPr>
    </w:p>
    <w:p w14:paraId="21D0F3C9" w14:textId="77777777" w:rsidR="00B458B2" w:rsidRDefault="009F360B">
      <w:pPr>
        <w:spacing w:before="160" w:after="80"/>
        <w:jc w:val="center"/>
      </w:pPr>
      <w:r>
        <w:rPr>
          <w:i/>
          <w:iCs/>
          <w:color w:val="888888"/>
          <w:sz w:val="20"/>
          <w:szCs w:val="20"/>
        </w:rPr>
        <w:t>Thời gian làm bài: 120 phút  |  Được phép tham khảo AI nhưng phải có lập luận riêng</w:t>
      </w:r>
    </w:p>
    <w:p w14:paraId="682517FF" w14:textId="77777777" w:rsidR="00B458B2" w:rsidRDefault="009F360B">
      <w:r>
        <w:br w:type="page"/>
      </w:r>
    </w:p>
    <w:p w14:paraId="72167164" w14:textId="77777777" w:rsidR="00B458B2" w:rsidRDefault="009F360B">
      <w:pPr>
        <w:pStyle w:val="Heading1"/>
      </w:pPr>
      <w:r>
        <w:lastRenderedPageBreak/>
        <w:t>Hướng dẫn chung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66B244DF"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2090EC6" w14:textId="77777777" w:rsidR="00B458B2" w:rsidRDefault="009F360B">
            <w:pPr>
              <w:jc w:val="center"/>
            </w:pPr>
            <w:r>
              <w:rPr>
                <w:b/>
                <w:bCs/>
                <w:color w:val="1F4E79"/>
                <w:sz w:val="20"/>
                <w:szCs w:val="20"/>
              </w:rPr>
              <w:t>Lưu ý</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1088AF1A" w14:textId="77777777" w:rsidR="00B458B2" w:rsidRDefault="009F360B">
            <w:r>
              <w:rPr>
                <w:i/>
                <w:iCs/>
                <w:color w:val="444444"/>
              </w:rPr>
              <w:t>AI có thể giúp tra cứu khái niệm, nhưng bạn phải tự suy luận, áp dụng vào ngữ cảnh cụ thể và giải thích lý do. Bài nộp chỉ gồm câu trả lời của chính bạn — không sao chép trực tiếp từ AI.</w:t>
            </w:r>
          </w:p>
        </w:tc>
      </w:tr>
    </w:tbl>
    <w:p w14:paraId="60090357" w14:textId="77777777" w:rsidR="00B458B2" w:rsidRDefault="00B458B2">
      <w:pPr>
        <w:spacing w:before="80" w:after="80"/>
      </w:pPr>
    </w:p>
    <w:p w14:paraId="54D202C3" w14:textId="77777777" w:rsidR="00B458B2" w:rsidRDefault="009F360B">
      <w:pPr>
        <w:pStyle w:val="ListParagraph"/>
        <w:numPr>
          <w:ilvl w:val="0"/>
          <w:numId w:val="2"/>
        </w:numPr>
        <w:spacing w:before="40" w:after="40"/>
      </w:pPr>
      <w:r>
        <w:t>Bài gồm 3 bài tập, mỗi bài tập có nhiều phần nhỏ.</w:t>
      </w:r>
    </w:p>
    <w:p w14:paraId="17C0CABC" w14:textId="77777777" w:rsidR="00B458B2" w:rsidRDefault="009F360B">
      <w:pPr>
        <w:pStyle w:val="ListParagraph"/>
        <w:numPr>
          <w:ilvl w:val="0"/>
          <w:numId w:val="2"/>
        </w:numPr>
        <w:spacing w:before="40" w:after="40"/>
      </w:pPr>
      <w:r>
        <w:t>Thời gian: 120 phút. Làm việc cá nhân.</w:t>
      </w:r>
    </w:p>
    <w:p w14:paraId="5A2E443E" w14:textId="77777777" w:rsidR="00B458B2" w:rsidRDefault="009F360B">
      <w:pPr>
        <w:pStyle w:val="ListParagraph"/>
        <w:numPr>
          <w:ilvl w:val="0"/>
          <w:numId w:val="2"/>
        </w:numPr>
        <w:spacing w:before="40" w:after="40"/>
      </w:pPr>
      <w:r>
        <w:t>Với mỗi câu trả lời, yêu cầu nêu RÕ LÝ DO — không chỉ liệt kê.</w:t>
      </w:r>
    </w:p>
    <w:p w14:paraId="3BFCF656" w14:textId="77777777" w:rsidR="00B458B2" w:rsidRDefault="009F360B">
      <w:pPr>
        <w:pStyle w:val="ListParagraph"/>
        <w:numPr>
          <w:ilvl w:val="0"/>
          <w:numId w:val="2"/>
        </w:numPr>
        <w:spacing w:before="40" w:after="40"/>
      </w:pPr>
      <w:r>
        <w:t>Điểm tự giác: Nếu bạn dùng AI để tạo câu trả lời và không có giải thích thêm, hãy ghi chú điều đó — giáo viên sẽ hỏi lại trực tiếp.</w:t>
      </w:r>
    </w:p>
    <w:p w14:paraId="728305B9" w14:textId="77777777" w:rsidR="00B458B2" w:rsidRDefault="009F360B">
      <w:r>
        <w:br w:type="page"/>
      </w:r>
    </w:p>
    <w:p w14:paraId="277F8B29" w14:textId="2AE90EFE" w:rsidR="00B458B2" w:rsidRDefault="009F360B">
      <w:pPr>
        <w:pStyle w:val="Heading1"/>
      </w:pPr>
      <w:r>
        <w:lastRenderedPageBreak/>
        <w:t xml:space="preserve">Bài tập 1 — Phân loại </w:t>
      </w:r>
      <w:r w:rsidR="0079371D" w:rsidRPr="0079371D">
        <w:rPr>
          <w:color w:val="FF0000"/>
          <w:highlight w:val="yellow"/>
        </w:rPr>
        <w:t>Must Have</w:t>
      </w:r>
      <w:r>
        <w:t xml:space="preserve"> và Phân tích Ưu tiên</w:t>
      </w:r>
    </w:p>
    <w:p w14:paraId="630A6E99" w14:textId="77777777" w:rsidR="00B458B2" w:rsidRDefault="009F360B">
      <w:pPr>
        <w:spacing w:after="120"/>
      </w:pPr>
      <w:r>
        <w:rPr>
          <w:b/>
          <w:bCs/>
          <w:color w:val="888888"/>
        </w:rPr>
        <w:t>(Chương 16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4F594750"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241C118" w14:textId="77777777" w:rsidR="00B458B2" w:rsidRDefault="009F360B">
            <w:pPr>
              <w:jc w:val="center"/>
            </w:pPr>
            <w:r>
              <w:rPr>
                <w:b/>
                <w:bCs/>
                <w:color w:val="1F4E79"/>
                <w:sz w:val="20"/>
                <w:szCs w:val="20"/>
              </w:rPr>
              <w:t>Ngữ cảnh</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4F998392" w14:textId="77777777" w:rsidR="00B458B2" w:rsidRDefault="009F360B">
            <w:r>
              <w:rPr>
                <w:i/>
                <w:iCs/>
                <w:color w:val="444444"/>
              </w:rPr>
              <w:t>Bạn là Business Analyst cho một ứng dụng đặt lịch khám bệnh trực tuyến tại một phòng khám tư nhân ở Đà Nẵng. Dự án phải ra phiên bản đầu trong 8 tuần, nhóm có 3 developer. Khách hàng (giám đốc phòng khám) muốn có rất nhiều tính năng ngay từ đầu.</w:t>
            </w:r>
          </w:p>
        </w:tc>
      </w:tr>
    </w:tbl>
    <w:p w14:paraId="2F11A8A5" w14:textId="77777777" w:rsidR="00B458B2" w:rsidRDefault="00B458B2">
      <w:pPr>
        <w:spacing w:before="80" w:after="80"/>
      </w:pPr>
    </w:p>
    <w:p w14:paraId="537FA0F3" w14:textId="77777777" w:rsidR="00B458B2" w:rsidRDefault="009F360B">
      <w:pPr>
        <w:spacing w:before="60" w:after="60"/>
      </w:pPr>
      <w:r>
        <w:t>Dưới đây là 10 requirements khách hàng yêu cầu:</w:t>
      </w:r>
    </w:p>
    <w:p w14:paraId="624E7067"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326"/>
        <w:gridCol w:w="3000"/>
      </w:tblGrid>
      <w:tr w:rsidR="00B458B2" w14:paraId="0E68F594" w14:textId="77777777">
        <w:tc>
          <w:tcPr>
            <w:tcW w:w="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763B0F5C" w14:textId="77777777" w:rsidR="00B458B2" w:rsidRDefault="009F360B">
            <w:pPr>
              <w:jc w:val="center"/>
            </w:pPr>
            <w:r>
              <w:rPr>
                <w:b/>
                <w:bCs/>
                <w:color w:val="FFFFFF"/>
                <w:sz w:val="20"/>
                <w:szCs w:val="20"/>
              </w:rPr>
              <w:t>Mã</w:t>
            </w:r>
          </w:p>
        </w:tc>
        <w:tc>
          <w:tcPr>
            <w:tcW w:w="5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52C9247F" w14:textId="77777777" w:rsidR="00B458B2" w:rsidRDefault="009F360B">
            <w:pPr>
              <w:jc w:val="center"/>
            </w:pPr>
            <w:r>
              <w:rPr>
                <w:b/>
                <w:bCs/>
                <w:color w:val="FFFFFF"/>
                <w:sz w:val="20"/>
                <w:szCs w:val="20"/>
              </w:rPr>
              <w:t>Mô tả requirement</w:t>
            </w:r>
          </w:p>
        </w:tc>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098A0185" w14:textId="77777777" w:rsidR="00B458B2" w:rsidRDefault="009F360B">
            <w:pPr>
              <w:jc w:val="center"/>
            </w:pPr>
            <w:r>
              <w:rPr>
                <w:b/>
                <w:bCs/>
                <w:color w:val="FFFFFF"/>
                <w:sz w:val="20"/>
                <w:szCs w:val="20"/>
              </w:rPr>
              <w:t>Phân loại MoSCoW (điền vào)</w:t>
            </w:r>
          </w:p>
        </w:tc>
      </w:tr>
      <w:tr w:rsidR="00B458B2" w14:paraId="3A2E44C9"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BA1F353" w14:textId="77777777" w:rsidR="00B458B2" w:rsidRDefault="009F360B">
            <w:pPr>
              <w:jc w:val="center"/>
            </w:pPr>
            <w:r>
              <w:rPr>
                <w:sz w:val="20"/>
                <w:szCs w:val="20"/>
              </w:rPr>
              <w:t>R01</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F0098B6" w14:textId="77777777" w:rsidR="00B458B2" w:rsidRDefault="009F360B">
            <w:r>
              <w:rPr>
                <w:sz w:val="20"/>
                <w:szCs w:val="20"/>
              </w:rPr>
              <w:t>Bệnh nhân đăng ký lịch khám bằng số điện thoại và OTP</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4EF44C7" w14:textId="56D0C209" w:rsidR="00B458B2" w:rsidRDefault="0079371D">
            <w:r w:rsidRPr="0079371D">
              <w:t>Must Have</w:t>
            </w:r>
          </w:p>
        </w:tc>
      </w:tr>
      <w:tr w:rsidR="00B458B2" w14:paraId="1ACB66C6"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C11993B" w14:textId="77777777" w:rsidR="00B458B2" w:rsidRDefault="009F360B">
            <w:pPr>
              <w:jc w:val="center"/>
            </w:pPr>
            <w:r>
              <w:rPr>
                <w:sz w:val="20"/>
                <w:szCs w:val="20"/>
              </w:rPr>
              <w:t>R02</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A30277A" w14:textId="77777777" w:rsidR="00B458B2" w:rsidRDefault="009F360B">
            <w:r>
              <w:rPr>
                <w:sz w:val="20"/>
                <w:szCs w:val="20"/>
              </w:rPr>
              <w:t>Bác sĩ xem lịch khám trong ngày trên app mobile</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54675241" w14:textId="3AE51BC1" w:rsidR="00B458B2" w:rsidRDefault="0079371D">
            <w:r w:rsidRPr="0079371D">
              <w:t>Must Have</w:t>
            </w:r>
          </w:p>
        </w:tc>
      </w:tr>
      <w:tr w:rsidR="00B458B2" w14:paraId="73B04599"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83287A2" w14:textId="77777777" w:rsidR="00B458B2" w:rsidRDefault="009F360B">
            <w:pPr>
              <w:jc w:val="center"/>
            </w:pPr>
            <w:r>
              <w:rPr>
                <w:sz w:val="20"/>
                <w:szCs w:val="20"/>
              </w:rPr>
              <w:t>R03</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58A1331" w14:textId="77777777" w:rsidR="00B458B2" w:rsidRDefault="009F360B">
            <w:r>
              <w:rPr>
                <w:sz w:val="20"/>
                <w:szCs w:val="20"/>
              </w:rPr>
              <w:t>Hệ thống tự động gửi SMS nhắc lịch khám trước 2 giờ</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D0F0142" w14:textId="01A461A4" w:rsidR="00B458B2" w:rsidRDefault="0079371D">
            <w:r w:rsidRPr="0079371D">
              <w:t>Should Have</w:t>
            </w:r>
          </w:p>
        </w:tc>
      </w:tr>
      <w:tr w:rsidR="00B458B2" w14:paraId="0623B453"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C6AEBE7" w14:textId="77777777" w:rsidR="00B458B2" w:rsidRDefault="009F360B">
            <w:pPr>
              <w:jc w:val="center"/>
            </w:pPr>
            <w:r>
              <w:rPr>
                <w:sz w:val="20"/>
                <w:szCs w:val="20"/>
              </w:rPr>
              <w:t>R04</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CE8D75B" w14:textId="77777777" w:rsidR="00B458B2" w:rsidRDefault="009F360B">
            <w:r>
              <w:rPr>
                <w:sz w:val="20"/>
                <w:szCs w:val="20"/>
              </w:rPr>
              <w:t>Bệnh nhân xem lịch sử khám và đơn thuốc cũ</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B9AA11D" w14:textId="73E0686D" w:rsidR="00B458B2" w:rsidRDefault="0079371D">
            <w:r w:rsidRPr="0079371D">
              <w:t>Could Have</w:t>
            </w:r>
          </w:p>
        </w:tc>
      </w:tr>
      <w:tr w:rsidR="00B458B2" w14:paraId="507DA26D"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2C97F03" w14:textId="77777777" w:rsidR="00B458B2" w:rsidRDefault="009F360B">
            <w:pPr>
              <w:jc w:val="center"/>
            </w:pPr>
            <w:r>
              <w:rPr>
                <w:sz w:val="20"/>
                <w:szCs w:val="20"/>
              </w:rPr>
              <w:t>R05</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71A6C09" w14:textId="77777777" w:rsidR="00B458B2" w:rsidRDefault="009F360B">
            <w:r>
              <w:rPr>
                <w:sz w:val="20"/>
                <w:szCs w:val="20"/>
              </w:rPr>
              <w:t>Giám đốc xem báo cáo doanh thu theo tháng (biểu đồ)</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BAF55DC" w14:textId="7030EAF8" w:rsidR="00B458B2" w:rsidRDefault="0079371D">
            <w:r w:rsidRPr="0079371D">
              <w:t>Could Have</w:t>
            </w:r>
          </w:p>
        </w:tc>
      </w:tr>
      <w:tr w:rsidR="00B458B2" w14:paraId="46CB2E54"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ECD10B4" w14:textId="77777777" w:rsidR="00B458B2" w:rsidRDefault="009F360B">
            <w:pPr>
              <w:jc w:val="center"/>
            </w:pPr>
            <w:r>
              <w:rPr>
                <w:sz w:val="20"/>
                <w:szCs w:val="20"/>
              </w:rPr>
              <w:t>R06</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C06B2D1" w14:textId="77777777" w:rsidR="00B458B2" w:rsidRDefault="009F360B">
            <w:r>
              <w:rPr>
                <w:sz w:val="20"/>
                <w:szCs w:val="20"/>
              </w:rPr>
              <w:t>Hệ thống cho phép đặt lịch tại 3 cơ sở khác nhau của phòng khám</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4806C548" w14:textId="37DEF9B6" w:rsidR="00B458B2" w:rsidRDefault="0079371D">
            <w:r w:rsidRPr="0079371D">
              <w:t>Should Have</w:t>
            </w:r>
          </w:p>
        </w:tc>
      </w:tr>
      <w:tr w:rsidR="00B458B2" w14:paraId="68024C0A"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BBD17D1" w14:textId="77777777" w:rsidR="00B458B2" w:rsidRDefault="009F360B">
            <w:pPr>
              <w:jc w:val="center"/>
            </w:pPr>
            <w:r>
              <w:rPr>
                <w:sz w:val="20"/>
                <w:szCs w:val="20"/>
              </w:rPr>
              <w:t>R07</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0479BD2" w14:textId="77777777" w:rsidR="00B458B2" w:rsidRDefault="009F360B">
            <w:r>
              <w:rPr>
                <w:sz w:val="20"/>
                <w:szCs w:val="20"/>
              </w:rPr>
              <w:t>Tích hợp thanh toán trực tuyến (VNPay, MoMo)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6319A88" w14:textId="6114AE72" w:rsidR="00B458B2" w:rsidRDefault="0079371D">
            <w:r w:rsidRPr="0079371D">
              <w:t>Won’t Have</w:t>
            </w:r>
          </w:p>
        </w:tc>
      </w:tr>
      <w:tr w:rsidR="00B458B2" w14:paraId="4481FD32"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3B2C068E" w14:textId="77777777" w:rsidR="00B458B2" w:rsidRDefault="009F360B">
            <w:pPr>
              <w:jc w:val="center"/>
            </w:pPr>
            <w:r>
              <w:rPr>
                <w:sz w:val="20"/>
                <w:szCs w:val="20"/>
              </w:rPr>
              <w:t>R08</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3045725" w14:textId="77777777" w:rsidR="00B458B2" w:rsidRDefault="009F360B">
            <w:r>
              <w:rPr>
                <w:sz w:val="20"/>
                <w:szCs w:val="20"/>
              </w:rPr>
              <w:t>Bác sĩ ghi chú điện tử thay vì hồ sơ giấy</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788FECF2" w14:textId="03E543D2" w:rsidR="00B458B2" w:rsidRDefault="0079371D">
            <w:r>
              <w:t>Should Have</w:t>
            </w:r>
          </w:p>
        </w:tc>
      </w:tr>
      <w:tr w:rsidR="00B458B2" w14:paraId="3CC1A9E0" w14:textId="77777777">
        <w:tc>
          <w:tcPr>
            <w:tcW w:w="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9DB359D" w14:textId="77777777" w:rsidR="00B458B2" w:rsidRDefault="009F360B">
            <w:pPr>
              <w:jc w:val="center"/>
            </w:pPr>
            <w:r>
              <w:rPr>
                <w:sz w:val="20"/>
                <w:szCs w:val="20"/>
              </w:rPr>
              <w:t>R09</w:t>
            </w:r>
          </w:p>
        </w:tc>
        <w:tc>
          <w:tcPr>
            <w:tcW w:w="5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9A4A8B1" w14:textId="77777777" w:rsidR="00B458B2" w:rsidRDefault="009F360B">
            <w:r>
              <w:rPr>
                <w:sz w:val="20"/>
                <w:szCs w:val="20"/>
              </w:rPr>
              <w:t>Bệnh nhân đánh giá dịch vụ sau khi khám (1–5 sao)</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CE87447" w14:textId="2BD75589" w:rsidR="00B458B2" w:rsidRDefault="0079371D">
            <w:r w:rsidRPr="0079371D">
              <w:t>Could Have</w:t>
            </w:r>
          </w:p>
        </w:tc>
      </w:tr>
      <w:tr w:rsidR="00B458B2" w14:paraId="30D0DC6B" w14:textId="77777777">
        <w:tc>
          <w:tcPr>
            <w:tcW w:w="7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6C9EC74C" w14:textId="77777777" w:rsidR="00B458B2" w:rsidRDefault="009F360B">
            <w:pPr>
              <w:jc w:val="center"/>
            </w:pPr>
            <w:r>
              <w:rPr>
                <w:sz w:val="20"/>
                <w:szCs w:val="20"/>
              </w:rPr>
              <w:t>R10</w:t>
            </w:r>
          </w:p>
        </w:tc>
        <w:tc>
          <w:tcPr>
            <w:tcW w:w="53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22508F0B" w14:textId="77777777" w:rsidR="00B458B2" w:rsidRDefault="009F360B">
            <w:r>
              <w:rPr>
                <w:sz w:val="20"/>
                <w:szCs w:val="20"/>
              </w:rPr>
              <w:t>Hệ thống hiển thị thời gian chờ dự kiến theo thời gian thực</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078C6A26" w14:textId="55269A1E" w:rsidR="00B458B2" w:rsidRDefault="0079371D">
            <w:r w:rsidRPr="0079371D">
              <w:t>Won’t Have</w:t>
            </w:r>
          </w:p>
        </w:tc>
      </w:tr>
    </w:tbl>
    <w:p w14:paraId="57A4B994" w14:textId="77777777" w:rsidR="00B458B2" w:rsidRDefault="00B458B2">
      <w:pPr>
        <w:spacing w:before="80" w:after="80"/>
      </w:pPr>
    </w:p>
    <w:p w14:paraId="65705242" w14:textId="77777777" w:rsidR="00B458B2" w:rsidRDefault="009F360B">
      <w:pPr>
        <w:pStyle w:val="Heading2"/>
      </w:pPr>
      <w:r>
        <w:t>Phần 1a — Phân loại và giải thích (15 điểm)</w:t>
      </w:r>
    </w:p>
    <w:p w14:paraId="2110929C" w14:textId="77777777" w:rsidR="00B458B2" w:rsidRDefault="009F360B">
      <w:pPr>
        <w:spacing w:before="60" w:after="60"/>
      </w:pPr>
      <w:r>
        <w:t>Điền phân loại MoSCoW vào bảng trên, sau đó giải thích cho CÁC requirement bạn xếp vào "Must Have":</w:t>
      </w:r>
    </w:p>
    <w:p w14:paraId="13D51BFA" w14:textId="77777777" w:rsidR="00B458B2" w:rsidRDefault="009F360B">
      <w:pPr>
        <w:spacing w:before="60" w:after="60"/>
      </w:pPr>
      <w:r>
        <w:t>Với mỗi Must Have, trả lời: Nếu bỏ requirement này đi, hệ thống có còn hoạt động được cho mục đích chính không? Tại sao?</w:t>
      </w:r>
    </w:p>
    <w:p w14:paraId="719F0D39" w14:textId="77777777" w:rsidR="00B458B2" w:rsidRDefault="00B458B2">
      <w:pPr>
        <w:spacing w:before="80" w:after="80"/>
      </w:pPr>
    </w:p>
    <w:p w14:paraId="7DCB47E1" w14:textId="77777777" w:rsidR="00B458B2" w:rsidRDefault="009F360B">
      <w:pPr>
        <w:spacing w:before="120" w:after="40"/>
      </w:pPr>
      <w:r>
        <w:rPr>
          <w:b/>
          <w:bCs/>
          <w:color w:val="666666"/>
          <w:sz w:val="20"/>
          <w:szCs w:val="20"/>
        </w:rPr>
        <w:t>Giải thích các Must Have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37FAD019" w14:textId="77777777" w:rsidTr="0079371D">
        <w:trPr>
          <w:trHeight w:hRule="exact" w:val="3554"/>
        </w:trPr>
        <w:tc>
          <w:tcPr>
            <w:tcW w:w="9026" w:type="dxa"/>
            <w:tcBorders>
              <w:bottom w:val="single" w:sz="1" w:space="0" w:color="BBBBBB"/>
            </w:tcBorders>
            <w:tcMar>
              <w:top w:w="0" w:type="dxa"/>
              <w:left w:w="80" w:type="dxa"/>
              <w:bottom w:w="0" w:type="dxa"/>
              <w:right w:w="80" w:type="dxa"/>
            </w:tcMar>
          </w:tcPr>
          <w:p w14:paraId="5DBFFB3C" w14:textId="77777777" w:rsidR="0079371D" w:rsidRDefault="0079371D" w:rsidP="0079371D">
            <w:pPr>
              <w:rPr>
                <w:b/>
                <w:bCs/>
              </w:rPr>
            </w:pPr>
            <w:r w:rsidRPr="0079371D">
              <w:rPr>
                <w:b/>
                <w:bCs/>
              </w:rPr>
              <w:lastRenderedPageBreak/>
              <w:t>R01 — Bệnh nhân đăng ký lịch khám bằng số điện thoại và OTP</w:t>
            </w:r>
          </w:p>
          <w:p w14:paraId="5F8C714F" w14:textId="77777777" w:rsidR="0079371D" w:rsidRPr="0079371D" w:rsidRDefault="0079371D" w:rsidP="0079371D">
            <w:pPr>
              <w:rPr>
                <w:b/>
                <w:bCs/>
              </w:rPr>
            </w:pPr>
          </w:p>
          <w:p w14:paraId="291620F0" w14:textId="77777777" w:rsidR="0079371D" w:rsidRDefault="0079371D" w:rsidP="0079371D">
            <w:r w:rsidRPr="0079371D">
              <w:t>Đây là requirement Must Have vì mục tiêu chính của hệ thống là cho phép bệnh nhân đặt lịch khám trực tuyến. Nếu bệnh nhân không thể đăng ký lịch khám thì hệ thống không còn đáp ứng mục đích chính của dự án.</w:t>
            </w:r>
          </w:p>
          <w:p w14:paraId="21DF7DD0" w14:textId="77777777" w:rsidR="0079371D" w:rsidRPr="0079371D" w:rsidRDefault="0079371D" w:rsidP="0079371D"/>
          <w:p w14:paraId="50FA5F7E" w14:textId="77777777" w:rsidR="0079371D" w:rsidRDefault="0079371D" w:rsidP="0079371D">
            <w:r w:rsidRPr="0079371D">
              <w:t>Nếu bỏ requirement này đi, hệ thống gần như không thể hoạt động đúng chức năng chính. Phòng khám vẫn có thể có app hoặc giao diện quản lý, nhưng bệnh nhân không thể tạo lịch hẹn online. Khi đó hệ thống không còn là ứng dụng đặt lịch khám bệnh trực tuyến nữa.</w:t>
            </w:r>
          </w:p>
          <w:p w14:paraId="5CC86087" w14:textId="77777777" w:rsidR="0079371D" w:rsidRPr="0079371D" w:rsidRDefault="0079371D" w:rsidP="0079371D"/>
          <w:p w14:paraId="7A916C75" w14:textId="7863D44D" w:rsidR="00B458B2" w:rsidRDefault="0079371D">
            <w:r w:rsidRPr="0079371D">
              <w:t>Việc dùng số điện thoại và OTP cũng phù hợp với bối cảnh phòng khám ở Việt Nam, vì bệnh nhân thường dễ dùng số điện thoại hơn email. OTP giúp xác thực người đặt lịch là thật, hạn chế đặt lịch giả hoặc nhập sai thông tin liên hệ.</w:t>
            </w:r>
          </w:p>
        </w:tc>
      </w:tr>
      <w:tr w:rsidR="00B458B2" w14:paraId="32CF5F3D" w14:textId="77777777" w:rsidTr="0079371D">
        <w:trPr>
          <w:trHeight w:hRule="exact" w:val="3688"/>
        </w:trPr>
        <w:tc>
          <w:tcPr>
            <w:tcW w:w="9026" w:type="dxa"/>
            <w:tcBorders>
              <w:bottom w:val="single" w:sz="1" w:space="0" w:color="BBBBBB"/>
            </w:tcBorders>
            <w:tcMar>
              <w:top w:w="0" w:type="dxa"/>
              <w:left w:w="80" w:type="dxa"/>
              <w:bottom w:w="0" w:type="dxa"/>
              <w:right w:w="80" w:type="dxa"/>
            </w:tcMar>
          </w:tcPr>
          <w:p w14:paraId="16353DF7" w14:textId="77777777" w:rsidR="0079371D" w:rsidRDefault="0079371D" w:rsidP="0079371D">
            <w:pPr>
              <w:rPr>
                <w:b/>
                <w:bCs/>
              </w:rPr>
            </w:pPr>
            <w:r w:rsidRPr="0079371D">
              <w:rPr>
                <w:b/>
                <w:bCs/>
              </w:rPr>
              <w:t>R02 — Bác sĩ xem lịch khám trong ngày trên app mobile</w:t>
            </w:r>
          </w:p>
          <w:p w14:paraId="4DE4E05D" w14:textId="77777777" w:rsidR="0079371D" w:rsidRPr="0079371D" w:rsidRDefault="0079371D" w:rsidP="0079371D">
            <w:pPr>
              <w:rPr>
                <w:b/>
                <w:bCs/>
              </w:rPr>
            </w:pPr>
          </w:p>
          <w:p w14:paraId="1396E933" w14:textId="77777777" w:rsidR="0079371D" w:rsidRDefault="0079371D" w:rsidP="0079371D">
            <w:r w:rsidRPr="0079371D">
              <w:t>Đây cũng là requirement Must Have vì sau khi bệnh nhân đặt lịch, bác sĩ hoặc phòng khám cần biết hôm nay có những bệnh nhân nào đến khám. Nếu không có chức năng xem lịch, việc đặt lịch chỉ dừng lại ở phía bệnh nhân mà không hỗ trợ được quy trình khám thực tế.</w:t>
            </w:r>
          </w:p>
          <w:p w14:paraId="1B0EAAF6" w14:textId="77777777" w:rsidR="0079371D" w:rsidRPr="0079371D" w:rsidRDefault="0079371D" w:rsidP="0079371D"/>
          <w:p w14:paraId="1F7D1369" w14:textId="77777777" w:rsidR="0079371D" w:rsidRDefault="0079371D" w:rsidP="0079371D">
            <w:r w:rsidRPr="0079371D">
              <w:t>Nếu bỏ requirement này đi, hệ thống vẫn có thể nhận lịch từ bệnh nhân, nhưng bác sĩ không thể theo dõi lịch khám trong ngày. Điều này dễ gây rối quy trình vận hành, vì bác sĩ không biết thứ tự bệnh nhân, thời gian khám hoặc số lượng lịch hẹn.</w:t>
            </w:r>
          </w:p>
          <w:p w14:paraId="4299375A" w14:textId="77777777" w:rsidR="0079371D" w:rsidRPr="0079371D" w:rsidRDefault="0079371D" w:rsidP="0079371D"/>
          <w:p w14:paraId="1C5E5A5F" w14:textId="77777777" w:rsidR="0079371D" w:rsidRPr="0079371D" w:rsidRDefault="0079371D" w:rsidP="0079371D">
            <w:r w:rsidRPr="0079371D">
              <w:t>Trong phiên bản đầu, có thể chưa cần app mobile quá phức tạp, nhưng tối thiểu bác sĩ phải có màn hình xem lịch khám trong ngày. Đây là chức năng trực tiếp phục vụ quá trình khám bệnh nên cần được ưu tiên cao.</w:t>
            </w:r>
          </w:p>
          <w:p w14:paraId="2C0E11D8" w14:textId="77777777" w:rsidR="00B458B2" w:rsidRDefault="00B458B2"/>
        </w:tc>
      </w:tr>
      <w:tr w:rsidR="00B458B2" w14:paraId="2DE4A84F" w14:textId="77777777">
        <w:trPr>
          <w:trHeight w:hRule="exact" w:val="420"/>
        </w:trPr>
        <w:tc>
          <w:tcPr>
            <w:tcW w:w="9026" w:type="dxa"/>
            <w:tcBorders>
              <w:bottom w:val="single" w:sz="1" w:space="0" w:color="BBBBBB"/>
            </w:tcBorders>
            <w:tcMar>
              <w:top w:w="0" w:type="dxa"/>
              <w:left w:w="80" w:type="dxa"/>
              <w:bottom w:w="0" w:type="dxa"/>
              <w:right w:w="80" w:type="dxa"/>
            </w:tcMar>
          </w:tcPr>
          <w:p w14:paraId="04578DB9" w14:textId="77777777" w:rsidR="00B458B2" w:rsidRDefault="00B458B2"/>
        </w:tc>
      </w:tr>
      <w:tr w:rsidR="00B458B2" w14:paraId="48DE5073" w14:textId="77777777">
        <w:trPr>
          <w:trHeight w:hRule="exact" w:val="420"/>
        </w:trPr>
        <w:tc>
          <w:tcPr>
            <w:tcW w:w="9026" w:type="dxa"/>
            <w:tcBorders>
              <w:bottom w:val="single" w:sz="1" w:space="0" w:color="BBBBBB"/>
            </w:tcBorders>
            <w:tcMar>
              <w:top w:w="0" w:type="dxa"/>
              <w:left w:w="80" w:type="dxa"/>
              <w:bottom w:w="0" w:type="dxa"/>
              <w:right w:w="80" w:type="dxa"/>
            </w:tcMar>
          </w:tcPr>
          <w:p w14:paraId="381997B8" w14:textId="77777777" w:rsidR="00B458B2" w:rsidRDefault="00B458B2"/>
        </w:tc>
      </w:tr>
      <w:tr w:rsidR="00B458B2" w14:paraId="74066D7B" w14:textId="77777777">
        <w:trPr>
          <w:trHeight w:hRule="exact" w:val="420"/>
        </w:trPr>
        <w:tc>
          <w:tcPr>
            <w:tcW w:w="9026" w:type="dxa"/>
            <w:tcBorders>
              <w:bottom w:val="single" w:sz="1" w:space="0" w:color="BBBBBB"/>
            </w:tcBorders>
            <w:tcMar>
              <w:top w:w="0" w:type="dxa"/>
              <w:left w:w="80" w:type="dxa"/>
              <w:bottom w:w="0" w:type="dxa"/>
              <w:right w:w="80" w:type="dxa"/>
            </w:tcMar>
          </w:tcPr>
          <w:p w14:paraId="13C1271E" w14:textId="77777777" w:rsidR="00B458B2" w:rsidRDefault="00B458B2"/>
        </w:tc>
      </w:tr>
      <w:tr w:rsidR="00B458B2" w14:paraId="4986ABD1" w14:textId="77777777">
        <w:trPr>
          <w:trHeight w:hRule="exact" w:val="420"/>
        </w:trPr>
        <w:tc>
          <w:tcPr>
            <w:tcW w:w="9026" w:type="dxa"/>
            <w:tcBorders>
              <w:bottom w:val="single" w:sz="1" w:space="0" w:color="BBBBBB"/>
            </w:tcBorders>
            <w:tcMar>
              <w:top w:w="0" w:type="dxa"/>
              <w:left w:w="80" w:type="dxa"/>
              <w:bottom w:w="0" w:type="dxa"/>
              <w:right w:w="80" w:type="dxa"/>
            </w:tcMar>
          </w:tcPr>
          <w:p w14:paraId="35A301BE" w14:textId="77777777" w:rsidR="00B458B2" w:rsidRDefault="00B458B2"/>
        </w:tc>
      </w:tr>
      <w:tr w:rsidR="00B458B2" w14:paraId="4473744C" w14:textId="77777777">
        <w:trPr>
          <w:trHeight w:hRule="exact" w:val="420"/>
        </w:trPr>
        <w:tc>
          <w:tcPr>
            <w:tcW w:w="9026" w:type="dxa"/>
            <w:tcBorders>
              <w:bottom w:val="single" w:sz="1" w:space="0" w:color="BBBBBB"/>
            </w:tcBorders>
            <w:tcMar>
              <w:top w:w="0" w:type="dxa"/>
              <w:left w:w="80" w:type="dxa"/>
              <w:bottom w:w="0" w:type="dxa"/>
              <w:right w:w="80" w:type="dxa"/>
            </w:tcMar>
          </w:tcPr>
          <w:p w14:paraId="4E7A49F1" w14:textId="77777777" w:rsidR="00B458B2" w:rsidRDefault="00B458B2"/>
        </w:tc>
      </w:tr>
      <w:tr w:rsidR="00B458B2" w14:paraId="143E5F33" w14:textId="77777777">
        <w:trPr>
          <w:trHeight w:hRule="exact" w:val="420"/>
        </w:trPr>
        <w:tc>
          <w:tcPr>
            <w:tcW w:w="9026" w:type="dxa"/>
            <w:tcBorders>
              <w:bottom w:val="single" w:sz="1" w:space="0" w:color="BBBBBB"/>
            </w:tcBorders>
            <w:tcMar>
              <w:top w:w="0" w:type="dxa"/>
              <w:left w:w="80" w:type="dxa"/>
              <w:bottom w:w="0" w:type="dxa"/>
              <w:right w:w="80" w:type="dxa"/>
            </w:tcMar>
          </w:tcPr>
          <w:p w14:paraId="1C4167F8" w14:textId="77777777" w:rsidR="00B458B2" w:rsidRDefault="00B458B2"/>
        </w:tc>
      </w:tr>
      <w:tr w:rsidR="0079371D" w14:paraId="5DADEAE3" w14:textId="77777777">
        <w:trPr>
          <w:trHeight w:hRule="exact" w:val="420"/>
        </w:trPr>
        <w:tc>
          <w:tcPr>
            <w:tcW w:w="9026" w:type="dxa"/>
            <w:tcBorders>
              <w:bottom w:val="single" w:sz="1" w:space="0" w:color="BBBBBB"/>
            </w:tcBorders>
            <w:tcMar>
              <w:top w:w="0" w:type="dxa"/>
              <w:left w:w="80" w:type="dxa"/>
              <w:bottom w:w="0" w:type="dxa"/>
              <w:right w:w="80" w:type="dxa"/>
            </w:tcMar>
          </w:tcPr>
          <w:p w14:paraId="7C838C65" w14:textId="77777777" w:rsidR="0079371D" w:rsidRDefault="0079371D"/>
        </w:tc>
      </w:tr>
      <w:tr w:rsidR="00B458B2" w14:paraId="4C4E3C7D" w14:textId="77777777">
        <w:trPr>
          <w:trHeight w:hRule="exact" w:val="420"/>
        </w:trPr>
        <w:tc>
          <w:tcPr>
            <w:tcW w:w="9026" w:type="dxa"/>
            <w:tcBorders>
              <w:bottom w:val="single" w:sz="1" w:space="0" w:color="BBBBBB"/>
            </w:tcBorders>
            <w:tcMar>
              <w:top w:w="0" w:type="dxa"/>
              <w:left w:w="80" w:type="dxa"/>
              <w:bottom w:w="0" w:type="dxa"/>
              <w:right w:w="80" w:type="dxa"/>
            </w:tcMar>
          </w:tcPr>
          <w:p w14:paraId="37D6F3A8" w14:textId="77777777" w:rsidR="00B458B2" w:rsidRDefault="00B458B2"/>
        </w:tc>
      </w:tr>
    </w:tbl>
    <w:p w14:paraId="707353AF" w14:textId="77777777" w:rsidR="00B458B2" w:rsidRDefault="00B458B2">
      <w:pPr>
        <w:spacing w:before="80" w:after="80"/>
      </w:pPr>
    </w:p>
    <w:p w14:paraId="135E5D55" w14:textId="77777777" w:rsidR="00B458B2" w:rsidRDefault="009F360B">
      <w:pPr>
        <w:pStyle w:val="Heading2"/>
      </w:pPr>
      <w:r>
        <w:t>Phần 1b — Đặt câu hỏi kiểu "Games People Play" (12 điểm)</w:t>
      </w:r>
    </w:p>
    <w:p w14:paraId="262F49FE" w14:textId="77777777" w:rsidR="00B458B2" w:rsidRDefault="009F360B">
      <w:pPr>
        <w:spacing w:before="60" w:after="60"/>
      </w:pPr>
      <w:r>
        <w:t>Chọn 2 requirement bạn xếp vào "Should Have". Với mỗi requirement, viết 3 câu hỏi theo phong cách Slide 6 (Chương 16) để BA có thể hỏi khách hàng, nhằm kiểm tra xem có thật sự cần thiết không.</w:t>
      </w:r>
    </w:p>
    <w:p w14:paraId="7F364D04" w14:textId="77777777" w:rsidR="00B458B2" w:rsidRDefault="00B458B2">
      <w:pPr>
        <w:spacing w:before="80" w:after="80"/>
      </w:pPr>
    </w:p>
    <w:p w14:paraId="3524CCDE" w14:textId="77777777" w:rsidR="0079371D" w:rsidRDefault="009F360B">
      <w:pPr>
        <w:spacing w:before="60" w:after="60"/>
      </w:pPr>
      <w:r>
        <w:t>Requirement Should Have thứ 1 (ghi tên requirement):</w:t>
      </w:r>
      <w:r w:rsidR="0079371D">
        <w:t xml:space="preserve"> </w:t>
      </w:r>
    </w:p>
    <w:p w14:paraId="6135980C" w14:textId="4D00DCD6" w:rsidR="00B458B2" w:rsidRPr="0079371D" w:rsidRDefault="0079371D">
      <w:pPr>
        <w:spacing w:before="60" w:after="60"/>
        <w:rPr>
          <w:b/>
          <w:bCs/>
        </w:rPr>
      </w:pPr>
      <w:r w:rsidRPr="0079371D">
        <w:rPr>
          <w:b/>
          <w:bCs/>
        </w:rPr>
        <w:t>R03 — Hệ thống tự động gửi SMS nhắc lịch khám trước 2 giờ</w:t>
      </w:r>
    </w:p>
    <w:p w14:paraId="6016FF77" w14:textId="77777777"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3301515F" w14:textId="77777777" w:rsidTr="0079371D">
        <w:trPr>
          <w:trHeight w:hRule="exact" w:val="1440"/>
        </w:trPr>
        <w:tc>
          <w:tcPr>
            <w:tcW w:w="9026" w:type="dxa"/>
            <w:tcBorders>
              <w:bottom w:val="single" w:sz="1" w:space="0" w:color="BBBBBB"/>
            </w:tcBorders>
            <w:tcMar>
              <w:top w:w="0" w:type="dxa"/>
              <w:left w:w="80" w:type="dxa"/>
              <w:bottom w:w="0" w:type="dxa"/>
              <w:right w:w="80" w:type="dxa"/>
            </w:tcMar>
          </w:tcPr>
          <w:p w14:paraId="76845F50" w14:textId="77777777" w:rsidR="0079371D" w:rsidRDefault="0079371D" w:rsidP="0079371D">
            <w:pPr>
              <w:tabs>
                <w:tab w:val="left" w:pos="1380"/>
              </w:tabs>
            </w:pPr>
            <w:r w:rsidRPr="0079371D">
              <w:lastRenderedPageBreak/>
              <w:t>Nếu phiên bản đầu chưa có SMS tự động, nhân viên lễ tân gọi điện hoặc nhắn tin thủ công cho bệnh nhân trong vài tuần đầu thì có chấp nhận được không?</w:t>
            </w:r>
          </w:p>
          <w:p w14:paraId="6D5362C7" w14:textId="471B1F16" w:rsidR="00B458B2" w:rsidRDefault="0079371D" w:rsidP="0079371D">
            <w:pPr>
              <w:tabs>
                <w:tab w:val="left" w:pos="1380"/>
              </w:tabs>
            </w:pPr>
            <w:r w:rsidRPr="0079371D">
              <w:br/>
              <w:t>Lý do hỏi câu này là để kiểm tra xem SMS tự động có thật sự bắt buộc cho ngày ra mắt hay chỉ là mong muốn giúp tiết kiệm công việc.</w:t>
            </w:r>
          </w:p>
        </w:tc>
      </w:tr>
      <w:tr w:rsidR="00B458B2" w14:paraId="6D3EA309" w14:textId="77777777" w:rsidTr="0079371D">
        <w:trPr>
          <w:trHeight w:hRule="exact" w:val="1418"/>
        </w:trPr>
        <w:tc>
          <w:tcPr>
            <w:tcW w:w="9026" w:type="dxa"/>
            <w:tcBorders>
              <w:bottom w:val="single" w:sz="1" w:space="0" w:color="BBBBBB"/>
            </w:tcBorders>
            <w:tcMar>
              <w:top w:w="0" w:type="dxa"/>
              <w:left w:w="80" w:type="dxa"/>
              <w:bottom w:w="0" w:type="dxa"/>
              <w:right w:w="80" w:type="dxa"/>
            </w:tcMar>
          </w:tcPr>
          <w:p w14:paraId="4BDBB77D" w14:textId="77777777" w:rsidR="0079371D" w:rsidRDefault="0079371D">
            <w:r w:rsidRPr="0079371D">
              <w:t>Hiện tại mỗi ngày phòng khám có khoảng bao nhiêu lịch hẹn cần nhắc? Nếu số lượng chưa quá lớn thì việc tự động hóa SMS có tạo ra giá trị đủ lớn trong phiên bản đầu không?</w:t>
            </w:r>
          </w:p>
          <w:p w14:paraId="549B84B3" w14:textId="17845C75" w:rsidR="00B458B2" w:rsidRDefault="0079371D">
            <w:r w:rsidRPr="0079371D">
              <w:br/>
              <w:t>Câu hỏi này giúp BA đánh giá mức độ cần thiết dựa trên khối lượng công việc thực tế, tránh làm tính năng tự động quá sớm.</w:t>
            </w:r>
          </w:p>
        </w:tc>
      </w:tr>
      <w:tr w:rsidR="00B458B2" w14:paraId="3260C015" w14:textId="77777777" w:rsidTr="0079371D">
        <w:trPr>
          <w:trHeight w:hRule="exact" w:val="1410"/>
        </w:trPr>
        <w:tc>
          <w:tcPr>
            <w:tcW w:w="9026" w:type="dxa"/>
            <w:tcBorders>
              <w:bottom w:val="single" w:sz="1" w:space="0" w:color="BBBBBB"/>
            </w:tcBorders>
            <w:tcMar>
              <w:top w:w="0" w:type="dxa"/>
              <w:left w:w="80" w:type="dxa"/>
              <w:bottom w:w="0" w:type="dxa"/>
              <w:right w:w="80" w:type="dxa"/>
            </w:tcMar>
          </w:tcPr>
          <w:p w14:paraId="2FF9E651" w14:textId="77777777" w:rsidR="0079371D" w:rsidRDefault="0079371D">
            <w:r w:rsidRPr="0079371D">
              <w:t>Nếu phải chọn giữa “đặt lịch ổn định” và “SMS nhắc lịch tự động”, phòng khám muốn ưu tiên tính năng nào trong 8 tuần đầu?</w:t>
            </w:r>
          </w:p>
          <w:p w14:paraId="17019293" w14:textId="2B8532C8" w:rsidR="00B458B2" w:rsidRDefault="0079371D">
            <w:r w:rsidRPr="0079371D">
              <w:br/>
              <w:t>Câu hỏi này buộc khách hàng cân nhắc trade-off, vì nhóm chỉ có 3 developer và không thể làm tất cả ngay từ đầu.</w:t>
            </w:r>
          </w:p>
        </w:tc>
      </w:tr>
      <w:tr w:rsidR="00B458B2" w14:paraId="0C6DC589" w14:textId="77777777">
        <w:trPr>
          <w:trHeight w:hRule="exact" w:val="420"/>
        </w:trPr>
        <w:tc>
          <w:tcPr>
            <w:tcW w:w="9026" w:type="dxa"/>
            <w:tcBorders>
              <w:bottom w:val="single" w:sz="1" w:space="0" w:color="BBBBBB"/>
            </w:tcBorders>
            <w:tcMar>
              <w:top w:w="0" w:type="dxa"/>
              <w:left w:w="80" w:type="dxa"/>
              <w:bottom w:w="0" w:type="dxa"/>
              <w:right w:w="80" w:type="dxa"/>
            </w:tcMar>
          </w:tcPr>
          <w:p w14:paraId="44B5C5B0" w14:textId="77777777" w:rsidR="00B458B2" w:rsidRDefault="00B458B2"/>
        </w:tc>
      </w:tr>
      <w:tr w:rsidR="00B458B2" w14:paraId="2CF5B9C6" w14:textId="77777777">
        <w:trPr>
          <w:trHeight w:hRule="exact" w:val="420"/>
        </w:trPr>
        <w:tc>
          <w:tcPr>
            <w:tcW w:w="9026" w:type="dxa"/>
            <w:tcBorders>
              <w:bottom w:val="single" w:sz="1" w:space="0" w:color="BBBBBB"/>
            </w:tcBorders>
            <w:tcMar>
              <w:top w:w="0" w:type="dxa"/>
              <w:left w:w="80" w:type="dxa"/>
              <w:bottom w:w="0" w:type="dxa"/>
              <w:right w:w="80" w:type="dxa"/>
            </w:tcMar>
          </w:tcPr>
          <w:p w14:paraId="6A3FCF04" w14:textId="77777777" w:rsidR="00B458B2" w:rsidRDefault="00B458B2"/>
        </w:tc>
      </w:tr>
      <w:tr w:rsidR="00B458B2" w14:paraId="06F20856" w14:textId="77777777">
        <w:trPr>
          <w:trHeight w:hRule="exact" w:val="420"/>
        </w:trPr>
        <w:tc>
          <w:tcPr>
            <w:tcW w:w="9026" w:type="dxa"/>
            <w:tcBorders>
              <w:bottom w:val="single" w:sz="1" w:space="0" w:color="BBBBBB"/>
            </w:tcBorders>
            <w:tcMar>
              <w:top w:w="0" w:type="dxa"/>
              <w:left w:w="80" w:type="dxa"/>
              <w:bottom w:w="0" w:type="dxa"/>
              <w:right w:w="80" w:type="dxa"/>
            </w:tcMar>
          </w:tcPr>
          <w:p w14:paraId="69E4BB4A" w14:textId="77777777" w:rsidR="00B458B2" w:rsidRDefault="00B458B2"/>
        </w:tc>
      </w:tr>
    </w:tbl>
    <w:p w14:paraId="0E3687CA" w14:textId="77777777" w:rsidR="00B458B2" w:rsidRDefault="00B458B2">
      <w:pPr>
        <w:spacing w:before="80" w:after="80"/>
      </w:pPr>
    </w:p>
    <w:p w14:paraId="5D03FADE" w14:textId="77777777" w:rsidR="00B458B2" w:rsidRDefault="009F360B">
      <w:pPr>
        <w:spacing w:before="60" w:after="60"/>
      </w:pPr>
      <w:r>
        <w:t>Requirement Should Have thứ 2 (ghi tên requirement):</w:t>
      </w:r>
    </w:p>
    <w:p w14:paraId="43232CD9" w14:textId="0356790B" w:rsidR="0079371D" w:rsidRPr="0079371D" w:rsidRDefault="0079371D">
      <w:pPr>
        <w:spacing w:before="60" w:after="60"/>
        <w:rPr>
          <w:b/>
          <w:bCs/>
        </w:rPr>
      </w:pPr>
      <w:r w:rsidRPr="0079371D">
        <w:rPr>
          <w:b/>
          <w:bCs/>
        </w:rPr>
        <w:t>R06 — Hệ thống cho phép đặt lịch tại 3 cơ sở khác nhau của phòng khám</w:t>
      </w:r>
    </w:p>
    <w:p w14:paraId="7CBBF01C" w14:textId="77777777" w:rsidR="00B458B2" w:rsidRDefault="009F360B">
      <w:pPr>
        <w:spacing w:before="120" w:after="40"/>
      </w:pPr>
      <w:r>
        <w:rPr>
          <w:b/>
          <w:bCs/>
          <w:color w:val="666666"/>
          <w:sz w:val="20"/>
          <w:szCs w:val="20"/>
        </w:rPr>
        <w:t>3 câu hỏi cho requirement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3CD396A4" w14:textId="77777777" w:rsidTr="0079371D">
        <w:trPr>
          <w:trHeight w:hRule="exact" w:val="915"/>
        </w:trPr>
        <w:tc>
          <w:tcPr>
            <w:tcW w:w="9026" w:type="dxa"/>
            <w:tcBorders>
              <w:bottom w:val="single" w:sz="1" w:space="0" w:color="BBBBBB"/>
            </w:tcBorders>
            <w:tcMar>
              <w:top w:w="0" w:type="dxa"/>
              <w:left w:w="80" w:type="dxa"/>
              <w:bottom w:w="0" w:type="dxa"/>
              <w:right w:w="80" w:type="dxa"/>
            </w:tcMar>
          </w:tcPr>
          <w:p w14:paraId="50F75DBA" w14:textId="39DC2279" w:rsidR="00B458B2" w:rsidRDefault="0079371D">
            <w:r w:rsidRPr="0079371D">
              <w:t>Trong 8 tuần đầu, phòng khám có bắt buộc triển khai đồng thời cả 3 cơ sở không, hay có thể chạy thử trước ở 1 cơ sở chính?</w:t>
            </w:r>
            <w:r w:rsidRPr="0079371D">
              <w:br/>
              <w:t>Câu hỏi này giúp kiểm tra phạm vi triển khai thật sự cần thiết của phiên bản đầu.</w:t>
            </w:r>
          </w:p>
        </w:tc>
      </w:tr>
      <w:tr w:rsidR="00B458B2" w14:paraId="66C824CB" w14:textId="77777777" w:rsidTr="00DA7BDB">
        <w:trPr>
          <w:trHeight w:hRule="exact" w:val="1140"/>
        </w:trPr>
        <w:tc>
          <w:tcPr>
            <w:tcW w:w="9026" w:type="dxa"/>
            <w:tcBorders>
              <w:bottom w:val="single" w:sz="1" w:space="0" w:color="BBBBBB"/>
            </w:tcBorders>
            <w:tcMar>
              <w:top w:w="0" w:type="dxa"/>
              <w:left w:w="80" w:type="dxa"/>
              <w:bottom w:w="0" w:type="dxa"/>
              <w:right w:w="80" w:type="dxa"/>
            </w:tcMar>
          </w:tcPr>
          <w:p w14:paraId="1C46E4E7" w14:textId="321C8E42" w:rsidR="00B458B2" w:rsidRDefault="00DA7BDB">
            <w:r w:rsidRPr="00DA7BDB">
              <w:t>Quy trình đặt lịch ở 3 cơ sở có giống nhau hoàn toàn không, hay mỗi cơ sở có bác sĩ, khung giờ và dịch vụ khác nhau?</w:t>
            </w:r>
            <w:r w:rsidRPr="00DA7BDB">
              <w:br/>
              <w:t>Nếu mỗi cơ sở có quy trình khác nhau thì độ phức tạp sẽ tăng, cần cân nhắc có nên đưa vào MVP hay không.</w:t>
            </w:r>
          </w:p>
        </w:tc>
      </w:tr>
      <w:tr w:rsidR="00B458B2" w14:paraId="39BD2B0D" w14:textId="77777777" w:rsidTr="00DA7BDB">
        <w:trPr>
          <w:trHeight w:hRule="exact" w:val="844"/>
        </w:trPr>
        <w:tc>
          <w:tcPr>
            <w:tcW w:w="9026" w:type="dxa"/>
            <w:tcBorders>
              <w:bottom w:val="single" w:sz="1" w:space="0" w:color="BBBBBB"/>
            </w:tcBorders>
            <w:tcMar>
              <w:top w:w="0" w:type="dxa"/>
              <w:left w:w="80" w:type="dxa"/>
              <w:bottom w:w="0" w:type="dxa"/>
              <w:right w:w="80" w:type="dxa"/>
            </w:tcMar>
          </w:tcPr>
          <w:p w14:paraId="27386666" w14:textId="00CAB43F" w:rsidR="00B458B2" w:rsidRDefault="00DA7BDB">
            <w:r w:rsidRPr="00DA7BDB">
              <w:t>Nếu phiên bản đầu chỉ hỗ trợ chọn 1 cơ sở mặc định, còn 2 cơ sở còn lại được thêm ở bản sau, điều đó có ảnh hưởng nghiêm trọng đến hoạt động kinh doanh không?</w:t>
            </w:r>
            <w:r w:rsidRPr="00DA7BDB">
              <w:br/>
              <w:t>Câu hỏi này giúp xác định R06 là Must Have hay chỉ là Should Have trong giai đoạn đầu.</w:t>
            </w:r>
          </w:p>
        </w:tc>
      </w:tr>
      <w:tr w:rsidR="00B458B2" w14:paraId="32DFBE34" w14:textId="77777777">
        <w:trPr>
          <w:trHeight w:hRule="exact" w:val="420"/>
        </w:trPr>
        <w:tc>
          <w:tcPr>
            <w:tcW w:w="9026" w:type="dxa"/>
            <w:tcBorders>
              <w:bottom w:val="single" w:sz="1" w:space="0" w:color="BBBBBB"/>
            </w:tcBorders>
            <w:tcMar>
              <w:top w:w="0" w:type="dxa"/>
              <w:left w:w="80" w:type="dxa"/>
              <w:bottom w:w="0" w:type="dxa"/>
              <w:right w:w="80" w:type="dxa"/>
            </w:tcMar>
          </w:tcPr>
          <w:p w14:paraId="29295CF4" w14:textId="77777777" w:rsidR="00B458B2" w:rsidRDefault="00B458B2"/>
        </w:tc>
      </w:tr>
      <w:tr w:rsidR="00B458B2" w14:paraId="6493BDDF" w14:textId="77777777">
        <w:trPr>
          <w:trHeight w:hRule="exact" w:val="420"/>
        </w:trPr>
        <w:tc>
          <w:tcPr>
            <w:tcW w:w="9026" w:type="dxa"/>
            <w:tcBorders>
              <w:bottom w:val="single" w:sz="1" w:space="0" w:color="BBBBBB"/>
            </w:tcBorders>
            <w:tcMar>
              <w:top w:w="0" w:type="dxa"/>
              <w:left w:w="80" w:type="dxa"/>
              <w:bottom w:w="0" w:type="dxa"/>
              <w:right w:w="80" w:type="dxa"/>
            </w:tcMar>
          </w:tcPr>
          <w:p w14:paraId="4C90A842" w14:textId="77777777" w:rsidR="00B458B2" w:rsidRDefault="00B458B2"/>
        </w:tc>
      </w:tr>
      <w:tr w:rsidR="00B458B2" w14:paraId="69AD528F" w14:textId="77777777">
        <w:trPr>
          <w:trHeight w:hRule="exact" w:val="420"/>
        </w:trPr>
        <w:tc>
          <w:tcPr>
            <w:tcW w:w="9026" w:type="dxa"/>
            <w:tcBorders>
              <w:bottom w:val="single" w:sz="1" w:space="0" w:color="BBBBBB"/>
            </w:tcBorders>
            <w:tcMar>
              <w:top w:w="0" w:type="dxa"/>
              <w:left w:w="80" w:type="dxa"/>
              <w:bottom w:w="0" w:type="dxa"/>
              <w:right w:w="80" w:type="dxa"/>
            </w:tcMar>
          </w:tcPr>
          <w:p w14:paraId="12E8024F" w14:textId="77777777" w:rsidR="00B458B2" w:rsidRDefault="00B458B2"/>
        </w:tc>
      </w:tr>
    </w:tbl>
    <w:p w14:paraId="39452B31" w14:textId="77777777" w:rsidR="00B458B2" w:rsidRDefault="00B458B2">
      <w:pPr>
        <w:spacing w:before="80" w:after="80"/>
      </w:pPr>
    </w:p>
    <w:p w14:paraId="2D96B837" w14:textId="77777777" w:rsidR="00B458B2" w:rsidRDefault="009F360B">
      <w:pPr>
        <w:pStyle w:val="Heading2"/>
      </w:pPr>
      <w:r>
        <w:t>Phần 1c — Điều chỉnh khi deadline bị rút ngắn (8 điểm)</w:t>
      </w:r>
    </w:p>
    <w:p w14:paraId="0A25DF6A" w14:textId="77777777" w:rsidR="00B458B2" w:rsidRDefault="009F360B">
      <w:pPr>
        <w:spacing w:before="60" w:after="60"/>
      </w:pPr>
      <w:r>
        <w:t>Giả sử giám đốc thông báo: deadline còn lại chỉ 5 tuần thay vì 8 tuần. Bạn sẽ điều chỉnh phân loại MoSCoW như thế nào? Liệt kê ít nhất 2 requirement bị hạ cấp và giải thích tại sao.</w:t>
      </w:r>
    </w:p>
    <w:p w14:paraId="69F89948" w14:textId="77777777" w:rsidR="00B458B2" w:rsidRDefault="009F360B">
      <w:pPr>
        <w:spacing w:before="120" w:after="40"/>
      </w:pPr>
      <w:r>
        <w:rPr>
          <w:b/>
          <w:bCs/>
          <w:color w:val="666666"/>
          <w:sz w:val="20"/>
          <w:szCs w:val="20"/>
        </w:rPr>
        <w:t>Các requirement bị điều chỉnh và lý 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C145E4B" w14:textId="77777777" w:rsidTr="00DA7BDB">
        <w:trPr>
          <w:trHeight w:hRule="exact" w:val="2092"/>
        </w:trPr>
        <w:tc>
          <w:tcPr>
            <w:tcW w:w="9026" w:type="dxa"/>
            <w:tcBorders>
              <w:bottom w:val="single" w:sz="1" w:space="0" w:color="BBBBBB"/>
            </w:tcBorders>
            <w:tcMar>
              <w:top w:w="0" w:type="dxa"/>
              <w:left w:w="80" w:type="dxa"/>
              <w:bottom w:w="0" w:type="dxa"/>
              <w:right w:w="80" w:type="dxa"/>
            </w:tcMar>
          </w:tcPr>
          <w:p w14:paraId="7E259F71" w14:textId="77777777" w:rsidR="00DA7BDB" w:rsidRPr="00DA7BDB" w:rsidRDefault="00DA7BDB" w:rsidP="00DA7BDB">
            <w:pPr>
              <w:rPr>
                <w:b/>
                <w:bCs/>
              </w:rPr>
            </w:pPr>
            <w:r w:rsidRPr="00DA7BDB">
              <w:rPr>
                <w:b/>
                <w:bCs/>
              </w:rPr>
              <w:lastRenderedPageBreak/>
              <w:t>R03 — SMS nhắc lịch trước 2 giờ</w:t>
            </w:r>
          </w:p>
          <w:p w14:paraId="0462BE9F" w14:textId="77777777" w:rsidR="00DA7BDB" w:rsidRDefault="00DA7BDB" w:rsidP="00DA7BDB">
            <w:r w:rsidRPr="00DA7BDB">
              <w:t>Ban đầu: Should Have</w:t>
            </w:r>
            <w:r w:rsidRPr="00DA7BDB">
              <w:br/>
              <w:t>Điều chỉnh: Could Have hoặc Won’t Have cho phiên bản 5 tuần</w:t>
            </w:r>
          </w:p>
          <w:p w14:paraId="643D7F3E" w14:textId="77777777" w:rsidR="00DA7BDB" w:rsidRPr="00DA7BDB" w:rsidRDefault="00DA7BDB" w:rsidP="00DA7BDB"/>
          <w:p w14:paraId="5B3783F2" w14:textId="77777777" w:rsidR="00DA7BDB" w:rsidRPr="00DA7BDB" w:rsidRDefault="00DA7BDB" w:rsidP="00DA7BDB">
            <w:r w:rsidRPr="00DA7BDB">
              <w:t>Lý do: SMS nhắc lịch giúp giảm tỷ lệ bệnh nhân quên lịch, nhưng nó không phải chức năng bắt buộc để bệnh nhân đặt lịch. Trong 5 tuần đầu, phòng khám có thể dùng phương án tạm thời như lễ tân gọi điện, nhắn Zalo hoặc nhắn SMS thủ công. Việc tích hợp SMS còn cần xử lý chi phí gửi tin, lỗi gửi tin, trạng thái gửi thành công/thất bại nên nên để sau.</w:t>
            </w:r>
          </w:p>
          <w:p w14:paraId="011D4CB5" w14:textId="77777777" w:rsidR="00B458B2" w:rsidRDefault="00B458B2"/>
        </w:tc>
      </w:tr>
      <w:tr w:rsidR="00B458B2" w14:paraId="01DA0160" w14:textId="77777777" w:rsidTr="00DA7BDB">
        <w:trPr>
          <w:trHeight w:hRule="exact" w:val="2178"/>
        </w:trPr>
        <w:tc>
          <w:tcPr>
            <w:tcW w:w="9026" w:type="dxa"/>
            <w:tcBorders>
              <w:bottom w:val="single" w:sz="1" w:space="0" w:color="BBBBBB"/>
            </w:tcBorders>
            <w:tcMar>
              <w:top w:w="0" w:type="dxa"/>
              <w:left w:w="80" w:type="dxa"/>
              <w:bottom w:w="0" w:type="dxa"/>
              <w:right w:w="80" w:type="dxa"/>
            </w:tcMar>
          </w:tcPr>
          <w:p w14:paraId="13829F49" w14:textId="77777777" w:rsidR="00DA7BDB" w:rsidRPr="00DA7BDB" w:rsidRDefault="00DA7BDB" w:rsidP="00DA7BDB">
            <w:pPr>
              <w:rPr>
                <w:b/>
                <w:bCs/>
              </w:rPr>
            </w:pPr>
            <w:r w:rsidRPr="00DA7BDB">
              <w:rPr>
                <w:b/>
                <w:bCs/>
              </w:rPr>
              <w:t>R06 — Đặt lịch tại 3 cơ sở khác nhau</w:t>
            </w:r>
          </w:p>
          <w:p w14:paraId="15256BCB" w14:textId="77777777" w:rsidR="00DA7BDB" w:rsidRDefault="00DA7BDB" w:rsidP="00DA7BDB">
            <w:r w:rsidRPr="00DA7BDB">
              <w:t>Ban đầu: Should Have</w:t>
            </w:r>
            <w:r w:rsidRPr="00DA7BDB">
              <w:br/>
              <w:t>Điều chỉnh: Could Have hoặc tạm thời chỉ hỗ trợ 1 cơ sở trong phiên bản đầu</w:t>
            </w:r>
          </w:p>
          <w:p w14:paraId="66E101AD" w14:textId="77777777" w:rsidR="00DA7BDB" w:rsidRPr="00DA7BDB" w:rsidRDefault="00DA7BDB" w:rsidP="00DA7BDB"/>
          <w:p w14:paraId="57A50E08" w14:textId="77777777" w:rsidR="00DA7BDB" w:rsidRPr="00DA7BDB" w:rsidRDefault="00DA7BDB" w:rsidP="00DA7BDB">
            <w:r w:rsidRPr="00DA7BDB">
              <w:t>Lý do: Hỗ trợ 3 cơ sở sẽ làm hệ thống phức tạp hơn vì phải quản lý lịch theo cơ sở, bác sĩ theo cơ sở, khung giờ theo cơ sở và tránh nhầm địa điểm khám. Khi deadline chỉ còn 5 tuần, nên triển khai trước tại 1 cơ sở chính để kiểm tra quy trình đặt lịch. Sau khi hệ thống ổn định, nhóm có thể mở rộng thêm các cơ sở còn lại.</w:t>
            </w:r>
          </w:p>
          <w:p w14:paraId="14725956" w14:textId="77777777" w:rsidR="00B458B2" w:rsidRDefault="00B458B2"/>
        </w:tc>
      </w:tr>
      <w:tr w:rsidR="00B458B2" w14:paraId="20BB02C0" w14:textId="77777777" w:rsidTr="00DA7BDB">
        <w:trPr>
          <w:trHeight w:hRule="exact" w:val="2124"/>
        </w:trPr>
        <w:tc>
          <w:tcPr>
            <w:tcW w:w="9026" w:type="dxa"/>
            <w:tcBorders>
              <w:bottom w:val="single" w:sz="1" w:space="0" w:color="BBBBBB"/>
            </w:tcBorders>
            <w:tcMar>
              <w:top w:w="0" w:type="dxa"/>
              <w:left w:w="80" w:type="dxa"/>
              <w:bottom w:w="0" w:type="dxa"/>
              <w:right w:w="80" w:type="dxa"/>
            </w:tcMar>
          </w:tcPr>
          <w:p w14:paraId="0A4F77AB" w14:textId="77777777" w:rsidR="00DA7BDB" w:rsidRPr="00DA7BDB" w:rsidRDefault="00DA7BDB" w:rsidP="00DA7BDB">
            <w:pPr>
              <w:rPr>
                <w:b/>
                <w:bCs/>
              </w:rPr>
            </w:pPr>
            <w:r w:rsidRPr="00DA7BDB">
              <w:rPr>
                <w:b/>
                <w:bCs/>
              </w:rPr>
              <w:t>R08 — Bác sĩ ghi chú điện tử thay vì hồ sơ giấy</w:t>
            </w:r>
          </w:p>
          <w:p w14:paraId="25AE8F6C" w14:textId="77777777" w:rsidR="00DA7BDB" w:rsidRDefault="00DA7BDB" w:rsidP="00DA7BDB">
            <w:r w:rsidRPr="00DA7BDB">
              <w:t>Ban đầu: Should Have</w:t>
            </w:r>
            <w:r w:rsidRPr="00DA7BDB">
              <w:br/>
              <w:t>Điều chỉnh: Could Have</w:t>
            </w:r>
          </w:p>
          <w:p w14:paraId="2920B42C" w14:textId="77777777" w:rsidR="00DA7BDB" w:rsidRPr="00DA7BDB" w:rsidRDefault="00DA7BDB" w:rsidP="00DA7BDB"/>
          <w:p w14:paraId="34C0F3D5" w14:textId="77777777" w:rsidR="00DA7BDB" w:rsidRPr="00DA7BDB" w:rsidRDefault="00DA7BDB" w:rsidP="00DA7BDB">
            <w:r w:rsidRPr="00DA7BDB">
              <w:t>Lý do: Ghi chú điện tử rất hữu ích, nhưng mục tiêu phiên bản đầu là đặt lịch khám online. Nếu thiếu ghi chú điện tử, bác sĩ vẫn có thể dùng hồ sơ giấy như quy trình hiện tại. Tính năng này liên quan đến dữ liệu khám bệnh, bảo mật, chỉnh sửa, lưu trữ và có thể cần nhiều thời gian kiểm thử, nên không phù hợp để ưu tiên khi chỉ còn 5 tuần.</w:t>
            </w:r>
          </w:p>
          <w:p w14:paraId="23737E24" w14:textId="77777777" w:rsidR="00B458B2" w:rsidRDefault="00B458B2"/>
        </w:tc>
      </w:tr>
      <w:tr w:rsidR="00B458B2" w14:paraId="631A61DA" w14:textId="77777777">
        <w:trPr>
          <w:trHeight w:hRule="exact" w:val="420"/>
        </w:trPr>
        <w:tc>
          <w:tcPr>
            <w:tcW w:w="9026" w:type="dxa"/>
            <w:tcBorders>
              <w:bottom w:val="single" w:sz="1" w:space="0" w:color="BBBBBB"/>
            </w:tcBorders>
            <w:tcMar>
              <w:top w:w="0" w:type="dxa"/>
              <w:left w:w="80" w:type="dxa"/>
              <w:bottom w:w="0" w:type="dxa"/>
              <w:right w:w="80" w:type="dxa"/>
            </w:tcMar>
          </w:tcPr>
          <w:p w14:paraId="416537CC" w14:textId="77777777" w:rsidR="00B458B2" w:rsidRDefault="00B458B2"/>
        </w:tc>
      </w:tr>
      <w:tr w:rsidR="00B458B2" w14:paraId="6729A81A" w14:textId="77777777">
        <w:trPr>
          <w:trHeight w:hRule="exact" w:val="420"/>
        </w:trPr>
        <w:tc>
          <w:tcPr>
            <w:tcW w:w="9026" w:type="dxa"/>
            <w:tcBorders>
              <w:bottom w:val="single" w:sz="1" w:space="0" w:color="BBBBBB"/>
            </w:tcBorders>
            <w:tcMar>
              <w:top w:w="0" w:type="dxa"/>
              <w:left w:w="80" w:type="dxa"/>
              <w:bottom w:w="0" w:type="dxa"/>
              <w:right w:w="80" w:type="dxa"/>
            </w:tcMar>
          </w:tcPr>
          <w:p w14:paraId="0628D2BF" w14:textId="77777777" w:rsidR="00B458B2" w:rsidRDefault="00B458B2"/>
        </w:tc>
      </w:tr>
      <w:tr w:rsidR="00B458B2" w14:paraId="0574EAFF" w14:textId="77777777">
        <w:trPr>
          <w:trHeight w:hRule="exact" w:val="420"/>
        </w:trPr>
        <w:tc>
          <w:tcPr>
            <w:tcW w:w="9026" w:type="dxa"/>
            <w:tcBorders>
              <w:bottom w:val="single" w:sz="1" w:space="0" w:color="BBBBBB"/>
            </w:tcBorders>
            <w:tcMar>
              <w:top w:w="0" w:type="dxa"/>
              <w:left w:w="80" w:type="dxa"/>
              <w:bottom w:w="0" w:type="dxa"/>
              <w:right w:w="80" w:type="dxa"/>
            </w:tcMar>
          </w:tcPr>
          <w:p w14:paraId="4422C88F" w14:textId="77777777" w:rsidR="00B458B2" w:rsidRDefault="00B458B2"/>
        </w:tc>
      </w:tr>
      <w:tr w:rsidR="00B458B2" w14:paraId="3BC87B79" w14:textId="77777777">
        <w:trPr>
          <w:trHeight w:hRule="exact" w:val="420"/>
        </w:trPr>
        <w:tc>
          <w:tcPr>
            <w:tcW w:w="9026" w:type="dxa"/>
            <w:tcBorders>
              <w:bottom w:val="single" w:sz="1" w:space="0" w:color="BBBBBB"/>
            </w:tcBorders>
            <w:tcMar>
              <w:top w:w="0" w:type="dxa"/>
              <w:left w:w="80" w:type="dxa"/>
              <w:bottom w:w="0" w:type="dxa"/>
              <w:right w:w="80" w:type="dxa"/>
            </w:tcMar>
          </w:tcPr>
          <w:p w14:paraId="7167F254" w14:textId="77777777" w:rsidR="00B458B2" w:rsidRDefault="00B458B2"/>
        </w:tc>
      </w:tr>
    </w:tbl>
    <w:p w14:paraId="1535ADA5" w14:textId="77777777" w:rsidR="00B458B2" w:rsidRDefault="009F360B">
      <w:r>
        <w:br w:type="page"/>
      </w:r>
    </w:p>
    <w:p w14:paraId="475360DE" w14:textId="77777777" w:rsidR="00B458B2" w:rsidRPr="009F360B" w:rsidRDefault="009F360B">
      <w:pPr>
        <w:pStyle w:val="Heading1"/>
        <w:rPr>
          <w:color w:val="FF0000"/>
        </w:rPr>
      </w:pPr>
      <w:r>
        <w:lastRenderedPageBreak/>
        <w:t xml:space="preserve">Bài tập 2 — Phân biệt </w:t>
      </w:r>
      <w:r w:rsidRPr="009F360B">
        <w:rPr>
          <w:highlight w:val="yellow"/>
        </w:rPr>
        <w:t>Validation và Verification</w:t>
      </w:r>
    </w:p>
    <w:p w14:paraId="64B7FAE4" w14:textId="77777777" w:rsidR="00B458B2" w:rsidRDefault="009F360B">
      <w:pPr>
        <w:spacing w:after="120"/>
      </w:pPr>
      <w:r>
        <w:rPr>
          <w:b/>
          <w:bCs/>
          <w:color w:val="888888"/>
        </w:rPr>
        <w:t>(Chương 17 — 30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0B4ED250"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120D94B" w14:textId="77777777" w:rsidR="00B458B2" w:rsidRDefault="009F360B">
            <w:pPr>
              <w:jc w:val="center"/>
            </w:pPr>
            <w:r>
              <w:rPr>
                <w:b/>
                <w:bCs/>
                <w:color w:val="1F4E79"/>
                <w:sz w:val="20"/>
                <w:szCs w:val="20"/>
              </w:rPr>
              <w:t>Mục tiêu</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643CCB44" w14:textId="77777777" w:rsidR="00B458B2" w:rsidRDefault="009F360B">
            <w:r>
              <w:rPr>
                <w:i/>
                <w:iCs/>
                <w:color w:val="444444"/>
              </w:rPr>
              <w:t>Phân biệt rõ Verification (làm đúng cách) và Validation (làm đúng việc). Đây là kỹ năng quan trọng vì nhiều dự án thất bại dù tất cả test đều pass — vì làm đúng thứ nhưng không đúng việc khách hàng cần.</w:t>
            </w:r>
          </w:p>
        </w:tc>
      </w:tr>
    </w:tbl>
    <w:p w14:paraId="69E70780" w14:textId="77777777" w:rsidR="00B458B2" w:rsidRDefault="00B458B2">
      <w:pPr>
        <w:spacing w:before="80" w:after="80"/>
      </w:pPr>
    </w:p>
    <w:p w14:paraId="5F179B6E" w14:textId="77777777" w:rsidR="00B458B2" w:rsidRDefault="009F360B">
      <w:pPr>
        <w:pStyle w:val="Heading2"/>
      </w:pPr>
      <w:r>
        <w:t>Phần 2a — Phân tích 5 tình huống (20 điểm)</w:t>
      </w:r>
    </w:p>
    <w:p w14:paraId="27B2B450" w14:textId="77777777" w:rsidR="00B458B2" w:rsidRDefault="009F360B">
      <w:pPr>
        <w:spacing w:before="60" w:after="60"/>
      </w:pPr>
      <w:r>
        <w:t>Đọc từng tình huống. Xác định mỗi tình huống thuộc Verification, Validation hay cả hai. Bắt buộc giải thích lý do bằng 1–2 câu.</w:t>
      </w:r>
    </w:p>
    <w:p w14:paraId="0DBC2361"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49167594"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05A5EA34" w14:textId="77777777" w:rsidR="00B458B2" w:rsidRDefault="009F360B">
            <w:r>
              <w:rPr>
                <w:b/>
                <w:bCs/>
                <w:color w:val="1F4E79"/>
              </w:rPr>
              <w:t xml:space="preserve">TH1: </w:t>
            </w:r>
            <w:r>
              <w:t>Tester kiểm tra chức năng đăng nhập có hoạt động đúng theo SRS (username/password, OTP, thông báo lỗi) hay không.</w:t>
            </w:r>
          </w:p>
        </w:tc>
      </w:tr>
      <w:tr w:rsidR="00B458B2" w14:paraId="601A9B64"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DA97A71" w14:textId="77777777" w:rsidR="00B458B2" w:rsidRDefault="009F360B">
            <w:pPr>
              <w:spacing w:before="40" w:after="40"/>
            </w:pPr>
            <w:r>
              <w:t xml:space="preserve">Loại:  ☐ </w:t>
            </w:r>
            <w:r w:rsidRPr="00DA7BDB">
              <w:rPr>
                <w:color w:val="EE0000"/>
              </w:rPr>
              <w:t>Verification</w:t>
            </w:r>
            <w:r>
              <w:t xml:space="preserve">   ☐ Validation   ☐ Cả hai</w:t>
            </w:r>
          </w:p>
          <w:p w14:paraId="69CB2C6C" w14:textId="77777777" w:rsidR="00B458B2" w:rsidRDefault="009F360B">
            <w:pPr>
              <w:spacing w:before="20" w:after="20"/>
            </w:pPr>
            <w:r>
              <w:rPr>
                <w:b/>
                <w:bCs/>
              </w:rPr>
              <w:t>Giải thích:</w:t>
            </w:r>
          </w:p>
          <w:p w14:paraId="29A2A82D" w14:textId="454345AE" w:rsidR="00B458B2" w:rsidRDefault="00DA7BDB">
            <w:pPr>
              <w:spacing w:after="80"/>
            </w:pPr>
            <w:r w:rsidRPr="00DA7BDB">
              <w:t>Đây là Verification vì tester đang kiểm tra phần mềm có được xây dựng đúng theo tài liệu SRS hay không. Mục tiêu là xác nhận chức năng đăng nhập hoạt động đúng như đặc tả đã viết.</w:t>
            </w:r>
          </w:p>
        </w:tc>
      </w:tr>
    </w:tbl>
    <w:p w14:paraId="77C82B62"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7853CFA2"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5535498F" w14:textId="77777777" w:rsidR="00B458B2" w:rsidRDefault="009F360B">
            <w:r>
              <w:rPr>
                <w:b/>
                <w:bCs/>
                <w:color w:val="1F4E79"/>
              </w:rPr>
              <w:t xml:space="preserve">TH2: </w:t>
            </w:r>
            <w:r>
              <w:t>BA mời 3 bác sĩ dùng thử prototype đặt lịch, sau đó hỏi: "Hệ thống này có phù hợp với quy trình khám bệnh hiện tại của anh/chị không?"</w:t>
            </w:r>
          </w:p>
        </w:tc>
      </w:tr>
      <w:tr w:rsidR="00B458B2" w14:paraId="07CED276"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2516E24" w14:textId="77777777" w:rsidR="00B458B2" w:rsidRDefault="009F360B">
            <w:pPr>
              <w:spacing w:before="40" w:after="40"/>
            </w:pPr>
            <w:r>
              <w:t xml:space="preserve">Loại:  ☐ Verification   ☐ </w:t>
            </w:r>
            <w:r w:rsidRPr="00DA7BDB">
              <w:rPr>
                <w:color w:val="EE0000"/>
              </w:rPr>
              <w:t xml:space="preserve">Validation   </w:t>
            </w:r>
            <w:r>
              <w:t>☐ Cả hai</w:t>
            </w:r>
          </w:p>
          <w:p w14:paraId="48FB3152" w14:textId="77777777" w:rsidR="00B458B2" w:rsidRDefault="009F360B">
            <w:pPr>
              <w:spacing w:before="20" w:after="20"/>
            </w:pPr>
            <w:r>
              <w:rPr>
                <w:b/>
                <w:bCs/>
              </w:rPr>
              <w:t>Giải thích:</w:t>
            </w:r>
          </w:p>
          <w:p w14:paraId="7E43BDA1" w14:textId="0A214314" w:rsidR="00B458B2" w:rsidRDefault="00DA7BDB">
            <w:pPr>
              <w:spacing w:after="80"/>
            </w:pPr>
            <w:r w:rsidRPr="00DA7BDB">
              <w:t>Đây là Validation vì BA đang kiểm tra hệ thống có phù hợp với nhu cầu và quy trình thực tế của người dùng hay không. Trọng tâm không phải là kiểm tra đúng tài liệu, mà là kiểm tra xem giải pháp có đúng với vấn đề thật của bác sĩ hay không.</w:t>
            </w:r>
          </w:p>
        </w:tc>
      </w:tr>
    </w:tbl>
    <w:p w14:paraId="246CADD8"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158D1BC9"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855FB0D" w14:textId="77777777" w:rsidR="00B458B2" w:rsidRDefault="009F360B">
            <w:r>
              <w:rPr>
                <w:b/>
                <w:bCs/>
                <w:color w:val="1F4E79"/>
              </w:rPr>
              <w:t xml:space="preserve">TH3: </w:t>
            </w:r>
            <w:r>
              <w:t>Team review lại SRS để đảm bảo mỗi use case đều có ít nhất 1 acceptance test tương ứng.</w:t>
            </w:r>
          </w:p>
        </w:tc>
      </w:tr>
      <w:tr w:rsidR="00B458B2" w14:paraId="07E3D29C"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16F9D73" w14:textId="77777777" w:rsidR="00B458B2" w:rsidRDefault="009F360B">
            <w:pPr>
              <w:spacing w:before="40" w:after="40"/>
            </w:pPr>
            <w:r>
              <w:t>Loại:  ☐</w:t>
            </w:r>
            <w:r w:rsidRPr="00DA7BDB">
              <w:rPr>
                <w:color w:val="EE0000"/>
              </w:rPr>
              <w:t xml:space="preserve"> Verification   </w:t>
            </w:r>
            <w:r>
              <w:t>☐ Validation   ☐ Cả hai</w:t>
            </w:r>
          </w:p>
          <w:p w14:paraId="11F81DCC" w14:textId="77777777" w:rsidR="00B458B2" w:rsidRDefault="009F360B">
            <w:pPr>
              <w:spacing w:before="20" w:after="20"/>
            </w:pPr>
            <w:r>
              <w:rPr>
                <w:b/>
                <w:bCs/>
              </w:rPr>
              <w:t>Giải thích:</w:t>
            </w:r>
          </w:p>
          <w:p w14:paraId="511AB021" w14:textId="6923FFE9" w:rsidR="00B458B2" w:rsidRDefault="00DA7BDB">
            <w:pPr>
              <w:spacing w:after="80"/>
            </w:pPr>
            <w:r w:rsidRPr="00DA7BDB">
              <w:t>Đây là Verification vì nhóm đang kiểm tra tính đầy đủ và đúng đắn của tài liệu yêu cầu so với tiêu chuẩn nội bộ. Việc đảm bảo mỗi use case có acceptance test giúp xác nhận requirement được viết đủ rõ để kiểm thử.</w:t>
            </w:r>
          </w:p>
        </w:tc>
      </w:tr>
    </w:tbl>
    <w:p w14:paraId="4A135E5F"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12B8C463"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4184916" w14:textId="77777777" w:rsidR="00B458B2" w:rsidRDefault="009F360B">
            <w:r>
              <w:rPr>
                <w:b/>
                <w:bCs/>
                <w:color w:val="1F4E79"/>
              </w:rPr>
              <w:t xml:space="preserve">TH4: </w:t>
            </w:r>
            <w:r>
              <w:t>PM đọc lại business requirements của phòng khám và so sánh với software requirements để tìm chỗ 'dịch' sai.</w:t>
            </w:r>
          </w:p>
        </w:tc>
      </w:tr>
      <w:tr w:rsidR="00B458B2" w14:paraId="71C3A74A"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552B2F3" w14:textId="77777777" w:rsidR="00B458B2" w:rsidRPr="00DA7BDB" w:rsidRDefault="009F360B">
            <w:pPr>
              <w:spacing w:before="40" w:after="40"/>
              <w:rPr>
                <w:color w:val="EE0000"/>
              </w:rPr>
            </w:pPr>
            <w:r>
              <w:t xml:space="preserve">Loại:  ☐ Verification   ☐ Validation   ☐ </w:t>
            </w:r>
            <w:r w:rsidRPr="00DA7BDB">
              <w:rPr>
                <w:color w:val="EE0000"/>
              </w:rPr>
              <w:t>Cả hai</w:t>
            </w:r>
          </w:p>
          <w:p w14:paraId="60A7FBD4" w14:textId="77777777" w:rsidR="00B458B2" w:rsidRDefault="009F360B">
            <w:pPr>
              <w:spacing w:before="20" w:after="20"/>
            </w:pPr>
            <w:r>
              <w:rPr>
                <w:b/>
                <w:bCs/>
              </w:rPr>
              <w:t>Giải thích:</w:t>
            </w:r>
          </w:p>
          <w:p w14:paraId="2774CEE8" w14:textId="0FB58854" w:rsidR="00B458B2" w:rsidRDefault="00DA7BDB">
            <w:pPr>
              <w:spacing w:after="80"/>
            </w:pPr>
            <w:r w:rsidRPr="00DA7BDB">
              <w:t xml:space="preserve">Tình huống này có cả Verification và Validation. Nó là Verification vì PM kiểm tra software requirements có nhất quán và đúng với tài liệu business requirements hay </w:t>
            </w:r>
            <w:r w:rsidRPr="00DA7BDB">
              <w:lastRenderedPageBreak/>
              <w:t>không. Đồng thời nó cũng là Validation vì PM đang đảm bảo yêu cầu phần mềm không bị hiểu sai so với nhu cầu kinh doanh thật của phòng khám.</w:t>
            </w:r>
          </w:p>
          <w:p w14:paraId="47325A6B" w14:textId="77777777" w:rsidR="00B458B2" w:rsidRDefault="00B458B2">
            <w:pPr>
              <w:spacing w:after="80"/>
            </w:pPr>
          </w:p>
        </w:tc>
      </w:tr>
    </w:tbl>
    <w:p w14:paraId="79F5BBB7"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2722C542" w14:textId="77777777">
        <w:tc>
          <w:tcPr>
            <w:tcW w:w="90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32F42CE" w14:textId="77777777" w:rsidR="00B458B2" w:rsidRDefault="009F360B">
            <w:r>
              <w:rPr>
                <w:b/>
                <w:bCs/>
                <w:color w:val="1F4E79"/>
              </w:rPr>
              <w:t xml:space="preserve">TH5: </w:t>
            </w:r>
            <w:r>
              <w:t>QA chạy toàn bộ automated test — tất cả 200 test đều PASS — nhưng khi demo, giám đốc phòng khám từ chối ký nghiệm thu vì hệ thống bắt buộc bệnh nhân phải dùng cả CMND lẫn thẻ BHYT mới đặt lịch được.</w:t>
            </w:r>
          </w:p>
        </w:tc>
      </w:tr>
      <w:tr w:rsidR="00B458B2" w14:paraId="039FA5DB" w14:textId="77777777">
        <w:tc>
          <w:tcPr>
            <w:tcW w:w="90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BF64871" w14:textId="77777777" w:rsidR="00B458B2" w:rsidRDefault="009F360B">
            <w:pPr>
              <w:spacing w:before="40" w:after="40"/>
            </w:pPr>
            <w:r>
              <w:t xml:space="preserve">Loại:  ☐ Verification   ☐ </w:t>
            </w:r>
            <w:r w:rsidRPr="00DA7BDB">
              <w:rPr>
                <w:color w:val="EE0000"/>
              </w:rPr>
              <w:t>Validation</w:t>
            </w:r>
            <w:r>
              <w:t xml:space="preserve">   ☐ Cả hai</w:t>
            </w:r>
          </w:p>
          <w:p w14:paraId="32462497" w14:textId="77777777" w:rsidR="00B458B2" w:rsidRDefault="009F360B">
            <w:pPr>
              <w:spacing w:before="20" w:after="20"/>
            </w:pPr>
            <w:r>
              <w:rPr>
                <w:b/>
                <w:bCs/>
              </w:rPr>
              <w:t>Giải thích:</w:t>
            </w:r>
          </w:p>
          <w:p w14:paraId="597F4C51" w14:textId="590A6349" w:rsidR="00B458B2" w:rsidRDefault="00DA7BDB">
            <w:pPr>
              <w:spacing w:after="80"/>
            </w:pPr>
            <w:r w:rsidRPr="00DA7BDB">
              <w:t>Trường hợp này cho thấy Verification có thể đã đạt vì automated test đều pass, tức hệ thống có thể đã làm đúng theo test case hoặc SRS. Tuy nhiên Validation thất bại vì hệ thống không phù hợp với nhu cầu thực tế của khách hàng. Việc bắt buộc cả CMND và thẻ BHYT làm quy trình đặt lịch trở nên bất tiện và không đúng mong muốn của phòng khám.</w:t>
            </w:r>
          </w:p>
        </w:tc>
      </w:tr>
    </w:tbl>
    <w:p w14:paraId="1EAA81A7" w14:textId="77777777" w:rsidR="00B458B2" w:rsidRDefault="00B458B2">
      <w:pPr>
        <w:spacing w:before="80" w:after="80"/>
      </w:pPr>
    </w:p>
    <w:p w14:paraId="0E3C94E6" w14:textId="77777777" w:rsidR="00B458B2" w:rsidRDefault="009F360B">
      <w:pPr>
        <w:pStyle w:val="Heading2"/>
      </w:pPr>
      <w:r>
        <w:t>Phần 2b — Phân tích sâu tình huống TH5 (10 điểm)</w:t>
      </w:r>
    </w:p>
    <w:p w14:paraId="4528FBFE" w14:textId="77777777" w:rsidR="00B458B2" w:rsidRDefault="009F360B">
      <w:pPr>
        <w:spacing w:before="60" w:after="60"/>
      </w:pPr>
      <w:r>
        <w:t>Tình huống TH5 là trường hợp kinh điển trong kỹ nghệ phần mềm. Trả lời:</w:t>
      </w:r>
    </w:p>
    <w:p w14:paraId="50582134" w14:textId="77777777" w:rsidR="00B458B2" w:rsidRDefault="009F360B">
      <w:pPr>
        <w:pStyle w:val="ListParagraph"/>
        <w:numPr>
          <w:ilvl w:val="0"/>
          <w:numId w:val="3"/>
        </w:numPr>
        <w:spacing w:before="40" w:after="40"/>
      </w:pPr>
      <w:r>
        <w:t>Điều gì đã xảy ra? Đối chiếu khái niệm Verification và Validation để giải thích vì sao dù test PASS mà dự án vẫn bị từ chối.</w:t>
      </w:r>
    </w:p>
    <w:p w14:paraId="5FFEB13D" w14:textId="77777777" w:rsidR="00B458B2" w:rsidRDefault="009F360B">
      <w:pPr>
        <w:pStyle w:val="ListParagraph"/>
        <w:numPr>
          <w:ilvl w:val="0"/>
          <w:numId w:val="3"/>
        </w:numPr>
        <w:spacing w:before="40" w:after="40"/>
      </w:pPr>
      <w:r>
        <w:t>Nếu bạn là BA, bạn đã có thể ngăn chặn tình huống này như thế nào và ở giai đoạn nào của dự án?</w:t>
      </w:r>
    </w:p>
    <w:p w14:paraId="48E259D6" w14:textId="77777777" w:rsidR="00B458B2" w:rsidRDefault="009F360B">
      <w:pPr>
        <w:pStyle w:val="ListParagraph"/>
        <w:numPr>
          <w:ilvl w:val="0"/>
          <w:numId w:val="3"/>
        </w:numPr>
        <w:spacing w:before="40" w:after="40"/>
      </w:pPr>
      <w:r>
        <w:t>Liệt kê 2 hoạt động Validation cụ thể mà nhóm nên làm TRƯỚC khi bàn giao phần mềm.</w:t>
      </w:r>
    </w:p>
    <w:p w14:paraId="2E9D3711" w14:textId="77777777" w:rsidR="00B458B2" w:rsidRDefault="00B458B2">
      <w:pPr>
        <w:spacing w:before="80" w:after="80"/>
      </w:pPr>
    </w:p>
    <w:p w14:paraId="60565639" w14:textId="77777777" w:rsidR="00B458B2" w:rsidRDefault="009F360B">
      <w:pPr>
        <w:spacing w:before="120" w:after="40"/>
      </w:pPr>
      <w:r>
        <w:rPr>
          <w:b/>
          <w:bCs/>
          <w:color w:val="666666"/>
          <w:sz w:val="20"/>
          <w:szCs w:val="20"/>
        </w:rPr>
        <w:t>Phân tích TH5: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2DA71CC3" w14:textId="77777777" w:rsidTr="00DA7BDB">
        <w:trPr>
          <w:trHeight w:hRule="exact" w:val="4844"/>
        </w:trPr>
        <w:tc>
          <w:tcPr>
            <w:tcW w:w="9026" w:type="dxa"/>
            <w:tcBorders>
              <w:bottom w:val="single" w:sz="1" w:space="0" w:color="BBBBBB"/>
            </w:tcBorders>
            <w:tcMar>
              <w:top w:w="0" w:type="dxa"/>
              <w:left w:w="80" w:type="dxa"/>
              <w:bottom w:w="0" w:type="dxa"/>
              <w:right w:w="80" w:type="dxa"/>
            </w:tcMar>
          </w:tcPr>
          <w:p w14:paraId="7F5957ED" w14:textId="77777777" w:rsidR="00DA7BDB" w:rsidRPr="00DA7BDB" w:rsidRDefault="00DA7BDB" w:rsidP="00DA7BDB">
            <w:pPr>
              <w:pStyle w:val="ListParagraph"/>
              <w:numPr>
                <w:ilvl w:val="0"/>
                <w:numId w:val="7"/>
              </w:numPr>
              <w:spacing w:before="40" w:after="40"/>
              <w:rPr>
                <w:b/>
                <w:bCs/>
              </w:rPr>
            </w:pPr>
            <w:r w:rsidRPr="00DA7BDB">
              <w:rPr>
                <w:b/>
                <w:bCs/>
              </w:rPr>
              <w:t>Điều gì đã xảy ra? Đối chiếu khái niệm Verification và Validation để giải thích vì sao dù test PASS mà dự án vẫn bị từ chối.</w:t>
            </w:r>
          </w:p>
          <w:p w14:paraId="28C09679" w14:textId="77777777" w:rsidR="00DA7BDB" w:rsidRDefault="00DA7BDB" w:rsidP="00DA7BDB"/>
          <w:p w14:paraId="5D5B00C5" w14:textId="7A0B90D8" w:rsidR="00DA7BDB" w:rsidRDefault="00DA7BDB" w:rsidP="00DA7BDB">
            <w:r w:rsidRPr="00DA7BDB">
              <w:t>Trong TH5, nhóm phát triển đã kiểm tra phần mềm bằng automated test và tất cả 200 test đều PASS. Điều này cho thấy nhóm có thể đã làm đúng theo những gì được ghi trong test case hoặc SRS. Đây là kết quả tốt về mặt Verification.</w:t>
            </w:r>
          </w:p>
          <w:p w14:paraId="6E15FAF7" w14:textId="77777777" w:rsidR="00DA7BDB" w:rsidRPr="00DA7BDB" w:rsidRDefault="00DA7BDB" w:rsidP="00DA7BDB"/>
          <w:p w14:paraId="07396481" w14:textId="77777777" w:rsidR="00DA7BDB" w:rsidRDefault="00DA7BDB" w:rsidP="00DA7BDB">
            <w:r w:rsidRPr="00DA7BDB">
              <w:t>Tuy nhiên, dự án vẫn bị từ chối nghiệm thu vì hệ thống bắt buộc bệnh nhân phải nhập cả CMND và thẻ BHYT mới đặt lịch được. Yêu cầu này có thể đúng về mặt kỹ thuật hoặc đúng theo cách nhóm hiểu, nhưng lại không đúng với nhu cầu thực tế của phòng khám.</w:t>
            </w:r>
          </w:p>
          <w:p w14:paraId="13907264" w14:textId="77777777" w:rsidR="00DA7BDB" w:rsidRPr="00DA7BDB" w:rsidRDefault="00DA7BDB" w:rsidP="00DA7BDB"/>
          <w:p w14:paraId="3FD161A9" w14:textId="77777777" w:rsidR="00DA7BDB" w:rsidRDefault="00DA7BDB" w:rsidP="00DA7BDB">
            <w:r w:rsidRPr="00DA7BDB">
              <w:t>Nói cách khác, nhóm đã “build the product right” nhưng chưa “build the right product”. Phần mềm có thể chạy đúng, test pass, không lỗi kỹ thuật, nhưng lại tạo ra rào cản cho bệnh nhân khi đặt lịch. Vì vậy khách hàng không chấp nhận.</w:t>
            </w:r>
          </w:p>
          <w:p w14:paraId="1F1B21C2" w14:textId="77777777" w:rsidR="00DA7BDB" w:rsidRPr="00DA7BDB" w:rsidRDefault="00DA7BDB" w:rsidP="00DA7BDB"/>
          <w:p w14:paraId="5E9C5E18" w14:textId="77777777" w:rsidR="00DA7BDB" w:rsidRPr="00DA7BDB" w:rsidRDefault="00DA7BDB" w:rsidP="00DA7BDB">
            <w:r w:rsidRPr="00DA7BDB">
              <w:t>Nguyên nhân gốc rễ là nhóm đã thiếu Validation với người dùng thật hoặc khách hàng thật trước khi bàn giao. Nếu BA xác nhận sớm với giám đốc phòng khám hoặc nhân viên lễ tân, nhóm có thể phát hiện rằng việc bắt buộc cả CMND và thẻ BHYT là không hợp lý.</w:t>
            </w:r>
          </w:p>
          <w:p w14:paraId="6B36BABF" w14:textId="4BEC191C" w:rsidR="00B458B2" w:rsidRDefault="00B458B2"/>
        </w:tc>
      </w:tr>
      <w:tr w:rsidR="00B458B2" w14:paraId="4FEBD9B3" w14:textId="77777777" w:rsidTr="00DA7BDB">
        <w:trPr>
          <w:trHeight w:hRule="exact" w:val="4417"/>
        </w:trPr>
        <w:tc>
          <w:tcPr>
            <w:tcW w:w="9026" w:type="dxa"/>
            <w:tcBorders>
              <w:bottom w:val="single" w:sz="1" w:space="0" w:color="BBBBBB"/>
            </w:tcBorders>
            <w:tcMar>
              <w:top w:w="0" w:type="dxa"/>
              <w:left w:w="80" w:type="dxa"/>
              <w:bottom w:w="0" w:type="dxa"/>
              <w:right w:w="80" w:type="dxa"/>
            </w:tcMar>
          </w:tcPr>
          <w:p w14:paraId="2FCA3362" w14:textId="15387300" w:rsidR="00DA7BDB" w:rsidRPr="00DA7BDB" w:rsidRDefault="00DA7BDB" w:rsidP="00DA7BDB">
            <w:pPr>
              <w:pStyle w:val="ListParagraph"/>
              <w:numPr>
                <w:ilvl w:val="0"/>
                <w:numId w:val="7"/>
              </w:numPr>
              <w:spacing w:before="40" w:after="40"/>
              <w:rPr>
                <w:b/>
                <w:bCs/>
              </w:rPr>
            </w:pPr>
            <w:r w:rsidRPr="00DA7BDB">
              <w:rPr>
                <w:b/>
                <w:bCs/>
              </w:rPr>
              <w:lastRenderedPageBreak/>
              <w:t>Nếu bạn là BA, bạn đã có thể ngăn chặn tình huống này như thế nào và ở giai đoạn nào của dự án?</w:t>
            </w:r>
          </w:p>
          <w:p w14:paraId="6BCAEF5C" w14:textId="77777777" w:rsidR="00DA7BDB" w:rsidRDefault="00DA7BDB" w:rsidP="00DA7BDB">
            <w:r w:rsidRPr="00DA7BDB">
              <w:t>Nếu tôi là BA, tôi sẽ ngăn chặn tình huống này ngay từ giai đoạn elicitation và requirement validation, tức là trước khi developer bắt đầu code chính thức.</w:t>
            </w:r>
          </w:p>
          <w:p w14:paraId="1F5E1970" w14:textId="77777777" w:rsidR="00DA7BDB" w:rsidRPr="00DA7BDB" w:rsidRDefault="00DA7BDB" w:rsidP="00DA7BDB"/>
          <w:p w14:paraId="634DA025" w14:textId="77777777" w:rsidR="00DA7BDB" w:rsidRDefault="00DA7BDB" w:rsidP="00DA7BDB">
            <w:r w:rsidRPr="00DA7BDB">
              <w:t>Đầu tiên, tôi sẽ hỏi rõ khách hàng: bệnh nhân cần cung cấp thông tin tối thiểu nào để đặt lịch? Ví dụ: họ tên, số điện thoại, chuyên khoa, ngày giờ muốn khám. Sau đó tôi sẽ xác nhận thêm rằng CMND và thẻ BHYT là bắt buộc hay tùy chọn.</w:t>
            </w:r>
          </w:p>
          <w:p w14:paraId="19F736D9" w14:textId="77777777" w:rsidR="00DA7BDB" w:rsidRPr="00DA7BDB" w:rsidRDefault="00DA7BDB" w:rsidP="00DA7BDB"/>
          <w:p w14:paraId="340591DF" w14:textId="77777777" w:rsidR="00DA7BDB" w:rsidRDefault="00DA7BDB" w:rsidP="00DA7BDB">
            <w:r w:rsidRPr="00DA7BDB">
              <w:t>Tiếp theo, tôi sẽ viết acceptance criteria rõ ràng. Ví dụ: bệnh nhân có thể đặt lịch thành công chỉ với họ tên, số điện thoại đã xác thực OTP và khung giờ khám; CMND hoặc BHYT chỉ là thông tin bổ sung nếu có.</w:t>
            </w:r>
          </w:p>
          <w:p w14:paraId="656EE3DB" w14:textId="77777777" w:rsidR="00DA7BDB" w:rsidRPr="00DA7BDB" w:rsidRDefault="00DA7BDB" w:rsidP="00DA7BDB"/>
          <w:p w14:paraId="54B9D71A" w14:textId="77777777" w:rsidR="00DA7BDB" w:rsidRPr="00DA7BDB" w:rsidRDefault="00DA7BDB" w:rsidP="00DA7BDB">
            <w:r w:rsidRPr="00DA7BDB">
              <w:t>Sau đó, tôi sẽ cho khách hàng xem prototype hoặc form mẫu trước khi phát triển. Nếu khách hàng thấy form bắt nhập quá nhiều thông tin, họ có thể phản hồi ngay. Như vậy nhóm sẽ tránh được việc làm xong rồi mới phát hiện sai nhu cầu.</w:t>
            </w:r>
          </w:p>
          <w:p w14:paraId="7F07238D" w14:textId="77777777" w:rsidR="00B458B2" w:rsidRPr="00DA7BDB" w:rsidRDefault="00B458B2"/>
        </w:tc>
      </w:tr>
      <w:tr w:rsidR="00B458B2" w14:paraId="21C9FB99" w14:textId="77777777" w:rsidTr="00AE21D7">
        <w:trPr>
          <w:trHeight w:hRule="exact" w:val="4677"/>
        </w:trPr>
        <w:tc>
          <w:tcPr>
            <w:tcW w:w="9026" w:type="dxa"/>
            <w:tcBorders>
              <w:bottom w:val="single" w:sz="1" w:space="0" w:color="BBBBBB"/>
            </w:tcBorders>
            <w:tcMar>
              <w:top w:w="0" w:type="dxa"/>
              <w:left w:w="80" w:type="dxa"/>
              <w:bottom w:w="0" w:type="dxa"/>
              <w:right w:w="80" w:type="dxa"/>
            </w:tcMar>
          </w:tcPr>
          <w:p w14:paraId="7A414C98" w14:textId="42B99FC0" w:rsidR="00DA7BDB" w:rsidRDefault="00DA7BDB" w:rsidP="00DA7BDB">
            <w:pPr>
              <w:pStyle w:val="ListParagraph"/>
              <w:numPr>
                <w:ilvl w:val="0"/>
                <w:numId w:val="7"/>
              </w:numPr>
              <w:spacing w:before="40" w:after="40"/>
            </w:pPr>
            <w:r>
              <w:t>Liệt kê 2 hoạt động Validation cụ thể mà nhóm nên làm TRƯỚC khi bàn giao phần mềm.</w:t>
            </w:r>
          </w:p>
          <w:p w14:paraId="3388B799" w14:textId="77777777" w:rsidR="00AE21D7" w:rsidRPr="00AE21D7" w:rsidRDefault="00AE21D7" w:rsidP="00AE21D7">
            <w:pPr>
              <w:spacing w:before="80" w:after="80"/>
              <w:rPr>
                <w:b/>
                <w:bCs/>
              </w:rPr>
            </w:pPr>
            <w:r w:rsidRPr="00AE21D7">
              <w:rPr>
                <w:b/>
                <w:bCs/>
              </w:rPr>
              <w:t>Hoạt động 1: Prototype review với khách hàng và người dùng thật</w:t>
            </w:r>
          </w:p>
          <w:p w14:paraId="1EF847E5" w14:textId="77777777" w:rsidR="00AE21D7" w:rsidRPr="00AE21D7" w:rsidRDefault="00AE21D7" w:rsidP="00AE21D7">
            <w:pPr>
              <w:spacing w:before="80" w:after="80"/>
            </w:pPr>
            <w:r w:rsidRPr="00AE21D7">
              <w:t>Nhóm nên tạo prototype màn hình đặt lịch và mời giám đốc phòng khám, nhân viên lễ tân hoặc bác sĩ dùng thử. Sau đó hỏi họ xem quy trình đặt lịch có giống thực tế không, có bước nào gây khó chịu không, có trường thông tin nào không cần thiết không.</w:t>
            </w:r>
          </w:p>
          <w:p w14:paraId="35EAD177" w14:textId="77777777" w:rsidR="00AE21D7" w:rsidRPr="00AE21D7" w:rsidRDefault="00AE21D7" w:rsidP="00AE21D7">
            <w:pPr>
              <w:spacing w:before="80" w:after="80"/>
            </w:pPr>
            <w:r w:rsidRPr="00AE21D7">
              <w:t>Hoạt động này giúp phát hiện sớm các yêu cầu sai hoặc dư thừa, ví dụ như bắt nhập cả CMND và thẻ BHYT.</w:t>
            </w:r>
          </w:p>
          <w:p w14:paraId="0C72A1B1" w14:textId="77777777" w:rsidR="00AE21D7" w:rsidRPr="00AE21D7" w:rsidRDefault="00AE21D7" w:rsidP="00AE21D7">
            <w:pPr>
              <w:spacing w:before="80" w:after="80"/>
            </w:pPr>
            <w:r w:rsidRPr="00AE21D7">
              <w:pict w14:anchorId="2A4EFE91">
                <v:rect id="_x0000_i1283" style="width:0;height:1.5pt" o:hralign="center" o:hrstd="t" o:hr="t" fillcolor="#a0a0a0" stroked="f"/>
              </w:pict>
            </w:r>
          </w:p>
          <w:p w14:paraId="24B1C683" w14:textId="77777777" w:rsidR="00AE21D7" w:rsidRPr="00AE21D7" w:rsidRDefault="00AE21D7" w:rsidP="00AE21D7">
            <w:pPr>
              <w:spacing w:before="80" w:after="80"/>
              <w:rPr>
                <w:b/>
                <w:bCs/>
              </w:rPr>
            </w:pPr>
            <w:r w:rsidRPr="00AE21D7">
              <w:rPr>
                <w:b/>
                <w:bCs/>
              </w:rPr>
              <w:t>Hoạt động 2: User Acceptance Testing với kịch bản thực tế</w:t>
            </w:r>
          </w:p>
          <w:p w14:paraId="531966CE" w14:textId="77777777" w:rsidR="00AE21D7" w:rsidRPr="00AE21D7" w:rsidRDefault="00AE21D7" w:rsidP="00AE21D7">
            <w:pPr>
              <w:spacing w:before="80" w:after="80"/>
            </w:pPr>
            <w:r w:rsidRPr="00AE21D7">
              <w:t>Trước khi bàn giao, nhóm nên tổ chức UAT với các kịch bản gần giống thực tế. Ví dụ: một bệnh nhân mới chỉ có số điện thoại muốn đặt lịch khám tổng quát; một bệnh nhân chưa có thẻ BHYT muốn đặt lịch; một bệnh nhân chỉ muốn đặt lịch nhanh qua điện thoại.</w:t>
            </w:r>
          </w:p>
          <w:p w14:paraId="1089D72A" w14:textId="77777777" w:rsidR="00AE21D7" w:rsidRPr="00AE21D7" w:rsidRDefault="00AE21D7" w:rsidP="00AE21D7">
            <w:pPr>
              <w:spacing w:before="80" w:after="80"/>
            </w:pPr>
            <w:r w:rsidRPr="00AE21D7">
              <w:t>Nếu người dùng không thể hoàn thành các kịch bản này một cách thuận lợi, nghĩa là hệ thống chưa đạt Validation dù test kỹ thuật có thể đã pass.</w:t>
            </w:r>
          </w:p>
          <w:p w14:paraId="3FD24C02" w14:textId="77777777" w:rsidR="00AE21D7" w:rsidRDefault="00AE21D7" w:rsidP="00DA7BDB">
            <w:pPr>
              <w:spacing w:before="80" w:after="80"/>
            </w:pPr>
          </w:p>
          <w:p w14:paraId="260B7D13" w14:textId="77777777" w:rsidR="00B458B2" w:rsidRDefault="00B458B2"/>
        </w:tc>
      </w:tr>
      <w:tr w:rsidR="00B458B2" w14:paraId="30C227F6" w14:textId="77777777">
        <w:trPr>
          <w:trHeight w:hRule="exact" w:val="420"/>
        </w:trPr>
        <w:tc>
          <w:tcPr>
            <w:tcW w:w="9026" w:type="dxa"/>
            <w:tcBorders>
              <w:bottom w:val="single" w:sz="1" w:space="0" w:color="BBBBBB"/>
            </w:tcBorders>
            <w:tcMar>
              <w:top w:w="0" w:type="dxa"/>
              <w:left w:w="80" w:type="dxa"/>
              <w:bottom w:w="0" w:type="dxa"/>
              <w:right w:w="80" w:type="dxa"/>
            </w:tcMar>
          </w:tcPr>
          <w:p w14:paraId="5CC5F12D" w14:textId="77777777" w:rsidR="00B458B2" w:rsidRDefault="00B458B2"/>
        </w:tc>
      </w:tr>
      <w:tr w:rsidR="00B458B2" w14:paraId="12B57D85" w14:textId="77777777">
        <w:trPr>
          <w:trHeight w:hRule="exact" w:val="420"/>
        </w:trPr>
        <w:tc>
          <w:tcPr>
            <w:tcW w:w="9026" w:type="dxa"/>
            <w:tcBorders>
              <w:bottom w:val="single" w:sz="1" w:space="0" w:color="BBBBBB"/>
            </w:tcBorders>
            <w:tcMar>
              <w:top w:w="0" w:type="dxa"/>
              <w:left w:w="80" w:type="dxa"/>
              <w:bottom w:w="0" w:type="dxa"/>
              <w:right w:w="80" w:type="dxa"/>
            </w:tcMar>
          </w:tcPr>
          <w:p w14:paraId="2383CF54" w14:textId="77777777" w:rsidR="00B458B2" w:rsidRDefault="00B458B2"/>
        </w:tc>
      </w:tr>
      <w:tr w:rsidR="00B458B2" w14:paraId="3F0A1B8A" w14:textId="77777777">
        <w:trPr>
          <w:trHeight w:hRule="exact" w:val="420"/>
        </w:trPr>
        <w:tc>
          <w:tcPr>
            <w:tcW w:w="9026" w:type="dxa"/>
            <w:tcBorders>
              <w:bottom w:val="single" w:sz="1" w:space="0" w:color="BBBBBB"/>
            </w:tcBorders>
            <w:tcMar>
              <w:top w:w="0" w:type="dxa"/>
              <w:left w:w="80" w:type="dxa"/>
              <w:bottom w:w="0" w:type="dxa"/>
              <w:right w:w="80" w:type="dxa"/>
            </w:tcMar>
          </w:tcPr>
          <w:p w14:paraId="579D0D0A" w14:textId="77777777" w:rsidR="00B458B2" w:rsidRDefault="00B458B2"/>
        </w:tc>
      </w:tr>
      <w:tr w:rsidR="00B458B2" w14:paraId="08EF6FA7" w14:textId="77777777">
        <w:trPr>
          <w:trHeight w:hRule="exact" w:val="420"/>
        </w:trPr>
        <w:tc>
          <w:tcPr>
            <w:tcW w:w="9026" w:type="dxa"/>
            <w:tcBorders>
              <w:bottom w:val="single" w:sz="1" w:space="0" w:color="BBBBBB"/>
            </w:tcBorders>
            <w:tcMar>
              <w:top w:w="0" w:type="dxa"/>
              <w:left w:w="80" w:type="dxa"/>
              <w:bottom w:w="0" w:type="dxa"/>
              <w:right w:w="80" w:type="dxa"/>
            </w:tcMar>
          </w:tcPr>
          <w:p w14:paraId="01CF4DFC" w14:textId="77777777" w:rsidR="00B458B2" w:rsidRDefault="00B458B2"/>
        </w:tc>
      </w:tr>
      <w:tr w:rsidR="00B458B2" w14:paraId="2AA1F520" w14:textId="77777777">
        <w:trPr>
          <w:trHeight w:hRule="exact" w:val="420"/>
        </w:trPr>
        <w:tc>
          <w:tcPr>
            <w:tcW w:w="9026" w:type="dxa"/>
            <w:tcBorders>
              <w:bottom w:val="single" w:sz="1" w:space="0" w:color="BBBBBB"/>
            </w:tcBorders>
            <w:tcMar>
              <w:top w:w="0" w:type="dxa"/>
              <w:left w:w="80" w:type="dxa"/>
              <w:bottom w:w="0" w:type="dxa"/>
              <w:right w:w="80" w:type="dxa"/>
            </w:tcMar>
          </w:tcPr>
          <w:p w14:paraId="649B0880" w14:textId="77777777" w:rsidR="00B458B2" w:rsidRDefault="00B458B2"/>
        </w:tc>
      </w:tr>
      <w:tr w:rsidR="00B458B2" w14:paraId="652413FF" w14:textId="77777777">
        <w:trPr>
          <w:trHeight w:hRule="exact" w:val="420"/>
        </w:trPr>
        <w:tc>
          <w:tcPr>
            <w:tcW w:w="9026" w:type="dxa"/>
            <w:tcBorders>
              <w:bottom w:val="single" w:sz="1" w:space="0" w:color="BBBBBB"/>
            </w:tcBorders>
            <w:tcMar>
              <w:top w:w="0" w:type="dxa"/>
              <w:left w:w="80" w:type="dxa"/>
              <w:bottom w:w="0" w:type="dxa"/>
              <w:right w:w="80" w:type="dxa"/>
            </w:tcMar>
          </w:tcPr>
          <w:p w14:paraId="2245A6FE" w14:textId="77777777" w:rsidR="00B458B2" w:rsidRDefault="00B458B2"/>
        </w:tc>
      </w:tr>
      <w:tr w:rsidR="00B458B2" w14:paraId="4AC1A558" w14:textId="77777777">
        <w:trPr>
          <w:trHeight w:hRule="exact" w:val="420"/>
        </w:trPr>
        <w:tc>
          <w:tcPr>
            <w:tcW w:w="9026" w:type="dxa"/>
            <w:tcBorders>
              <w:bottom w:val="single" w:sz="1" w:space="0" w:color="BBBBBB"/>
            </w:tcBorders>
            <w:tcMar>
              <w:top w:w="0" w:type="dxa"/>
              <w:left w:w="80" w:type="dxa"/>
              <w:bottom w:w="0" w:type="dxa"/>
              <w:right w:w="80" w:type="dxa"/>
            </w:tcMar>
          </w:tcPr>
          <w:p w14:paraId="3420008B" w14:textId="77777777" w:rsidR="00B458B2" w:rsidRDefault="00B458B2"/>
        </w:tc>
      </w:tr>
    </w:tbl>
    <w:p w14:paraId="01F0FA70" w14:textId="77777777" w:rsidR="00B458B2" w:rsidRDefault="009F360B">
      <w:r>
        <w:br w:type="page"/>
      </w:r>
    </w:p>
    <w:p w14:paraId="14C44985" w14:textId="77777777" w:rsidR="00B458B2" w:rsidRDefault="009F360B">
      <w:pPr>
        <w:pStyle w:val="Heading1"/>
      </w:pPr>
      <w:r>
        <w:lastRenderedPageBreak/>
        <w:t>Bài tập 3 — Viết Acceptance Criteria</w:t>
      </w:r>
    </w:p>
    <w:p w14:paraId="49453AF3" w14:textId="77777777" w:rsidR="00B458B2" w:rsidRDefault="009F360B">
      <w:pPr>
        <w:spacing w:after="120"/>
      </w:pPr>
      <w:r>
        <w:rPr>
          <w:b/>
          <w:bCs/>
          <w:color w:val="888888"/>
        </w:rPr>
        <w:t>(Chương 17 — 35 điểm)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526"/>
      </w:tblGrid>
      <w:tr w:rsidR="00B458B2" w14:paraId="7DC7D89D" w14:textId="77777777">
        <w:tc>
          <w:tcPr>
            <w:tcW w:w="15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FF35FA1" w14:textId="77777777" w:rsidR="00B458B2" w:rsidRDefault="009F360B">
            <w:pPr>
              <w:jc w:val="center"/>
            </w:pPr>
            <w:r>
              <w:rPr>
                <w:b/>
                <w:bCs/>
                <w:color w:val="1F4E79"/>
                <w:sz w:val="20"/>
                <w:szCs w:val="20"/>
              </w:rPr>
              <w:t>Lý thuyết</w:t>
            </w:r>
          </w:p>
        </w:tc>
        <w:tc>
          <w:tcPr>
            <w:tcW w:w="7526" w:type="dxa"/>
            <w:tcBorders>
              <w:top w:val="single" w:sz="1" w:space="0" w:color="BBBBBB"/>
              <w:left w:val="single" w:sz="1" w:space="0" w:color="BBBBBB"/>
              <w:bottom w:val="single" w:sz="1" w:space="0" w:color="BBBBBB"/>
              <w:right w:val="single" w:sz="1" w:space="0" w:color="BBBBBB"/>
            </w:tcBorders>
            <w:shd w:val="clear" w:color="auto" w:fill="FAFAFA"/>
            <w:tcMar>
              <w:top w:w="100" w:type="dxa"/>
              <w:left w:w="150" w:type="dxa"/>
              <w:bottom w:w="100" w:type="dxa"/>
              <w:right w:w="150" w:type="dxa"/>
            </w:tcMar>
          </w:tcPr>
          <w:p w14:paraId="36A89E26" w14:textId="77777777" w:rsidR="00B458B2" w:rsidRDefault="009F360B">
            <w:r>
              <w:rPr>
                <w:i/>
                <w:iCs/>
                <w:color w:val="444444"/>
              </w:rPr>
              <w:t>Acceptance Criteria xác định khi nào một requirement được coi là 'done' từ góc độ của khách hàng. Định dạng Given–When–Then giúp viết AC rõ ràng, có thể kiểm tra được và không còn chỗ hiểu nhầm.</w:t>
            </w:r>
          </w:p>
        </w:tc>
      </w:tr>
    </w:tbl>
    <w:p w14:paraId="76CE03CE" w14:textId="77777777" w:rsidR="00B458B2" w:rsidRDefault="00B458B2">
      <w:pPr>
        <w:spacing w:before="80" w:after="80"/>
      </w:pPr>
    </w:p>
    <w:p w14:paraId="5874F0F1" w14:textId="77777777" w:rsidR="00B458B2" w:rsidRDefault="009F360B">
      <w:pPr>
        <w:spacing w:before="60" w:after="60"/>
      </w:pPr>
      <w:r>
        <w:t>Cho user story sau (tiếp tục ngữ cảnh đặt lịch khám bệnh ở Bài 1):</w:t>
      </w:r>
    </w:p>
    <w:p w14:paraId="194C382D"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5DA24DF9" w14:textId="77777777">
        <w:tc>
          <w:tcPr>
            <w:tcW w:w="9026" w:type="dxa"/>
            <w:tcBorders>
              <w:top w:val="single" w:sz="1" w:space="0" w:color="BBBBBB"/>
              <w:left w:val="single" w:sz="1" w:space="0" w:color="BBBBBB"/>
              <w:bottom w:val="single" w:sz="1" w:space="0" w:color="BBBBBB"/>
              <w:right w:val="single" w:sz="1" w:space="0" w:color="BBBBBB"/>
            </w:tcBorders>
            <w:shd w:val="clear" w:color="auto" w:fill="F2F2F2"/>
            <w:tcMar>
              <w:top w:w="100" w:type="dxa"/>
              <w:left w:w="150" w:type="dxa"/>
              <w:bottom w:w="100" w:type="dxa"/>
              <w:right w:w="150" w:type="dxa"/>
            </w:tcMar>
          </w:tcPr>
          <w:p w14:paraId="1C13DC09" w14:textId="77777777" w:rsidR="00B458B2" w:rsidRDefault="009F360B">
            <w:pPr>
              <w:spacing w:before="60" w:after="40"/>
            </w:pPr>
            <w:r>
              <w:rPr>
                <w:b/>
                <w:bCs/>
                <w:color w:val="1F4E79"/>
              </w:rPr>
              <w:t>User Story:</w:t>
            </w:r>
          </w:p>
          <w:p w14:paraId="40ECF5E6" w14:textId="77777777" w:rsidR="00B458B2" w:rsidRDefault="009F360B">
            <w:pPr>
              <w:spacing w:after="60"/>
            </w:pPr>
            <w:r>
              <w:rPr>
                <w:i/>
                <w:iCs/>
              </w:rPr>
              <w:t>"Là bệnh nhân, tôi muốn đặt lịch khám trực tuyến qua điện thoại để không cần đến phòng khám chỉ để lấy số thứ tự."</w:t>
            </w:r>
          </w:p>
        </w:tc>
      </w:tr>
    </w:tbl>
    <w:p w14:paraId="369625FF" w14:textId="77777777" w:rsidR="00B458B2" w:rsidRDefault="00B458B2">
      <w:pPr>
        <w:spacing w:before="80" w:after="80"/>
      </w:pPr>
    </w:p>
    <w:p w14:paraId="393C67A0" w14:textId="77777777" w:rsidR="00B458B2" w:rsidRDefault="009F360B">
      <w:pPr>
        <w:pStyle w:val="Heading2"/>
      </w:pPr>
      <w:r>
        <w:t>Phần 3a — Viết Acceptance Criteria (18 điểm)</w:t>
      </w:r>
    </w:p>
    <w:p w14:paraId="5D60439C" w14:textId="77777777" w:rsidR="00B458B2" w:rsidRDefault="009F360B">
      <w:pPr>
        <w:spacing w:before="60" w:after="60"/>
      </w:pPr>
      <w:r>
        <w:t>Viết ÍT NHẤT 4 acceptance criteria theo định dạng Given–When–Then cho user story trên.</w:t>
      </w:r>
    </w:p>
    <w:p w14:paraId="510E9362" w14:textId="77777777" w:rsidR="00B458B2" w:rsidRDefault="009F360B">
      <w:pPr>
        <w:spacing w:before="60" w:after="60"/>
      </w:pPr>
      <w:r>
        <w:rPr>
          <w:color w:val="CC0000"/>
        </w:rPr>
        <w:t>Lưu ý: Mỗi AC phải kiểm tra được (testable) — tránh AC mơ hồ kiểu "hệ thống hoạt động tốt".</w:t>
      </w:r>
    </w:p>
    <w:p w14:paraId="3738FD08" w14:textId="77777777" w:rsidR="00B458B2" w:rsidRDefault="00B458B2">
      <w:pPr>
        <w:spacing w:before="80" w:after="80"/>
      </w:pPr>
    </w:p>
    <w:p w14:paraId="204FDB00" w14:textId="417BFC59" w:rsidR="00B458B2" w:rsidRDefault="009F360B">
      <w:pPr>
        <w:spacing w:before="120" w:after="40"/>
      </w:pPr>
      <w:r>
        <w:rPr>
          <w:b/>
          <w:bCs/>
          <w:color w:val="2E86AB"/>
        </w:rPr>
        <w:t>Acceptance Criteria 1:</w:t>
      </w:r>
      <w:r w:rsidR="00AE21D7">
        <w:rPr>
          <w:b/>
          <w:bCs/>
          <w:color w:val="2E86AB"/>
        </w:rPr>
        <w:t xml:space="preserve"> </w:t>
      </w:r>
      <w:r w:rsidR="00AE21D7" w:rsidRPr="00AE21D7">
        <w:rPr>
          <w:b/>
          <w:bCs/>
          <w:color w:val="2E86AB"/>
        </w:rPr>
        <w:t>Đặt lịch thành công với số điện thoại hợp lệ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56BB67F1"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3291403B"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959D7E0" w14:textId="3334E5FE" w:rsidR="00B458B2" w:rsidRDefault="00AE21D7">
            <w:r w:rsidRPr="00AE21D7">
              <w:t>Bệnh nhân đang ở màn hình đặt lịch khám trực tuyến và chưa có lịch hẹn nào trong cùng khung giờ.</w:t>
            </w:r>
          </w:p>
        </w:tc>
      </w:tr>
      <w:tr w:rsidR="00B458B2" w14:paraId="079840D6"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6E8F71E6"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0116D3C" w14:textId="36DE7949" w:rsidR="00B458B2" w:rsidRDefault="00AE21D7">
            <w:r w:rsidRPr="00AE21D7">
              <w:t>Bệnh nhân nhập họ tên, số điện thoại hợp lệ, chọn chuyên khoa, chọn ngày giờ khám còn trống và xác thực OTP thành công.</w:t>
            </w:r>
          </w:p>
        </w:tc>
      </w:tr>
      <w:tr w:rsidR="00B458B2" w14:paraId="564FE57E"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6FC0165"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CCE6D9D" w14:textId="74EEE489" w:rsidR="00B458B2" w:rsidRDefault="00AE21D7" w:rsidP="00AE21D7">
            <w:pPr>
              <w:tabs>
                <w:tab w:val="left" w:pos="936"/>
              </w:tabs>
            </w:pPr>
            <w:r w:rsidRPr="00AE21D7">
              <w:t>Hệ thống tạo lịch hẹn thành công, hiển thị mã lịch hẹn và trạng thái lịch là “Đã đặt lịch”.</w:t>
            </w:r>
            <w:r>
              <w:tab/>
            </w:r>
          </w:p>
        </w:tc>
      </w:tr>
    </w:tbl>
    <w:p w14:paraId="5223FB39" w14:textId="77777777" w:rsidR="00B458B2" w:rsidRDefault="00B458B2">
      <w:pPr>
        <w:spacing w:before="80" w:after="80"/>
      </w:pPr>
    </w:p>
    <w:p w14:paraId="49699B7D" w14:textId="64F23F62" w:rsidR="00B458B2" w:rsidRDefault="009F360B">
      <w:pPr>
        <w:spacing w:before="120" w:after="40"/>
      </w:pPr>
      <w:r>
        <w:rPr>
          <w:b/>
          <w:bCs/>
          <w:color w:val="2E86AB"/>
        </w:rPr>
        <w:t>Acceptance Criteria 2:</w:t>
      </w:r>
      <w:r w:rsidR="00AE21D7">
        <w:rPr>
          <w:b/>
          <w:bCs/>
          <w:color w:val="2E86AB"/>
        </w:rPr>
        <w:t xml:space="preserve"> </w:t>
      </w:r>
      <w:r w:rsidR="00AE21D7" w:rsidRPr="00AE21D7">
        <w:rPr>
          <w:b/>
          <w:bCs/>
          <w:color w:val="2E86AB"/>
        </w:rPr>
        <w:t>Không cho đặt lịch nếu nhập sai OTP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4A7FB2E7"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737EE5D2"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78D252A" w14:textId="53C51ACD" w:rsidR="00B458B2" w:rsidRDefault="00AE21D7">
            <w:r w:rsidRPr="00AE21D7">
              <w:t>Bệnh nhân đã nhập thông tin đặt lịch và hệ thống đã gửi OTP đến số điện thoại của bệnh nhân.</w:t>
            </w:r>
          </w:p>
          <w:p w14:paraId="66439A34" w14:textId="4CD78084" w:rsidR="00AE21D7" w:rsidRPr="00AE21D7" w:rsidRDefault="00AE21D7" w:rsidP="00AE21D7">
            <w:pPr>
              <w:tabs>
                <w:tab w:val="left" w:pos="1152"/>
              </w:tabs>
            </w:pPr>
            <w:r>
              <w:tab/>
            </w:r>
          </w:p>
        </w:tc>
      </w:tr>
      <w:tr w:rsidR="00B458B2" w14:paraId="50A4117E"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1FFF24FB"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A3A7B97" w14:textId="5DDA339D" w:rsidR="00B458B2" w:rsidRDefault="00AE21D7">
            <w:r w:rsidRPr="00AE21D7">
              <w:t>Bệnh nhân nhập sai mã OTP.</w:t>
            </w:r>
          </w:p>
        </w:tc>
      </w:tr>
      <w:tr w:rsidR="00B458B2" w14:paraId="3661EA96"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13FED1C"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C7818F2" w14:textId="1B3D69ED" w:rsidR="00B458B2" w:rsidRDefault="00AE21D7">
            <w:r w:rsidRPr="00AE21D7">
              <w:t>Hệ thống không tạo lịch hẹn và hiển thị thông báo “Mã OTP không đúng, vui lòng kiểm tra lại”.</w:t>
            </w:r>
          </w:p>
        </w:tc>
      </w:tr>
    </w:tbl>
    <w:p w14:paraId="65713AD5" w14:textId="77777777" w:rsidR="00B458B2" w:rsidRDefault="00B458B2">
      <w:pPr>
        <w:spacing w:before="80" w:after="80"/>
      </w:pPr>
    </w:p>
    <w:p w14:paraId="43EADC03" w14:textId="7779EC6A" w:rsidR="00B458B2" w:rsidRDefault="009F360B">
      <w:pPr>
        <w:spacing w:before="120" w:after="40"/>
      </w:pPr>
      <w:r>
        <w:rPr>
          <w:b/>
          <w:bCs/>
          <w:color w:val="2E86AB"/>
        </w:rPr>
        <w:t>Acceptance Criteria 3:</w:t>
      </w:r>
      <w:r w:rsidR="00AE21D7">
        <w:rPr>
          <w:b/>
          <w:bCs/>
          <w:color w:val="2E86AB"/>
        </w:rPr>
        <w:t xml:space="preserve"> </w:t>
      </w:r>
      <w:r w:rsidR="00AE21D7" w:rsidRPr="00AE21D7">
        <w:rPr>
          <w:b/>
          <w:bCs/>
          <w:color w:val="2E86AB"/>
        </w:rPr>
        <w:t>Không cho đặt lịch vào khung giờ đã hết chỗ</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78233CAB"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40748BE"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258C020" w14:textId="77777777" w:rsidR="00AE21D7" w:rsidRPr="00AE21D7" w:rsidRDefault="00AE21D7" w:rsidP="00AE21D7">
            <w:r w:rsidRPr="00AE21D7">
              <w:t>Một khung giờ khám đã đạt số lượng bệnh nhân tối đa mà phòng khám cho phép.</w:t>
            </w:r>
          </w:p>
          <w:p w14:paraId="467E58D8" w14:textId="77777777" w:rsidR="00B458B2" w:rsidRDefault="00B458B2"/>
        </w:tc>
      </w:tr>
      <w:tr w:rsidR="00B458B2" w14:paraId="51EA768B"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7ADB6307"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4D730DEF" w14:textId="0DCD0BBF" w:rsidR="00B458B2" w:rsidRDefault="00AE21D7">
            <w:r w:rsidRPr="00AE21D7">
              <w:t>Bệnh nhân chọn khung giờ đó để đặt lịch.</w:t>
            </w:r>
          </w:p>
        </w:tc>
      </w:tr>
      <w:tr w:rsidR="00B458B2" w14:paraId="69DAF104"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AD2A1D7"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6D978BCC" w14:textId="3875D7F3" w:rsidR="00B458B2" w:rsidRDefault="00AE21D7">
            <w:r w:rsidRPr="00AE21D7">
              <w:t>Hệ thống không cho đặt lịch ở khung giờ đó và hiển thị thông báo “Khung giờ này đã hết chỗ, vui lòng chọn thời gian khác”.</w:t>
            </w:r>
          </w:p>
        </w:tc>
      </w:tr>
    </w:tbl>
    <w:p w14:paraId="0F5D137A" w14:textId="77777777" w:rsidR="00B458B2" w:rsidRDefault="00B458B2">
      <w:pPr>
        <w:spacing w:before="80" w:after="80"/>
      </w:pPr>
    </w:p>
    <w:p w14:paraId="00C0EDD1" w14:textId="63F9DE78" w:rsidR="00B458B2" w:rsidRDefault="009F360B">
      <w:pPr>
        <w:spacing w:before="120" w:after="40"/>
      </w:pPr>
      <w:r>
        <w:rPr>
          <w:b/>
          <w:bCs/>
          <w:color w:val="2E86AB"/>
        </w:rPr>
        <w:lastRenderedPageBreak/>
        <w:t>Acceptance Criteria 4:</w:t>
      </w:r>
      <w:r w:rsidR="00AE21D7">
        <w:rPr>
          <w:b/>
          <w:bCs/>
          <w:color w:val="2E86AB"/>
        </w:rPr>
        <w:t xml:space="preserve"> </w:t>
      </w:r>
      <w:r w:rsidR="00AE21D7" w:rsidRPr="00AE21D7">
        <w:rPr>
          <w:b/>
          <w:bCs/>
          <w:color w:val="2E86AB"/>
        </w:rPr>
        <w:t>Bệnh nhân nhận được thông tin xác nhận sau khi đặt lịch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7586"/>
      </w:tblGrid>
      <w:tr w:rsidR="00B458B2" w14:paraId="6E1722E3"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4700AC6" w14:textId="77777777" w:rsidR="00B458B2" w:rsidRDefault="009F360B">
            <w:pPr>
              <w:jc w:val="center"/>
            </w:pPr>
            <w:r>
              <w:rPr>
                <w:b/>
                <w:bCs/>
                <w:color w:val="1F4E79"/>
                <w:sz w:val="18"/>
                <w:szCs w:val="18"/>
              </w:rPr>
              <w:t>Given (Điều kiện ban đầu)</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95A08F9" w14:textId="5AC991C9" w:rsidR="00B458B2" w:rsidRDefault="00AE21D7" w:rsidP="00AE21D7">
            <w:r w:rsidRPr="00AE21D7">
              <w:t>Bệnh nhân đã đặt lịch khám thành công.</w:t>
            </w:r>
          </w:p>
        </w:tc>
      </w:tr>
      <w:tr w:rsidR="00B458B2" w14:paraId="7C589812"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vAlign w:val="center"/>
          </w:tcPr>
          <w:p w14:paraId="08A244AC" w14:textId="77777777" w:rsidR="00B458B2" w:rsidRDefault="009F360B">
            <w:pPr>
              <w:jc w:val="center"/>
            </w:pPr>
            <w:r>
              <w:rPr>
                <w:b/>
                <w:bCs/>
                <w:color w:val="1F4E79"/>
                <w:sz w:val="18"/>
                <w:szCs w:val="18"/>
              </w:rPr>
              <w:t>When (Hành động xảy ra)</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43124AB" w14:textId="03A49D8D" w:rsidR="00B458B2" w:rsidRDefault="00AE21D7">
            <w:r w:rsidRPr="00AE21D7">
              <w:t>Hệ thống hoàn tất việc tạo lịch hẹn.</w:t>
            </w:r>
          </w:p>
        </w:tc>
      </w:tr>
      <w:tr w:rsidR="00B458B2" w14:paraId="39D35CB9" w14:textId="77777777">
        <w:trPr>
          <w:trHeight w:hRule="exact" w:val="600"/>
        </w:trPr>
        <w:tc>
          <w:tcPr>
            <w:tcW w:w="144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DCEF694" w14:textId="77777777" w:rsidR="00B458B2" w:rsidRDefault="009F360B">
            <w:pPr>
              <w:jc w:val="center"/>
            </w:pPr>
            <w:r>
              <w:rPr>
                <w:b/>
                <w:bCs/>
                <w:color w:val="1F4E79"/>
                <w:sz w:val="18"/>
                <w:szCs w:val="18"/>
              </w:rPr>
              <w:t>Then (Kết quả mong đợi)</w:t>
            </w:r>
          </w:p>
        </w:tc>
        <w:tc>
          <w:tcPr>
            <w:tcW w:w="758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37D67856" w14:textId="34C52069" w:rsidR="00B458B2" w:rsidRDefault="00AE21D7">
            <w:r w:rsidRPr="00AE21D7">
              <w:t>Hệ thống hiển thị thông tin xác nhận gồm họ tên bệnh nhân, số điện thoại, chuyên khoa, ngày giờ khám, địa điểm khám và mã lịch hẹn.</w:t>
            </w:r>
          </w:p>
        </w:tc>
      </w:tr>
    </w:tbl>
    <w:p w14:paraId="7C990B1B" w14:textId="77777777" w:rsidR="00B458B2" w:rsidRDefault="00B458B2">
      <w:pPr>
        <w:spacing w:before="80" w:after="80"/>
      </w:pPr>
    </w:p>
    <w:p w14:paraId="164C0C36" w14:textId="77777777" w:rsidR="00B458B2" w:rsidRDefault="009F360B">
      <w:pPr>
        <w:pStyle w:val="Heading2"/>
      </w:pPr>
      <w:r>
        <w:t>Phần 3b — AC dễ bị bỏ sót (10 điểm)</w:t>
      </w:r>
    </w:p>
    <w:p w14:paraId="7E7D41C4" w14:textId="77777777" w:rsidR="00B458B2" w:rsidRDefault="009F360B">
      <w:pPr>
        <w:spacing w:before="60" w:after="60"/>
      </w:pPr>
      <w:r>
        <w:t>Trong số các AC bạn đã viết (hoặc AC nào đó bạn nghĩ đến nhưng chưa viết), hãy xác định:</w:t>
      </w:r>
    </w:p>
    <w:p w14:paraId="2650E75A" w14:textId="77777777" w:rsidR="00B458B2" w:rsidRDefault="009F360B">
      <w:pPr>
        <w:pStyle w:val="ListParagraph"/>
        <w:numPr>
          <w:ilvl w:val="0"/>
          <w:numId w:val="4"/>
        </w:numPr>
        <w:spacing w:before="40" w:after="40"/>
      </w:pPr>
      <w:r>
        <w:t>AC nào DỄ BỊ BỎ SÓT nhất trong thực tế? (có thể là AC bạn không tự nghĩ ra được nếu chỉ nghĩ nhanh)</w:t>
      </w:r>
    </w:p>
    <w:p w14:paraId="08C837F2" w14:textId="77777777" w:rsidR="00B458B2" w:rsidRDefault="009F360B">
      <w:pPr>
        <w:pStyle w:val="ListParagraph"/>
        <w:numPr>
          <w:ilvl w:val="0"/>
          <w:numId w:val="4"/>
        </w:numPr>
        <w:spacing w:before="40" w:after="40"/>
      </w:pPr>
      <w:r>
        <w:t>Tại sao AC đó quan trọng — nếu thiếu nó thì hệ thống gặp vấn đề gì?</w:t>
      </w:r>
    </w:p>
    <w:p w14:paraId="04170700" w14:textId="77777777" w:rsidR="00B458B2" w:rsidRDefault="009F360B">
      <w:pPr>
        <w:pStyle w:val="ListParagraph"/>
        <w:numPr>
          <w:ilvl w:val="0"/>
          <w:numId w:val="4"/>
        </w:numPr>
        <w:spacing w:before="40" w:after="40"/>
      </w:pPr>
      <w:r>
        <w:t>Giải thích cách AC này có thể ngăn chặn lỗi (bug) trong giai đoạn phát triển.</w:t>
      </w:r>
    </w:p>
    <w:p w14:paraId="02743470" w14:textId="77777777" w:rsidR="00B458B2" w:rsidRDefault="00B458B2">
      <w:pPr>
        <w:spacing w:before="80" w:after="80"/>
      </w:pPr>
    </w:p>
    <w:p w14:paraId="3F0C7152" w14:textId="77777777" w:rsidR="00B458B2" w:rsidRDefault="009F360B">
      <w:pPr>
        <w:spacing w:before="120" w:after="40"/>
      </w:pPr>
      <w:r>
        <w:rPr>
          <w:b/>
          <w:bCs/>
          <w:color w:val="666666"/>
          <w:sz w:val="20"/>
          <w:szCs w:val="20"/>
        </w:rPr>
        <w:t>Phân tích AC dễ bị bỏ sót: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458B2" w14:paraId="2FDDDFD1" w14:textId="77777777" w:rsidTr="00AE21D7">
        <w:trPr>
          <w:trHeight w:hRule="exact" w:val="880"/>
        </w:trPr>
        <w:tc>
          <w:tcPr>
            <w:tcW w:w="9026" w:type="dxa"/>
            <w:tcBorders>
              <w:bottom w:val="single" w:sz="1" w:space="0" w:color="BBBBBB"/>
            </w:tcBorders>
            <w:tcMar>
              <w:top w:w="0" w:type="dxa"/>
              <w:left w:w="80" w:type="dxa"/>
              <w:bottom w:w="0" w:type="dxa"/>
              <w:right w:w="80" w:type="dxa"/>
            </w:tcMar>
          </w:tcPr>
          <w:p w14:paraId="0B8A1F65" w14:textId="77777777" w:rsidR="00AE21D7" w:rsidRDefault="00AE21D7">
            <w:r w:rsidRPr="00AE21D7">
              <w:rPr>
                <w:b/>
                <w:bCs/>
              </w:rPr>
              <w:t>AC dễ bị bỏ sót nhất là:</w:t>
            </w:r>
          </w:p>
          <w:p w14:paraId="5B643F51" w14:textId="0CB80AFC" w:rsidR="00B458B2" w:rsidRDefault="00AE21D7">
            <w:r w:rsidRPr="00AE21D7">
              <w:br/>
              <w:t>Không cho đặt lịch vào khung giờ đã hết chỗ.</w:t>
            </w:r>
          </w:p>
        </w:tc>
      </w:tr>
      <w:tr w:rsidR="00B458B2" w14:paraId="4AB15AEC" w14:textId="77777777" w:rsidTr="00AE21D7">
        <w:trPr>
          <w:trHeight w:hRule="exact" w:val="2835"/>
        </w:trPr>
        <w:tc>
          <w:tcPr>
            <w:tcW w:w="9026" w:type="dxa"/>
            <w:tcBorders>
              <w:bottom w:val="single" w:sz="1" w:space="0" w:color="BBBBBB"/>
            </w:tcBorders>
            <w:tcMar>
              <w:top w:w="0" w:type="dxa"/>
              <w:left w:w="80" w:type="dxa"/>
              <w:bottom w:w="0" w:type="dxa"/>
              <w:right w:w="80" w:type="dxa"/>
            </w:tcMar>
          </w:tcPr>
          <w:p w14:paraId="42D7FF9F" w14:textId="77777777" w:rsidR="00AE21D7" w:rsidRDefault="00AE21D7" w:rsidP="00AE21D7">
            <w:pPr>
              <w:rPr>
                <w:b/>
                <w:bCs/>
              </w:rPr>
            </w:pPr>
            <w:r w:rsidRPr="00AE21D7">
              <w:rPr>
                <w:b/>
                <w:bCs/>
              </w:rPr>
              <w:t>Tại sao AC này quan trọng?</w:t>
            </w:r>
          </w:p>
          <w:p w14:paraId="14AEB08F" w14:textId="77777777" w:rsidR="00AE21D7" w:rsidRPr="00AE21D7" w:rsidRDefault="00AE21D7" w:rsidP="00AE21D7">
            <w:pPr>
              <w:rPr>
                <w:b/>
                <w:bCs/>
              </w:rPr>
            </w:pPr>
          </w:p>
          <w:p w14:paraId="737646DB" w14:textId="77777777" w:rsidR="00AE21D7" w:rsidRPr="00AE21D7" w:rsidRDefault="00AE21D7" w:rsidP="00AE21D7">
            <w:r w:rsidRPr="00AE21D7">
              <w:t>AC này rất quan trọng vì trong thực tế, nhiều bệnh nhân có thể đặt lịch cùng một thời điểm. Nếu hệ thống không kiểm tra số lượng chỗ còn lại của từng khung giờ, nhiều bệnh nhân có thể cùng đặt vào một khung giờ đã đầy.</w:t>
            </w:r>
          </w:p>
          <w:p w14:paraId="1B89466F" w14:textId="77777777" w:rsidR="00AE21D7" w:rsidRPr="00AE21D7" w:rsidRDefault="00AE21D7" w:rsidP="00AE21D7">
            <w:r w:rsidRPr="00AE21D7">
              <w:t>Điều này sẽ làm phòng khám bị quá tải, bác sĩ không khám kịp, bệnh nhân phải chờ lâu và nhân viên lễ tân phải xử lý thủ công. Khi đó, mục tiêu ban đầu của hệ thống là giảm việc đến phòng khám lấy số thứ tự sẽ không đạt được.</w:t>
            </w:r>
          </w:p>
          <w:p w14:paraId="7C5FC200" w14:textId="77777777" w:rsidR="00AE21D7" w:rsidRPr="00AE21D7" w:rsidRDefault="00AE21D7" w:rsidP="00AE21D7">
            <w:r w:rsidRPr="00AE21D7">
              <w:t>AC này dễ bị bỏ sót vì khi viết user story, người viết thường chỉ nghĩ đến trường hợp lý tưởng: bệnh nhân nhập thông tin và đặt lịch thành công. Tuy nhiên, trong hệ thống thật, cần xử lý cả trường hợp khung giờ đã hết chỗ hoặc có nhiều người đặt cùng lúc.</w:t>
            </w:r>
          </w:p>
          <w:p w14:paraId="6DE02326" w14:textId="77777777" w:rsidR="00B458B2" w:rsidRDefault="00B458B2"/>
        </w:tc>
      </w:tr>
      <w:tr w:rsidR="00B458B2" w14:paraId="5C7195DE" w14:textId="77777777" w:rsidTr="00AE21D7">
        <w:trPr>
          <w:trHeight w:hRule="exact" w:val="2111"/>
        </w:trPr>
        <w:tc>
          <w:tcPr>
            <w:tcW w:w="9026" w:type="dxa"/>
            <w:tcBorders>
              <w:bottom w:val="single" w:sz="1" w:space="0" w:color="BBBBBB"/>
            </w:tcBorders>
            <w:tcMar>
              <w:top w:w="0" w:type="dxa"/>
              <w:left w:w="80" w:type="dxa"/>
              <w:bottom w:w="0" w:type="dxa"/>
              <w:right w:w="80" w:type="dxa"/>
            </w:tcMar>
          </w:tcPr>
          <w:p w14:paraId="7755B0FA" w14:textId="77777777" w:rsidR="00AE21D7" w:rsidRDefault="00AE21D7" w:rsidP="00AE21D7">
            <w:pPr>
              <w:rPr>
                <w:b/>
                <w:bCs/>
              </w:rPr>
            </w:pPr>
            <w:r w:rsidRPr="00AE21D7">
              <w:rPr>
                <w:b/>
                <w:bCs/>
              </w:rPr>
              <w:t>AC này ngăn chặn bug như thế nào?</w:t>
            </w:r>
          </w:p>
          <w:p w14:paraId="2BE7E6A7" w14:textId="77777777" w:rsidR="00AE21D7" w:rsidRPr="00AE21D7" w:rsidRDefault="00AE21D7" w:rsidP="00AE21D7">
            <w:pPr>
              <w:rPr>
                <w:b/>
                <w:bCs/>
              </w:rPr>
            </w:pPr>
          </w:p>
          <w:p w14:paraId="2D7356EA" w14:textId="77777777" w:rsidR="00AE21D7" w:rsidRPr="00AE21D7" w:rsidRDefault="00AE21D7" w:rsidP="00AE21D7">
            <w:r w:rsidRPr="00AE21D7">
              <w:t>AC này giúp developer biết rằng trước khi tạo lịch hẹn, hệ thống phải kiểm tra số lượng lịch đã có trong khung giờ được chọn. Nếu đã đầy, hệ thống phải từ chối tạo lịch mới.</w:t>
            </w:r>
          </w:p>
          <w:p w14:paraId="3CDA1EA8" w14:textId="77777777" w:rsidR="00AE21D7" w:rsidRPr="00AE21D7" w:rsidRDefault="00AE21D7" w:rsidP="00AE21D7">
            <w:r w:rsidRPr="00AE21D7">
              <w:t>Nhờ đó, nhóm phát triển có thể tránh bug “overbooking”, tức là nhận quá nhiều lịch trong cùng một khung giờ. Tester cũng có thể tạo test case để kiểm tra trường hợp khung giờ đã đầy, thay vì chỉ test trường hợp đặt lịch thành công.</w:t>
            </w:r>
          </w:p>
          <w:p w14:paraId="10F9DBCA" w14:textId="77777777" w:rsidR="00B458B2" w:rsidRDefault="00B458B2"/>
        </w:tc>
      </w:tr>
      <w:tr w:rsidR="00B458B2" w14:paraId="72D8FE29" w14:textId="77777777">
        <w:trPr>
          <w:trHeight w:hRule="exact" w:val="420"/>
        </w:trPr>
        <w:tc>
          <w:tcPr>
            <w:tcW w:w="9026" w:type="dxa"/>
            <w:tcBorders>
              <w:bottom w:val="single" w:sz="1" w:space="0" w:color="BBBBBB"/>
            </w:tcBorders>
            <w:tcMar>
              <w:top w:w="0" w:type="dxa"/>
              <w:left w:w="80" w:type="dxa"/>
              <w:bottom w:w="0" w:type="dxa"/>
              <w:right w:w="80" w:type="dxa"/>
            </w:tcMar>
          </w:tcPr>
          <w:p w14:paraId="0C8F5C6A" w14:textId="77777777" w:rsidR="00B458B2" w:rsidRDefault="00B458B2"/>
        </w:tc>
      </w:tr>
      <w:tr w:rsidR="00B458B2" w14:paraId="27AB0F63" w14:textId="77777777">
        <w:trPr>
          <w:trHeight w:hRule="exact" w:val="420"/>
        </w:trPr>
        <w:tc>
          <w:tcPr>
            <w:tcW w:w="9026" w:type="dxa"/>
            <w:tcBorders>
              <w:bottom w:val="single" w:sz="1" w:space="0" w:color="BBBBBB"/>
            </w:tcBorders>
            <w:tcMar>
              <w:top w:w="0" w:type="dxa"/>
              <w:left w:w="80" w:type="dxa"/>
              <w:bottom w:w="0" w:type="dxa"/>
              <w:right w:w="80" w:type="dxa"/>
            </w:tcMar>
          </w:tcPr>
          <w:p w14:paraId="099B58D1" w14:textId="77777777" w:rsidR="00B458B2" w:rsidRDefault="00B458B2"/>
        </w:tc>
      </w:tr>
      <w:tr w:rsidR="00B458B2" w14:paraId="2D06D381" w14:textId="77777777">
        <w:trPr>
          <w:trHeight w:hRule="exact" w:val="420"/>
        </w:trPr>
        <w:tc>
          <w:tcPr>
            <w:tcW w:w="9026" w:type="dxa"/>
            <w:tcBorders>
              <w:bottom w:val="single" w:sz="1" w:space="0" w:color="BBBBBB"/>
            </w:tcBorders>
            <w:tcMar>
              <w:top w:w="0" w:type="dxa"/>
              <w:left w:w="80" w:type="dxa"/>
              <w:bottom w:w="0" w:type="dxa"/>
              <w:right w:w="80" w:type="dxa"/>
            </w:tcMar>
          </w:tcPr>
          <w:p w14:paraId="687A0B0D" w14:textId="77777777" w:rsidR="00B458B2" w:rsidRDefault="00B458B2"/>
        </w:tc>
      </w:tr>
      <w:tr w:rsidR="00B458B2" w14:paraId="0E0B895A" w14:textId="77777777">
        <w:trPr>
          <w:trHeight w:hRule="exact" w:val="420"/>
        </w:trPr>
        <w:tc>
          <w:tcPr>
            <w:tcW w:w="9026" w:type="dxa"/>
            <w:tcBorders>
              <w:bottom w:val="single" w:sz="1" w:space="0" w:color="BBBBBB"/>
            </w:tcBorders>
            <w:tcMar>
              <w:top w:w="0" w:type="dxa"/>
              <w:left w:w="80" w:type="dxa"/>
              <w:bottom w:w="0" w:type="dxa"/>
              <w:right w:w="80" w:type="dxa"/>
            </w:tcMar>
          </w:tcPr>
          <w:p w14:paraId="79ECD746" w14:textId="77777777" w:rsidR="00B458B2" w:rsidRDefault="00B458B2"/>
        </w:tc>
      </w:tr>
      <w:tr w:rsidR="00B458B2" w14:paraId="17637C3F" w14:textId="77777777">
        <w:trPr>
          <w:trHeight w:hRule="exact" w:val="420"/>
        </w:trPr>
        <w:tc>
          <w:tcPr>
            <w:tcW w:w="9026" w:type="dxa"/>
            <w:tcBorders>
              <w:bottom w:val="single" w:sz="1" w:space="0" w:color="BBBBBB"/>
            </w:tcBorders>
            <w:tcMar>
              <w:top w:w="0" w:type="dxa"/>
              <w:left w:w="80" w:type="dxa"/>
              <w:bottom w:w="0" w:type="dxa"/>
              <w:right w:w="80" w:type="dxa"/>
            </w:tcMar>
          </w:tcPr>
          <w:p w14:paraId="6BA0EAFA" w14:textId="77777777" w:rsidR="00B458B2" w:rsidRDefault="00B458B2"/>
        </w:tc>
      </w:tr>
    </w:tbl>
    <w:p w14:paraId="5EA24770" w14:textId="77777777" w:rsidR="00B458B2" w:rsidRDefault="009F360B">
      <w:pPr>
        <w:pStyle w:val="Heading2"/>
      </w:pPr>
      <w:r>
        <w:t>Phần 3c — Thiết kế test case (7 điểm)</w:t>
      </w:r>
    </w:p>
    <w:p w14:paraId="129B89A1" w14:textId="77777777" w:rsidR="00B458B2" w:rsidRDefault="009F360B">
      <w:pPr>
        <w:spacing w:before="60" w:after="60"/>
      </w:pPr>
      <w:r>
        <w:t>Chọn 1 AC từ Phần 3a. Mô tả 1 test case cụ thể tương ứng với AC đó, theo cấu trúc sau:</w:t>
      </w:r>
    </w:p>
    <w:p w14:paraId="73FB9537"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B458B2" w14:paraId="2C45864A" w14:textId="77777777">
        <w:trPr>
          <w:trHeight w:hRule="exact" w:val="50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159853DF" w14:textId="77777777" w:rsidR="00B458B2" w:rsidRDefault="009F360B">
            <w:r>
              <w:rPr>
                <w:b/>
                <w:bCs/>
                <w:sz w:val="20"/>
                <w:szCs w:val="20"/>
              </w:rPr>
              <w:t>AC được chọn (ghi lại):</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FD65347" w14:textId="69B6D992" w:rsidR="00B458B2" w:rsidRDefault="00AE21D7">
            <w:r w:rsidRPr="00AE21D7">
              <w:t>Không cho đặt lịch vào khung giờ đã hết chỗ.</w:t>
            </w:r>
          </w:p>
        </w:tc>
      </w:tr>
      <w:tr w:rsidR="00B458B2" w14:paraId="2DF320A6" w14:textId="77777777" w:rsidTr="00AE21D7">
        <w:trPr>
          <w:trHeight w:hRule="exact" w:val="1021"/>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023D80E8" w14:textId="77777777" w:rsidR="00B458B2" w:rsidRDefault="009F360B">
            <w:r>
              <w:rPr>
                <w:b/>
                <w:bCs/>
                <w:sz w:val="20"/>
                <w:szCs w:val="20"/>
              </w:rPr>
              <w:t>Tên test case:</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95DE0B0" w14:textId="77777777" w:rsidR="00AE21D7" w:rsidRPr="00AE21D7" w:rsidRDefault="00AE21D7" w:rsidP="00AE21D7">
            <w:r w:rsidRPr="00AE21D7">
              <w:t>TC_BOOKING_03 — Kiểm tra không cho bệnh nhân đặt lịch vào khung giờ đã hết chỗ</w:t>
            </w:r>
          </w:p>
          <w:p w14:paraId="0C86E45B" w14:textId="77777777" w:rsidR="00B458B2" w:rsidRDefault="00B458B2"/>
        </w:tc>
      </w:tr>
      <w:tr w:rsidR="00B458B2" w14:paraId="2D6248BB" w14:textId="77777777" w:rsidTr="00AE21D7">
        <w:trPr>
          <w:trHeight w:hRule="exact" w:val="1036"/>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63384381" w14:textId="77777777" w:rsidR="00B458B2" w:rsidRDefault="009F360B">
            <w:r>
              <w:rPr>
                <w:b/>
                <w:bCs/>
                <w:sz w:val="20"/>
                <w:szCs w:val="20"/>
              </w:rPr>
              <w:t>Điều kiện tiên quyết (Pre-condition):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0829A33" w14:textId="724A53F9" w:rsidR="00B458B2" w:rsidRDefault="00AE21D7">
            <w:r w:rsidRPr="00AE21D7">
              <w:t>Khung giờ khám 09:00–09:30 ngày 20/06/2026 của chuyên khoa Nội tổng quát đã đủ số lượng bệnh nhân tối đa.</w:t>
            </w:r>
          </w:p>
        </w:tc>
      </w:tr>
      <w:tr w:rsidR="00B458B2" w14:paraId="57645E52" w14:textId="77777777" w:rsidTr="00AE21D7">
        <w:trPr>
          <w:trHeight w:hRule="exact" w:val="2300"/>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E8CFC3C" w14:textId="77777777" w:rsidR="00B458B2" w:rsidRDefault="009F360B">
            <w:r>
              <w:rPr>
                <w:b/>
                <w:bCs/>
                <w:sz w:val="20"/>
                <w:szCs w:val="20"/>
              </w:rPr>
              <w:t>Các bước thực hiện (Steps):</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1F15753F" w14:textId="7CB51244" w:rsidR="00AE21D7" w:rsidRPr="00AE21D7" w:rsidRDefault="00AE21D7" w:rsidP="00AE21D7">
            <w:r w:rsidRPr="00AE21D7">
              <w:t xml:space="preserve">  Truy cập màn hình đặt lịch khám trực tuyến.</w:t>
            </w:r>
          </w:p>
          <w:p w14:paraId="153FA584" w14:textId="3A9B8E76" w:rsidR="00AE21D7" w:rsidRPr="00AE21D7" w:rsidRDefault="00AE21D7" w:rsidP="00AE21D7">
            <w:r w:rsidRPr="00AE21D7">
              <w:t xml:space="preserve">  Nhập họ tên bệnh nhân.</w:t>
            </w:r>
          </w:p>
          <w:p w14:paraId="45BD7233" w14:textId="5DE879F5" w:rsidR="00AE21D7" w:rsidRPr="00AE21D7" w:rsidRDefault="00AE21D7" w:rsidP="00AE21D7">
            <w:r w:rsidRPr="00AE21D7">
              <w:t xml:space="preserve">  Nhập số điện thoại hợp lệ.</w:t>
            </w:r>
          </w:p>
          <w:p w14:paraId="0FD2DFAE" w14:textId="4E7AF3D1" w:rsidR="00AE21D7" w:rsidRPr="00AE21D7" w:rsidRDefault="00AE21D7" w:rsidP="00AE21D7">
            <w:r w:rsidRPr="00AE21D7">
              <w:t xml:space="preserve">  Chọn chuyên khoa “Nội tổng quát”.</w:t>
            </w:r>
          </w:p>
          <w:p w14:paraId="27DBBED3" w14:textId="501B9DA0" w:rsidR="00AE21D7" w:rsidRPr="00AE21D7" w:rsidRDefault="00AE21D7" w:rsidP="00AE21D7">
            <w:r w:rsidRPr="00AE21D7">
              <w:t xml:space="preserve"> Chọn ngày khám 20/06/2026.</w:t>
            </w:r>
          </w:p>
          <w:p w14:paraId="3434695D" w14:textId="156A1B35" w:rsidR="00AE21D7" w:rsidRPr="00AE21D7" w:rsidRDefault="00AE21D7" w:rsidP="00AE21D7">
            <w:r w:rsidRPr="00AE21D7">
              <w:t>Chọn khung giờ 09:00–09:30.</w:t>
            </w:r>
          </w:p>
          <w:p w14:paraId="59BADDEA" w14:textId="6817A023" w:rsidR="00AE21D7" w:rsidRPr="00AE21D7" w:rsidRDefault="00AE21D7" w:rsidP="00AE21D7">
            <w:r w:rsidRPr="00AE21D7">
              <w:t>Bấm nút “Đặt lịch”.</w:t>
            </w:r>
          </w:p>
          <w:p w14:paraId="71B56804" w14:textId="6D673B79" w:rsidR="00B458B2" w:rsidRDefault="00AE21D7" w:rsidP="00AE21D7">
            <w:r w:rsidRPr="00AE21D7">
              <w:t>Quan sát phản hồi của hệ thống.</w:t>
            </w:r>
          </w:p>
        </w:tc>
      </w:tr>
      <w:tr w:rsidR="00B458B2" w14:paraId="278C11B2" w14:textId="77777777" w:rsidTr="00AE21D7">
        <w:trPr>
          <w:trHeight w:hRule="exact" w:val="1739"/>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0835192" w14:textId="77777777" w:rsidR="00B458B2" w:rsidRDefault="009F360B">
            <w:r>
              <w:rPr>
                <w:b/>
                <w:bCs/>
                <w:sz w:val="20"/>
                <w:szCs w:val="20"/>
              </w:rPr>
              <w:t>Dữ liệu thử (Test data):</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08DD2975" w14:textId="1313FF98" w:rsidR="00B458B2" w:rsidRDefault="00AE21D7">
            <w:r w:rsidRPr="00AE21D7">
              <w:t>Họ tên: Nguyễn Văn A</w:t>
            </w:r>
            <w:r w:rsidRPr="00AE21D7">
              <w:br/>
              <w:t>Số điện thoại: 0901234567</w:t>
            </w:r>
            <w:r w:rsidRPr="00AE21D7">
              <w:br/>
              <w:t>Chuyên khoa: Nội tổng quát</w:t>
            </w:r>
            <w:r w:rsidRPr="00AE21D7">
              <w:br/>
              <w:t>Ngày khám: 20/06/2026</w:t>
            </w:r>
            <w:r w:rsidRPr="00AE21D7">
              <w:br/>
              <w:t>Khung giờ: 09:00–09:30</w:t>
            </w:r>
            <w:r w:rsidRPr="00AE21D7">
              <w:br/>
              <w:t>Trạng thái khung giờ: Đã hết chỗ</w:t>
            </w:r>
          </w:p>
        </w:tc>
      </w:tr>
      <w:tr w:rsidR="00B458B2" w14:paraId="67BF0F23" w14:textId="77777777" w:rsidTr="00AE21D7">
        <w:trPr>
          <w:trHeight w:hRule="exact" w:val="1326"/>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438FA93D" w14:textId="77777777" w:rsidR="00B458B2" w:rsidRDefault="009F360B">
            <w:r>
              <w:rPr>
                <w:b/>
                <w:bCs/>
                <w:sz w:val="20"/>
                <w:szCs w:val="20"/>
              </w:rPr>
              <w:t>Kết quả mong đợi (Expected result):</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795C5F40" w14:textId="66AA9E18" w:rsidR="00B458B2" w:rsidRDefault="00AE21D7">
            <w:r w:rsidRPr="00AE21D7">
              <w:t>Hệ thống không tạo lịch hẹn mới.</w:t>
            </w:r>
            <w:r w:rsidRPr="00AE21D7">
              <w:br/>
              <w:t>Hệ thống hiển thị thông báo: “Khung giờ này đã hết chỗ, vui lòng chọn thời gian khác”.</w:t>
            </w:r>
            <w:r w:rsidRPr="00AE21D7">
              <w:br/>
              <w:t>Bệnh nhân có thể quay lại chọn khung giờ khác còn trống.</w:t>
            </w:r>
          </w:p>
        </w:tc>
      </w:tr>
      <w:tr w:rsidR="00B458B2" w14:paraId="752C113F" w14:textId="77777777" w:rsidTr="00AE21D7">
        <w:trPr>
          <w:trHeight w:hRule="exact" w:val="751"/>
        </w:trPr>
        <w:tc>
          <w:tcPr>
            <w:tcW w:w="26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vAlign w:val="center"/>
          </w:tcPr>
          <w:p w14:paraId="27B49958" w14:textId="77777777" w:rsidR="00B458B2" w:rsidRDefault="009F360B">
            <w:r>
              <w:rPr>
                <w:b/>
                <w:bCs/>
                <w:sz w:val="20"/>
                <w:szCs w:val="20"/>
              </w:rPr>
              <w:t>Kết quả thực tế (để trống — tester điền):</w:t>
            </w:r>
          </w:p>
        </w:tc>
        <w:tc>
          <w:tcPr>
            <w:tcW w:w="6426" w:type="dxa"/>
            <w:tcBorders>
              <w:top w:val="single" w:sz="1" w:space="0" w:color="BBBBBB"/>
              <w:left w:val="single" w:sz="1" w:space="0" w:color="BBBBBB"/>
              <w:bottom w:val="single" w:sz="1" w:space="0" w:color="BBBBBB"/>
              <w:right w:val="single" w:sz="1" w:space="0" w:color="BBBBBB"/>
            </w:tcBorders>
            <w:tcMar>
              <w:top w:w="100" w:type="dxa"/>
              <w:left w:w="150" w:type="dxa"/>
              <w:bottom w:w="100" w:type="dxa"/>
              <w:right w:w="150" w:type="dxa"/>
            </w:tcMar>
          </w:tcPr>
          <w:p w14:paraId="566B8076" w14:textId="06E49448" w:rsidR="00B458B2" w:rsidRDefault="00AE21D7">
            <w:r w:rsidRPr="00AE21D7">
              <w:t>Tester điền sau khi kiểm thử.</w:t>
            </w:r>
          </w:p>
        </w:tc>
      </w:tr>
    </w:tbl>
    <w:p w14:paraId="369E8AAF" w14:textId="77777777" w:rsidR="00B458B2" w:rsidRDefault="009F360B">
      <w:r>
        <w:br w:type="page"/>
      </w:r>
    </w:p>
    <w:p w14:paraId="7B3B2B85" w14:textId="77777777" w:rsidR="00B458B2" w:rsidRDefault="009F360B">
      <w:pPr>
        <w:pStyle w:val="Heading1"/>
      </w:pPr>
      <w:r>
        <w:lastRenderedPageBreak/>
        <w:t>Bảng điểm (Rubric)</w:t>
      </w:r>
    </w:p>
    <w:p w14:paraId="28018641" w14:textId="77777777" w:rsidR="00B458B2" w:rsidRDefault="00B458B2">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1700"/>
        <w:gridCol w:w="1326"/>
      </w:tblGrid>
      <w:tr w:rsidR="00B458B2" w14:paraId="585060E4" w14:textId="77777777">
        <w:tc>
          <w:tcPr>
            <w:tcW w:w="60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5D8825AE" w14:textId="77777777" w:rsidR="00B458B2" w:rsidRDefault="009F360B">
            <w:pPr>
              <w:jc w:val="center"/>
            </w:pPr>
            <w:r>
              <w:rPr>
                <w:b/>
                <w:bCs/>
                <w:color w:val="FFFFFF"/>
                <w:sz w:val="20"/>
                <w:szCs w:val="20"/>
              </w:rPr>
              <w:t>Tiêu chí đánh giá</w:t>
            </w:r>
          </w:p>
        </w:tc>
        <w:tc>
          <w:tcPr>
            <w:tcW w:w="1700"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4B1A7BA5" w14:textId="77777777" w:rsidR="00B458B2" w:rsidRDefault="009F360B">
            <w:pPr>
              <w:jc w:val="center"/>
            </w:pPr>
            <w:r>
              <w:rPr>
                <w:b/>
                <w:bCs/>
                <w:color w:val="FFFFFF"/>
                <w:sz w:val="20"/>
                <w:szCs w:val="20"/>
              </w:rPr>
              <w:t>Điểm tối đa</w:t>
            </w:r>
          </w:p>
        </w:tc>
        <w:tc>
          <w:tcPr>
            <w:tcW w:w="1326" w:type="dxa"/>
            <w:tcBorders>
              <w:top w:val="single" w:sz="1" w:space="0" w:color="BBBBBB"/>
              <w:left w:val="single" w:sz="1" w:space="0" w:color="BBBBBB"/>
              <w:bottom w:val="single" w:sz="1" w:space="0" w:color="BBBBBB"/>
              <w:right w:val="single" w:sz="1" w:space="0" w:color="BBBBBB"/>
            </w:tcBorders>
            <w:shd w:val="clear" w:color="auto" w:fill="1F4E79"/>
            <w:tcMar>
              <w:top w:w="100" w:type="dxa"/>
              <w:left w:w="150" w:type="dxa"/>
              <w:bottom w:w="100" w:type="dxa"/>
              <w:right w:w="150" w:type="dxa"/>
            </w:tcMar>
          </w:tcPr>
          <w:p w14:paraId="5206574F" w14:textId="77777777" w:rsidR="00B458B2" w:rsidRDefault="009F360B">
            <w:pPr>
              <w:jc w:val="center"/>
            </w:pPr>
            <w:r>
              <w:rPr>
                <w:b/>
                <w:bCs/>
                <w:color w:val="FFFFFF"/>
                <w:sz w:val="20"/>
                <w:szCs w:val="20"/>
              </w:rPr>
              <w:t>Điểm đạt</w:t>
            </w:r>
          </w:p>
        </w:tc>
      </w:tr>
      <w:tr w:rsidR="00B458B2" w14:paraId="0F964487"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EA1F9F3" w14:textId="77777777" w:rsidR="00B458B2" w:rsidRDefault="009F360B">
            <w:r>
              <w:rPr>
                <w:b/>
                <w:bCs/>
                <w:color w:val="1F4E79"/>
                <w:sz w:val="20"/>
                <w:szCs w:val="20"/>
              </w:rPr>
              <w:t>BÀI 1 — MoSCoW &amp; Ưu tiên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6FEA110"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3175CF16" w14:textId="77777777" w:rsidR="00B458B2" w:rsidRDefault="00B458B2"/>
        </w:tc>
      </w:tr>
      <w:tr w:rsidR="00B458B2" w14:paraId="50AC8A98"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2CFB81A" w14:textId="77777777" w:rsidR="00B458B2" w:rsidRDefault="009F360B">
            <w:r>
              <w:rPr>
                <w:color w:val="333333"/>
                <w:sz w:val="20"/>
                <w:szCs w:val="20"/>
              </w:rPr>
              <w:t xml:space="preserve">  1a. Phân loại đúng và nhất quán với ngữ cảnh đã cho</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5D674BE"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F4978CF" w14:textId="77777777" w:rsidR="00B458B2" w:rsidRDefault="00B458B2"/>
        </w:tc>
      </w:tr>
      <w:tr w:rsidR="00B458B2" w14:paraId="7942173E"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64DCA8E" w14:textId="77777777" w:rsidR="00B458B2" w:rsidRDefault="009F360B">
            <w:r>
              <w:rPr>
                <w:color w:val="333333"/>
                <w:sz w:val="20"/>
                <w:szCs w:val="20"/>
              </w:rPr>
              <w:t xml:space="preserve">  1a. Giải thích Must Have rõ ràng, có lý do cụ thể (không chung chung)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1605B30"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89723B8" w14:textId="77777777" w:rsidR="00B458B2" w:rsidRDefault="00B458B2"/>
        </w:tc>
      </w:tr>
      <w:tr w:rsidR="00B458B2" w14:paraId="24C61230"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78297B6" w14:textId="77777777" w:rsidR="00B458B2" w:rsidRDefault="009F360B">
            <w:r>
              <w:rPr>
                <w:color w:val="333333"/>
                <w:sz w:val="20"/>
                <w:szCs w:val="20"/>
              </w:rPr>
              <w:t xml:space="preserve">  1b. Câu hỏi đúng phong cách 'Games People Play', liên quan đến requirement được chọn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8031A6D" w14:textId="77777777" w:rsidR="00B458B2" w:rsidRDefault="009F360B">
            <w:pPr>
              <w:jc w:val="center"/>
            </w:pPr>
            <w:r>
              <w:rPr>
                <w:sz w:val="20"/>
                <w:szCs w:val="20"/>
              </w:rPr>
              <w:t>12</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A19A46F" w14:textId="77777777" w:rsidR="00B458B2" w:rsidRDefault="00B458B2"/>
        </w:tc>
      </w:tr>
      <w:tr w:rsidR="00B458B2" w14:paraId="13BF1E07"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5DB48970" w14:textId="77777777" w:rsidR="00B458B2" w:rsidRDefault="009F360B">
            <w:r>
              <w:rPr>
                <w:color w:val="333333"/>
                <w:sz w:val="20"/>
                <w:szCs w:val="20"/>
              </w:rPr>
              <w:t xml:space="preserve">  1c. Điều chỉnh hợp lý khi deadline thay đổi, giải thích được nguyên nhân</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2096AE5" w14:textId="77777777" w:rsidR="00B458B2" w:rsidRDefault="009F360B">
            <w:pPr>
              <w:jc w:val="center"/>
            </w:pPr>
            <w:r>
              <w:rPr>
                <w:sz w:val="20"/>
                <w:szCs w:val="20"/>
              </w:rPr>
              <w:t>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E56D1E5" w14:textId="77777777" w:rsidR="00B458B2" w:rsidRDefault="00B458B2"/>
        </w:tc>
      </w:tr>
      <w:tr w:rsidR="00B458B2" w14:paraId="7C91C306"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5EFB24F" w14:textId="77777777" w:rsidR="00B458B2" w:rsidRDefault="009F360B">
            <w:r>
              <w:rPr>
                <w:b/>
                <w:bCs/>
                <w:color w:val="1F4E79"/>
                <w:sz w:val="20"/>
                <w:szCs w:val="20"/>
              </w:rPr>
              <w:t>BÀI 2 — Validation &amp; Verification</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7984A47"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28666DDF" w14:textId="77777777" w:rsidR="00B458B2" w:rsidRDefault="00B458B2"/>
        </w:tc>
      </w:tr>
      <w:tr w:rsidR="00B458B2" w14:paraId="5702D572"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EF3B42A" w14:textId="77777777" w:rsidR="00B458B2" w:rsidRDefault="009F360B">
            <w:r>
              <w:rPr>
                <w:color w:val="333333"/>
                <w:sz w:val="20"/>
                <w:szCs w:val="20"/>
              </w:rPr>
              <w:t xml:space="preserve">  2a. Phân loại đúng cả 5 tình huống (4 điểm/tình huống)</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6539A2E" w14:textId="77777777" w:rsidR="00B458B2" w:rsidRDefault="009F360B">
            <w:pPr>
              <w:jc w:val="center"/>
            </w:pPr>
            <w:r>
              <w:rPr>
                <w:sz w:val="20"/>
                <w:szCs w:val="20"/>
              </w:rPr>
              <w:t>20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04EB858" w14:textId="77777777" w:rsidR="00B458B2" w:rsidRDefault="00B458B2"/>
        </w:tc>
      </w:tr>
      <w:tr w:rsidR="00B458B2" w14:paraId="163E21D0"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2C34936" w14:textId="77777777" w:rsidR="00B458B2" w:rsidRDefault="009F360B">
            <w:r>
              <w:rPr>
                <w:color w:val="333333"/>
                <w:sz w:val="20"/>
                <w:szCs w:val="20"/>
              </w:rPr>
              <w:t xml:space="preserve">  2b. Phân tích TH5 sâu, chỉ ra được nguyên nhân gốc rễ và giải pháp phòng tránh</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38DC6B71"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B12AB2F" w14:textId="77777777" w:rsidR="00B458B2" w:rsidRDefault="00B458B2"/>
        </w:tc>
      </w:tr>
      <w:tr w:rsidR="00B458B2" w14:paraId="7A10F372"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8A3E63A" w14:textId="77777777" w:rsidR="00B458B2" w:rsidRDefault="009F360B">
            <w:r>
              <w:rPr>
                <w:b/>
                <w:bCs/>
                <w:color w:val="1F4E79"/>
                <w:sz w:val="20"/>
                <w:szCs w:val="20"/>
              </w:rPr>
              <w:t>BÀI 3 — Acceptance Criteria</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72C42BB7" w14:textId="77777777" w:rsidR="00B458B2" w:rsidRDefault="00B458B2">
            <w:pPr>
              <w:jc w:val="center"/>
            </w:pP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ACDF3DA" w14:textId="77777777" w:rsidR="00B458B2" w:rsidRDefault="00B458B2"/>
        </w:tc>
      </w:tr>
      <w:tr w:rsidR="00B458B2" w14:paraId="77D29F19"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775842FD" w14:textId="77777777" w:rsidR="00B458B2" w:rsidRDefault="009F360B">
            <w:r>
              <w:rPr>
                <w:color w:val="333333"/>
                <w:sz w:val="20"/>
                <w:szCs w:val="20"/>
              </w:rPr>
              <w:t xml:space="preserve">  3a. AC đúng định dạng Given–When–Then, có thể kiểm tra được (4,5 điểm × 4 AC)</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00ED761" w14:textId="77777777" w:rsidR="00B458B2" w:rsidRDefault="009F360B">
            <w:pPr>
              <w:jc w:val="center"/>
            </w:pPr>
            <w:r>
              <w:rPr>
                <w:sz w:val="20"/>
                <w:szCs w:val="20"/>
              </w:rPr>
              <w:t>18</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4695445" w14:textId="77777777" w:rsidR="00B458B2" w:rsidRDefault="00B458B2"/>
        </w:tc>
      </w:tr>
      <w:tr w:rsidR="00B458B2" w14:paraId="7094F19D"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662E7F96" w14:textId="77777777" w:rsidR="00B458B2" w:rsidRDefault="009F360B">
            <w:r>
              <w:rPr>
                <w:color w:val="333333"/>
                <w:sz w:val="20"/>
                <w:szCs w:val="20"/>
              </w:rPr>
              <w:t xml:space="preserve">  3b. Xác định AC dễ bị bỏ sót có chiều sâu, giải thích được hậu quả thực tế</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20E180ED" w14:textId="77777777" w:rsidR="00B458B2" w:rsidRDefault="009F360B">
            <w:pPr>
              <w:jc w:val="center"/>
            </w:pPr>
            <w:r>
              <w:rPr>
                <w:sz w:val="20"/>
                <w:szCs w:val="20"/>
              </w:rPr>
              <w:t>10</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61BB900" w14:textId="77777777" w:rsidR="00B458B2" w:rsidRDefault="00B458B2"/>
        </w:tc>
      </w:tr>
      <w:tr w:rsidR="00B458B2" w14:paraId="5855D351" w14:textId="77777777">
        <w:tc>
          <w:tcPr>
            <w:tcW w:w="60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1D061238" w14:textId="77777777" w:rsidR="00B458B2" w:rsidRDefault="009F360B">
            <w:r>
              <w:rPr>
                <w:color w:val="333333"/>
                <w:sz w:val="20"/>
                <w:szCs w:val="20"/>
              </w:rPr>
              <w:t xml:space="preserve">  3c. Test case đầy đủ, cụ thể, khả thi</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0CF59D54" w14:textId="77777777" w:rsidR="00B458B2" w:rsidRDefault="009F360B">
            <w:pPr>
              <w:jc w:val="center"/>
            </w:pPr>
            <w:r>
              <w:rPr>
                <w:sz w:val="20"/>
                <w:szCs w:val="20"/>
              </w:rPr>
              <w:t>7</w:t>
            </w:r>
          </w:p>
        </w:tc>
        <w:tc>
          <w:tcPr>
            <w:tcW w:w="1326" w:type="dxa"/>
            <w:tcBorders>
              <w:top w:val="single" w:sz="1" w:space="0" w:color="BBBBBB"/>
              <w:left w:val="single" w:sz="1" w:space="0" w:color="BBBBBB"/>
              <w:bottom w:val="single" w:sz="1" w:space="0" w:color="BBBBBB"/>
              <w:right w:val="single" w:sz="1" w:space="0" w:color="BBBBBB"/>
            </w:tcBorders>
            <w:shd w:val="clear" w:color="auto" w:fill="FFFFFF"/>
            <w:tcMar>
              <w:top w:w="100" w:type="dxa"/>
              <w:left w:w="150" w:type="dxa"/>
              <w:bottom w:w="100" w:type="dxa"/>
              <w:right w:w="150" w:type="dxa"/>
            </w:tcMar>
          </w:tcPr>
          <w:p w14:paraId="45A14EB8" w14:textId="77777777" w:rsidR="00B458B2" w:rsidRDefault="00B458B2"/>
        </w:tc>
      </w:tr>
      <w:tr w:rsidR="00B458B2" w14:paraId="148A4C5C" w14:textId="77777777">
        <w:tc>
          <w:tcPr>
            <w:tcW w:w="60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6F98A888" w14:textId="77777777" w:rsidR="00B458B2" w:rsidRDefault="009F360B">
            <w:r>
              <w:rPr>
                <w:b/>
                <w:bCs/>
                <w:color w:val="1F4E79"/>
                <w:sz w:val="20"/>
                <w:szCs w:val="20"/>
              </w:rPr>
              <w:t>TỔNG</w:t>
            </w:r>
          </w:p>
        </w:tc>
        <w:tc>
          <w:tcPr>
            <w:tcW w:w="1700"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4E866F01" w14:textId="77777777" w:rsidR="00B458B2" w:rsidRDefault="009F360B">
            <w:pPr>
              <w:jc w:val="center"/>
            </w:pPr>
            <w:r>
              <w:rPr>
                <w:b/>
                <w:bCs/>
                <w:sz w:val="20"/>
                <w:szCs w:val="20"/>
              </w:rPr>
              <w:t>100</w:t>
            </w:r>
          </w:p>
        </w:tc>
        <w:tc>
          <w:tcPr>
            <w:tcW w:w="1326" w:type="dxa"/>
            <w:tcBorders>
              <w:top w:val="single" w:sz="1" w:space="0" w:color="BBBBBB"/>
              <w:left w:val="single" w:sz="1" w:space="0" w:color="BBBBBB"/>
              <w:bottom w:val="single" w:sz="1" w:space="0" w:color="BBBBBB"/>
              <w:right w:val="single" w:sz="1" w:space="0" w:color="BBBBBB"/>
            </w:tcBorders>
            <w:shd w:val="clear" w:color="auto" w:fill="D6E4F0"/>
            <w:tcMar>
              <w:top w:w="100" w:type="dxa"/>
              <w:left w:w="150" w:type="dxa"/>
              <w:bottom w:w="100" w:type="dxa"/>
              <w:right w:w="150" w:type="dxa"/>
            </w:tcMar>
          </w:tcPr>
          <w:p w14:paraId="165D4E1C" w14:textId="77777777" w:rsidR="00B458B2" w:rsidRDefault="00B458B2"/>
        </w:tc>
      </w:tr>
    </w:tbl>
    <w:p w14:paraId="18A02424" w14:textId="77777777" w:rsidR="00B458B2" w:rsidRDefault="00B458B2">
      <w:pPr>
        <w:spacing w:before="80" w:after="80"/>
      </w:pPr>
    </w:p>
    <w:p w14:paraId="52972DD4" w14:textId="77777777" w:rsidR="00B458B2" w:rsidRDefault="009F360B">
      <w:pPr>
        <w:spacing w:before="120" w:after="60"/>
      </w:pPr>
      <w:r>
        <w:rPr>
          <w:i/>
          <w:iCs/>
          <w:color w:val="CC0000"/>
          <w:sz w:val="20"/>
          <w:szCs w:val="20"/>
        </w:rPr>
        <w:t>Ghi chú: Câu trả lời sao chép từ AI mà không có phần lập luận bổ sung sẽ bị trừ 50% điểm của phần đó.</w:t>
      </w:r>
    </w:p>
    <w:sectPr w:rsidR="00B458B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41CEA"/>
    <w:multiLevelType w:val="hybridMultilevel"/>
    <w:tmpl w:val="A678C61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7524185"/>
    <w:multiLevelType w:val="hybridMultilevel"/>
    <w:tmpl w:val="9D788E2C"/>
    <w:lvl w:ilvl="0" w:tplc="D15AF79E">
      <w:start w:val="1"/>
      <w:numFmt w:val="decimal"/>
      <w:lvlText w:val="%1."/>
      <w:lvlJc w:val="left"/>
      <w:pPr>
        <w:ind w:left="720" w:hanging="360"/>
      </w:pPr>
    </w:lvl>
    <w:lvl w:ilvl="1" w:tplc="241EFE36">
      <w:numFmt w:val="decimal"/>
      <w:lvlText w:val=""/>
      <w:lvlJc w:val="left"/>
    </w:lvl>
    <w:lvl w:ilvl="2" w:tplc="FAC85090">
      <w:numFmt w:val="decimal"/>
      <w:lvlText w:val=""/>
      <w:lvlJc w:val="left"/>
    </w:lvl>
    <w:lvl w:ilvl="3" w:tplc="09706B28">
      <w:numFmt w:val="decimal"/>
      <w:lvlText w:val=""/>
      <w:lvlJc w:val="left"/>
    </w:lvl>
    <w:lvl w:ilvl="4" w:tplc="370895F4">
      <w:numFmt w:val="decimal"/>
      <w:lvlText w:val=""/>
      <w:lvlJc w:val="left"/>
    </w:lvl>
    <w:lvl w:ilvl="5" w:tplc="47FAC750">
      <w:numFmt w:val="decimal"/>
      <w:lvlText w:val=""/>
      <w:lvlJc w:val="left"/>
    </w:lvl>
    <w:lvl w:ilvl="6" w:tplc="CC264A6A">
      <w:numFmt w:val="decimal"/>
      <w:lvlText w:val=""/>
      <w:lvlJc w:val="left"/>
    </w:lvl>
    <w:lvl w:ilvl="7" w:tplc="3F00334E">
      <w:numFmt w:val="decimal"/>
      <w:lvlText w:val=""/>
      <w:lvlJc w:val="left"/>
    </w:lvl>
    <w:lvl w:ilvl="8" w:tplc="C672BF8C">
      <w:numFmt w:val="decimal"/>
      <w:lvlText w:val=""/>
      <w:lvlJc w:val="left"/>
    </w:lvl>
  </w:abstractNum>
  <w:abstractNum w:abstractNumId="2" w15:restartNumberingAfterBreak="0">
    <w:nsid w:val="2FBA268A"/>
    <w:multiLevelType w:val="hybridMultilevel"/>
    <w:tmpl w:val="79EE1214"/>
    <w:lvl w:ilvl="0" w:tplc="0FE66CB8">
      <w:start w:val="1"/>
      <w:numFmt w:val="decimal"/>
      <w:lvlText w:val="%1."/>
      <w:lvlJc w:val="left"/>
      <w:pPr>
        <w:ind w:left="720" w:hanging="360"/>
      </w:pPr>
    </w:lvl>
    <w:lvl w:ilvl="1" w:tplc="3BF4629E">
      <w:numFmt w:val="decimal"/>
      <w:lvlText w:val=""/>
      <w:lvlJc w:val="left"/>
    </w:lvl>
    <w:lvl w:ilvl="2" w:tplc="C9DA352C">
      <w:numFmt w:val="decimal"/>
      <w:lvlText w:val=""/>
      <w:lvlJc w:val="left"/>
    </w:lvl>
    <w:lvl w:ilvl="3" w:tplc="3A24F98C">
      <w:numFmt w:val="decimal"/>
      <w:lvlText w:val=""/>
      <w:lvlJc w:val="left"/>
    </w:lvl>
    <w:lvl w:ilvl="4" w:tplc="1D9C71A2">
      <w:numFmt w:val="decimal"/>
      <w:lvlText w:val=""/>
      <w:lvlJc w:val="left"/>
    </w:lvl>
    <w:lvl w:ilvl="5" w:tplc="B276ECC2">
      <w:numFmt w:val="decimal"/>
      <w:lvlText w:val=""/>
      <w:lvlJc w:val="left"/>
    </w:lvl>
    <w:lvl w:ilvl="6" w:tplc="6B8C5A94">
      <w:numFmt w:val="decimal"/>
      <w:lvlText w:val=""/>
      <w:lvlJc w:val="left"/>
    </w:lvl>
    <w:lvl w:ilvl="7" w:tplc="713C6D1A">
      <w:numFmt w:val="decimal"/>
      <w:lvlText w:val=""/>
      <w:lvlJc w:val="left"/>
    </w:lvl>
    <w:lvl w:ilvl="8" w:tplc="EC68F52C">
      <w:numFmt w:val="decimal"/>
      <w:lvlText w:val=""/>
      <w:lvlJc w:val="left"/>
    </w:lvl>
  </w:abstractNum>
  <w:abstractNum w:abstractNumId="3" w15:restartNumberingAfterBreak="0">
    <w:nsid w:val="452C6609"/>
    <w:multiLevelType w:val="hybridMultilevel"/>
    <w:tmpl w:val="50E82D98"/>
    <w:lvl w:ilvl="0" w:tplc="7558455A">
      <w:start w:val="1"/>
      <w:numFmt w:val="bullet"/>
      <w:lvlText w:val="•"/>
      <w:lvlJc w:val="left"/>
      <w:pPr>
        <w:ind w:left="720" w:hanging="360"/>
      </w:pPr>
    </w:lvl>
    <w:lvl w:ilvl="1" w:tplc="1576B32C">
      <w:numFmt w:val="decimal"/>
      <w:lvlText w:val=""/>
      <w:lvlJc w:val="left"/>
    </w:lvl>
    <w:lvl w:ilvl="2" w:tplc="2318DC0C">
      <w:numFmt w:val="decimal"/>
      <w:lvlText w:val=""/>
      <w:lvlJc w:val="left"/>
    </w:lvl>
    <w:lvl w:ilvl="3" w:tplc="69F66A48">
      <w:numFmt w:val="decimal"/>
      <w:lvlText w:val=""/>
      <w:lvlJc w:val="left"/>
    </w:lvl>
    <w:lvl w:ilvl="4" w:tplc="B89CF0B8">
      <w:numFmt w:val="decimal"/>
      <w:lvlText w:val=""/>
      <w:lvlJc w:val="left"/>
    </w:lvl>
    <w:lvl w:ilvl="5" w:tplc="8432F4FE">
      <w:numFmt w:val="decimal"/>
      <w:lvlText w:val=""/>
      <w:lvlJc w:val="left"/>
    </w:lvl>
    <w:lvl w:ilvl="6" w:tplc="539E43AE">
      <w:numFmt w:val="decimal"/>
      <w:lvlText w:val=""/>
      <w:lvlJc w:val="left"/>
    </w:lvl>
    <w:lvl w:ilvl="7" w:tplc="CBFABE12">
      <w:numFmt w:val="decimal"/>
      <w:lvlText w:val=""/>
      <w:lvlJc w:val="left"/>
    </w:lvl>
    <w:lvl w:ilvl="8" w:tplc="2C2AD4A8">
      <w:numFmt w:val="decimal"/>
      <w:lvlText w:val=""/>
      <w:lvlJc w:val="left"/>
    </w:lvl>
  </w:abstractNum>
  <w:abstractNum w:abstractNumId="4" w15:restartNumberingAfterBreak="0">
    <w:nsid w:val="473A2CD7"/>
    <w:multiLevelType w:val="hybridMultilevel"/>
    <w:tmpl w:val="E8C42C3E"/>
    <w:lvl w:ilvl="0" w:tplc="BDF60DE4">
      <w:start w:val="1"/>
      <w:numFmt w:val="bullet"/>
      <w:lvlText w:val="●"/>
      <w:lvlJc w:val="left"/>
      <w:pPr>
        <w:ind w:left="720" w:hanging="360"/>
      </w:pPr>
    </w:lvl>
    <w:lvl w:ilvl="1" w:tplc="55F2ACAE">
      <w:start w:val="1"/>
      <w:numFmt w:val="bullet"/>
      <w:lvlText w:val="○"/>
      <w:lvlJc w:val="left"/>
      <w:pPr>
        <w:ind w:left="1440" w:hanging="360"/>
      </w:pPr>
    </w:lvl>
    <w:lvl w:ilvl="2" w:tplc="0CA429D8">
      <w:start w:val="1"/>
      <w:numFmt w:val="bullet"/>
      <w:lvlText w:val="■"/>
      <w:lvlJc w:val="left"/>
      <w:pPr>
        <w:ind w:left="2160" w:hanging="360"/>
      </w:pPr>
    </w:lvl>
    <w:lvl w:ilvl="3" w:tplc="8786A012">
      <w:start w:val="1"/>
      <w:numFmt w:val="bullet"/>
      <w:lvlText w:val="●"/>
      <w:lvlJc w:val="left"/>
      <w:pPr>
        <w:ind w:left="2880" w:hanging="360"/>
      </w:pPr>
    </w:lvl>
    <w:lvl w:ilvl="4" w:tplc="5A444B9A">
      <w:start w:val="1"/>
      <w:numFmt w:val="bullet"/>
      <w:lvlText w:val="○"/>
      <w:lvlJc w:val="left"/>
      <w:pPr>
        <w:ind w:left="3600" w:hanging="360"/>
      </w:pPr>
    </w:lvl>
    <w:lvl w:ilvl="5" w:tplc="C43233E2">
      <w:start w:val="1"/>
      <w:numFmt w:val="bullet"/>
      <w:lvlText w:val="■"/>
      <w:lvlJc w:val="left"/>
      <w:pPr>
        <w:ind w:left="4320" w:hanging="360"/>
      </w:pPr>
    </w:lvl>
    <w:lvl w:ilvl="6" w:tplc="CD281D48">
      <w:start w:val="1"/>
      <w:numFmt w:val="bullet"/>
      <w:lvlText w:val="●"/>
      <w:lvlJc w:val="left"/>
      <w:pPr>
        <w:ind w:left="5040" w:hanging="360"/>
      </w:pPr>
    </w:lvl>
    <w:lvl w:ilvl="7" w:tplc="DCA8A852">
      <w:start w:val="1"/>
      <w:numFmt w:val="bullet"/>
      <w:lvlText w:val="●"/>
      <w:lvlJc w:val="left"/>
      <w:pPr>
        <w:ind w:left="5760" w:hanging="360"/>
      </w:pPr>
    </w:lvl>
    <w:lvl w:ilvl="8" w:tplc="EFF2CE3C">
      <w:start w:val="1"/>
      <w:numFmt w:val="bullet"/>
      <w:lvlText w:val="●"/>
      <w:lvlJc w:val="left"/>
      <w:pPr>
        <w:ind w:left="6480" w:hanging="360"/>
      </w:pPr>
    </w:lvl>
  </w:abstractNum>
  <w:abstractNum w:abstractNumId="5" w15:restartNumberingAfterBreak="0">
    <w:nsid w:val="49DD6EF0"/>
    <w:multiLevelType w:val="hybridMultilevel"/>
    <w:tmpl w:val="A678C61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4D901B0"/>
    <w:multiLevelType w:val="hybridMultilevel"/>
    <w:tmpl w:val="A678C61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762418E1"/>
    <w:multiLevelType w:val="hybridMultilevel"/>
    <w:tmpl w:val="CC94E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06380F"/>
    <w:multiLevelType w:val="hybridMultilevel"/>
    <w:tmpl w:val="A678C610"/>
    <w:lvl w:ilvl="0" w:tplc="D1F41994">
      <w:start w:val="1"/>
      <w:numFmt w:val="decimal"/>
      <w:lvlText w:val="%1."/>
      <w:lvlJc w:val="left"/>
      <w:pPr>
        <w:ind w:left="720" w:hanging="360"/>
      </w:pPr>
    </w:lvl>
    <w:lvl w:ilvl="1" w:tplc="9906E454">
      <w:numFmt w:val="decimal"/>
      <w:lvlText w:val=""/>
      <w:lvlJc w:val="left"/>
    </w:lvl>
    <w:lvl w:ilvl="2" w:tplc="150E00B2">
      <w:numFmt w:val="decimal"/>
      <w:lvlText w:val=""/>
      <w:lvlJc w:val="left"/>
    </w:lvl>
    <w:lvl w:ilvl="3" w:tplc="E3582F48">
      <w:numFmt w:val="decimal"/>
      <w:lvlText w:val=""/>
      <w:lvlJc w:val="left"/>
    </w:lvl>
    <w:lvl w:ilvl="4" w:tplc="6C9C337A">
      <w:numFmt w:val="decimal"/>
      <w:lvlText w:val=""/>
      <w:lvlJc w:val="left"/>
    </w:lvl>
    <w:lvl w:ilvl="5" w:tplc="5086A1FE">
      <w:numFmt w:val="decimal"/>
      <w:lvlText w:val=""/>
      <w:lvlJc w:val="left"/>
    </w:lvl>
    <w:lvl w:ilvl="6" w:tplc="37D2DCDC">
      <w:numFmt w:val="decimal"/>
      <w:lvlText w:val=""/>
      <w:lvlJc w:val="left"/>
    </w:lvl>
    <w:lvl w:ilvl="7" w:tplc="9FDEBA02">
      <w:numFmt w:val="decimal"/>
      <w:lvlText w:val=""/>
      <w:lvlJc w:val="left"/>
    </w:lvl>
    <w:lvl w:ilvl="8" w:tplc="669C09DA">
      <w:numFmt w:val="decimal"/>
      <w:lvlText w:val=""/>
      <w:lvlJc w:val="left"/>
    </w:lvl>
  </w:abstractNum>
  <w:num w:numId="1" w16cid:durableId="1114131530">
    <w:abstractNumId w:val="4"/>
    <w:lvlOverride w:ilvl="0">
      <w:startOverride w:val="1"/>
    </w:lvlOverride>
  </w:num>
  <w:num w:numId="2" w16cid:durableId="813327642">
    <w:abstractNumId w:val="3"/>
    <w:lvlOverride w:ilvl="0">
      <w:startOverride w:val="1"/>
    </w:lvlOverride>
  </w:num>
  <w:num w:numId="3" w16cid:durableId="1777090357">
    <w:abstractNumId w:val="8"/>
    <w:lvlOverride w:ilvl="0">
      <w:startOverride w:val="1"/>
    </w:lvlOverride>
  </w:num>
  <w:num w:numId="4" w16cid:durableId="975913184">
    <w:abstractNumId w:val="2"/>
    <w:lvlOverride w:ilvl="0">
      <w:startOverride w:val="1"/>
    </w:lvlOverride>
  </w:num>
  <w:num w:numId="5" w16cid:durableId="518471789">
    <w:abstractNumId w:val="7"/>
  </w:num>
  <w:num w:numId="6" w16cid:durableId="241843372">
    <w:abstractNumId w:val="8"/>
  </w:num>
  <w:num w:numId="7" w16cid:durableId="22291602">
    <w:abstractNumId w:val="0"/>
  </w:num>
  <w:num w:numId="8" w16cid:durableId="1873610002">
    <w:abstractNumId w:val="6"/>
  </w:num>
  <w:num w:numId="9" w16cid:durableId="8858768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58B2"/>
    <w:rsid w:val="00231E0D"/>
    <w:rsid w:val="0079371D"/>
    <w:rsid w:val="009F360B"/>
    <w:rsid w:val="00AE21D7"/>
    <w:rsid w:val="00B458B2"/>
    <w:rsid w:val="00CA3DBB"/>
    <w:rsid w:val="00DA7B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B1DE6"/>
  <w15:docId w15:val="{57AC5EEF-0ADB-4D46-929D-349C775E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320" w:after="160"/>
      <w:outlineLvl w:val="0"/>
    </w:pPr>
    <w:rPr>
      <w:b/>
      <w:bCs/>
      <w:color w:val="1F4E79"/>
      <w:sz w:val="32"/>
      <w:szCs w:val="32"/>
    </w:rPr>
  </w:style>
  <w:style w:type="paragraph" w:styleId="Heading2">
    <w:name w:val="heading 2"/>
    <w:qFormat/>
    <w:pPr>
      <w:spacing w:before="240" w:after="120"/>
      <w:outlineLvl w:val="1"/>
    </w:pPr>
    <w:rPr>
      <w:b/>
      <w:bCs/>
      <w:color w:val="2E86AB"/>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13</Pages>
  <Words>2933</Words>
  <Characters>16719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sưn mi</cp:lastModifiedBy>
  <cp:revision>4</cp:revision>
  <dcterms:created xsi:type="dcterms:W3CDTF">2026-06-16T02:55:00Z</dcterms:created>
  <dcterms:modified xsi:type="dcterms:W3CDTF">2026-06-18T04:34:00Z</dcterms:modified>
</cp:coreProperties>
</file>