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3"/>
        <w:gridCol w:w="1923"/>
      </w:tblGrid>
      <w:tr w:rsidR="00621244" w14:paraId="518B80E6" w14:textId="77777777" w:rsidTr="00621244">
        <w:trPr>
          <w:trHeight w:val="550"/>
        </w:trPr>
        <w:tc>
          <w:tcPr>
            <w:tcW w:w="1923" w:type="dxa"/>
          </w:tcPr>
          <w:p w14:paraId="47A69F73" w14:textId="42EC3DB7" w:rsidR="00621244" w:rsidRDefault="00621244">
            <w:r>
              <w:t>X = 0</w:t>
            </w:r>
          </w:p>
        </w:tc>
        <w:tc>
          <w:tcPr>
            <w:tcW w:w="1923" w:type="dxa"/>
          </w:tcPr>
          <w:p w14:paraId="5E3FD2EC" w14:textId="14D7ABAE" w:rsidR="00621244" w:rsidRDefault="00621244">
            <w:r>
              <w:t>1ut</w:t>
            </w:r>
          </w:p>
        </w:tc>
      </w:tr>
      <w:tr w:rsidR="00621244" w14:paraId="7D9BC9A5" w14:textId="77777777" w:rsidTr="00621244">
        <w:trPr>
          <w:trHeight w:val="520"/>
        </w:trPr>
        <w:tc>
          <w:tcPr>
            <w:tcW w:w="1923" w:type="dxa"/>
          </w:tcPr>
          <w:p w14:paraId="6FDCD73C" w14:textId="5A471105" w:rsidR="00621244" w:rsidRDefault="00621244">
            <w:proofErr w:type="spellStart"/>
            <w:r>
              <w:t>For</w:t>
            </w:r>
            <w:proofErr w:type="spellEnd"/>
            <w:r>
              <w:t xml:space="preserve"> </w:t>
            </w:r>
            <w:proofErr w:type="gramStart"/>
            <w:r>
              <w:t>i:=</w:t>
            </w:r>
            <w:proofErr w:type="gramEnd"/>
            <w:r>
              <w:t xml:space="preserve">1 </w:t>
            </w:r>
            <w:proofErr w:type="spellStart"/>
            <w:r>
              <w:t>to</w:t>
            </w:r>
            <w:proofErr w:type="spellEnd"/>
            <w:r>
              <w:t xml:space="preserve"> 30</w:t>
            </w:r>
          </w:p>
        </w:tc>
        <w:tc>
          <w:tcPr>
            <w:tcW w:w="1923" w:type="dxa"/>
          </w:tcPr>
          <w:p w14:paraId="063A1748" w14:textId="3575B9D8" w:rsidR="00621244" w:rsidRDefault="00621244">
            <w:r>
              <w:t>3*</w:t>
            </w:r>
            <w:proofErr w:type="gramStart"/>
            <w:r>
              <w:t>n(</w:t>
            </w:r>
            <w:proofErr w:type="gramEnd"/>
            <w:r>
              <w:t>30) + 2</w:t>
            </w:r>
          </w:p>
        </w:tc>
      </w:tr>
      <w:tr w:rsidR="00621244" w14:paraId="1D641DF4" w14:textId="77777777" w:rsidTr="00621244">
        <w:trPr>
          <w:trHeight w:val="550"/>
        </w:trPr>
        <w:tc>
          <w:tcPr>
            <w:tcW w:w="1923" w:type="dxa"/>
          </w:tcPr>
          <w:p w14:paraId="5C93AA63" w14:textId="0794F405" w:rsidR="00621244" w:rsidRDefault="00621244">
            <w:proofErr w:type="spellStart"/>
            <w:r>
              <w:t>If</w:t>
            </w:r>
            <w:proofErr w:type="spellEnd"/>
            <w:r>
              <w:t xml:space="preserve"> (algo) </w:t>
            </w:r>
            <w:proofErr w:type="spellStart"/>
            <w:r>
              <w:t>then</w:t>
            </w:r>
            <w:proofErr w:type="spellEnd"/>
          </w:p>
        </w:tc>
        <w:tc>
          <w:tcPr>
            <w:tcW w:w="1923" w:type="dxa"/>
          </w:tcPr>
          <w:p w14:paraId="27FC8417" w14:textId="23BFC2A2" w:rsidR="00621244" w:rsidRDefault="00621244">
            <w:r>
              <w:t xml:space="preserve">1(por </w:t>
            </w:r>
            <w:proofErr w:type="spellStart"/>
            <w:r>
              <w:t>condicion</w:t>
            </w:r>
            <w:proofErr w:type="spellEnd"/>
            <w:r>
              <w:t>)</w:t>
            </w:r>
          </w:p>
        </w:tc>
      </w:tr>
      <w:tr w:rsidR="00621244" w14:paraId="19445FEA" w14:textId="77777777" w:rsidTr="00621244">
        <w:trPr>
          <w:trHeight w:val="520"/>
        </w:trPr>
        <w:tc>
          <w:tcPr>
            <w:tcW w:w="1923" w:type="dxa"/>
          </w:tcPr>
          <w:p w14:paraId="24DDEAF1" w14:textId="64EE84F5" w:rsidR="00621244" w:rsidRDefault="00621244">
            <w:r>
              <w:t>X = x + 1</w:t>
            </w:r>
          </w:p>
        </w:tc>
        <w:tc>
          <w:tcPr>
            <w:tcW w:w="1923" w:type="dxa"/>
          </w:tcPr>
          <w:p w14:paraId="708AD619" w14:textId="6512E429" w:rsidR="00621244" w:rsidRDefault="00621244">
            <w:r>
              <w:t>2ut</w:t>
            </w:r>
          </w:p>
        </w:tc>
      </w:tr>
      <w:tr w:rsidR="00621244" w14:paraId="66FB5094" w14:textId="77777777" w:rsidTr="00621244">
        <w:trPr>
          <w:trHeight w:val="550"/>
        </w:trPr>
        <w:tc>
          <w:tcPr>
            <w:tcW w:w="1923" w:type="dxa"/>
          </w:tcPr>
          <w:p w14:paraId="6F205DF6" w14:textId="24B213D3" w:rsidR="00621244" w:rsidRDefault="00621244">
            <w:r>
              <w:t>X = Y</w:t>
            </w:r>
          </w:p>
        </w:tc>
        <w:tc>
          <w:tcPr>
            <w:tcW w:w="1923" w:type="dxa"/>
          </w:tcPr>
          <w:p w14:paraId="47C18AEC" w14:textId="2E84759B" w:rsidR="00621244" w:rsidRDefault="00621244">
            <w:r>
              <w:t>1ut</w:t>
            </w:r>
          </w:p>
        </w:tc>
      </w:tr>
      <w:tr w:rsidR="00621244" w14:paraId="63743B23" w14:textId="77777777" w:rsidTr="00621244">
        <w:trPr>
          <w:trHeight w:val="520"/>
        </w:trPr>
        <w:tc>
          <w:tcPr>
            <w:tcW w:w="1923" w:type="dxa"/>
          </w:tcPr>
          <w:p w14:paraId="524F3D98" w14:textId="2BA4EF0B" w:rsidR="00621244" w:rsidRDefault="00621244">
            <w:r>
              <w:t>X = X + Y</w:t>
            </w:r>
          </w:p>
        </w:tc>
        <w:tc>
          <w:tcPr>
            <w:tcW w:w="1923" w:type="dxa"/>
          </w:tcPr>
          <w:p w14:paraId="44FAC56A" w14:textId="6BFFB610" w:rsidR="00621244" w:rsidRDefault="00621244">
            <w:r>
              <w:t>2ut</w:t>
            </w:r>
          </w:p>
        </w:tc>
      </w:tr>
      <w:tr w:rsidR="00621244" w14:paraId="6ECB2537" w14:textId="77777777" w:rsidTr="00621244">
        <w:trPr>
          <w:trHeight w:val="550"/>
        </w:trPr>
        <w:tc>
          <w:tcPr>
            <w:tcW w:w="1923" w:type="dxa"/>
          </w:tcPr>
          <w:p w14:paraId="7D0DA06D" w14:textId="1B1B4BE9" w:rsidR="00621244" w:rsidRDefault="00621244">
            <w:proofErr w:type="spellStart"/>
            <w:r>
              <w:t>while</w:t>
            </w:r>
            <w:proofErr w:type="spellEnd"/>
          </w:p>
        </w:tc>
        <w:tc>
          <w:tcPr>
            <w:tcW w:w="1923" w:type="dxa"/>
          </w:tcPr>
          <w:p w14:paraId="0ED07953" w14:textId="07521063" w:rsidR="00621244" w:rsidRDefault="00621244">
            <w:r>
              <w:t>n</w:t>
            </w:r>
          </w:p>
        </w:tc>
      </w:tr>
      <w:tr w:rsidR="00621244" w14:paraId="2E2FE08E" w14:textId="77777777" w:rsidTr="00621244">
        <w:trPr>
          <w:trHeight w:val="520"/>
        </w:trPr>
        <w:tc>
          <w:tcPr>
            <w:tcW w:w="1923" w:type="dxa"/>
          </w:tcPr>
          <w:p w14:paraId="025F9470" w14:textId="54E9105B" w:rsidR="00621244" w:rsidRDefault="00621244">
            <w:r>
              <w:t>X = Y / Z</w:t>
            </w:r>
          </w:p>
        </w:tc>
        <w:tc>
          <w:tcPr>
            <w:tcW w:w="1923" w:type="dxa"/>
          </w:tcPr>
          <w:p w14:paraId="27CE3E11" w14:textId="159D39D8" w:rsidR="00621244" w:rsidRDefault="00621244">
            <w:r>
              <w:t>2ut</w:t>
            </w:r>
          </w:p>
        </w:tc>
      </w:tr>
      <w:tr w:rsidR="00621244" w14:paraId="06759FBD" w14:textId="77777777" w:rsidTr="00621244">
        <w:trPr>
          <w:trHeight w:val="520"/>
        </w:trPr>
        <w:tc>
          <w:tcPr>
            <w:tcW w:w="1923" w:type="dxa"/>
          </w:tcPr>
          <w:p w14:paraId="0369C2BB" w14:textId="77777777" w:rsidR="00621244" w:rsidRDefault="00621244"/>
        </w:tc>
        <w:tc>
          <w:tcPr>
            <w:tcW w:w="1923" w:type="dxa"/>
          </w:tcPr>
          <w:p w14:paraId="0B603FA0" w14:textId="77777777" w:rsidR="00621244" w:rsidRDefault="00621244"/>
        </w:tc>
      </w:tr>
      <w:tr w:rsidR="00621244" w14:paraId="5096A791" w14:textId="77777777" w:rsidTr="00621244">
        <w:trPr>
          <w:trHeight w:val="520"/>
        </w:trPr>
        <w:tc>
          <w:tcPr>
            <w:tcW w:w="1923" w:type="dxa"/>
          </w:tcPr>
          <w:p w14:paraId="697DDB7E" w14:textId="77777777" w:rsidR="00621244" w:rsidRDefault="00621244"/>
        </w:tc>
        <w:tc>
          <w:tcPr>
            <w:tcW w:w="1923" w:type="dxa"/>
          </w:tcPr>
          <w:p w14:paraId="1C5A55B4" w14:textId="77777777" w:rsidR="00621244" w:rsidRDefault="00621244"/>
        </w:tc>
      </w:tr>
      <w:tr w:rsidR="00621244" w14:paraId="492CE67C" w14:textId="77777777" w:rsidTr="00621244">
        <w:trPr>
          <w:trHeight w:val="520"/>
        </w:trPr>
        <w:tc>
          <w:tcPr>
            <w:tcW w:w="1923" w:type="dxa"/>
          </w:tcPr>
          <w:p w14:paraId="3EA742F6" w14:textId="77777777" w:rsidR="00621244" w:rsidRDefault="00621244"/>
        </w:tc>
        <w:tc>
          <w:tcPr>
            <w:tcW w:w="1923" w:type="dxa"/>
          </w:tcPr>
          <w:p w14:paraId="31C0B6AD" w14:textId="77777777" w:rsidR="00621244" w:rsidRDefault="00621244"/>
        </w:tc>
      </w:tr>
      <w:tr w:rsidR="00621244" w14:paraId="62EEB7E7" w14:textId="77777777" w:rsidTr="00621244">
        <w:trPr>
          <w:trHeight w:val="520"/>
        </w:trPr>
        <w:tc>
          <w:tcPr>
            <w:tcW w:w="1923" w:type="dxa"/>
          </w:tcPr>
          <w:p w14:paraId="5A930281" w14:textId="77777777" w:rsidR="00621244" w:rsidRDefault="00621244"/>
        </w:tc>
        <w:tc>
          <w:tcPr>
            <w:tcW w:w="1923" w:type="dxa"/>
          </w:tcPr>
          <w:p w14:paraId="54D3F870" w14:textId="77777777" w:rsidR="00621244" w:rsidRDefault="00621244"/>
        </w:tc>
      </w:tr>
      <w:tr w:rsidR="00621244" w14:paraId="6466614A" w14:textId="77777777" w:rsidTr="00621244">
        <w:trPr>
          <w:trHeight w:val="520"/>
        </w:trPr>
        <w:tc>
          <w:tcPr>
            <w:tcW w:w="1923" w:type="dxa"/>
          </w:tcPr>
          <w:p w14:paraId="7B12033D" w14:textId="77777777" w:rsidR="00621244" w:rsidRDefault="00621244"/>
        </w:tc>
        <w:tc>
          <w:tcPr>
            <w:tcW w:w="1923" w:type="dxa"/>
          </w:tcPr>
          <w:p w14:paraId="7D1331B1" w14:textId="77777777" w:rsidR="00621244" w:rsidRDefault="00621244"/>
        </w:tc>
      </w:tr>
      <w:tr w:rsidR="00621244" w14:paraId="69DCB451" w14:textId="77777777" w:rsidTr="00621244">
        <w:trPr>
          <w:trHeight w:val="520"/>
        </w:trPr>
        <w:tc>
          <w:tcPr>
            <w:tcW w:w="1923" w:type="dxa"/>
          </w:tcPr>
          <w:p w14:paraId="46AF35D0" w14:textId="77777777" w:rsidR="00621244" w:rsidRDefault="00621244"/>
        </w:tc>
        <w:tc>
          <w:tcPr>
            <w:tcW w:w="1923" w:type="dxa"/>
          </w:tcPr>
          <w:p w14:paraId="4AB055E9" w14:textId="77777777" w:rsidR="00621244" w:rsidRDefault="00621244"/>
        </w:tc>
      </w:tr>
      <w:tr w:rsidR="00621244" w14:paraId="0AFF5F2C" w14:textId="77777777" w:rsidTr="00621244">
        <w:trPr>
          <w:trHeight w:val="520"/>
        </w:trPr>
        <w:tc>
          <w:tcPr>
            <w:tcW w:w="1923" w:type="dxa"/>
          </w:tcPr>
          <w:p w14:paraId="52FE7E1D" w14:textId="77777777" w:rsidR="00621244" w:rsidRDefault="00621244"/>
        </w:tc>
        <w:tc>
          <w:tcPr>
            <w:tcW w:w="1923" w:type="dxa"/>
          </w:tcPr>
          <w:p w14:paraId="0838ED97" w14:textId="77777777" w:rsidR="00621244" w:rsidRDefault="00621244"/>
        </w:tc>
      </w:tr>
      <w:tr w:rsidR="00621244" w14:paraId="444C8FF1" w14:textId="77777777" w:rsidTr="00621244">
        <w:trPr>
          <w:trHeight w:val="520"/>
        </w:trPr>
        <w:tc>
          <w:tcPr>
            <w:tcW w:w="1923" w:type="dxa"/>
          </w:tcPr>
          <w:p w14:paraId="01F2DFFF" w14:textId="77777777" w:rsidR="00621244" w:rsidRDefault="00621244"/>
        </w:tc>
        <w:tc>
          <w:tcPr>
            <w:tcW w:w="1923" w:type="dxa"/>
          </w:tcPr>
          <w:p w14:paraId="5D87F846" w14:textId="77777777" w:rsidR="00621244" w:rsidRDefault="00621244"/>
        </w:tc>
      </w:tr>
    </w:tbl>
    <w:p w14:paraId="3E3687DB" w14:textId="77777777" w:rsidR="004138B9" w:rsidRDefault="004138B9"/>
    <w:sectPr w:rsidR="00413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61503"/>
    <w:rsid w:val="004138B9"/>
    <w:rsid w:val="00621244"/>
    <w:rsid w:val="00B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2C40"/>
  <w15:chartTrackingRefBased/>
  <w15:docId w15:val="{6C325549-77AA-4233-8E9B-1220824F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</cp:revision>
  <dcterms:created xsi:type="dcterms:W3CDTF">2021-02-20T23:55:00Z</dcterms:created>
  <dcterms:modified xsi:type="dcterms:W3CDTF">2021-02-21T01:52:00Z</dcterms:modified>
</cp:coreProperties>
</file>