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Henlo this is a test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2023-05-15T13:39:01Z</dcterms:modified>
</cp:coreProperties>
</file>