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026.992.934-74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ELIAS BATISTA DA SILVA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6087.8300.0488.1580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R$ 226,67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