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090.682.306-46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GUILHERME HENRIQUE CELESTINO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6059.1902.6034.2114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R$ 671,77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