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4.54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9.31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0.36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4.26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1.38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4.51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0.24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3.62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9.82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1.95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3.30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2.06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1.85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2.58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5.79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2.55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8.79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5.32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1.98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3.88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0.92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0.99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0.58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1.52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11.84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5.27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5.85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0.21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1.35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6.05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7.29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1.29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4.87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4.30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2.86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0.13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0.84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11.04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13.27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2.13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0.60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2.77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3.99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1.47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5.38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2.26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0.08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6.02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4.02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5.51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2.82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4.17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0.47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1.87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2.72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0.31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5.99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3.62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8.14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0.34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9.38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14.24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9.99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1.63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1.03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2.67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0.14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3.48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2.68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0.91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4.34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0.25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1.61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0.95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1.42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1.16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9.49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9.50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1.03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5.19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5.77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0.54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5.91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0.40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4.46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4.71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4.95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1.45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0.52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0.21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2.31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7.55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3.40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2.42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1.26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3.48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