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20099" w:type="dxa"/>
        <w:tblLook w:val="04A0" w:firstRow="1" w:lastRow="0" w:firstColumn="1" w:lastColumn="0" w:noHBand="0" w:noVBand="1"/>
      </w:tblPr>
      <w:tblGrid>
        <w:gridCol w:w="10350"/>
        <w:gridCol w:w="9749"/>
      </w:tblGrid>
      <w:tr w:rsidR="002955F8" w:rsidTr="00526E8D">
        <w:trPr>
          <w:trHeight w:val="1156"/>
        </w:trPr>
        <w:tc>
          <w:tcPr>
            <w:tcW w:w="20099" w:type="dxa"/>
            <w:gridSpan w:val="2"/>
            <w:shd w:val="clear" w:color="auto" w:fill="000000" w:themeFill="text1"/>
          </w:tcPr>
          <w:p w:rsidR="002955F8" w:rsidRDefault="00B672BC" w:rsidP="00B672BC">
            <w:pPr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 wp14:anchorId="711D72A8" wp14:editId="11C49943">
                  <wp:extent cx="657225" cy="657225"/>
                  <wp:effectExtent l="0" t="0" r="0" b="9525"/>
                  <wp:docPr id="2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AF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6106">
              <w:rPr>
                <w:noProof/>
                <w:lang w:eastAsia="es-AR"/>
              </w:rPr>
              <w:drawing>
                <wp:inline distT="0" distB="0" distL="0" distR="0" wp14:anchorId="3E384721" wp14:editId="100D81C7">
                  <wp:extent cx="1200150" cy="671226"/>
                  <wp:effectExtent l="0" t="0" r="0" b="0"/>
                  <wp:docPr id="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Barcelona.png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72" cy="67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F4ED6">
              <w:rPr>
                <w:noProof/>
                <w:lang w:eastAsia="es-AR"/>
              </w:rPr>
              <w:drawing>
                <wp:inline distT="0" distB="0" distL="0" distR="0" wp14:anchorId="71385906" wp14:editId="19BC420E">
                  <wp:extent cx="571500" cy="571500"/>
                  <wp:effectExtent l="0" t="0" r="0" b="0"/>
                  <wp:docPr id="1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cPSG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3D67" w:rsidTr="00526E8D">
        <w:trPr>
          <w:trHeight w:val="1022"/>
        </w:trPr>
        <w:tc>
          <w:tcPr>
            <w:tcW w:w="20099" w:type="dxa"/>
            <w:gridSpan w:val="2"/>
            <w:shd w:val="clear" w:color="auto" w:fill="000000" w:themeFill="text1"/>
          </w:tcPr>
          <w:p w:rsidR="00A13D67" w:rsidRDefault="00A13D67" w:rsidP="00DF6106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3EC4C3" wp14:editId="110F5717">
                      <wp:simplePos x="0" y="0"/>
                      <wp:positionH relativeFrom="column">
                        <wp:align>left</wp:align>
                      </wp:positionH>
                      <wp:positionV relativeFrom="paragraph">
                        <wp:posOffset>0</wp:posOffset>
                      </wp:positionV>
                      <wp:extent cx="12201525" cy="586740"/>
                      <wp:effectExtent l="0" t="0" r="0" b="3810"/>
                      <wp:wrapSquare wrapText="bothSides"/>
                      <wp:docPr id="7" name="7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01525" cy="586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21663" w:rsidRPr="00F57FE9" w:rsidRDefault="00621663" w:rsidP="00AD4EF0">
                                  <w:pPr>
                                    <w:shd w:val="clear" w:color="auto" w:fill="000000" w:themeFill="text1"/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noProof/>
                                      <w:color w:val="FFFFFF" w:themeColor="background1"/>
                                      <w:sz w:val="96"/>
                                      <w:szCs w:val="72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18415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bookmarkStart w:id="0" w:name="_GoBack"/>
                                  <w:r w:rsidRPr="00F57FE9">
                                    <w:rPr>
                                      <w:rFonts w:ascii="AROMA" w:hAnsi="AROMA"/>
                                      <w:b/>
                                      <w:color w:val="FFFFFF" w:themeColor="background1"/>
                                      <w:sz w:val="96"/>
                                      <w:szCs w:val="72"/>
                                      <w14:shadow w14:blurRad="63500" w14:dist="0" w14:dir="3600000" w14:sx="100000" w14:sy="100000" w14:kx="0" w14:ky="0" w14:algn="tl">
                                        <w14:srgbClr w14:val="000000">
                                          <w14:alpha w14:val="30000"/>
                                        </w14:srgbClr>
                                      </w14:shadow>
                                      <w14:textOutline w14:w="18415" w14:cap="flat" w14:cmpd="sng" w14:algn="ctr">
                                        <w14:solidFill>
                                          <w14:srgbClr w14:val="FFFF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MESSI FANS CLUB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7 Cuadro de texto" o:spid="_x0000_s1026" type="#_x0000_t202" style="position:absolute;left:0;text-align:left;margin-left:0;margin-top:0;width:960.75pt;height:46.2pt;z-index:25166131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" filled="f" stroked="f">
                      <v:fill o:detectmouseclick="t"/>
                      <v:textbox>
                        <w:txbxContent>
                          <w:p w:rsidR="00621663" w:rsidRPr="00F57FE9" w:rsidRDefault="00621663" w:rsidP="00AD4EF0">
                            <w:pPr>
                              <w:shd w:val="clear" w:color="auto" w:fill="000000" w:themeFill="text1"/>
                              <w:spacing w:after="0" w:line="240" w:lineRule="auto"/>
                              <w:jc w:val="center"/>
                              <w:rPr>
                                <w:b/>
                                <w:noProof/>
                                <w:color w:val="FFFFFF" w:themeColor="background1"/>
                                <w:sz w:val="9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1" w:name="_GoBack"/>
                            <w:r w:rsidRPr="00F57FE9">
                              <w:rPr>
                                <w:rFonts w:ascii="AROMA" w:hAnsi="AROMA"/>
                                <w:b/>
                                <w:color w:val="FFFFFF" w:themeColor="background1"/>
                                <w:sz w:val="9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18415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MESSI FANS CLUB</w:t>
                            </w:r>
                            <w:bookmarkEnd w:id="1"/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21663" w:rsidTr="00840678">
        <w:trPr>
          <w:trHeight w:val="1966"/>
        </w:trPr>
        <w:tc>
          <w:tcPr>
            <w:tcW w:w="10350" w:type="dxa"/>
            <w:tcBorders>
              <w:bottom w:val="double" w:sz="6" w:space="0" w:color="FFFFFF" w:themeColor="background1"/>
            </w:tcBorders>
            <w:shd w:val="clear" w:color="auto" w:fill="000000" w:themeFill="text1"/>
          </w:tcPr>
          <w:p w:rsidR="00621663" w:rsidRDefault="00621663" w:rsidP="00621663">
            <w:pPr>
              <w:tabs>
                <w:tab w:val="left" w:pos="4185"/>
              </w:tabs>
            </w:pPr>
            <w:r>
              <w:rPr>
                <w:noProof/>
                <w:lang w:eastAsia="es-AR"/>
              </w:rPr>
              <w:drawing>
                <wp:inline distT="0" distB="0" distL="0" distR="0" wp14:anchorId="3EE5704B" wp14:editId="0311D088">
                  <wp:extent cx="5895975" cy="3541515"/>
                  <wp:effectExtent l="0" t="0" r="0" b="1905"/>
                  <wp:docPr id="5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ssiSolo.jpe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8278" cy="354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6E8D" w:rsidRDefault="00526E8D" w:rsidP="00621663">
            <w:pPr>
              <w:tabs>
                <w:tab w:val="left" w:pos="4185"/>
              </w:tabs>
            </w:pPr>
          </w:p>
        </w:tc>
        <w:tc>
          <w:tcPr>
            <w:tcW w:w="9749" w:type="dxa"/>
            <w:tcBorders>
              <w:bottom w:val="double" w:sz="6" w:space="0" w:color="FFFFFF" w:themeColor="background1"/>
            </w:tcBorders>
            <w:shd w:val="clear" w:color="auto" w:fill="000000" w:themeFill="text1"/>
          </w:tcPr>
          <w:p w:rsidR="00621663" w:rsidRDefault="00621663" w:rsidP="00A13D67">
            <w:pPr>
              <w:tabs>
                <w:tab w:val="left" w:pos="4185"/>
              </w:tabs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 wp14:anchorId="5D79985E" wp14:editId="1CD73960">
                  <wp:extent cx="5300663" cy="3533775"/>
                  <wp:effectExtent l="0" t="0" r="0" b="0"/>
                  <wp:docPr id="6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ssiCopaAmerica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0663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57C4" w:rsidTr="002757C4">
        <w:trPr>
          <w:trHeight w:val="7379"/>
        </w:trPr>
        <w:tc>
          <w:tcPr>
            <w:tcW w:w="10350" w:type="dxa"/>
            <w:tcBorders>
              <w:top w:val="double" w:sz="6" w:space="0" w:color="FFFFFF" w:themeColor="background1"/>
              <w:left w:val="nil"/>
              <w:bottom w:val="double" w:sz="6" w:space="0" w:color="FFFFFF" w:themeColor="background1"/>
              <w:right w:val="nil"/>
            </w:tcBorders>
            <w:shd w:val="clear" w:color="auto" w:fill="EEECE1" w:themeFill="background2"/>
          </w:tcPr>
          <w:p w:rsidR="00A13D67" w:rsidRPr="002757C4" w:rsidRDefault="00A13D67" w:rsidP="00A13D67">
            <w:pPr>
              <w:jc w:val="center"/>
              <w:rPr>
                <w:rFonts w:ascii="Courier New" w:hAnsi="Courier New" w:cs="Courier New"/>
                <w:sz w:val="32"/>
              </w:rPr>
            </w:pPr>
          </w:p>
          <w:p w:rsidR="00A13D67" w:rsidRPr="002757C4" w:rsidRDefault="00A13D67" w:rsidP="00E40FDD">
            <w:pPr>
              <w:jc w:val="center"/>
              <w:rPr>
                <w:rFonts w:ascii="qontra" w:hAnsi="qontra"/>
                <w:sz w:val="40"/>
                <w:szCs w:val="40"/>
              </w:rPr>
            </w:pPr>
            <w:r w:rsidRPr="002757C4">
              <w:rPr>
                <w:rFonts w:ascii="Courier New" w:hAnsi="Courier New" w:cs="Courier New"/>
                <w:sz w:val="40"/>
                <w:szCs w:val="40"/>
              </w:rPr>
              <w:t>¿</w:t>
            </w:r>
            <w:r w:rsidRPr="002757C4">
              <w:rPr>
                <w:rFonts w:ascii="qontra" w:hAnsi="qontra"/>
                <w:sz w:val="40"/>
                <w:szCs w:val="40"/>
              </w:rPr>
              <w:t>QUIEN ES MESSI?</w:t>
            </w:r>
          </w:p>
          <w:p w:rsidR="00A43C12" w:rsidRPr="002757C4" w:rsidRDefault="00A43C12" w:rsidP="00E40FDD">
            <w:pPr>
              <w:jc w:val="center"/>
              <w:rPr>
                <w:rFonts w:ascii="qontra" w:hAnsi="qontra"/>
                <w:sz w:val="40"/>
                <w:szCs w:val="40"/>
              </w:rPr>
            </w:pPr>
          </w:p>
          <w:p w:rsidR="002757C4" w:rsidRDefault="00A13D67" w:rsidP="00E40FDD">
            <w:pPr>
              <w:jc w:val="center"/>
              <w:rPr>
                <w:rFonts w:ascii="Courier New" w:hAnsi="Courier New" w:cs="Courier New"/>
                <w:sz w:val="28"/>
                <w:szCs w:val="32"/>
              </w:rPr>
            </w:pPr>
            <w:r w:rsidRPr="002757C4">
              <w:rPr>
                <w:rFonts w:ascii="qontra" w:hAnsi="qontra" w:cs="Arial"/>
                <w:b/>
                <w:bCs/>
                <w:sz w:val="28"/>
                <w:szCs w:val="32"/>
              </w:rPr>
              <w:t>Lionel Andr</w:t>
            </w:r>
            <w:r w:rsidRPr="002757C4">
              <w:rPr>
                <w:rFonts w:ascii="Courier New" w:hAnsi="Courier New" w:cs="Courier New"/>
                <w:b/>
                <w:bCs/>
                <w:sz w:val="28"/>
                <w:szCs w:val="32"/>
              </w:rPr>
              <w:t>é</w:t>
            </w:r>
            <w:r w:rsidRPr="002757C4">
              <w:rPr>
                <w:rFonts w:ascii="qontra" w:hAnsi="qontra" w:cs="Arial"/>
                <w:b/>
                <w:bCs/>
                <w:sz w:val="28"/>
                <w:szCs w:val="32"/>
              </w:rPr>
              <w:t xml:space="preserve">s Messi </w:t>
            </w:r>
            <w:proofErr w:type="spellStart"/>
            <w:r w:rsidRPr="002757C4">
              <w:rPr>
                <w:rFonts w:ascii="qontra" w:hAnsi="qontra" w:cs="Arial"/>
                <w:b/>
                <w:bCs/>
                <w:sz w:val="28"/>
                <w:szCs w:val="32"/>
              </w:rPr>
              <w:t>Cuccittini</w:t>
            </w:r>
            <w:proofErr w:type="spellEnd"/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(</w:t>
            </w:r>
            <w:r w:rsidRPr="002757C4">
              <w:rPr>
                <w:rFonts w:ascii="qontra" w:hAnsi="qontra" w:cs="Arial"/>
                <w:sz w:val="28"/>
                <w:szCs w:val="32"/>
              </w:rPr>
              <w:t>Rosario</w:t>
            </w:r>
            <w:r w:rsidRPr="002757C4">
              <w:rPr>
                <w:rFonts w:ascii="qontra" w:hAnsi="qontra" w:cs="Arial"/>
                <w:sz w:val="28"/>
                <w:szCs w:val="32"/>
              </w:rPr>
              <w:t>,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Santa Fe</w:t>
            </w:r>
            <w:r w:rsidRPr="002757C4">
              <w:rPr>
                <w:rFonts w:ascii="qontra" w:hAnsi="qontra" w:cs="Arial"/>
                <w:sz w:val="28"/>
                <w:szCs w:val="32"/>
              </w:rPr>
              <w:t>;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24 de junio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de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1987</w:t>
            </w:r>
            <w:r w:rsidRPr="002757C4">
              <w:rPr>
                <w:rFonts w:ascii="qontra" w:hAnsi="qontra" w:cs="Arial"/>
                <w:sz w:val="28"/>
                <w:szCs w:val="32"/>
              </w:rPr>
              <w:t>), conocido como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</w:p>
          <w:p w:rsidR="00A13D67" w:rsidRPr="002757C4" w:rsidRDefault="00A13D67" w:rsidP="00E40FDD">
            <w:pPr>
              <w:jc w:val="center"/>
              <w:rPr>
                <w:rFonts w:ascii="qontra" w:hAnsi="qontra" w:cs="Arial"/>
                <w:sz w:val="28"/>
                <w:szCs w:val="32"/>
              </w:rPr>
            </w:pPr>
            <w:r w:rsidRPr="002757C4">
              <w:rPr>
                <w:rFonts w:ascii="qontra" w:hAnsi="qontra" w:cs="Arial"/>
                <w:b/>
                <w:bCs/>
                <w:sz w:val="28"/>
                <w:szCs w:val="32"/>
              </w:rPr>
              <w:t>Leo</w:t>
            </w:r>
            <w:r w:rsidR="002757C4">
              <w:rPr>
                <w:rFonts w:ascii="qontra" w:hAnsi="qontra" w:cs="Arial"/>
                <w:b/>
                <w:bCs/>
                <w:sz w:val="28"/>
                <w:szCs w:val="32"/>
              </w:rPr>
              <w:t xml:space="preserve"> </w:t>
            </w:r>
            <w:r w:rsidRPr="002757C4">
              <w:rPr>
                <w:rFonts w:ascii="qontra" w:hAnsi="qontra" w:cs="Arial"/>
                <w:b/>
                <w:bCs/>
                <w:sz w:val="28"/>
                <w:szCs w:val="32"/>
              </w:rPr>
              <w:t>Messi</w:t>
            </w:r>
            <w:r w:rsidRPr="002757C4">
              <w:rPr>
                <w:rFonts w:ascii="qontra" w:hAnsi="qontra" w:cs="Arial"/>
                <w:sz w:val="28"/>
                <w:szCs w:val="32"/>
              </w:rPr>
              <w:t>, es un futbolista argentino que juega como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delantero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o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centrocampista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en el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Paris Saint-Germain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de la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Ligue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de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Francia</w:t>
            </w:r>
            <w:r w:rsidRPr="002757C4">
              <w:rPr>
                <w:rFonts w:ascii="qontra" w:hAnsi="qontra" w:cs="Arial"/>
                <w:sz w:val="28"/>
                <w:szCs w:val="32"/>
              </w:rPr>
              <w:t>.</w:t>
            </w:r>
          </w:p>
          <w:p w:rsidR="00A13D67" w:rsidRPr="002757C4" w:rsidRDefault="00A13D67" w:rsidP="00E40FDD">
            <w:pPr>
              <w:jc w:val="center"/>
              <w:rPr>
                <w:rFonts w:ascii="qontra" w:hAnsi="qontra" w:cs="Arial"/>
                <w:sz w:val="28"/>
                <w:szCs w:val="32"/>
              </w:rPr>
            </w:pPr>
            <w:r w:rsidRPr="002757C4">
              <w:rPr>
                <w:rFonts w:ascii="qontra" w:hAnsi="qontra" w:cs="Arial"/>
                <w:sz w:val="28"/>
                <w:szCs w:val="32"/>
              </w:rPr>
              <w:t>Es internacional con la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selecci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ó</w:t>
            </w:r>
            <w:r w:rsidRPr="002757C4">
              <w:rPr>
                <w:rFonts w:ascii="qontra" w:hAnsi="qontra" w:cs="Arial"/>
                <w:sz w:val="28"/>
                <w:szCs w:val="32"/>
              </w:rPr>
              <w:t>n de Argentina</w:t>
            </w:r>
            <w:r w:rsidRPr="002757C4">
              <w:rPr>
                <w:rFonts w:ascii="qontra" w:hAnsi="qontra" w:cs="Arial"/>
                <w:sz w:val="28"/>
                <w:szCs w:val="32"/>
              </w:rPr>
              <w:t>, equipo del que es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capit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á</w:t>
            </w:r>
            <w:r w:rsidRPr="002757C4">
              <w:rPr>
                <w:rFonts w:ascii="qontra" w:hAnsi="qontra" w:cs="Arial"/>
                <w:sz w:val="28"/>
                <w:szCs w:val="32"/>
              </w:rPr>
              <w:t>n</w:t>
            </w:r>
            <w:r w:rsidRPr="002757C4">
              <w:rPr>
                <w:rFonts w:ascii="qontra" w:hAnsi="qontra" w:cs="Arial"/>
                <w:sz w:val="28"/>
                <w:szCs w:val="32"/>
              </w:rPr>
              <w:t>.</w:t>
            </w:r>
          </w:p>
          <w:p w:rsidR="00A13D67" w:rsidRPr="002757C4" w:rsidRDefault="00A13D67" w:rsidP="00E40FDD">
            <w:pPr>
              <w:jc w:val="center"/>
              <w:rPr>
                <w:rFonts w:ascii="qontra" w:hAnsi="qontra" w:cs="Arial"/>
                <w:sz w:val="28"/>
                <w:szCs w:val="32"/>
              </w:rPr>
            </w:pPr>
            <w:r w:rsidRPr="002757C4">
              <w:rPr>
                <w:rFonts w:ascii="qontra" w:hAnsi="qontra" w:cs="Arial"/>
                <w:sz w:val="28"/>
                <w:szCs w:val="32"/>
              </w:rPr>
              <w:t>Jugador hist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ó</w:t>
            </w:r>
            <w:r w:rsidRPr="002757C4">
              <w:rPr>
                <w:rFonts w:ascii="qontra" w:hAnsi="qontra" w:cs="Arial"/>
                <w:sz w:val="28"/>
                <w:szCs w:val="32"/>
              </w:rPr>
              <w:t>rico del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F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ú</w:t>
            </w:r>
            <w:r w:rsidRPr="002757C4">
              <w:rPr>
                <w:rFonts w:ascii="qontra" w:hAnsi="qontra" w:cs="Arial"/>
                <w:sz w:val="28"/>
                <w:szCs w:val="32"/>
              </w:rPr>
              <w:t>tbol Club Barcelona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al que estuvo ligado veinte a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ñ</w:t>
            </w:r>
            <w:r w:rsidRPr="002757C4">
              <w:rPr>
                <w:rFonts w:ascii="qontra" w:hAnsi="qontra" w:cs="Arial"/>
                <w:sz w:val="28"/>
                <w:szCs w:val="32"/>
              </w:rPr>
              <w:t>os,</w:t>
            </w:r>
            <w:r w:rsidRPr="002757C4">
              <w:rPr>
                <w:rFonts w:ascii="Cambria Math" w:hAnsi="Cambria Math" w:cs="Cambria Math"/>
                <w:sz w:val="28"/>
                <w:szCs w:val="32"/>
              </w:rPr>
              <w:t>​</w:t>
            </w:r>
            <w:r w:rsidRPr="002757C4">
              <w:rPr>
                <w:rFonts w:ascii="qontra" w:hAnsi="qontra" w:cs="Arial"/>
                <w:sz w:val="28"/>
                <w:szCs w:val="32"/>
              </w:rPr>
              <w:t xml:space="preserve"> es considerado con frecuencia el mejor jugador del mundo y uno de los mejores de todos los tiempos, es el 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ú</w:t>
            </w:r>
            <w:r w:rsidRPr="002757C4">
              <w:rPr>
                <w:rFonts w:ascii="qontra" w:hAnsi="qontra" w:cs="Arial"/>
                <w:sz w:val="28"/>
                <w:szCs w:val="32"/>
              </w:rPr>
              <w:t>nico futbolista en la historia que ha ganado, entre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otras distinciones</w:t>
            </w:r>
            <w:r w:rsidRPr="002757C4">
              <w:rPr>
                <w:rFonts w:ascii="qontra" w:hAnsi="qontra" w:cs="Arial"/>
                <w:sz w:val="28"/>
                <w:szCs w:val="32"/>
              </w:rPr>
              <w:t>, seis veces el Bal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ó</w:t>
            </w:r>
            <w:r w:rsidRPr="002757C4">
              <w:rPr>
                <w:rFonts w:ascii="qontra" w:hAnsi="qontra" w:cs="Arial"/>
                <w:sz w:val="28"/>
                <w:szCs w:val="32"/>
              </w:rPr>
              <w:t>n de Oro (dos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Balones de Oro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y cuatro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FIFA Balones de Oro</w:t>
            </w:r>
            <w:r w:rsidRPr="002757C4">
              <w:rPr>
                <w:rFonts w:ascii="qontra" w:hAnsi="qontra" w:cs="Arial"/>
                <w:sz w:val="28"/>
                <w:szCs w:val="32"/>
              </w:rPr>
              <w:t>), los cuatro primeros de forma consecutiva;</w:t>
            </w:r>
            <w:r w:rsidRPr="002757C4">
              <w:rPr>
                <w:rFonts w:ascii="Cambria Math" w:hAnsi="Cambria Math" w:cs="Cambria Math"/>
                <w:sz w:val="28"/>
                <w:szCs w:val="32"/>
              </w:rPr>
              <w:t>​</w:t>
            </w:r>
            <w:r w:rsidRPr="002757C4">
              <w:rPr>
                <w:rFonts w:ascii="qontra" w:hAnsi="qontra" w:cs="Arial"/>
                <w:sz w:val="28"/>
                <w:szCs w:val="32"/>
              </w:rPr>
              <w:t xml:space="preserve"> adem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á</w:t>
            </w:r>
            <w:r w:rsidRPr="002757C4">
              <w:rPr>
                <w:rFonts w:ascii="qontra" w:hAnsi="qontra" w:cs="Arial"/>
                <w:sz w:val="28"/>
                <w:szCs w:val="32"/>
              </w:rPr>
              <w:t>s de recibir seis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Botas de Oro</w:t>
            </w:r>
            <w:r w:rsidRPr="002757C4">
              <w:rPr>
                <w:rFonts w:ascii="qontra" w:hAnsi="qontra" w:cs="Arial"/>
                <w:sz w:val="28"/>
                <w:szCs w:val="32"/>
              </w:rPr>
              <w:t>,</w:t>
            </w:r>
            <w:r w:rsidRPr="002757C4">
              <w:rPr>
                <w:rFonts w:ascii="qontra" w:hAnsi="qontra" w:cs="Arial"/>
                <w:sz w:val="28"/>
                <w:szCs w:val="32"/>
                <w:vertAlign w:val="superscript"/>
              </w:rPr>
              <w:t xml:space="preserve"> </w:t>
            </w:r>
            <w:r w:rsidRPr="002757C4">
              <w:rPr>
                <w:rFonts w:ascii="qontra" w:hAnsi="qontra" w:cs="Arial"/>
                <w:sz w:val="28"/>
                <w:szCs w:val="32"/>
              </w:rPr>
              <w:t>un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 xml:space="preserve">FIFA </w:t>
            </w:r>
            <w:proofErr w:type="spellStart"/>
            <w:r w:rsidRPr="002757C4">
              <w:rPr>
                <w:rFonts w:ascii="qontra" w:hAnsi="qontra" w:cs="Arial"/>
                <w:sz w:val="28"/>
                <w:szCs w:val="32"/>
              </w:rPr>
              <w:t>World</w:t>
            </w:r>
            <w:proofErr w:type="spellEnd"/>
            <w:r w:rsidRPr="002757C4">
              <w:rPr>
                <w:rFonts w:ascii="qontra" w:hAnsi="qontra" w:cs="Arial"/>
                <w:sz w:val="28"/>
                <w:szCs w:val="32"/>
              </w:rPr>
              <w:t xml:space="preserve"> Player</w:t>
            </w:r>
            <w:r w:rsidRPr="002757C4">
              <w:rPr>
                <w:rFonts w:ascii="qontra" w:hAnsi="qontra" w:cs="Arial"/>
                <w:sz w:val="28"/>
                <w:szCs w:val="32"/>
              </w:rPr>
              <w:t>,</w:t>
            </w:r>
            <w:r w:rsidRPr="002757C4">
              <w:rPr>
                <w:rFonts w:ascii="Cambria Math" w:hAnsi="Cambria Math" w:cs="Cambria Math"/>
                <w:sz w:val="28"/>
                <w:szCs w:val="32"/>
              </w:rPr>
              <w:t>​</w:t>
            </w:r>
            <w:r w:rsidRPr="002757C4">
              <w:rPr>
                <w:rFonts w:ascii="qontra" w:hAnsi="qontra" w:cs="Arial"/>
                <w:sz w:val="28"/>
                <w:szCs w:val="32"/>
              </w:rPr>
              <w:t xml:space="preserve"> y un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proofErr w:type="spellStart"/>
            <w:r w:rsidRPr="002757C4">
              <w:rPr>
                <w:rFonts w:ascii="qontra" w:hAnsi="qontra"/>
                <w:sz w:val="28"/>
                <w:szCs w:val="32"/>
              </w:rPr>
              <w:t>The</w:t>
            </w:r>
            <w:proofErr w:type="spellEnd"/>
            <w:r w:rsidRPr="002757C4">
              <w:rPr>
                <w:rFonts w:ascii="qontra" w:hAnsi="qontra"/>
                <w:sz w:val="28"/>
                <w:szCs w:val="32"/>
              </w:rPr>
              <w:t xml:space="preserve"> </w:t>
            </w:r>
            <w:proofErr w:type="spellStart"/>
            <w:r w:rsidRPr="002757C4">
              <w:rPr>
                <w:rFonts w:ascii="qontra" w:hAnsi="qontra"/>
                <w:sz w:val="28"/>
                <w:szCs w:val="32"/>
              </w:rPr>
              <w:t>Best</w:t>
            </w:r>
            <w:proofErr w:type="spellEnd"/>
            <w:r w:rsidRPr="002757C4">
              <w:rPr>
                <w:rFonts w:ascii="qontra" w:hAnsi="qontra"/>
                <w:sz w:val="28"/>
                <w:szCs w:val="32"/>
              </w:rPr>
              <w:t xml:space="preserve"> FIFA</w:t>
            </w:r>
            <w:r w:rsidRPr="002757C4">
              <w:rPr>
                <w:rFonts w:ascii="qontra" w:hAnsi="qontra" w:cs="Arial"/>
                <w:sz w:val="28"/>
                <w:szCs w:val="32"/>
              </w:rPr>
              <w:t>.</w:t>
            </w:r>
            <w:r w:rsidRPr="002757C4">
              <w:rPr>
                <w:rFonts w:ascii="Cambria Math" w:hAnsi="Cambria Math" w:cs="Cambria Math"/>
                <w:sz w:val="28"/>
                <w:szCs w:val="32"/>
              </w:rPr>
              <w:t>​</w:t>
            </w:r>
            <w:r w:rsidRPr="002757C4">
              <w:rPr>
                <w:rFonts w:ascii="qontra" w:hAnsi="qontra" w:cs="Arial"/>
                <w:sz w:val="28"/>
                <w:szCs w:val="32"/>
              </w:rPr>
              <w:t xml:space="preserve"> En 2020, se convirti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ó</w:t>
            </w:r>
            <w:r w:rsidRPr="002757C4">
              <w:rPr>
                <w:rFonts w:ascii="qontra" w:hAnsi="qontra" w:cs="Arial"/>
                <w:sz w:val="28"/>
                <w:szCs w:val="32"/>
              </w:rPr>
              <w:t xml:space="preserve"> en el primer futbolista en recibir un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 xml:space="preserve">premio </w:t>
            </w:r>
            <w:proofErr w:type="spellStart"/>
            <w:r w:rsidRPr="002757C4">
              <w:rPr>
                <w:rFonts w:ascii="qontra" w:hAnsi="qontra" w:cs="Arial"/>
                <w:sz w:val="28"/>
                <w:szCs w:val="32"/>
              </w:rPr>
              <w:t>Laureus</w:t>
            </w:r>
            <w:proofErr w:type="spellEnd"/>
            <w:r w:rsidRPr="002757C4">
              <w:rPr>
                <w:rFonts w:ascii="qontra" w:hAnsi="qontra" w:cs="Arial"/>
                <w:sz w:val="28"/>
                <w:szCs w:val="32"/>
              </w:rPr>
              <w:t>.</w:t>
            </w:r>
          </w:p>
          <w:p w:rsidR="00A13D67" w:rsidRPr="002757C4" w:rsidRDefault="00A13D67" w:rsidP="00E40FDD">
            <w:pPr>
              <w:jc w:val="center"/>
            </w:pPr>
            <w:r w:rsidRPr="002757C4">
              <w:rPr>
                <w:rFonts w:ascii="qontra" w:hAnsi="qontra" w:cs="Arial"/>
                <w:sz w:val="28"/>
                <w:szCs w:val="32"/>
              </w:rPr>
              <w:t>Con el Barcelona ha ganado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35 t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í</w:t>
            </w:r>
            <w:r w:rsidRPr="002757C4">
              <w:rPr>
                <w:rFonts w:ascii="qontra" w:hAnsi="qontra" w:cs="Arial"/>
                <w:sz w:val="28"/>
                <w:szCs w:val="32"/>
              </w:rPr>
              <w:t>tulos</w:t>
            </w:r>
            <w:r w:rsidRPr="002757C4">
              <w:rPr>
                <w:rFonts w:ascii="qontra" w:hAnsi="qontra" w:cs="Arial"/>
                <w:sz w:val="28"/>
                <w:szCs w:val="32"/>
              </w:rPr>
              <w:t>, entre ellos, diez de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La Liga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y cuatro de la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Liga de Campeones de la UEFA</w:t>
            </w:r>
            <w:r w:rsidRPr="002757C4">
              <w:rPr>
                <w:rFonts w:ascii="qontra" w:hAnsi="qontra" w:cs="Arial"/>
                <w:sz w:val="28"/>
                <w:szCs w:val="32"/>
              </w:rPr>
              <w:t>, as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í</w:t>
            </w:r>
            <w:r w:rsidRPr="002757C4">
              <w:rPr>
                <w:rFonts w:ascii="qontra" w:hAnsi="qontra" w:cs="Arial"/>
                <w:sz w:val="28"/>
                <w:szCs w:val="32"/>
              </w:rPr>
              <w:t xml:space="preserve"> como siete t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í</w:t>
            </w:r>
            <w:r w:rsidRPr="002757C4">
              <w:rPr>
                <w:rFonts w:ascii="qontra" w:hAnsi="qontra" w:cs="Arial"/>
                <w:sz w:val="28"/>
                <w:szCs w:val="32"/>
              </w:rPr>
              <w:t>tulos de la</w:t>
            </w:r>
            <w:r w:rsidRPr="002757C4">
              <w:rPr>
                <w:rFonts w:ascii="Courier New" w:hAnsi="Courier New" w:cs="Courier New"/>
                <w:sz w:val="28"/>
                <w:szCs w:val="32"/>
              </w:rPr>
              <w:t> </w:t>
            </w:r>
            <w:r w:rsidRPr="002757C4">
              <w:rPr>
                <w:rFonts w:ascii="qontra" w:hAnsi="qontra" w:cs="Arial"/>
                <w:sz w:val="28"/>
                <w:szCs w:val="32"/>
              </w:rPr>
              <w:t>Copa del Rey</w:t>
            </w:r>
            <w:r w:rsidRPr="002757C4">
              <w:rPr>
                <w:rFonts w:ascii="qontra" w:hAnsi="qontra" w:cs="Arial"/>
                <w:sz w:val="28"/>
                <w:szCs w:val="32"/>
              </w:rPr>
              <w:t>.</w:t>
            </w:r>
          </w:p>
        </w:tc>
        <w:tc>
          <w:tcPr>
            <w:tcW w:w="9749" w:type="dxa"/>
            <w:tcBorders>
              <w:top w:val="double" w:sz="6" w:space="0" w:color="FFFFFF" w:themeColor="background1"/>
              <w:left w:val="nil"/>
              <w:bottom w:val="double" w:sz="6" w:space="0" w:color="FFFFFF" w:themeColor="background1"/>
              <w:right w:val="nil"/>
            </w:tcBorders>
            <w:shd w:val="clear" w:color="auto" w:fill="EEECE1" w:themeFill="background2"/>
          </w:tcPr>
          <w:p w:rsidR="00A13D67" w:rsidRPr="002757C4" w:rsidRDefault="00A13D67"/>
          <w:p w:rsidR="00E40FDD" w:rsidRPr="002757C4" w:rsidRDefault="00E40FDD" w:rsidP="009063C1">
            <w:pPr>
              <w:jc w:val="center"/>
              <w:rPr>
                <w:rFonts w:ascii="qontra" w:hAnsi="qontra"/>
                <w:sz w:val="44"/>
              </w:rPr>
            </w:pPr>
          </w:p>
          <w:p w:rsidR="009063C1" w:rsidRPr="005165B5" w:rsidRDefault="009063C1" w:rsidP="009063C1">
            <w:pPr>
              <w:jc w:val="center"/>
              <w:rPr>
                <w:rFonts w:ascii="qontra" w:hAnsi="qontra"/>
                <w:sz w:val="72"/>
              </w:rPr>
            </w:pPr>
            <w:r w:rsidRPr="005165B5">
              <w:rPr>
                <w:rFonts w:ascii="qontra" w:hAnsi="qontra"/>
                <w:sz w:val="72"/>
              </w:rPr>
              <w:t>No sos socio?, Inscribite YA</w:t>
            </w:r>
            <w:proofErr w:type="gramStart"/>
            <w:r w:rsidRPr="005165B5">
              <w:rPr>
                <w:rFonts w:ascii="qontra" w:hAnsi="qontra"/>
                <w:sz w:val="72"/>
              </w:rPr>
              <w:t>!</w:t>
            </w:r>
            <w:proofErr w:type="gramEnd"/>
          </w:p>
          <w:p w:rsidR="00E40FDD" w:rsidRPr="002757C4" w:rsidRDefault="00E40FDD"/>
          <w:tbl>
            <w:tblPr>
              <w:tblStyle w:val="Tablaconcuadrcula"/>
              <w:tblW w:w="0" w:type="auto"/>
              <w:tblInd w:w="1553" w:type="dxa"/>
              <w:tblBorders>
                <w:top w:val="single" w:sz="4" w:space="0" w:color="595959" w:themeColor="text1" w:themeTint="A6"/>
                <w:left w:val="single" w:sz="4" w:space="0" w:color="595959" w:themeColor="text1" w:themeTint="A6"/>
                <w:bottom w:val="single" w:sz="4" w:space="0" w:color="595959" w:themeColor="text1" w:themeTint="A6"/>
                <w:right w:val="single" w:sz="4" w:space="0" w:color="595959" w:themeColor="text1" w:themeTint="A6"/>
                <w:insideH w:val="single" w:sz="4" w:space="0" w:color="595959" w:themeColor="text1" w:themeTint="A6"/>
                <w:insideV w:val="single" w:sz="4" w:space="0" w:color="595959" w:themeColor="text1" w:themeTint="A6"/>
              </w:tblBorders>
              <w:shd w:val="clear" w:color="auto" w:fill="808080" w:themeFill="background1" w:themeFillShade="80"/>
              <w:tblLook w:val="04A0" w:firstRow="1" w:lastRow="0" w:firstColumn="1" w:lastColumn="0" w:noHBand="0" w:noVBand="1"/>
            </w:tblPr>
            <w:tblGrid>
              <w:gridCol w:w="3206"/>
              <w:gridCol w:w="3315"/>
            </w:tblGrid>
            <w:tr w:rsidR="002757C4" w:rsidRPr="002757C4" w:rsidTr="00840678">
              <w:tc>
                <w:tcPr>
                  <w:tcW w:w="3206" w:type="dxa"/>
                  <w:shd w:val="clear" w:color="auto" w:fill="808080" w:themeFill="background1" w:themeFillShade="80"/>
                </w:tcPr>
                <w:p w:rsidR="009063C1" w:rsidRPr="002757C4" w:rsidRDefault="00E40FDD" w:rsidP="00E40FDD">
                  <w:pPr>
                    <w:jc w:val="center"/>
                    <w:rPr>
                      <w:rFonts w:ascii="qontra" w:hAnsi="qontra"/>
                      <w:b/>
                      <w:sz w:val="52"/>
                      <w:szCs w:val="40"/>
                    </w:rPr>
                  </w:pPr>
                  <w:r w:rsidRPr="002757C4">
                    <w:rPr>
                      <w:rFonts w:ascii="qontra" w:hAnsi="qontra"/>
                      <w:b/>
                      <w:sz w:val="52"/>
                      <w:szCs w:val="40"/>
                    </w:rPr>
                    <w:t>Pa</w:t>
                  </w:r>
                  <w:r w:rsidRPr="002757C4">
                    <w:rPr>
                      <w:rFonts w:ascii="Courier New" w:hAnsi="Courier New" w:cs="Courier New"/>
                      <w:b/>
                      <w:sz w:val="52"/>
                      <w:szCs w:val="40"/>
                    </w:rPr>
                    <w:t>í</w:t>
                  </w:r>
                  <w:r w:rsidRPr="002757C4">
                    <w:rPr>
                      <w:rFonts w:ascii="qontra" w:hAnsi="qontra"/>
                      <w:b/>
                      <w:sz w:val="52"/>
                      <w:szCs w:val="40"/>
                    </w:rPr>
                    <w:t>s</w:t>
                  </w:r>
                </w:p>
              </w:tc>
              <w:tc>
                <w:tcPr>
                  <w:tcW w:w="3315" w:type="dxa"/>
                  <w:shd w:val="clear" w:color="auto" w:fill="808080" w:themeFill="background1" w:themeFillShade="80"/>
                </w:tcPr>
                <w:p w:rsidR="009063C1" w:rsidRPr="002757C4" w:rsidRDefault="00E40FDD">
                  <w:pPr>
                    <w:rPr>
                      <w:sz w:val="40"/>
                      <w:szCs w:val="40"/>
                    </w:rPr>
                  </w:pPr>
                  <w:r w:rsidRPr="002757C4">
                    <w:rPr>
                      <w:sz w:val="40"/>
                      <w:szCs w:val="40"/>
                    </w:rPr>
                    <w:t>País</w:t>
                  </w:r>
                </w:p>
              </w:tc>
            </w:tr>
            <w:tr w:rsidR="002757C4" w:rsidRPr="002757C4" w:rsidTr="00840678">
              <w:tc>
                <w:tcPr>
                  <w:tcW w:w="3206" w:type="dxa"/>
                  <w:shd w:val="clear" w:color="auto" w:fill="808080" w:themeFill="background1" w:themeFillShade="80"/>
                </w:tcPr>
                <w:p w:rsidR="009063C1" w:rsidRPr="002757C4" w:rsidRDefault="009063C1" w:rsidP="00E40FDD">
                  <w:pPr>
                    <w:jc w:val="center"/>
                    <w:rPr>
                      <w:rFonts w:ascii="qontra" w:hAnsi="qontra"/>
                      <w:b/>
                      <w:sz w:val="52"/>
                      <w:szCs w:val="40"/>
                    </w:rPr>
                  </w:pPr>
                  <w:r w:rsidRPr="002757C4">
                    <w:rPr>
                      <w:rFonts w:ascii="qontra" w:hAnsi="qontra"/>
                      <w:b/>
                      <w:sz w:val="52"/>
                      <w:szCs w:val="40"/>
                    </w:rPr>
                    <w:t>Nombre</w:t>
                  </w:r>
                </w:p>
              </w:tc>
              <w:tc>
                <w:tcPr>
                  <w:tcW w:w="3315" w:type="dxa"/>
                  <w:shd w:val="clear" w:color="auto" w:fill="808080" w:themeFill="background1" w:themeFillShade="80"/>
                </w:tcPr>
                <w:p w:rsidR="009063C1" w:rsidRPr="002757C4" w:rsidRDefault="00E40FDD">
                  <w:pPr>
                    <w:rPr>
                      <w:sz w:val="40"/>
                      <w:szCs w:val="40"/>
                    </w:rPr>
                  </w:pPr>
                  <w:r w:rsidRPr="002757C4">
                    <w:rPr>
                      <w:sz w:val="40"/>
                      <w:szCs w:val="40"/>
                    </w:rPr>
                    <w:t>Nombre</w:t>
                  </w:r>
                </w:p>
              </w:tc>
            </w:tr>
            <w:tr w:rsidR="002757C4" w:rsidRPr="002757C4" w:rsidTr="00840678">
              <w:tc>
                <w:tcPr>
                  <w:tcW w:w="3206" w:type="dxa"/>
                  <w:shd w:val="clear" w:color="auto" w:fill="808080" w:themeFill="background1" w:themeFillShade="80"/>
                </w:tcPr>
                <w:p w:rsidR="009063C1" w:rsidRPr="002757C4" w:rsidRDefault="009063C1" w:rsidP="00E40FDD">
                  <w:pPr>
                    <w:jc w:val="center"/>
                    <w:rPr>
                      <w:rFonts w:ascii="qontra" w:hAnsi="qontra"/>
                      <w:b/>
                      <w:sz w:val="52"/>
                      <w:szCs w:val="40"/>
                    </w:rPr>
                  </w:pPr>
                  <w:r w:rsidRPr="002757C4">
                    <w:rPr>
                      <w:rFonts w:ascii="qontra" w:hAnsi="qontra"/>
                      <w:b/>
                      <w:sz w:val="52"/>
                      <w:szCs w:val="40"/>
                    </w:rPr>
                    <w:t>Apellido</w:t>
                  </w:r>
                </w:p>
              </w:tc>
              <w:tc>
                <w:tcPr>
                  <w:tcW w:w="3315" w:type="dxa"/>
                  <w:shd w:val="clear" w:color="auto" w:fill="808080" w:themeFill="background1" w:themeFillShade="80"/>
                </w:tcPr>
                <w:p w:rsidR="009063C1" w:rsidRPr="002757C4" w:rsidRDefault="00E40FDD">
                  <w:pPr>
                    <w:rPr>
                      <w:sz w:val="40"/>
                      <w:szCs w:val="40"/>
                    </w:rPr>
                  </w:pPr>
                  <w:r w:rsidRPr="002757C4">
                    <w:rPr>
                      <w:sz w:val="40"/>
                      <w:szCs w:val="40"/>
                    </w:rPr>
                    <w:t>Apellido</w:t>
                  </w:r>
                </w:p>
              </w:tc>
            </w:tr>
            <w:tr w:rsidR="002757C4" w:rsidRPr="002757C4" w:rsidTr="00840678">
              <w:tc>
                <w:tcPr>
                  <w:tcW w:w="3206" w:type="dxa"/>
                  <w:shd w:val="clear" w:color="auto" w:fill="808080" w:themeFill="background1" w:themeFillShade="80"/>
                </w:tcPr>
                <w:p w:rsidR="009063C1" w:rsidRPr="002757C4" w:rsidRDefault="009063C1" w:rsidP="00E40FDD">
                  <w:pPr>
                    <w:jc w:val="center"/>
                    <w:rPr>
                      <w:rFonts w:ascii="qontra" w:hAnsi="qontra"/>
                      <w:b/>
                      <w:sz w:val="52"/>
                      <w:szCs w:val="40"/>
                    </w:rPr>
                  </w:pPr>
                  <w:r w:rsidRPr="002757C4">
                    <w:rPr>
                      <w:rFonts w:ascii="qontra" w:hAnsi="qontra"/>
                      <w:b/>
                      <w:sz w:val="52"/>
                      <w:szCs w:val="40"/>
                    </w:rPr>
                    <w:t>Mail</w:t>
                  </w:r>
                </w:p>
              </w:tc>
              <w:tc>
                <w:tcPr>
                  <w:tcW w:w="3315" w:type="dxa"/>
                  <w:shd w:val="clear" w:color="auto" w:fill="808080" w:themeFill="background1" w:themeFillShade="80"/>
                </w:tcPr>
                <w:p w:rsidR="009063C1" w:rsidRPr="002757C4" w:rsidRDefault="00E40FDD">
                  <w:pPr>
                    <w:rPr>
                      <w:sz w:val="40"/>
                      <w:szCs w:val="40"/>
                    </w:rPr>
                  </w:pPr>
                  <w:r w:rsidRPr="002757C4">
                    <w:rPr>
                      <w:sz w:val="40"/>
                      <w:szCs w:val="40"/>
                    </w:rPr>
                    <w:t>Mail</w:t>
                  </w:r>
                </w:p>
              </w:tc>
            </w:tr>
            <w:tr w:rsidR="002757C4" w:rsidRPr="002757C4" w:rsidTr="00840678">
              <w:tc>
                <w:tcPr>
                  <w:tcW w:w="3206" w:type="dxa"/>
                  <w:shd w:val="clear" w:color="auto" w:fill="808080" w:themeFill="background1" w:themeFillShade="80"/>
                </w:tcPr>
                <w:p w:rsidR="009063C1" w:rsidRPr="002757C4" w:rsidRDefault="009063C1" w:rsidP="00E40FDD">
                  <w:pPr>
                    <w:jc w:val="center"/>
                    <w:rPr>
                      <w:rFonts w:ascii="qontra" w:hAnsi="qontra"/>
                      <w:b/>
                      <w:sz w:val="52"/>
                      <w:szCs w:val="40"/>
                    </w:rPr>
                  </w:pPr>
                  <w:r w:rsidRPr="002757C4">
                    <w:rPr>
                      <w:rFonts w:ascii="qontra" w:hAnsi="qontra"/>
                      <w:b/>
                      <w:sz w:val="52"/>
                      <w:szCs w:val="40"/>
                    </w:rPr>
                    <w:t>Contrase</w:t>
                  </w:r>
                  <w:r w:rsidRPr="002757C4">
                    <w:rPr>
                      <w:rFonts w:ascii="Courier New" w:hAnsi="Courier New" w:cs="Courier New"/>
                      <w:b/>
                      <w:sz w:val="52"/>
                      <w:szCs w:val="40"/>
                    </w:rPr>
                    <w:t>ñ</w:t>
                  </w:r>
                  <w:r w:rsidRPr="002757C4">
                    <w:rPr>
                      <w:rFonts w:ascii="qontra" w:hAnsi="qontra"/>
                      <w:b/>
                      <w:sz w:val="52"/>
                      <w:szCs w:val="40"/>
                    </w:rPr>
                    <w:t>a</w:t>
                  </w:r>
                </w:p>
              </w:tc>
              <w:tc>
                <w:tcPr>
                  <w:tcW w:w="3315" w:type="dxa"/>
                  <w:shd w:val="clear" w:color="auto" w:fill="808080" w:themeFill="background1" w:themeFillShade="80"/>
                </w:tcPr>
                <w:p w:rsidR="009063C1" w:rsidRPr="002757C4" w:rsidRDefault="00E40FDD">
                  <w:pPr>
                    <w:rPr>
                      <w:sz w:val="40"/>
                      <w:szCs w:val="40"/>
                    </w:rPr>
                  </w:pPr>
                  <w:r w:rsidRPr="002757C4">
                    <w:rPr>
                      <w:sz w:val="40"/>
                      <w:szCs w:val="40"/>
                    </w:rPr>
                    <w:t>Contraseña</w:t>
                  </w:r>
                </w:p>
              </w:tc>
            </w:tr>
          </w:tbl>
          <w:p w:rsidR="009063C1" w:rsidRPr="002757C4" w:rsidRDefault="009063C1"/>
          <w:p w:rsidR="00E40FDD" w:rsidRPr="002757C4" w:rsidRDefault="00E40FDD"/>
          <w:p w:rsidR="00E40FDD" w:rsidRPr="002757C4" w:rsidRDefault="00E40FDD"/>
          <w:tbl>
            <w:tblPr>
              <w:tblStyle w:val="Tablaconcuadrcula"/>
              <w:tblW w:w="0" w:type="auto"/>
              <w:tblInd w:w="4955" w:type="dxa"/>
              <w:shd w:val="clear" w:color="auto" w:fill="4F81BD" w:themeFill="accent1"/>
              <w:tblLook w:val="04A0" w:firstRow="1" w:lastRow="0" w:firstColumn="1" w:lastColumn="0" w:noHBand="0" w:noVBand="1"/>
            </w:tblPr>
            <w:tblGrid>
              <w:gridCol w:w="2835"/>
            </w:tblGrid>
            <w:tr w:rsidR="002757C4" w:rsidRPr="002757C4" w:rsidTr="00E40FDD">
              <w:tc>
                <w:tcPr>
                  <w:tcW w:w="2835" w:type="dxa"/>
                  <w:shd w:val="clear" w:color="auto" w:fill="4F81BD" w:themeFill="accent1"/>
                </w:tcPr>
                <w:p w:rsidR="00E40FDD" w:rsidRPr="002757C4" w:rsidRDefault="00E40FDD" w:rsidP="00E40FDD">
                  <w:pPr>
                    <w:jc w:val="center"/>
                    <w:rPr>
                      <w:rFonts w:ascii="qontra" w:hAnsi="qontra"/>
                      <w:b/>
                      <w:sz w:val="44"/>
                    </w:rPr>
                  </w:pPr>
                  <w:r w:rsidRPr="002757C4">
                    <w:rPr>
                      <w:rFonts w:ascii="qontra" w:hAnsi="qontra"/>
                      <w:b/>
                      <w:sz w:val="44"/>
                    </w:rPr>
                    <w:t>Hacerme Socio</w:t>
                  </w:r>
                </w:p>
              </w:tc>
            </w:tr>
          </w:tbl>
          <w:p w:rsidR="00E40FDD" w:rsidRPr="002757C4" w:rsidRDefault="00E40FDD"/>
        </w:tc>
      </w:tr>
      <w:tr w:rsidR="00573A78" w:rsidTr="00526E8D">
        <w:trPr>
          <w:trHeight w:val="1687"/>
        </w:trPr>
        <w:tc>
          <w:tcPr>
            <w:tcW w:w="10350" w:type="dxa"/>
            <w:tcBorders>
              <w:top w:val="double" w:sz="6" w:space="0" w:color="FFFFFF" w:themeColor="background1"/>
            </w:tcBorders>
          </w:tcPr>
          <w:p w:rsidR="00573A78" w:rsidRDefault="00573A78" w:rsidP="00573A78">
            <w:pPr>
              <w:jc w:val="right"/>
            </w:pPr>
          </w:p>
        </w:tc>
        <w:tc>
          <w:tcPr>
            <w:tcW w:w="9749" w:type="dxa"/>
            <w:tcBorders>
              <w:top w:val="double" w:sz="6" w:space="0" w:color="FFFFFF" w:themeColor="background1"/>
            </w:tcBorders>
          </w:tcPr>
          <w:p w:rsidR="00573A78" w:rsidRDefault="00573A78" w:rsidP="00573A78">
            <w:pPr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 wp14:anchorId="5CFB966C" wp14:editId="3AC68C78">
                  <wp:extent cx="3886200" cy="3886200"/>
                  <wp:effectExtent l="0" t="0" r="0" b="0"/>
                  <wp:docPr id="8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ofeosMessi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FDD" w:rsidTr="00526E8D">
        <w:trPr>
          <w:trHeight w:val="1687"/>
        </w:trPr>
        <w:tc>
          <w:tcPr>
            <w:tcW w:w="20099" w:type="dxa"/>
            <w:gridSpan w:val="2"/>
          </w:tcPr>
          <w:p w:rsidR="00E40FDD" w:rsidRDefault="00E40FDD"/>
        </w:tc>
      </w:tr>
      <w:tr w:rsidR="00E40FDD" w:rsidTr="00526E8D">
        <w:trPr>
          <w:trHeight w:val="1687"/>
        </w:trPr>
        <w:tc>
          <w:tcPr>
            <w:tcW w:w="20099" w:type="dxa"/>
            <w:gridSpan w:val="2"/>
          </w:tcPr>
          <w:p w:rsidR="00E40FDD" w:rsidRDefault="00E40FDD"/>
        </w:tc>
      </w:tr>
      <w:tr w:rsidR="00E40FDD" w:rsidTr="00526E8D">
        <w:trPr>
          <w:trHeight w:val="1687"/>
        </w:trPr>
        <w:tc>
          <w:tcPr>
            <w:tcW w:w="20099" w:type="dxa"/>
            <w:gridSpan w:val="2"/>
          </w:tcPr>
          <w:p w:rsidR="00E40FDD" w:rsidRDefault="00E40FDD"/>
        </w:tc>
      </w:tr>
      <w:tr w:rsidR="00E40FDD" w:rsidTr="00526E8D">
        <w:trPr>
          <w:trHeight w:val="563"/>
        </w:trPr>
        <w:tc>
          <w:tcPr>
            <w:tcW w:w="20099" w:type="dxa"/>
            <w:gridSpan w:val="2"/>
            <w:shd w:val="clear" w:color="auto" w:fill="000000" w:themeFill="text1"/>
          </w:tcPr>
          <w:p w:rsidR="00E40FDD" w:rsidRPr="00573A78" w:rsidRDefault="00EC3E07" w:rsidP="00EC3E07">
            <w:pPr>
              <w:jc w:val="center"/>
              <w:rPr>
                <w:rFonts w:ascii="Ink Free" w:hAnsi="Ink Free"/>
                <w:b/>
              </w:rPr>
            </w:pPr>
            <w:r w:rsidRPr="00573A78">
              <w:rPr>
                <w:rFonts w:ascii="Ink Free" w:hAnsi="Ink Free"/>
                <w:b/>
                <w:color w:val="8DB3E2" w:themeColor="text2" w:themeTint="66"/>
                <w:sz w:val="36"/>
              </w:rPr>
              <w:t>Dise</w:t>
            </w:r>
            <w:r w:rsidRPr="00573A78">
              <w:rPr>
                <w:rFonts w:ascii="Ink Free" w:hAnsi="Ink Free" w:cs="Courier New"/>
                <w:b/>
                <w:color w:val="8DB3E2" w:themeColor="text2" w:themeTint="66"/>
                <w:sz w:val="36"/>
              </w:rPr>
              <w:t>ñ</w:t>
            </w:r>
            <w:r w:rsidRPr="00573A78">
              <w:rPr>
                <w:rFonts w:ascii="Ink Free" w:hAnsi="Ink Free"/>
                <w:b/>
                <w:color w:val="8DB3E2" w:themeColor="text2" w:themeTint="66"/>
                <w:sz w:val="36"/>
              </w:rPr>
              <w:t>ado por GEMA-DESING</w:t>
            </w:r>
          </w:p>
        </w:tc>
      </w:tr>
    </w:tbl>
    <w:p w:rsidR="00353417" w:rsidRDefault="00353417"/>
    <w:sectPr w:rsidR="003534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O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ontra">
    <w:panose1 w:val="00000000000000000000"/>
    <w:charset w:val="EE"/>
    <w:family w:val="modern"/>
    <w:notTrueType/>
    <w:pitch w:val="variable"/>
    <w:sig w:usb0="00000005" w:usb1="00000000" w:usb2="00000000" w:usb3="00000000" w:csb0="00000002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5F8"/>
    <w:rsid w:val="001F4ED6"/>
    <w:rsid w:val="00233762"/>
    <w:rsid w:val="00244E0F"/>
    <w:rsid w:val="002757C4"/>
    <w:rsid w:val="002955F8"/>
    <w:rsid w:val="00353417"/>
    <w:rsid w:val="005165B5"/>
    <w:rsid w:val="00526E8D"/>
    <w:rsid w:val="00573A78"/>
    <w:rsid w:val="00621663"/>
    <w:rsid w:val="0083350D"/>
    <w:rsid w:val="00840678"/>
    <w:rsid w:val="009063C1"/>
    <w:rsid w:val="009C2752"/>
    <w:rsid w:val="00A13D67"/>
    <w:rsid w:val="00A4172D"/>
    <w:rsid w:val="00A43C12"/>
    <w:rsid w:val="00AD4EF0"/>
    <w:rsid w:val="00B672BC"/>
    <w:rsid w:val="00BE6C47"/>
    <w:rsid w:val="00C36F7D"/>
    <w:rsid w:val="00DF6106"/>
    <w:rsid w:val="00E40FDD"/>
    <w:rsid w:val="00E51DD6"/>
    <w:rsid w:val="00EC3E07"/>
    <w:rsid w:val="00F5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95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F4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4ED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13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A13D6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95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F4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4ED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13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A13D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95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3A264-8CC0-4E91-BE5C-AF1A77FA4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filomeno</dc:creator>
  <cp:lastModifiedBy>fabio filomeno</cp:lastModifiedBy>
  <cp:revision>2</cp:revision>
  <dcterms:created xsi:type="dcterms:W3CDTF">2021-08-20T02:28:00Z</dcterms:created>
  <dcterms:modified xsi:type="dcterms:W3CDTF">2021-08-20T02:28:00Z</dcterms:modified>
</cp:coreProperties>
</file>